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998022A" w14:textId="77777777" w:rsidR="00B60950" w:rsidRDefault="00582989">
      <w:r>
        <w:t>To whom it may concern,</w:t>
      </w:r>
    </w:p>
    <w:p w14:paraId="1797C536" w14:textId="77777777" w:rsidR="00582989" w:rsidRDefault="00582989"/>
    <w:p w14:paraId="34757066" w14:textId="77777777" w:rsidR="00582989" w:rsidRDefault="00582989" w:rsidP="00453C47">
      <w:pPr>
        <w:ind w:firstLine="720"/>
      </w:pPr>
      <w:r>
        <w:t xml:space="preserve">My name is Michael Albergo, and I am a master’s student at the University of Cambridge studying the overlap of physics and machine learning. I write to you with interest in working with Quantum Artificial Intelligence Lab at NASA this coming year on the use of machine learning in the quantum computation sphere. I have discussed with Alejandro </w:t>
      </w:r>
      <w:proofErr w:type="spellStart"/>
      <w:r>
        <w:t>Perdomo</w:t>
      </w:r>
      <w:proofErr w:type="spellEnd"/>
      <w:r>
        <w:t>-Ortiz a variety of topics</w:t>
      </w:r>
      <w:r w:rsidR="00A347DE">
        <w:t xml:space="preserve"> on which we could work on</w:t>
      </w:r>
      <w:r w:rsidR="00453C47">
        <w:t>, regarding how machine learning can be incorporated in quantum computation research – both toward improving experimental research and toward implementing artificial intelligence techniques on quantum computational systems. I seek to continue in my graduate work in this intersection, and the opportunity to use the advice and resources facilitated by NASA would be invaluable in doing so.</w:t>
      </w:r>
    </w:p>
    <w:p w14:paraId="1865D359" w14:textId="77777777" w:rsidR="00453C47" w:rsidRDefault="00453C47" w:rsidP="00453C47">
      <w:pPr>
        <w:ind w:firstLine="720"/>
      </w:pPr>
      <w:r>
        <w:t xml:space="preserve">For some background on myself, I did my undergraduate degree in physics at Harvard while </w:t>
      </w:r>
      <w:r w:rsidR="0040250A">
        <w:t xml:space="preserve">also </w:t>
      </w:r>
      <w:r>
        <w:t xml:space="preserve">focusing on statistics and computer science. My time has been split between the areas of computation and physics for the majority of </w:t>
      </w:r>
      <w:r w:rsidR="0040250A">
        <w:t xml:space="preserve">my </w:t>
      </w:r>
      <w:r>
        <w:t>academic</w:t>
      </w:r>
      <w:r w:rsidR="0040250A">
        <w:t xml:space="preserve"> time, and I think this hybrid of activity is well suited for studying quantum information and computation. </w:t>
      </w:r>
      <w:r>
        <w:t xml:space="preserve">I spent my summers either doing machine learning research or computational analyses of physics systems. My freshman year I worked on </w:t>
      </w:r>
      <w:r w:rsidR="00830ACD">
        <w:t xml:space="preserve">building convolutional neural networks for </w:t>
      </w:r>
      <w:r w:rsidR="0040250A">
        <w:t xml:space="preserve">diagnosing kidney inflammation at Yale School of Medicine. Following that, I worked with the Harvard ATLAS group at CERN under Melissa Franklin on real-time data quality metrics and a search analysis for the </w:t>
      </w:r>
      <w:proofErr w:type="spellStart"/>
      <w:r w:rsidR="0040250A">
        <w:t>supersymmetric</w:t>
      </w:r>
      <w:proofErr w:type="spellEnd"/>
      <w:r w:rsidR="0040250A">
        <w:t xml:space="preserve"> s-top quark in the 0-lepton final state. </w:t>
      </w:r>
      <w:bookmarkStart w:id="0" w:name="_GoBack"/>
      <w:bookmarkEnd w:id="0"/>
    </w:p>
    <w:p w14:paraId="1569AC17" w14:textId="77777777" w:rsidR="00453C47" w:rsidRDefault="00453C47"/>
    <w:sectPr w:rsidR="00453C47" w:rsidSect="00D83D8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ＭＳ 明朝">
    <w:charset w:val="80"/>
    <w:family w:val="auto"/>
    <w:pitch w:val="variable"/>
    <w:sig w:usb0="E00002FF" w:usb1="6AC7FDFB" w:usb2="08000012" w:usb3="00000000" w:csb0="000200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80"/>
    <w:family w:val="auto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82989"/>
    <w:rsid w:val="0040250A"/>
    <w:rsid w:val="00453C47"/>
    <w:rsid w:val="00582989"/>
    <w:rsid w:val="00637777"/>
    <w:rsid w:val="00830ACD"/>
    <w:rsid w:val="00A347DE"/>
    <w:rsid w:val="00B60950"/>
    <w:rsid w:val="00B82AC9"/>
    <w:rsid w:val="00D83D8C"/>
    <w:rsid w:val="00E54D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62BB53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1</Pages>
  <Words>239</Words>
  <Characters>1368</Characters>
  <Application>Microsoft Macintosh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1604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1</cp:revision>
  <dcterms:created xsi:type="dcterms:W3CDTF">2018-03-30T15:09:00Z</dcterms:created>
  <dcterms:modified xsi:type="dcterms:W3CDTF">2018-04-02T22:38:00Z</dcterms:modified>
</cp:coreProperties>
</file>