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0E8D" w14:textId="03602921" w:rsidR="0097132C" w:rsidRPr="00084BDF" w:rsidRDefault="0097132C" w:rsidP="0097132C">
      <w:pPr>
        <w:spacing w:after="0"/>
        <w:jc w:val="right"/>
      </w:pPr>
      <w:r w:rsidRPr="0097132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084BDF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</w:p>
    <w:p w14:paraId="376FE2EC" w14:textId="50A62637" w:rsidR="0097132C" w:rsidRPr="001F5409" w:rsidRDefault="00E300FC" w:rsidP="0097132C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DB0">
        <w:rPr>
          <w:rFonts w:ascii="Times New Roman" w:hAnsi="Times New Roman" w:cs="Times New Roman"/>
          <w:b/>
          <w:bCs/>
          <w:sz w:val="28"/>
          <w:szCs w:val="28"/>
        </w:rPr>
        <w:t>Схема базы данных</w:t>
      </w:r>
    </w:p>
    <w:p w14:paraId="785DA988" w14:textId="5DFE25D0" w:rsidR="005D0285" w:rsidRPr="00705939" w:rsidRDefault="00705939" w:rsidP="00E300FC">
      <w:pPr>
        <w:rPr>
          <w:lang w:val="be-BY"/>
        </w:rPr>
      </w:pPr>
      <w:r>
        <w:rPr>
          <w:noProof/>
          <w:lang w:val="be-BY"/>
        </w:rPr>
        <w:drawing>
          <wp:inline distT="0" distB="0" distL="0" distR="0" wp14:anchorId="7926328F" wp14:editId="20A11061">
            <wp:extent cx="5934075" cy="784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1742" w14:textId="77777777" w:rsidR="005D0285" w:rsidRPr="00084BDF" w:rsidRDefault="005D0285" w:rsidP="005D0285">
      <w:pPr>
        <w:spacing w:after="0"/>
        <w:jc w:val="right"/>
      </w:pPr>
      <w:r w:rsidRPr="005D0285">
        <w:br w:type="page"/>
      </w:r>
      <w:r w:rsidRPr="009713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</w:p>
    <w:p w14:paraId="55F822C8" w14:textId="6E1F7AF6" w:rsidR="005D0285" w:rsidRPr="004F5F2F" w:rsidRDefault="005D0285" w:rsidP="005D028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DB0">
        <w:rPr>
          <w:rFonts w:ascii="Times New Roman" w:hAnsi="Times New Roman" w:cs="Times New Roman"/>
          <w:b/>
          <w:bCs/>
          <w:sz w:val="28"/>
          <w:szCs w:val="28"/>
        </w:rPr>
        <w:t xml:space="preserve">Схема базы данных </w:t>
      </w:r>
      <w:r w:rsidRPr="00337DB0">
        <w:rPr>
          <w:rFonts w:ascii="Times New Roman" w:hAnsi="Times New Roman" w:cs="Times New Roman"/>
          <w:b/>
          <w:bCs/>
          <w:sz w:val="28"/>
          <w:szCs w:val="28"/>
          <w:lang w:val="be-BY"/>
        </w:rPr>
        <w:t>ПС</w:t>
      </w:r>
    </w:p>
    <w:p w14:paraId="45A3C336" w14:textId="6645188C" w:rsidR="00720A22" w:rsidRPr="005D0285" w:rsidRDefault="00966BEE" w:rsidP="00E300FC">
      <w:pPr>
        <w:rPr>
          <w:lang w:val="be-BY"/>
        </w:rPr>
      </w:pPr>
      <w:r>
        <w:rPr>
          <w:noProof/>
          <w:lang w:val="en-US"/>
        </w:rPr>
        <w:drawing>
          <wp:inline distT="0" distB="0" distL="0" distR="0" wp14:anchorId="03CBA760" wp14:editId="1EFFB56A">
            <wp:extent cx="5940425" cy="8510801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5D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03860"/>
    <w:rsid w:val="00084BDF"/>
    <w:rsid w:val="00164502"/>
    <w:rsid w:val="001F5409"/>
    <w:rsid w:val="002A72D2"/>
    <w:rsid w:val="00337DB0"/>
    <w:rsid w:val="003D258E"/>
    <w:rsid w:val="004E5556"/>
    <w:rsid w:val="004F5F2F"/>
    <w:rsid w:val="005319B9"/>
    <w:rsid w:val="00545809"/>
    <w:rsid w:val="005D0285"/>
    <w:rsid w:val="00694CED"/>
    <w:rsid w:val="00705939"/>
    <w:rsid w:val="00720A22"/>
    <w:rsid w:val="007C3F6A"/>
    <w:rsid w:val="008740B2"/>
    <w:rsid w:val="00966BEE"/>
    <w:rsid w:val="0097132C"/>
    <w:rsid w:val="009B1CBE"/>
    <w:rsid w:val="00A026D8"/>
    <w:rsid w:val="00A543F7"/>
    <w:rsid w:val="00E300FC"/>
    <w:rsid w:val="00F61CE2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8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19</cp:revision>
  <dcterms:created xsi:type="dcterms:W3CDTF">2024-11-25T08:30:00Z</dcterms:created>
  <dcterms:modified xsi:type="dcterms:W3CDTF">2024-12-10T16:02:00Z</dcterms:modified>
</cp:coreProperties>
</file>