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C0E14" w14:textId="77777777" w:rsidR="00E2121A" w:rsidRPr="00407A17" w:rsidRDefault="002A554A" w:rsidP="002A554A">
      <w:pPr>
        <w:jc w:val="center"/>
        <w:rPr>
          <w:b/>
          <w:sz w:val="36"/>
          <w:szCs w:val="36"/>
        </w:rPr>
      </w:pPr>
      <w:r w:rsidRPr="00407A17">
        <w:rPr>
          <w:b/>
          <w:sz w:val="36"/>
          <w:szCs w:val="36"/>
        </w:rPr>
        <w:t>Roll/Pitch Error From Accelerometer</w:t>
      </w:r>
    </w:p>
    <w:p w14:paraId="72A4FF49" w14:textId="16068B2C" w:rsidR="002A554A" w:rsidRPr="002A554A" w:rsidRDefault="002A554A" w:rsidP="002A554A">
      <w:pPr>
        <w:jc w:val="center"/>
      </w:pPr>
      <m:oMathPara>
        <m:oMath>
          <m:r>
            <w:rPr>
              <w:rFonts w:ascii="Cambria Math" w:hAnsi="Cambria Math"/>
            </w:rPr>
            <m:t>Myz=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ayz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byz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ay*by+az*bz</m:t>
                  </m:r>
                </m:e>
              </m:d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- 2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ay*by+az*bz</m:t>
                  </m:r>
                </m:e>
              </m:d>
            </m:e>
          </m:rad>
        </m:oMath>
      </m:oMathPara>
    </w:p>
    <w:p w14:paraId="3EE2948C" w14:textId="77777777" w:rsidR="002A554A" w:rsidRPr="002A554A" w:rsidRDefault="002A554A" w:rsidP="002A554A">
      <w:pPr>
        <w:jc w:val="center"/>
      </w:pPr>
      <m:oMathPara>
        <m:oMath>
          <m:r>
            <w:rPr>
              <w:rFonts w:ascii="Cambria Math" w:hAnsi="Cambria Math"/>
            </w:rPr>
            <m:t xml:space="preserve">ayz=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ay az</m:t>
              </m:r>
            </m:e>
          </m:d>
        </m:oMath>
      </m:oMathPara>
    </w:p>
    <w:p w14:paraId="1569909C" w14:textId="77777777" w:rsidR="002A554A" w:rsidRDefault="002A554A" w:rsidP="002A554A">
      <w:pPr>
        <w:jc w:val="center"/>
      </w:pPr>
      <m:oMathPara>
        <m:oMath>
          <m:r>
            <w:rPr>
              <w:rFonts w:ascii="Cambria Math" w:hAnsi="Cambria Math"/>
            </w:rPr>
            <m:t xml:space="preserve">byz=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by bz</m:t>
              </m:r>
            </m:e>
          </m:d>
        </m:oMath>
      </m:oMathPara>
    </w:p>
    <w:p w14:paraId="0DDD6AAB" w14:textId="77777777" w:rsidR="002A554A" w:rsidRDefault="002A554A" w:rsidP="002A554A">
      <w:pPr>
        <w:jc w:val="center"/>
      </w:pPr>
    </w:p>
    <w:p w14:paraId="0251EC3B" w14:textId="77777777" w:rsidR="002A554A" w:rsidRPr="002A554A" w:rsidRDefault="002A554A" w:rsidP="002A554A">
      <m:oMathPara>
        <m:oMath>
          <m:r>
            <w:rPr>
              <w:rFonts w:ascii="Cambria Math" w:hAnsi="Cambria Math"/>
            </w:rPr>
            <m:t>ϕ=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ay-by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az-bz</m:t>
                      </m:r>
                    </m:den>
                  </m:f>
                </m:e>
              </m:d>
            </m:e>
          </m:func>
        </m:oMath>
      </m:oMathPara>
    </w:p>
    <w:p w14:paraId="1BE03933" w14:textId="77777777" w:rsidR="002A554A" w:rsidRPr="002A554A" w:rsidRDefault="002A554A" w:rsidP="002A554A"/>
    <w:p w14:paraId="03FF21FD" w14:textId="77777777" w:rsidR="002A554A" w:rsidRPr="002A554A" w:rsidRDefault="002A554A" w:rsidP="002A554A"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ax-bx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Myz</m:t>
                      </m:r>
                    </m:den>
                  </m:f>
                </m:e>
              </m:d>
            </m:e>
          </m:func>
        </m:oMath>
      </m:oMathPara>
    </w:p>
    <w:p w14:paraId="6DC7A3D3" w14:textId="77777777" w:rsidR="002A554A" w:rsidRDefault="002A554A" w:rsidP="002A554A"/>
    <w:p w14:paraId="72B7C02B" w14:textId="11D00DFA" w:rsidR="00CB1656" w:rsidRDefault="00CB1656" w:rsidP="00CB165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Myz</w:t>
      </w:r>
      <w:r w:rsidR="00325A15">
        <w:rPr>
          <w:b/>
          <w:sz w:val="36"/>
          <w:szCs w:val="36"/>
        </w:rPr>
        <w:t xml:space="preserve"> Derivatives</w:t>
      </w:r>
    </w:p>
    <w:p w14:paraId="0E543161" w14:textId="7E0EE5B6" w:rsidR="00CB1656" w:rsidRPr="00CB1656" w:rsidRDefault="00CB1656" w:rsidP="00CB165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∂Myz</m:t>
              </m:r>
            </m:num>
            <m:den>
              <m:r>
                <w:rPr>
                  <w:rFonts w:ascii="Cambria Math" w:hAnsi="Cambria Math"/>
                </w:rPr>
                <m:t>∂ax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∂Myz</m:t>
              </m:r>
            </m:num>
            <m:den>
              <m:r>
                <w:rPr>
                  <w:rFonts w:ascii="Cambria Math" w:hAnsi="Cambria Math"/>
                </w:rPr>
                <m:t>∂bx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47403231" w14:textId="77777777" w:rsidR="00CB1656" w:rsidRPr="00CB1656" w:rsidRDefault="00CB1656" w:rsidP="00CB1656"/>
    <w:p w14:paraId="1C8F79CB" w14:textId="279B4230" w:rsidR="00CB1656" w:rsidRPr="00325A15" w:rsidRDefault="00CB1656" w:rsidP="00CB165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∂Myz</m:t>
              </m:r>
            </m:num>
            <m:den>
              <m:r>
                <w:rPr>
                  <w:rFonts w:ascii="Cambria Math" w:hAnsi="Cambria Math"/>
                </w:rPr>
                <m:t>∂a</m:t>
              </m:r>
              <m:r>
                <w:rPr>
                  <w:rFonts w:ascii="Cambria Math" w:hAnsi="Cambria Math"/>
                </w:rPr>
                <m:t>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ay-by</m:t>
              </m:r>
            </m:num>
            <m:den>
              <m:r>
                <w:rPr>
                  <w:rFonts w:ascii="Cambria Math" w:hAnsi="Cambria Math"/>
                </w:rPr>
                <m:t>Myz</m:t>
              </m:r>
            </m:den>
          </m:f>
        </m:oMath>
      </m:oMathPara>
    </w:p>
    <w:p w14:paraId="786082F1" w14:textId="6E9D3A7A" w:rsidR="00325A15" w:rsidRPr="00CB1656" w:rsidRDefault="00325A15" w:rsidP="00325A1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∂Myz</m:t>
              </m:r>
            </m:num>
            <m:den>
              <m:r>
                <w:rPr>
                  <w:rFonts w:ascii="Cambria Math" w:hAnsi="Cambria Math"/>
                </w:rPr>
                <m:t>∂by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∂Myz</m:t>
              </m:r>
            </m:num>
            <m:den>
              <m:r>
                <w:rPr>
                  <w:rFonts w:ascii="Cambria Math" w:hAnsi="Cambria Math"/>
                </w:rPr>
                <m:t>∂a</m:t>
              </m:r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14:paraId="298C41E0" w14:textId="7AB6DC85" w:rsidR="00325A15" w:rsidRPr="00325A15" w:rsidRDefault="00325A15" w:rsidP="00325A1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∂Myz</m:t>
              </m:r>
            </m:num>
            <m:den>
              <m:r>
                <w:rPr>
                  <w:rFonts w:ascii="Cambria Math" w:hAnsi="Cambria Math"/>
                </w:rPr>
                <m:t>∂a</m:t>
              </m:r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az-bz</m:t>
              </m:r>
            </m:num>
            <m:den>
              <m:r>
                <w:rPr>
                  <w:rFonts w:ascii="Cambria Math" w:hAnsi="Cambria Math"/>
                </w:rPr>
                <m:t>Myz</m:t>
              </m:r>
            </m:den>
          </m:f>
        </m:oMath>
      </m:oMathPara>
    </w:p>
    <w:p w14:paraId="04C7FEA1" w14:textId="5436C337" w:rsidR="00325A15" w:rsidRPr="00325A15" w:rsidRDefault="00325A15" w:rsidP="00325A15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∂Myz</m:t>
              </m:r>
            </m:num>
            <m:den>
              <m:r>
                <w:rPr>
                  <w:rFonts w:ascii="Cambria Math" w:hAnsi="Cambria Math"/>
                </w:rPr>
                <m:t>∂bz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∂Myz</m:t>
              </m:r>
            </m:num>
            <m:den>
              <m:r>
                <w:rPr>
                  <w:rFonts w:ascii="Cambria Math" w:hAnsi="Cambria Math"/>
                </w:rPr>
                <m:t>∂a</m:t>
              </m:r>
              <m:r>
                <w:rPr>
                  <w:rFonts w:ascii="Cambria Math" w:hAnsi="Cambria Math"/>
                </w:rPr>
                <m:t>z</m:t>
              </m:r>
            </m:den>
          </m:f>
        </m:oMath>
      </m:oMathPara>
    </w:p>
    <w:p w14:paraId="0E7D528D" w14:textId="77777777" w:rsidR="00325A15" w:rsidRPr="00CB1656" w:rsidRDefault="00325A15" w:rsidP="00CB1656"/>
    <w:p w14:paraId="14FAC081" w14:textId="77777777" w:rsidR="00CB1656" w:rsidRDefault="00CB1656" w:rsidP="002A554A"/>
    <w:p w14:paraId="1EE4C958" w14:textId="75B4EB9C" w:rsidR="002A554A" w:rsidRPr="00407A17" w:rsidRDefault="002A554A" w:rsidP="00407A17">
      <w:pPr>
        <w:jc w:val="center"/>
        <w:rPr>
          <w:b/>
          <w:sz w:val="36"/>
          <w:szCs w:val="36"/>
        </w:rPr>
      </w:pPr>
      <w:r w:rsidRPr="00407A17">
        <w:rPr>
          <w:b/>
          <w:sz w:val="36"/>
          <w:szCs w:val="36"/>
        </w:rPr>
        <w:t>Roll</w:t>
      </w:r>
      <w:r w:rsidR="00325A15">
        <w:rPr>
          <w:b/>
          <w:sz w:val="36"/>
          <w:szCs w:val="36"/>
        </w:rPr>
        <w:t xml:space="preserve"> Derivatives</w:t>
      </w:r>
    </w:p>
    <w:p w14:paraId="4A0CF9D4" w14:textId="77777777" w:rsidR="002A554A" w:rsidRPr="00992F97" w:rsidRDefault="002A554A" w:rsidP="002A554A">
      <m:oMathPara>
        <m:oMath>
          <m:r>
            <w:rPr>
              <w:rFonts w:ascii="Cambria Math" w:hAnsi="Cambria Math"/>
            </w:rPr>
            <m:t>ϕ=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ay-b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az-bz</m:t>
                      </m:r>
                    </m:den>
                  </m:f>
                </m:e>
              </m:d>
            </m:e>
          </m:func>
        </m:oMath>
      </m:oMathPara>
    </w:p>
    <w:p w14:paraId="6ED91114" w14:textId="77777777" w:rsidR="00992F97" w:rsidRPr="002A554A" w:rsidRDefault="00992F97" w:rsidP="002A554A"/>
    <w:p w14:paraId="18712F05" w14:textId="77777777" w:rsidR="002A554A" w:rsidRPr="00407A17" w:rsidRDefault="002A554A" w:rsidP="002A554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∂by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ay-by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az-bz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az-bz</m:t>
              </m:r>
            </m:den>
          </m:f>
        </m:oMath>
      </m:oMathPara>
    </w:p>
    <w:p w14:paraId="492584F1" w14:textId="77777777" w:rsidR="00407A17" w:rsidRPr="00407A17" w:rsidRDefault="00407A17" w:rsidP="00407A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∂bz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ay-by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az-bz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ay-by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az-bz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F69FF3F" w14:textId="77777777" w:rsidR="00407A17" w:rsidRPr="00407A17" w:rsidRDefault="00407A17" w:rsidP="002A554A"/>
    <w:p w14:paraId="6071EABA" w14:textId="77777777" w:rsidR="00992F97" w:rsidRPr="00407A17" w:rsidRDefault="00992F97" w:rsidP="002A554A"/>
    <w:p w14:paraId="0D46CF6B" w14:textId="77777777" w:rsidR="00BA14E2" w:rsidRPr="00407A17" w:rsidRDefault="002A554A" w:rsidP="00BA14E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∂by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az-bz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Myz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∂a</m:t>
              </m:r>
              <m:r>
                <w:rPr>
                  <w:rFonts w:ascii="Cambria Math" w:hAnsi="Cambria Math"/>
                </w:rPr>
                <m:t>y</m:t>
              </m:r>
            </m:den>
          </m:f>
        </m:oMath>
      </m:oMathPara>
    </w:p>
    <w:p w14:paraId="708FFA49" w14:textId="77777777" w:rsidR="007867B7" w:rsidRPr="00407A17" w:rsidRDefault="007867B7" w:rsidP="002A554A"/>
    <w:p w14:paraId="5E81A81F" w14:textId="77777777" w:rsidR="007867B7" w:rsidRPr="00BA14E2" w:rsidRDefault="007867B7" w:rsidP="002A554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∂ay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az-bz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Myz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F1B92CA" w14:textId="77777777" w:rsidR="00BA14E2" w:rsidRPr="00407A17" w:rsidRDefault="00BA14E2" w:rsidP="002A554A"/>
    <w:p w14:paraId="4FDB2DF1" w14:textId="77777777" w:rsidR="00407A17" w:rsidRPr="00407A17" w:rsidRDefault="00407A17" w:rsidP="00407A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∂b</m:t>
              </m:r>
              <m:r>
                <w:rPr>
                  <w:rFonts w:ascii="Cambria Math" w:hAnsi="Cambria Math"/>
                </w:rPr>
                <m:t>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ay-by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Myz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∂az</m:t>
              </m:r>
            </m:den>
          </m:f>
        </m:oMath>
      </m:oMathPara>
    </w:p>
    <w:p w14:paraId="267E593C" w14:textId="77777777" w:rsidR="00407A17" w:rsidRPr="00407A17" w:rsidRDefault="00407A17" w:rsidP="00407A1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∂az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ay-by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Myz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8320EBD" w14:textId="77777777" w:rsidR="00407A17" w:rsidRPr="00407A17" w:rsidRDefault="00407A17" w:rsidP="00407A17"/>
    <w:p w14:paraId="136C4E7E" w14:textId="77777777" w:rsidR="00992F97" w:rsidRDefault="00992F97" w:rsidP="00992F97">
      <w:pPr>
        <w:rPr>
          <w:sz w:val="36"/>
          <w:szCs w:val="36"/>
        </w:rPr>
      </w:pPr>
    </w:p>
    <w:p w14:paraId="3D0BE57B" w14:textId="38BFBDED" w:rsidR="002A554A" w:rsidRPr="00407A17" w:rsidRDefault="00407A17" w:rsidP="00407A17">
      <w:pPr>
        <w:jc w:val="center"/>
        <w:rPr>
          <w:b/>
          <w:sz w:val="36"/>
          <w:szCs w:val="36"/>
        </w:rPr>
      </w:pPr>
      <w:r w:rsidRPr="00407A17">
        <w:rPr>
          <w:b/>
          <w:sz w:val="36"/>
          <w:szCs w:val="36"/>
        </w:rPr>
        <w:t>Pitch</w:t>
      </w:r>
      <w:r w:rsidR="00325A15">
        <w:rPr>
          <w:b/>
          <w:sz w:val="36"/>
          <w:szCs w:val="36"/>
        </w:rPr>
        <w:t xml:space="preserve"> Derivatives</w:t>
      </w:r>
    </w:p>
    <w:p w14:paraId="0C6F71E2" w14:textId="77777777" w:rsidR="00407A17" w:rsidRPr="002A554A" w:rsidRDefault="00407A17" w:rsidP="00407A17">
      <m:oMathPara>
        <m:oMath>
          <m:r>
            <w:rPr>
              <w:rFonts w:ascii="Cambria Math" w:hAnsi="Cambria Math"/>
            </w:rPr>
            <m:t>θ=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ax-bx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Myz</m:t>
                      </m:r>
                    </m:den>
                  </m:f>
                </m:e>
              </m:d>
            </m:e>
          </m:func>
        </m:oMath>
      </m:oMathPara>
    </w:p>
    <w:p w14:paraId="0F56F22E" w14:textId="41C5EF1D" w:rsidR="00E070C1" w:rsidRPr="0090474A" w:rsidRDefault="00E070C1" w:rsidP="00E070C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∂bx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ax-bx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Myz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Myz</m:t>
              </m:r>
            </m:den>
          </m:f>
        </m:oMath>
      </m:oMathPara>
    </w:p>
    <w:p w14:paraId="65FC29CD" w14:textId="6D8B8777" w:rsidR="0090474A" w:rsidRPr="00576AE8" w:rsidRDefault="0090474A" w:rsidP="0090474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∂by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ax-bx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Myz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ax-bx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ay-by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Myz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398B04F9" w14:textId="3D2020FB" w:rsidR="00576AE8" w:rsidRPr="0090474A" w:rsidRDefault="00576AE8" w:rsidP="00576AE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∂bz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ax-bx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Myz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ax-bx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az-bz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Myz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</m:oMath>
      </m:oMathPara>
    </w:p>
    <w:p w14:paraId="7AC38324" w14:textId="77777777" w:rsidR="00576AE8" w:rsidRPr="0090474A" w:rsidRDefault="00576AE8" w:rsidP="0090474A"/>
    <w:p w14:paraId="01EF1F4B" w14:textId="77777777" w:rsidR="0090474A" w:rsidRPr="0090474A" w:rsidRDefault="0090474A" w:rsidP="0090474A"/>
    <w:p w14:paraId="254E5C06" w14:textId="77777777" w:rsidR="0090474A" w:rsidRPr="00407A17" w:rsidRDefault="0090474A" w:rsidP="00E070C1"/>
    <w:p w14:paraId="28C53E65" w14:textId="79B992E2" w:rsidR="00E070C1" w:rsidRPr="00407A17" w:rsidRDefault="00E070C1" w:rsidP="00E070C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∂bx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-Myz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∂ax</m:t>
              </m:r>
            </m:den>
          </m:f>
        </m:oMath>
      </m:oMathPara>
    </w:p>
    <w:p w14:paraId="5251A8C0" w14:textId="6F1586BC" w:rsidR="00E070C1" w:rsidRPr="0090474A" w:rsidRDefault="00E070C1" w:rsidP="00E070C1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∂ax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Myz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16E0265B" w14:textId="62E407D5" w:rsidR="0090474A" w:rsidRPr="00576AE8" w:rsidRDefault="0090474A" w:rsidP="0090474A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∂by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ax-bx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ay-by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Myz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∂ay</m:t>
              </m:r>
            </m:den>
          </m:f>
        </m:oMath>
      </m:oMathPara>
    </w:p>
    <w:p w14:paraId="0B77CDAD" w14:textId="375EC2C7" w:rsidR="00576AE8" w:rsidRPr="00407A17" w:rsidRDefault="00576AE8" w:rsidP="00576AE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∂ay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ax-bx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ay-by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Myz</m:t>
              </m:r>
            </m:den>
          </m:f>
        </m:oMath>
      </m:oMathPara>
    </w:p>
    <w:p w14:paraId="761129A6" w14:textId="77777777" w:rsidR="00576AE8" w:rsidRDefault="00576AE8" w:rsidP="0090474A"/>
    <w:p w14:paraId="24D9990B" w14:textId="029DBED7" w:rsidR="00576AE8" w:rsidRPr="00576AE8" w:rsidRDefault="00576AE8" w:rsidP="00576AE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∂bz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ax-bx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az-bz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Myz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∂az</m:t>
              </m:r>
            </m:den>
          </m:f>
        </m:oMath>
      </m:oMathPara>
    </w:p>
    <w:p w14:paraId="4AD0F644" w14:textId="72CCE7A6" w:rsidR="00576AE8" w:rsidRPr="00407A17" w:rsidRDefault="00576AE8" w:rsidP="00576AE8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∂az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ax-bx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az-bz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Myz</m:t>
              </m:r>
            </m:den>
          </m:f>
        </m:oMath>
      </m:oMathPara>
    </w:p>
    <w:p w14:paraId="78BA79A5" w14:textId="77777777" w:rsidR="00576AE8" w:rsidRPr="00407A17" w:rsidRDefault="00576AE8" w:rsidP="0090474A"/>
    <w:p w14:paraId="413B3153" w14:textId="77777777" w:rsidR="0090474A" w:rsidRDefault="0090474A" w:rsidP="00E070C1"/>
    <w:p w14:paraId="461A6E42" w14:textId="77777777" w:rsidR="00634226" w:rsidRDefault="00634226" w:rsidP="00E070C1"/>
    <w:p w14:paraId="7F04B4F0" w14:textId="77777777" w:rsidR="00634226" w:rsidRDefault="00634226" w:rsidP="00E070C1"/>
    <w:p w14:paraId="729E48A8" w14:textId="77777777" w:rsidR="00634226" w:rsidRDefault="00634226" w:rsidP="00E070C1"/>
    <w:p w14:paraId="3D563D68" w14:textId="77777777" w:rsidR="00634226" w:rsidRDefault="00634226" w:rsidP="00E070C1"/>
    <w:p w14:paraId="307E99AC" w14:textId="77777777" w:rsidR="00634226" w:rsidRPr="0090474A" w:rsidRDefault="00634226" w:rsidP="00E070C1"/>
    <w:p w14:paraId="1CD8E4B5" w14:textId="77777777" w:rsidR="0090474A" w:rsidRPr="00407A17" w:rsidRDefault="0090474A" w:rsidP="00E070C1"/>
    <w:p w14:paraId="2A70A88B" w14:textId="383FCE27" w:rsidR="002A554A" w:rsidRDefault="009D63D0" w:rsidP="009D63D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Linear State Update</w:t>
      </w:r>
    </w:p>
    <w:p w14:paraId="6E411BE3" w14:textId="6FC33554" w:rsidR="009D63D0" w:rsidRPr="009D63D0" w:rsidRDefault="009D63D0" w:rsidP="009D63D0">
      <w:pPr>
        <w:jc w:val="center"/>
      </w:pPr>
      <m:oMathPara>
        <m:oMath>
          <m:r>
            <w:rPr>
              <w:rFonts w:ascii="Cambria Math" w:hAnsi="Cambria Math"/>
            </w:rPr>
            <m:t>ϕ=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∂ax</m:t>
              </m:r>
            </m:den>
          </m:f>
          <m:r>
            <w:rPr>
              <w:rFonts w:ascii="Cambria Math" w:hAnsi="Cambria Math"/>
            </w:rPr>
            <m:t>Δax+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∂ay</m:t>
              </m:r>
            </m:den>
          </m:f>
          <m:r>
            <w:rPr>
              <w:rFonts w:ascii="Cambria Math" w:hAnsi="Cambria Math"/>
            </w:rPr>
            <m:t>Δay+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∂az</m:t>
              </m:r>
            </m:den>
          </m:f>
          <m:r>
            <w:rPr>
              <w:rFonts w:ascii="Cambria Math" w:hAnsi="Cambria Math"/>
            </w:rPr>
            <m:t>Δaz+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∂bx</m:t>
              </m:r>
            </m:den>
          </m:f>
          <m:r>
            <w:rPr>
              <w:rFonts w:ascii="Cambria Math" w:hAnsi="Cambria Math"/>
            </w:rPr>
            <m:t>Δbx+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∂by</m:t>
              </m:r>
            </m:den>
          </m:f>
          <m:r>
            <w:rPr>
              <w:rFonts w:ascii="Cambria Math" w:hAnsi="Cambria Math"/>
            </w:rPr>
            <m:t>Δby+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∂ϕ</m:t>
              </m:r>
            </m:num>
            <m:den>
              <m:r>
                <w:rPr>
                  <w:rFonts w:ascii="Cambria Math" w:hAnsi="Cambria Math"/>
                </w:rPr>
                <m:t>∂bz</m:t>
              </m:r>
            </m:den>
          </m:f>
          <m:r>
            <w:rPr>
              <w:rFonts w:ascii="Cambria Math" w:hAnsi="Cambria Math"/>
            </w:rPr>
            <m:t>Δbz</m:t>
          </m:r>
        </m:oMath>
      </m:oMathPara>
    </w:p>
    <w:p w14:paraId="3566E30B" w14:textId="187B1D29" w:rsidR="009D63D0" w:rsidRPr="001B4F42" w:rsidRDefault="00634226" w:rsidP="009D63D0">
      <w:pPr>
        <w:jc w:val="center"/>
      </w:pPr>
      <m:oMathPara>
        <m:oMath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o</m:t>
              </m:r>
            </m:sub>
          </m:sSub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∂ax</m:t>
              </m:r>
            </m:den>
          </m:f>
          <m:r>
            <w:rPr>
              <w:rFonts w:ascii="Cambria Math" w:hAnsi="Cambria Math"/>
            </w:rPr>
            <m:t>Δax+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∂ay</m:t>
              </m:r>
            </m:den>
          </m:f>
          <m:r>
            <w:rPr>
              <w:rFonts w:ascii="Cambria Math" w:hAnsi="Cambria Math"/>
            </w:rPr>
            <m:t>Δay+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∂az</m:t>
              </m:r>
            </m:den>
          </m:f>
          <m:r>
            <w:rPr>
              <w:rFonts w:ascii="Cambria Math" w:hAnsi="Cambria Math"/>
            </w:rPr>
            <m:t>Δaz+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∂bx</m:t>
              </m:r>
            </m:den>
          </m:f>
          <m:r>
            <w:rPr>
              <w:rFonts w:ascii="Cambria Math" w:hAnsi="Cambria Math"/>
            </w:rPr>
            <m:t>Δbx+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∂by</m:t>
              </m:r>
            </m:den>
          </m:f>
          <m:r>
            <w:rPr>
              <w:rFonts w:ascii="Cambria Math" w:hAnsi="Cambria Math"/>
            </w:rPr>
            <m:t>Δby+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θ</m:t>
              </m:r>
            </m:num>
            <m:den>
              <m:r>
                <w:rPr>
                  <w:rFonts w:ascii="Cambria Math" w:hAnsi="Cambria Math"/>
                </w:rPr>
                <m:t>∂bz</m:t>
              </m:r>
            </m:den>
          </m:f>
          <m:r>
            <w:rPr>
              <w:rFonts w:ascii="Cambria Math" w:hAnsi="Cambria Math"/>
            </w:rPr>
            <m:t>Δbz</m:t>
          </m:r>
        </m:oMath>
      </m:oMathPara>
    </w:p>
    <w:p w14:paraId="4B4DACE5" w14:textId="77777777" w:rsidR="001B4F42" w:rsidRDefault="001B4F42" w:rsidP="009D63D0">
      <w:pPr>
        <w:jc w:val="center"/>
      </w:pPr>
    </w:p>
    <w:p w14:paraId="7DEEA1EF" w14:textId="64C9B2D6" w:rsidR="001B4F42" w:rsidRPr="009D63D0" w:rsidRDefault="001B4F42" w:rsidP="009D63D0">
      <w:pPr>
        <w:jc w:val="center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Δϕ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Δθ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∂ay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∂az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∂bx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∂by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∂ϕ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∂bz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∂az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∂bx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∂by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∂bz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Δax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ay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az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bx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by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  <m:r>
                      <w:rPr>
                        <w:rFonts w:ascii="Cambria Math" w:hAnsi="Cambria Math"/>
                      </w:rPr>
                      <m:t>bz</m:t>
                    </m:r>
                    <w:bookmarkStart w:id="0" w:name="_GoBack"/>
                    <w:bookmarkEnd w:id="0"/>
                  </m:e>
                </m:mr>
              </m:m>
            </m:e>
          </m:d>
        </m:oMath>
      </m:oMathPara>
    </w:p>
    <w:p w14:paraId="3D3856CE" w14:textId="77777777" w:rsidR="009D63D0" w:rsidRPr="009D63D0" w:rsidRDefault="009D63D0" w:rsidP="009D63D0">
      <w:pPr>
        <w:jc w:val="center"/>
      </w:pPr>
    </w:p>
    <w:sectPr w:rsidR="009D63D0" w:rsidRPr="009D63D0" w:rsidSect="00562C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4A"/>
    <w:rsid w:val="001B4F42"/>
    <w:rsid w:val="00274FB7"/>
    <w:rsid w:val="00291BEC"/>
    <w:rsid w:val="002A554A"/>
    <w:rsid w:val="002F6ADA"/>
    <w:rsid w:val="00325A15"/>
    <w:rsid w:val="00407A17"/>
    <w:rsid w:val="00562CBD"/>
    <w:rsid w:val="00576AE8"/>
    <w:rsid w:val="00634226"/>
    <w:rsid w:val="007867B7"/>
    <w:rsid w:val="0090474A"/>
    <w:rsid w:val="00992F97"/>
    <w:rsid w:val="009D63D0"/>
    <w:rsid w:val="00BA14E2"/>
    <w:rsid w:val="00CB1656"/>
    <w:rsid w:val="00E070C1"/>
    <w:rsid w:val="00E2121A"/>
    <w:rsid w:val="00F8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5556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55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5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54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554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554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54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283</Words>
  <Characters>1617</Characters>
  <Application>Microsoft Macintosh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McLean</dc:creator>
  <cp:keywords/>
  <dc:description/>
  <cp:lastModifiedBy>Alexander McLean</cp:lastModifiedBy>
  <cp:revision>10</cp:revision>
  <dcterms:created xsi:type="dcterms:W3CDTF">2022-11-12T19:14:00Z</dcterms:created>
  <dcterms:modified xsi:type="dcterms:W3CDTF">2022-11-12T20:56:00Z</dcterms:modified>
</cp:coreProperties>
</file>