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47A86D20" w:rsidR="00FA5850" w:rsidRDefault="009539AA" w:rsidP="0028203C">
      <w:pPr>
        <w:jc w:val="center"/>
        <w:rPr>
          <w:sz w:val="32"/>
          <w:szCs w:val="32"/>
        </w:rPr>
      </w:pPr>
      <w:r w:rsidRPr="009539AA">
        <w:rPr>
          <w:sz w:val="32"/>
          <w:szCs w:val="32"/>
        </w:rPr>
        <w:t>Day_1_AT_Cryptography101</w:t>
      </w:r>
    </w:p>
    <w:p w14:paraId="55B10744" w14:textId="7A5E22B8" w:rsidR="0028203C" w:rsidRPr="00AD0481" w:rsidRDefault="0028203C" w:rsidP="0028203C">
      <w:pPr>
        <w:rPr>
          <w:b/>
          <w:bCs/>
          <w:sz w:val="28"/>
          <w:szCs w:val="28"/>
        </w:rPr>
      </w:pPr>
      <w:r w:rsidRPr="00AD0481">
        <w:rPr>
          <w:b/>
          <w:bCs/>
          <w:sz w:val="28"/>
          <w:szCs w:val="28"/>
        </w:rPr>
        <w:t>Cybersecurity Training - Day 1 Notes</w:t>
      </w:r>
    </w:p>
    <w:p w14:paraId="3AD3BE8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1. Introduction to Cryptography</w:t>
      </w:r>
    </w:p>
    <w:p w14:paraId="6842099A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Goals of Cryptography</w:t>
      </w:r>
    </w:p>
    <w:p w14:paraId="22BB59F9" w14:textId="3A220D90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Primary Problem: Ensure secure communication over insecure channels</w:t>
      </w:r>
    </w:p>
    <w:p w14:paraId="7B32A576" w14:textId="77777777" w:rsidR="009539AA" w:rsidRPr="009539AA" w:rsidRDefault="009539AA" w:rsidP="009539AA">
      <w:pPr>
        <w:rPr>
          <w:sz w:val="28"/>
          <w:szCs w:val="28"/>
        </w:rPr>
      </w:pPr>
    </w:p>
    <w:p w14:paraId="6A4484D3" w14:textId="476F0ECD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Secure Communication Requirements:</w:t>
      </w:r>
    </w:p>
    <w:p w14:paraId="17AFB46B" w14:textId="0A979EE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Confidentiality: Only intended recipient can read the message</w:t>
      </w:r>
    </w:p>
    <w:p w14:paraId="4AA934F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Integrity: Message is genuinely from claimed sender and unaltered</w:t>
      </w:r>
    </w:p>
    <w:p w14:paraId="58614470" w14:textId="77777777" w:rsidR="009539AA" w:rsidRPr="009539AA" w:rsidRDefault="009539AA" w:rsidP="009539AA">
      <w:pPr>
        <w:rPr>
          <w:sz w:val="28"/>
          <w:szCs w:val="28"/>
        </w:rPr>
      </w:pPr>
    </w:p>
    <w:p w14:paraId="4D158D19" w14:textId="61028BB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Insecure Channel Assumptions:</w:t>
      </w:r>
    </w:p>
    <w:p w14:paraId="0B0822AD" w14:textId="39B5C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Adversary can eavesdrop on communications</w:t>
      </w:r>
    </w:p>
    <w:p w14:paraId="4CFEFD2B" w14:textId="5226EB69" w:rsidR="00AD0481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Adversary has full control over communications</w:t>
      </w:r>
    </w:p>
    <w:p w14:paraId="7596D022" w14:textId="77777777" w:rsidR="009539AA" w:rsidRDefault="009539AA" w:rsidP="009539AA">
      <w:pPr>
        <w:rPr>
          <w:sz w:val="28"/>
          <w:szCs w:val="28"/>
        </w:rPr>
      </w:pPr>
    </w:p>
    <w:p w14:paraId="5C470F8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Cryptography vs. Steganography</w:t>
      </w:r>
    </w:p>
    <w:p w14:paraId="2D2B5D79" w14:textId="5BE0E5A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Aspect</w:t>
      </w:r>
      <w:r>
        <w:rPr>
          <w:sz w:val="28"/>
          <w:szCs w:val="28"/>
        </w:rPr>
        <w:t xml:space="preserve">                        </w:t>
      </w:r>
      <w:r w:rsidRPr="009539AA">
        <w:rPr>
          <w:sz w:val="28"/>
          <w:szCs w:val="28"/>
        </w:rPr>
        <w:tab/>
        <w:t>Steganography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</w:t>
      </w:r>
      <w:r w:rsidRPr="009539AA">
        <w:rPr>
          <w:sz w:val="28"/>
          <w:szCs w:val="28"/>
        </w:rPr>
        <w:t>Cryptography</w:t>
      </w:r>
    </w:p>
    <w:p w14:paraId="73ADC3F8" w14:textId="4A938011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Meaning</w:t>
      </w:r>
      <w:r>
        <w:rPr>
          <w:sz w:val="28"/>
          <w:szCs w:val="28"/>
        </w:rPr>
        <w:t xml:space="preserve">                    </w:t>
      </w:r>
      <w:r w:rsidRPr="009539AA">
        <w:rPr>
          <w:sz w:val="28"/>
          <w:szCs w:val="28"/>
        </w:rPr>
        <w:tab/>
        <w:t>"Covered writing"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</w:t>
      </w:r>
      <w:r w:rsidRPr="009539AA">
        <w:rPr>
          <w:sz w:val="28"/>
          <w:szCs w:val="28"/>
        </w:rPr>
        <w:t>"Hidden writing"</w:t>
      </w:r>
    </w:p>
    <w:p w14:paraId="6C43F934" w14:textId="778A8F2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Goal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</w:t>
      </w:r>
      <w:r w:rsidRPr="009539AA">
        <w:rPr>
          <w:sz w:val="28"/>
          <w:szCs w:val="28"/>
        </w:rPr>
        <w:t xml:space="preserve">Hide existence of </w:t>
      </w:r>
      <w:r>
        <w:rPr>
          <w:sz w:val="28"/>
          <w:szCs w:val="28"/>
        </w:rPr>
        <w:t xml:space="preserve">message    </w:t>
      </w:r>
      <w:r w:rsidRPr="009539AA">
        <w:rPr>
          <w:sz w:val="28"/>
          <w:szCs w:val="28"/>
        </w:rPr>
        <w:tab/>
        <w:t>Hide meaning of message</w:t>
      </w:r>
    </w:p>
    <w:p w14:paraId="06BC2054" w14:textId="7603232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Dependency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Pr="009539AA">
        <w:rPr>
          <w:sz w:val="28"/>
          <w:szCs w:val="28"/>
        </w:rPr>
        <w:t>Secrecy of method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</w:t>
      </w:r>
      <w:r w:rsidRPr="009539AA">
        <w:rPr>
          <w:sz w:val="28"/>
          <w:szCs w:val="28"/>
        </w:rPr>
        <w:t>Secrecy of key</w:t>
      </w:r>
    </w:p>
    <w:p w14:paraId="7C4F9EB0" w14:textId="4364A922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Approach</w:t>
      </w:r>
      <w:r>
        <w:rPr>
          <w:sz w:val="28"/>
          <w:szCs w:val="28"/>
        </w:rPr>
        <w:t xml:space="preserve">     </w:t>
      </w:r>
      <w:r w:rsidRPr="009539AA">
        <w:rPr>
          <w:sz w:val="28"/>
          <w:szCs w:val="28"/>
        </w:rPr>
        <w:tab/>
        <w:t>Concealment within carrier</w:t>
      </w:r>
      <w:r w:rsidRPr="009539AA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9539AA">
        <w:rPr>
          <w:sz w:val="28"/>
          <w:szCs w:val="28"/>
        </w:rPr>
        <w:t>Mathematical transformation</w:t>
      </w:r>
    </w:p>
    <w:p w14:paraId="6CFF3CB6" w14:textId="77777777" w:rsidR="009539AA" w:rsidRDefault="009539AA" w:rsidP="009539AA">
      <w:pPr>
        <w:rPr>
          <w:sz w:val="28"/>
          <w:szCs w:val="28"/>
        </w:rPr>
      </w:pPr>
    </w:p>
    <w:p w14:paraId="383003CD" w14:textId="77777777" w:rsidR="009539AA" w:rsidRDefault="009539AA" w:rsidP="009539AA">
      <w:pPr>
        <w:rPr>
          <w:sz w:val="28"/>
          <w:szCs w:val="28"/>
        </w:rPr>
      </w:pPr>
    </w:p>
    <w:p w14:paraId="3A85C1A5" w14:textId="77777777" w:rsidR="009539AA" w:rsidRDefault="009539AA" w:rsidP="009539AA">
      <w:pPr>
        <w:rPr>
          <w:sz w:val="28"/>
          <w:szCs w:val="28"/>
        </w:rPr>
      </w:pPr>
    </w:p>
    <w:p w14:paraId="77C23782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2. Cryptography Objectives</w:t>
      </w:r>
    </w:p>
    <w:p w14:paraId="39B77D8E" w14:textId="3C4B775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Confidentiality: Prevent unauthorized reading of sensitive data</w:t>
      </w:r>
    </w:p>
    <w:p w14:paraId="12BD8988" w14:textId="362D7DF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Integrity: Detect unauthorized tampering with data</w:t>
      </w:r>
    </w:p>
    <w:p w14:paraId="3DD9D22E" w14:textId="0C51E1AE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Non-repudiation: Provide undeniable evidence of transactions (digital signatures)</w:t>
      </w:r>
    </w:p>
    <w:p w14:paraId="1963D68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3. Basic Terminology</w:t>
      </w:r>
    </w:p>
    <w:p w14:paraId="262A9E6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Term</w:t>
      </w:r>
      <w:r w:rsidRPr="009539AA">
        <w:rPr>
          <w:sz w:val="28"/>
          <w:szCs w:val="28"/>
        </w:rPr>
        <w:tab/>
        <w:t>Definition</w:t>
      </w:r>
    </w:p>
    <w:p w14:paraId="4C0B1A8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Plaintext</w:t>
      </w:r>
      <w:r w:rsidRPr="009539AA">
        <w:rPr>
          <w:sz w:val="28"/>
          <w:szCs w:val="28"/>
        </w:rPr>
        <w:tab/>
        <w:t>Original, readable message</w:t>
      </w:r>
    </w:p>
    <w:p w14:paraId="6105695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Ciphertext</w:t>
      </w:r>
      <w:r w:rsidRPr="009539AA">
        <w:rPr>
          <w:sz w:val="28"/>
          <w:szCs w:val="28"/>
        </w:rPr>
        <w:tab/>
        <w:t>Encoded, unreadable message</w:t>
      </w:r>
    </w:p>
    <w:p w14:paraId="27A7D0BB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Cipher</w:t>
      </w:r>
      <w:r w:rsidRPr="009539AA">
        <w:rPr>
          <w:sz w:val="28"/>
          <w:szCs w:val="28"/>
        </w:rPr>
        <w:tab/>
        <w:t>Algorithm for transforming plaintext to ciphertext</w:t>
      </w:r>
    </w:p>
    <w:p w14:paraId="6BFF556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</w:t>
      </w:r>
      <w:r w:rsidRPr="009539AA">
        <w:rPr>
          <w:sz w:val="28"/>
          <w:szCs w:val="28"/>
        </w:rPr>
        <w:tab/>
        <w:t>Secret information used in cipher (known only to sender/receiver)</w:t>
      </w:r>
    </w:p>
    <w:p w14:paraId="3D7BFE20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Encryption</w:t>
      </w:r>
      <w:r w:rsidRPr="009539AA">
        <w:rPr>
          <w:sz w:val="28"/>
          <w:szCs w:val="28"/>
        </w:rPr>
        <w:tab/>
        <w:t>Converting plaintext to ciphertext</w:t>
      </w:r>
    </w:p>
    <w:p w14:paraId="58D0E3F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Decryption</w:t>
      </w:r>
      <w:r w:rsidRPr="009539AA">
        <w:rPr>
          <w:sz w:val="28"/>
          <w:szCs w:val="28"/>
        </w:rPr>
        <w:tab/>
        <w:t>Recovering plaintext from ciphertext</w:t>
      </w:r>
    </w:p>
    <w:p w14:paraId="60C692D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Cryptography</w:t>
      </w:r>
      <w:r w:rsidRPr="009539AA">
        <w:rPr>
          <w:sz w:val="28"/>
          <w:szCs w:val="28"/>
        </w:rPr>
        <w:tab/>
        <w:t>Study of encryption principles/methods</w:t>
      </w:r>
    </w:p>
    <w:p w14:paraId="3CFBEB3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Cryptanalysis</w:t>
      </w:r>
      <w:r w:rsidRPr="009539AA">
        <w:rPr>
          <w:sz w:val="28"/>
          <w:szCs w:val="28"/>
        </w:rPr>
        <w:tab/>
        <w:t>Study of deciphering without knowing key (codebreaking)</w:t>
      </w:r>
    </w:p>
    <w:p w14:paraId="2C689C95" w14:textId="277C78A6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Cryptology</w:t>
      </w:r>
      <w:r w:rsidRPr="009539AA">
        <w:rPr>
          <w:sz w:val="28"/>
          <w:szCs w:val="28"/>
        </w:rPr>
        <w:tab/>
        <w:t>Field encompassing both cryptography and cryptanalysis</w:t>
      </w:r>
    </w:p>
    <w:p w14:paraId="7DA13386" w14:textId="77777777" w:rsidR="009539AA" w:rsidRDefault="009539AA" w:rsidP="009539AA">
      <w:pPr>
        <w:rPr>
          <w:sz w:val="28"/>
          <w:szCs w:val="28"/>
        </w:rPr>
      </w:pPr>
    </w:p>
    <w:p w14:paraId="48A8409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4. History of Cryptography</w:t>
      </w:r>
    </w:p>
    <w:p w14:paraId="5D67AC6E" w14:textId="39AA4D11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Timeline: 2500+ years of evolution</w:t>
      </w:r>
    </w:p>
    <w:p w14:paraId="00A72278" w14:textId="2E533C2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Evolution Driven By:</w:t>
      </w:r>
      <w:r>
        <w:rPr>
          <w:sz w:val="28"/>
          <w:szCs w:val="28"/>
        </w:rPr>
        <w:t xml:space="preserve"> </w:t>
      </w:r>
      <w:r w:rsidRPr="009539AA">
        <w:rPr>
          <w:sz w:val="28"/>
          <w:szCs w:val="28"/>
        </w:rPr>
        <w:t>Early: Paper and ink</w:t>
      </w:r>
    </w:p>
    <w:p w14:paraId="496E7E9B" w14:textId="2E019D55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Industrial Era: Cryptographic engines, telegram, radio</w:t>
      </w:r>
    </w:p>
    <w:p w14:paraId="11AE65C5" w14:textId="4A3772D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Modern: Computers and digital communication</w:t>
      </w:r>
    </w:p>
    <w:p w14:paraId="14236AAD" w14:textId="6A82DECD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Theme: Ongoing battle between codemakers and codebreakers</w:t>
      </w:r>
    </w:p>
    <w:p w14:paraId="3DA761FE" w14:textId="77777777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5. Classic Ciphers</w:t>
      </w:r>
    </w:p>
    <w:p w14:paraId="70F501BB" w14:textId="77777777" w:rsidR="009539AA" w:rsidRPr="009539AA" w:rsidRDefault="009539AA" w:rsidP="009539AA">
      <w:pPr>
        <w:rPr>
          <w:sz w:val="28"/>
          <w:szCs w:val="28"/>
        </w:rPr>
      </w:pPr>
    </w:p>
    <w:p w14:paraId="5967209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Substitution Ciphers</w:t>
      </w:r>
    </w:p>
    <w:p w14:paraId="7567AF27" w14:textId="025045D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Replace plaintext letters with other letters, numbers, or symbols</w:t>
      </w:r>
    </w:p>
    <w:p w14:paraId="25B76587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Can operate on bits (replace bit patterns with other bit patterns)</w:t>
      </w:r>
    </w:p>
    <w:p w14:paraId="07BEB75A" w14:textId="77777777" w:rsidR="009539AA" w:rsidRPr="009539AA" w:rsidRDefault="009539AA" w:rsidP="009539AA">
      <w:pPr>
        <w:rPr>
          <w:sz w:val="28"/>
          <w:szCs w:val="28"/>
        </w:rPr>
      </w:pPr>
    </w:p>
    <w:p w14:paraId="3A8C99D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Shift Cipher (Caesar Cipher)</w:t>
      </w:r>
    </w:p>
    <w:p w14:paraId="38F0E1AE" w14:textId="5C9419F4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Method: Shift letters by agreed-upon number</w:t>
      </w:r>
    </w:p>
    <w:p w14:paraId="26686B62" w14:textId="38B47F1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Example: Shift 1: A→B, B→C, ..., Z→A</w:t>
      </w:r>
    </w:p>
    <w:p w14:paraId="1CC61BDE" w14:textId="7F7D1B0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SAUDI (shift 1) → RZTCH</w:t>
      </w:r>
    </w:p>
    <w:p w14:paraId="7727C2C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Used for: Hundreds of years after Caesar's time</w:t>
      </w:r>
    </w:p>
    <w:p w14:paraId="4B682FCC" w14:textId="77777777" w:rsidR="009539AA" w:rsidRPr="009539AA" w:rsidRDefault="009539AA" w:rsidP="009539AA">
      <w:pPr>
        <w:rPr>
          <w:sz w:val="28"/>
          <w:szCs w:val="28"/>
        </w:rPr>
      </w:pPr>
    </w:p>
    <w:p w14:paraId="1D9AF378" w14:textId="7D81DA4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Cryptanalysis of Shift Cipher:</w:t>
      </w:r>
    </w:p>
    <w:p w14:paraId="740564CB" w14:textId="79A03C7E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Only 25 possible keys (A→B through A→Z)</w:t>
      </w:r>
    </w:p>
    <w:p w14:paraId="1BB1D5F9" w14:textId="133DB87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Attack method: Try all possible shifts (brute force)</w:t>
      </w:r>
    </w:p>
    <w:p w14:paraId="106A7DE3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space: 25 possibilities (very small)</w:t>
      </w:r>
    </w:p>
    <w:p w14:paraId="606C2B6E" w14:textId="77777777" w:rsidR="009539AA" w:rsidRPr="009539AA" w:rsidRDefault="009539AA" w:rsidP="009539AA">
      <w:pPr>
        <w:rPr>
          <w:sz w:val="28"/>
          <w:szCs w:val="28"/>
        </w:rPr>
      </w:pPr>
    </w:p>
    <w:p w14:paraId="30CAFD1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Mono-alphabetic Substitution Cipher</w:t>
      </w:r>
    </w:p>
    <w:p w14:paraId="726504B1" w14:textId="41DA8F7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Method: Shuffle alphabet arbitrarily (each letter maps to random different letter)</w:t>
      </w:r>
    </w:p>
    <w:p w14:paraId="36620718" w14:textId="78BE80B9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space: All permutations of alphabet (26! ≈ 4 × 10²⁶ possibilities)</w:t>
      </w:r>
    </w:p>
    <w:p w14:paraId="2D523B4D" w14:textId="3F5D37C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Example: SAUDI → LBJCG (with specific mapping)</w:t>
      </w:r>
    </w:p>
    <w:p w14:paraId="46B9CFE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Historical belief: Thought unbreakable for centuries</w:t>
      </w:r>
    </w:p>
    <w:p w14:paraId="61692C47" w14:textId="77777777" w:rsidR="009539AA" w:rsidRPr="009539AA" w:rsidRDefault="009539AA" w:rsidP="009539AA">
      <w:pPr>
        <w:rPr>
          <w:sz w:val="28"/>
          <w:szCs w:val="28"/>
        </w:rPr>
      </w:pPr>
    </w:p>
    <w:p w14:paraId="6550A1C1" w14:textId="763105B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Vulnerability: Frequency Analysis</w:t>
      </w:r>
    </w:p>
    <w:p w14:paraId="6000AE37" w14:textId="51B5EB9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Each language has characteristic letter frequencies</w:t>
      </w:r>
    </w:p>
    <w:p w14:paraId="47D95078" w14:textId="4B1BE815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English common letters: E, T, A, O, I, N, S, H, R, D, L, U</w:t>
      </w:r>
    </w:p>
    <w:p w14:paraId="10799DB3" w14:textId="08A33A82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Substitution preserves frequency patterns</w:t>
      </w:r>
    </w:p>
    <w:p w14:paraId="71F054BC" w14:textId="24A3A2FD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Al-Kindi (870 AD): First documented frequency analysis attack</w:t>
      </w:r>
    </w:p>
    <w:p w14:paraId="4EBDB302" w14:textId="77777777" w:rsidR="009539AA" w:rsidRDefault="009539AA" w:rsidP="009539AA">
      <w:pPr>
        <w:rPr>
          <w:sz w:val="28"/>
          <w:szCs w:val="28"/>
        </w:rPr>
      </w:pPr>
    </w:p>
    <w:p w14:paraId="4F90F09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6. One-Time Pad (Vernam Cipher)</w:t>
      </w:r>
    </w:p>
    <w:p w14:paraId="066B8D22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Concept:</w:t>
      </w:r>
    </w:p>
    <w:p w14:paraId="379DFE37" w14:textId="012C8DA4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Fixes vulnerability of mono-alphabetic ciphers</w:t>
      </w:r>
    </w:p>
    <w:p w14:paraId="6605A51F" w14:textId="25427963" w:rsidR="009539AA" w:rsidRPr="009539AA" w:rsidRDefault="009539AA" w:rsidP="009539AA">
      <w:pPr>
        <w:rPr>
          <w:sz w:val="28"/>
          <w:szCs w:val="28"/>
        </w:rPr>
      </w:pPr>
      <w:proofErr w:type="gramStart"/>
      <w:r w:rsidRPr="009539AA">
        <w:rPr>
          <w:sz w:val="28"/>
          <w:szCs w:val="28"/>
        </w:rPr>
        <w:t>Encrypts</w:t>
      </w:r>
      <w:proofErr w:type="gramEnd"/>
      <w:r w:rsidRPr="009539AA">
        <w:rPr>
          <w:sz w:val="28"/>
          <w:szCs w:val="28"/>
        </w:rPr>
        <w:t xml:space="preserve"> letters in different positions differently</w:t>
      </w:r>
    </w:p>
    <w:p w14:paraId="6C5CA665" w14:textId="0237964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Key: Random string at least as long as plaintext</w:t>
      </w:r>
    </w:p>
    <w:p w14:paraId="75A90AF2" w14:textId="298CA91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Encryption: Similar to shift cipher but with varying shifts</w:t>
      </w:r>
    </w:p>
    <w:p w14:paraId="6C9AA7B7" w14:textId="144005FB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Invented by: Vernam (1920s)</w:t>
      </w:r>
    </w:p>
    <w:p w14:paraId="4FB164D4" w14:textId="042100E9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Example Encryption:</w:t>
      </w:r>
    </w:p>
    <w:p w14:paraId="70D3339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Plaintext:  </w:t>
      </w:r>
      <w:proofErr w:type="gramStart"/>
      <w:r w:rsidRPr="009539AA">
        <w:rPr>
          <w:sz w:val="28"/>
          <w:szCs w:val="28"/>
        </w:rPr>
        <w:t>E  N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I  G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M  A</w:t>
      </w:r>
      <w:proofErr w:type="gramEnd"/>
    </w:p>
    <w:p w14:paraId="716F323F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Position:   </w:t>
      </w:r>
      <w:proofErr w:type="gramStart"/>
      <w:r w:rsidRPr="009539AA">
        <w:rPr>
          <w:sz w:val="28"/>
          <w:szCs w:val="28"/>
        </w:rPr>
        <w:t>4  13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8  6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12  0</w:t>
      </w:r>
      <w:proofErr w:type="gramEnd"/>
    </w:p>
    <w:p w14:paraId="51E7879B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Key (KEYWORD): </w:t>
      </w:r>
      <w:proofErr w:type="gramStart"/>
      <w:r w:rsidRPr="009539AA">
        <w:rPr>
          <w:sz w:val="28"/>
          <w:szCs w:val="28"/>
        </w:rPr>
        <w:t>K  E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Y  W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O  R</w:t>
      </w:r>
      <w:proofErr w:type="gramEnd"/>
    </w:p>
    <w:p w14:paraId="3A4A34BA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Key Pos:     </w:t>
      </w:r>
      <w:proofErr w:type="gramStart"/>
      <w:r w:rsidRPr="009539AA">
        <w:rPr>
          <w:sz w:val="28"/>
          <w:szCs w:val="28"/>
        </w:rPr>
        <w:t>10  4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24  22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14  17</w:t>
      </w:r>
      <w:proofErr w:type="gramEnd"/>
    </w:p>
    <w:p w14:paraId="4BD5A13B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Add:         </w:t>
      </w:r>
      <w:proofErr w:type="gramStart"/>
      <w:r w:rsidRPr="009539AA">
        <w:rPr>
          <w:sz w:val="28"/>
          <w:szCs w:val="28"/>
        </w:rPr>
        <w:t>14  17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6  2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0  17</w:t>
      </w:r>
      <w:proofErr w:type="gramEnd"/>
    </w:p>
    <w:p w14:paraId="5BA216B6" w14:textId="5D973038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Ciphertext:  </w:t>
      </w:r>
      <w:proofErr w:type="gramStart"/>
      <w:r w:rsidRPr="009539AA">
        <w:rPr>
          <w:sz w:val="28"/>
          <w:szCs w:val="28"/>
        </w:rPr>
        <w:t>O  R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G  C</w:t>
      </w:r>
      <w:proofErr w:type="gramEnd"/>
      <w:r w:rsidRPr="009539AA">
        <w:rPr>
          <w:sz w:val="28"/>
          <w:szCs w:val="28"/>
        </w:rPr>
        <w:t xml:space="preserve">  </w:t>
      </w:r>
      <w:proofErr w:type="gramStart"/>
      <w:r w:rsidRPr="009539AA">
        <w:rPr>
          <w:sz w:val="28"/>
          <w:szCs w:val="28"/>
        </w:rPr>
        <w:t>A  R</w:t>
      </w:r>
      <w:proofErr w:type="gramEnd"/>
    </w:p>
    <w:p w14:paraId="061250FF" w14:textId="77777777" w:rsidR="009539AA" w:rsidRDefault="009539AA" w:rsidP="009539AA">
      <w:pPr>
        <w:rPr>
          <w:sz w:val="28"/>
          <w:szCs w:val="28"/>
        </w:rPr>
      </w:pPr>
    </w:p>
    <w:p w14:paraId="04751F72" w14:textId="77777777" w:rsidR="009539AA" w:rsidRDefault="009539AA" w:rsidP="009539AA">
      <w:pPr>
        <w:rPr>
          <w:sz w:val="28"/>
          <w:szCs w:val="28"/>
        </w:rPr>
      </w:pPr>
    </w:p>
    <w:p w14:paraId="75F7F95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Security Properties:</w:t>
      </w:r>
    </w:p>
    <w:p w14:paraId="3F13408C" w14:textId="5099F2B2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Unconditional security: Information-theoretically secure</w:t>
      </w:r>
    </w:p>
    <w:p w14:paraId="75F9A335" w14:textId="3D0084F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Provably secure: Ciphertext gives no information about plaintext</w:t>
      </w:r>
    </w:p>
    <w:p w14:paraId="04F728D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Example: Ciphertext "EQNVZ" could decrypt to "HELLO" with one key or "LATER" with another (equally plausible)</w:t>
      </w:r>
    </w:p>
    <w:p w14:paraId="18E64188" w14:textId="77777777" w:rsidR="009539AA" w:rsidRPr="009539AA" w:rsidRDefault="009539AA" w:rsidP="009539AA">
      <w:pPr>
        <w:rPr>
          <w:sz w:val="28"/>
          <w:szCs w:val="28"/>
        </w:rPr>
      </w:pPr>
    </w:p>
    <w:p w14:paraId="546CC331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Practical Limitations:</w:t>
      </w:r>
    </w:p>
    <w:p w14:paraId="01A79E11" w14:textId="57F9933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Generating large quantities of truly random keys</w:t>
      </w:r>
    </w:p>
    <w:p w14:paraId="2105CC72" w14:textId="1C920B5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distribution and protection</w:t>
      </w:r>
    </w:p>
    <w:p w14:paraId="7681061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Need key length ≥ message length</w:t>
      </w:r>
    </w:p>
    <w:p w14:paraId="4ED4A725" w14:textId="77777777" w:rsidR="009539AA" w:rsidRPr="009539AA" w:rsidRDefault="009539AA" w:rsidP="009539AA">
      <w:pPr>
        <w:rPr>
          <w:sz w:val="28"/>
          <w:szCs w:val="28"/>
        </w:rPr>
      </w:pPr>
    </w:p>
    <w:p w14:paraId="4F1D0A6F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Historical Use:</w:t>
      </w:r>
    </w:p>
    <w:p w14:paraId="5CEF39EF" w14:textId="29C8BD7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British Special Operations Executive (WWII)</w:t>
      </w:r>
    </w:p>
    <w:p w14:paraId="77A8F118" w14:textId="608E5D30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Moscow-Washington hotline (post-Cuban Missile Crisis)</w:t>
      </w:r>
    </w:p>
    <w:p w14:paraId="171E31E4" w14:textId="77777777" w:rsidR="009539AA" w:rsidRDefault="009539AA" w:rsidP="009539AA">
      <w:pPr>
        <w:rPr>
          <w:sz w:val="28"/>
          <w:szCs w:val="28"/>
        </w:rPr>
      </w:pPr>
    </w:p>
    <w:p w14:paraId="62E9056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7. Security Principles</w:t>
      </w:r>
    </w:p>
    <w:p w14:paraId="2080DE0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Kerckhoffs's Principle:</w:t>
      </w:r>
    </w:p>
    <w:p w14:paraId="37AE549A" w14:textId="0CBB52DB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Security by obscurity doesn't work!</w:t>
      </w:r>
    </w:p>
    <w:p w14:paraId="6366E7E8" w14:textId="51D0E705" w:rsidR="009539AA" w:rsidRPr="009539AA" w:rsidRDefault="009539AA" w:rsidP="009539AA">
      <w:pPr>
        <w:rPr>
          <w:sz w:val="28"/>
          <w:szCs w:val="28"/>
        </w:rPr>
      </w:pPr>
      <w:proofErr w:type="gramStart"/>
      <w:r w:rsidRPr="009539AA">
        <w:rPr>
          <w:sz w:val="28"/>
          <w:szCs w:val="28"/>
        </w:rPr>
        <w:t xml:space="preserve">Security </w:t>
      </w:r>
      <w:r>
        <w:rPr>
          <w:sz w:val="28"/>
          <w:szCs w:val="28"/>
        </w:rPr>
        <w:t xml:space="preserve"> s</w:t>
      </w:r>
      <w:r w:rsidRPr="009539AA">
        <w:rPr>
          <w:sz w:val="28"/>
          <w:szCs w:val="28"/>
        </w:rPr>
        <w:t>hould</w:t>
      </w:r>
      <w:proofErr w:type="gramEnd"/>
      <w:r w:rsidRPr="009539AA">
        <w:rPr>
          <w:sz w:val="28"/>
          <w:szCs w:val="28"/>
        </w:rPr>
        <w:t xml:space="preserve"> not rely on algorithm secrecy</w:t>
      </w:r>
    </w:p>
    <w:p w14:paraId="6CE2BC81" w14:textId="563B96A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Assume: Adversary knows the algorithm</w:t>
      </w:r>
    </w:p>
    <w:p w14:paraId="51669CB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Only secret: The key</w:t>
      </w:r>
    </w:p>
    <w:p w14:paraId="6897226C" w14:textId="77777777" w:rsidR="009539AA" w:rsidRDefault="009539AA" w:rsidP="009539AA">
      <w:pPr>
        <w:rPr>
          <w:sz w:val="28"/>
          <w:szCs w:val="28"/>
        </w:rPr>
      </w:pPr>
    </w:p>
    <w:p w14:paraId="1EDB028B" w14:textId="77777777" w:rsidR="009539AA" w:rsidRPr="009539AA" w:rsidRDefault="009539AA" w:rsidP="009539AA">
      <w:pPr>
        <w:rPr>
          <w:sz w:val="28"/>
          <w:szCs w:val="28"/>
        </w:rPr>
      </w:pPr>
    </w:p>
    <w:p w14:paraId="09107270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Security Goals:</w:t>
      </w:r>
    </w:p>
    <w:p w14:paraId="25672961" w14:textId="52FD438B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Confidentiality: Information disclosed only to authorized parties</w:t>
      </w:r>
    </w:p>
    <w:p w14:paraId="213E4CDB" w14:textId="59151C69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Privacy: Transactions cannot be viewed by unauthorized parties</w:t>
      </w:r>
    </w:p>
    <w:p w14:paraId="0B691BC5" w14:textId="19EFDE1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Authentication: Assurance of valid identity claims</w:t>
      </w:r>
    </w:p>
    <w:p w14:paraId="7463FC3B" w14:textId="2227A1B9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Integrity: Assurance data hasn't been altered</w:t>
      </w:r>
    </w:p>
    <w:p w14:paraId="3AD0528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Non-repudiation: Incontrovertible evidence of events and participants</w:t>
      </w:r>
    </w:p>
    <w:p w14:paraId="64FBD372" w14:textId="77777777" w:rsidR="009539AA" w:rsidRPr="009539AA" w:rsidRDefault="009539AA" w:rsidP="009539AA">
      <w:pPr>
        <w:rPr>
          <w:sz w:val="28"/>
          <w:szCs w:val="28"/>
        </w:rPr>
      </w:pPr>
    </w:p>
    <w:p w14:paraId="2BEBAFA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Threat Vectors:</w:t>
      </w:r>
    </w:p>
    <w:p w14:paraId="2678BBD8" w14:textId="657404BB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Data in transit: Packet sniffing, wiretapping, man-in-the-middle attacks</w:t>
      </w:r>
    </w:p>
    <w:p w14:paraId="00CB279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Data at rest: File grabbing from compromised systems, stolen devices</w:t>
      </w:r>
    </w:p>
    <w:p w14:paraId="614A3210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8. Symmetric Cryptography</w:t>
      </w:r>
    </w:p>
    <w:p w14:paraId="766F72B7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Concept:</w:t>
      </w:r>
    </w:p>
    <w:p w14:paraId="4A2FD8D7" w14:textId="7B1E29C1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Same key used for encryption and decryption</w:t>
      </w:r>
    </w:p>
    <w:p w14:paraId="289E8C4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Also called: Secret-key cryptography</w:t>
      </w:r>
    </w:p>
    <w:p w14:paraId="6577F693" w14:textId="77777777" w:rsidR="009539AA" w:rsidRPr="009539AA" w:rsidRDefault="009539AA" w:rsidP="009539AA">
      <w:pPr>
        <w:rPr>
          <w:sz w:val="28"/>
          <w:szCs w:val="28"/>
        </w:rPr>
      </w:pPr>
    </w:p>
    <w:p w14:paraId="463B587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Block Ciphers:</w:t>
      </w:r>
    </w:p>
    <w:p w14:paraId="47FD5FB5" w14:textId="4F34D151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Process messages in fixed-size blocks (e.g., 64 or 128 bits)</w:t>
      </w:r>
    </w:p>
    <w:p w14:paraId="5DA62568" w14:textId="384EE22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Purpose: Defeat frequency analysis by transforming larger units</w:t>
      </w:r>
    </w:p>
    <w:p w14:paraId="65C60412" w14:textId="78971907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Analogy: Substitution on very large "characters"</w:t>
      </w:r>
    </w:p>
    <w:p w14:paraId="65888C23" w14:textId="77777777" w:rsidR="009539AA" w:rsidRDefault="009539AA" w:rsidP="009539AA">
      <w:pPr>
        <w:rPr>
          <w:sz w:val="28"/>
          <w:szCs w:val="28"/>
        </w:rPr>
      </w:pPr>
    </w:p>
    <w:p w14:paraId="58ED3309" w14:textId="77777777" w:rsidR="009539AA" w:rsidRDefault="009539AA" w:rsidP="009539AA">
      <w:pPr>
        <w:rPr>
          <w:sz w:val="28"/>
          <w:szCs w:val="28"/>
        </w:rPr>
      </w:pPr>
    </w:p>
    <w:p w14:paraId="0A33A463" w14:textId="77777777" w:rsidR="009539AA" w:rsidRDefault="009539AA" w:rsidP="009539AA">
      <w:pPr>
        <w:rPr>
          <w:sz w:val="28"/>
          <w:szCs w:val="28"/>
        </w:rPr>
      </w:pPr>
    </w:p>
    <w:p w14:paraId="0BE00986" w14:textId="77777777" w:rsidR="009539AA" w:rsidRDefault="009539AA" w:rsidP="009539AA">
      <w:pPr>
        <w:rPr>
          <w:sz w:val="28"/>
          <w:szCs w:val="28"/>
        </w:rPr>
      </w:pPr>
    </w:p>
    <w:p w14:paraId="64E51252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9. Data Encryption Standard (DES)</w:t>
      </w:r>
    </w:p>
    <w:p w14:paraId="42FCB3D9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History:</w:t>
      </w:r>
    </w:p>
    <w:p w14:paraId="6B5C1235" w14:textId="2CDA167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Designed by IBM with NSA modifications</w:t>
      </w:r>
    </w:p>
    <w:p w14:paraId="3D3FA9D7" w14:textId="459BF92B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US national standard (1977-2001)</w:t>
      </w:r>
    </w:p>
    <w:p w14:paraId="5A3883AD" w14:textId="0BB2B3B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length: 56 bits</w:t>
      </w:r>
    </w:p>
    <w:p w14:paraId="0A2C2745" w14:textId="61A5968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Block size: 64 bits</w:t>
      </w:r>
    </w:p>
    <w:p w14:paraId="0E68F08A" w14:textId="288C761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Rounds: 16 iterations</w:t>
      </w:r>
    </w:p>
    <w:p w14:paraId="4555B2CD" w14:textId="2F9BEB7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Operations: Substitution, permutation, key transformation</w:t>
      </w:r>
    </w:p>
    <w:p w14:paraId="03B92BD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Optimized for: Hardware implementations</w:t>
      </w:r>
    </w:p>
    <w:p w14:paraId="71D3372F" w14:textId="77777777" w:rsidR="009539AA" w:rsidRPr="009539AA" w:rsidRDefault="009539AA" w:rsidP="009539AA">
      <w:pPr>
        <w:rPr>
          <w:sz w:val="28"/>
          <w:szCs w:val="28"/>
        </w:rPr>
      </w:pPr>
    </w:p>
    <w:p w14:paraId="4EF8F7BD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Vulnerabilities:</w:t>
      </w:r>
    </w:p>
    <w:p w14:paraId="319C86B4" w14:textId="0BA3E44F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Broken in 1999: 56-bit key too small for brute force attacks</w:t>
      </w:r>
    </w:p>
    <w:p w14:paraId="5CF21A47" w14:textId="297A5C27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Withdrawn: 2005 by NIST</w:t>
      </w:r>
    </w:p>
    <w:p w14:paraId="41958C28" w14:textId="77777777" w:rsidR="009539AA" w:rsidRPr="009539AA" w:rsidRDefault="009539AA" w:rsidP="009539AA">
      <w:pPr>
        <w:rPr>
          <w:sz w:val="28"/>
          <w:szCs w:val="28"/>
        </w:rPr>
      </w:pPr>
    </w:p>
    <w:p w14:paraId="4EE70C41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Enhanced Versions:</w:t>
      </w:r>
    </w:p>
    <w:p w14:paraId="49014F4D" w14:textId="212EC502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Double DES: C = </w:t>
      </w:r>
      <w:proofErr w:type="gramStart"/>
      <w:r w:rsidRPr="009539AA">
        <w:rPr>
          <w:sz w:val="28"/>
          <w:szCs w:val="28"/>
        </w:rPr>
        <w:t>E(</w:t>
      </w:r>
      <w:proofErr w:type="gramEnd"/>
      <w:r w:rsidRPr="009539AA">
        <w:rPr>
          <w:sz w:val="28"/>
          <w:szCs w:val="28"/>
        </w:rPr>
        <w:t xml:space="preserve">K2, </w:t>
      </w:r>
      <w:proofErr w:type="gramStart"/>
      <w:r w:rsidRPr="009539AA">
        <w:rPr>
          <w:sz w:val="28"/>
          <w:szCs w:val="28"/>
        </w:rPr>
        <w:t>E(</w:t>
      </w:r>
      <w:proofErr w:type="gramEnd"/>
      <w:r w:rsidRPr="009539AA">
        <w:rPr>
          <w:sz w:val="28"/>
          <w:szCs w:val="28"/>
        </w:rPr>
        <w:t>K1, M))</w:t>
      </w:r>
    </w:p>
    <w:p w14:paraId="4E897EE9" w14:textId="1A48957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Only doubles attack time (meet-in-the-middle attack)</w:t>
      </w:r>
    </w:p>
    <w:p w14:paraId="4334CA12" w14:textId="6D9B223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 xml:space="preserve">Triple DES: C = </w:t>
      </w:r>
      <w:proofErr w:type="gramStart"/>
      <w:r w:rsidRPr="009539AA">
        <w:rPr>
          <w:sz w:val="28"/>
          <w:szCs w:val="28"/>
        </w:rPr>
        <w:t>E(</w:t>
      </w:r>
      <w:proofErr w:type="gramEnd"/>
      <w:r w:rsidRPr="009539AA">
        <w:rPr>
          <w:sz w:val="28"/>
          <w:szCs w:val="28"/>
        </w:rPr>
        <w:t xml:space="preserve">K3, </w:t>
      </w:r>
      <w:proofErr w:type="gramStart"/>
      <w:r w:rsidRPr="009539AA">
        <w:rPr>
          <w:sz w:val="28"/>
          <w:szCs w:val="28"/>
        </w:rPr>
        <w:t>E(</w:t>
      </w:r>
      <w:proofErr w:type="gramEnd"/>
      <w:r w:rsidRPr="009539AA">
        <w:rPr>
          <w:sz w:val="28"/>
          <w:szCs w:val="28"/>
        </w:rPr>
        <w:t xml:space="preserve">K2, </w:t>
      </w:r>
      <w:proofErr w:type="gramStart"/>
      <w:r w:rsidRPr="009539AA">
        <w:rPr>
          <w:sz w:val="28"/>
          <w:szCs w:val="28"/>
        </w:rPr>
        <w:t>E(</w:t>
      </w:r>
      <w:proofErr w:type="gramEnd"/>
      <w:r w:rsidRPr="009539AA">
        <w:rPr>
          <w:sz w:val="28"/>
          <w:szCs w:val="28"/>
        </w:rPr>
        <w:t>K1, M)))</w:t>
      </w:r>
    </w:p>
    <w:p w14:paraId="2F691014" w14:textId="737B867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Effective key strength: 112 bits</w:t>
      </w:r>
    </w:p>
    <w:p w14:paraId="1C5DD72F" w14:textId="6C9AA462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Still used in some legacy systems</w:t>
      </w:r>
    </w:p>
    <w:p w14:paraId="62547A00" w14:textId="77777777" w:rsidR="009539AA" w:rsidRDefault="009539AA" w:rsidP="009539AA">
      <w:pPr>
        <w:rPr>
          <w:sz w:val="28"/>
          <w:szCs w:val="28"/>
        </w:rPr>
      </w:pPr>
    </w:p>
    <w:p w14:paraId="6F65496C" w14:textId="77777777" w:rsidR="009539AA" w:rsidRDefault="009539AA" w:rsidP="009539AA">
      <w:pPr>
        <w:rPr>
          <w:sz w:val="28"/>
          <w:szCs w:val="28"/>
        </w:rPr>
      </w:pPr>
    </w:p>
    <w:p w14:paraId="7B627DC8" w14:textId="77777777" w:rsidR="009539AA" w:rsidRDefault="009539AA" w:rsidP="009539AA">
      <w:pPr>
        <w:rPr>
          <w:sz w:val="28"/>
          <w:szCs w:val="28"/>
        </w:rPr>
      </w:pPr>
    </w:p>
    <w:p w14:paraId="1F2AD793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10. Advanced Encryption Standard (AES)</w:t>
      </w:r>
    </w:p>
    <w:p w14:paraId="499CF619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Development:</w:t>
      </w:r>
    </w:p>
    <w:p w14:paraId="202C5BB1" w14:textId="7D76CB7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Goal: Replace DES for government and private sector</w:t>
      </w:r>
    </w:p>
    <w:p w14:paraId="337259FD" w14:textId="5169465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Designers: Two Belgian cryptographers (Rijndael cipher)</w:t>
      </w:r>
    </w:p>
    <w:p w14:paraId="44F31AE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Standardized: 2001 (US government standard)</w:t>
      </w:r>
    </w:p>
    <w:p w14:paraId="3D5CABAC" w14:textId="77777777" w:rsidR="009539AA" w:rsidRPr="009539AA" w:rsidRDefault="009539AA" w:rsidP="009539AA">
      <w:pPr>
        <w:rPr>
          <w:sz w:val="28"/>
          <w:szCs w:val="28"/>
        </w:rPr>
      </w:pPr>
    </w:p>
    <w:p w14:paraId="2732BA7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Specifications:</w:t>
      </w:r>
    </w:p>
    <w:p w14:paraId="71F92925" w14:textId="4EBB450D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Block size: 128 bits</w:t>
      </w:r>
    </w:p>
    <w:p w14:paraId="38C6378D" w14:textId="0154E35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sizes: 128, 192, or 256 bits</w:t>
      </w:r>
    </w:p>
    <w:p w14:paraId="735EA712" w14:textId="30A2050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Rounds: 10, 12, or 14 (depending on key size)</w:t>
      </w:r>
    </w:p>
    <w:p w14:paraId="113C4E4F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Design goals: Efficiency in both hardware and software</w:t>
      </w:r>
    </w:p>
    <w:p w14:paraId="5194EE69" w14:textId="77777777" w:rsidR="009539AA" w:rsidRPr="009539AA" w:rsidRDefault="009539AA" w:rsidP="009539AA">
      <w:pPr>
        <w:rPr>
          <w:sz w:val="28"/>
          <w:szCs w:val="28"/>
        </w:rPr>
      </w:pPr>
    </w:p>
    <w:p w14:paraId="598B1772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Security Status:</w:t>
      </w:r>
    </w:p>
    <w:p w14:paraId="10F34B02" w14:textId="52A7AC85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Current gold standard for symmetric encryption</w:t>
      </w:r>
    </w:p>
    <w:p w14:paraId="404C32E4" w14:textId="05923A8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No practical cryptanalytic attacks known</w:t>
      </w:r>
    </w:p>
    <w:p w14:paraId="34BE20AB" w14:textId="464919FD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Considered secure for the foreseeable future</w:t>
      </w:r>
    </w:p>
    <w:p w14:paraId="797EE143" w14:textId="77777777" w:rsidR="009539AA" w:rsidRDefault="009539AA" w:rsidP="009539AA">
      <w:pPr>
        <w:rPr>
          <w:sz w:val="28"/>
          <w:szCs w:val="28"/>
        </w:rPr>
      </w:pPr>
    </w:p>
    <w:p w14:paraId="4D1418B0" w14:textId="77777777" w:rsidR="009539AA" w:rsidRDefault="009539AA" w:rsidP="009539AA">
      <w:pPr>
        <w:rPr>
          <w:sz w:val="28"/>
          <w:szCs w:val="28"/>
        </w:rPr>
      </w:pPr>
    </w:p>
    <w:p w14:paraId="1019B18B" w14:textId="77777777" w:rsidR="009539AA" w:rsidRDefault="009539AA" w:rsidP="009539AA">
      <w:pPr>
        <w:rPr>
          <w:sz w:val="28"/>
          <w:szCs w:val="28"/>
        </w:rPr>
      </w:pPr>
    </w:p>
    <w:p w14:paraId="1A998DC3" w14:textId="77777777" w:rsidR="009539AA" w:rsidRDefault="009539AA" w:rsidP="009539AA">
      <w:pPr>
        <w:rPr>
          <w:sz w:val="28"/>
          <w:szCs w:val="28"/>
        </w:rPr>
      </w:pPr>
    </w:p>
    <w:p w14:paraId="26E47081" w14:textId="77777777" w:rsidR="009539AA" w:rsidRDefault="009539AA" w:rsidP="009539AA">
      <w:pPr>
        <w:rPr>
          <w:sz w:val="28"/>
          <w:szCs w:val="28"/>
        </w:rPr>
      </w:pPr>
    </w:p>
    <w:p w14:paraId="7740900B" w14:textId="77777777" w:rsidR="009539AA" w:rsidRDefault="009539AA" w:rsidP="009539AA">
      <w:pPr>
        <w:rPr>
          <w:sz w:val="28"/>
          <w:szCs w:val="28"/>
        </w:rPr>
      </w:pPr>
    </w:p>
    <w:p w14:paraId="5409A284" w14:textId="77777777" w:rsidR="009539AA" w:rsidRDefault="009539AA" w:rsidP="009539AA">
      <w:pPr>
        <w:rPr>
          <w:sz w:val="28"/>
          <w:szCs w:val="28"/>
        </w:rPr>
      </w:pPr>
    </w:p>
    <w:p w14:paraId="43287FE5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11. Symmetric Key Summary</w:t>
      </w:r>
    </w:p>
    <w:p w14:paraId="03BF5C0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Advantages:</w:t>
      </w:r>
    </w:p>
    <w:p w14:paraId="710C12B5" w14:textId="11254BF9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Fast: Suitable for real-time and bulk encryption</w:t>
      </w:r>
    </w:p>
    <w:p w14:paraId="04658D4F" w14:textId="5EE050B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Efficient: Low computational overhead</w:t>
      </w:r>
    </w:p>
    <w:p w14:paraId="46EAD1D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Well-understood: Decades of analysis and refinement</w:t>
      </w:r>
    </w:p>
    <w:p w14:paraId="3981CDAC" w14:textId="77777777" w:rsidR="009539AA" w:rsidRPr="009539AA" w:rsidRDefault="009539AA" w:rsidP="009539AA">
      <w:pPr>
        <w:rPr>
          <w:sz w:val="28"/>
          <w:szCs w:val="28"/>
        </w:rPr>
      </w:pPr>
    </w:p>
    <w:p w14:paraId="43BC16C7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Disadvantages:</w:t>
      </w:r>
    </w:p>
    <w:p w14:paraId="41C9A5C2" w14:textId="5E8584B3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distribution: How to securely share secret keys?</w:t>
      </w:r>
    </w:p>
    <w:p w14:paraId="5598C5EA" w14:textId="4340A969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Key management: Scalability issues with large numbers of users</w:t>
      </w:r>
    </w:p>
    <w:p w14:paraId="481DF4FE" w14:textId="60ED7819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No non-repudiation: Same key used by both parties</w:t>
      </w:r>
    </w:p>
    <w:p w14:paraId="5153E8B7" w14:textId="77777777" w:rsidR="009539AA" w:rsidRDefault="009539AA" w:rsidP="009539AA">
      <w:pPr>
        <w:rPr>
          <w:sz w:val="28"/>
          <w:szCs w:val="28"/>
        </w:rPr>
      </w:pPr>
    </w:p>
    <w:p w14:paraId="748F06FF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12. Steganography</w:t>
      </w:r>
    </w:p>
    <w:p w14:paraId="2E0C483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Definition:</w:t>
      </w:r>
    </w:p>
    <w:p w14:paraId="065C5253" w14:textId="6CDBCCD8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Art and science of hiding information within other information</w:t>
      </w:r>
    </w:p>
    <w:p w14:paraId="1ECEE83C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Goal: Conceal existence of messages, not just content</w:t>
      </w:r>
    </w:p>
    <w:p w14:paraId="02B0147A" w14:textId="77777777" w:rsidR="009539AA" w:rsidRPr="009539AA" w:rsidRDefault="009539AA" w:rsidP="009539AA">
      <w:pPr>
        <w:rPr>
          <w:sz w:val="28"/>
          <w:szCs w:val="28"/>
        </w:rPr>
      </w:pPr>
    </w:p>
    <w:p w14:paraId="380E3528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Historical Examples:</w:t>
      </w:r>
    </w:p>
    <w:p w14:paraId="48439A93" w14:textId="474E7640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Herodotus (Persian Wars): Message tattooed on shaved scalp, hair grown back</w:t>
      </w:r>
    </w:p>
    <w:p w14:paraId="305AFE48" w14:textId="281B51C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Roman Empire: Invisible ink between lines</w:t>
      </w:r>
    </w:p>
    <w:p w14:paraId="2DD9E66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World War II: Microdots (messages reduced to size of period punctuation)</w:t>
      </w:r>
    </w:p>
    <w:p w14:paraId="1B68B385" w14:textId="77777777" w:rsidR="009539AA" w:rsidRDefault="009539AA" w:rsidP="009539AA">
      <w:pPr>
        <w:rPr>
          <w:sz w:val="28"/>
          <w:szCs w:val="28"/>
        </w:rPr>
      </w:pPr>
    </w:p>
    <w:p w14:paraId="73B984FE" w14:textId="77777777" w:rsidR="009539AA" w:rsidRPr="009539AA" w:rsidRDefault="009539AA" w:rsidP="009539AA">
      <w:pPr>
        <w:rPr>
          <w:sz w:val="28"/>
          <w:szCs w:val="28"/>
        </w:rPr>
      </w:pPr>
    </w:p>
    <w:p w14:paraId="1ABBAE57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Digital Steganography Principles:</w:t>
      </w:r>
    </w:p>
    <w:p w14:paraId="25998F2C" w14:textId="2F30065A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File tolerance: Digitized images/sound can be altered without losing functionality</w:t>
      </w:r>
    </w:p>
    <w:p w14:paraId="65D10ABB" w14:textId="60706AC2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Human perception limits: Inability to distinguish minor color/sound changes</w:t>
      </w:r>
    </w:p>
    <w:p w14:paraId="1F95A404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Redundant information: Least significant bits can be altered without noticeable effect</w:t>
      </w:r>
    </w:p>
    <w:p w14:paraId="4AC1FF80" w14:textId="77777777" w:rsidR="009539AA" w:rsidRPr="009539AA" w:rsidRDefault="009539AA" w:rsidP="009539AA">
      <w:pPr>
        <w:rPr>
          <w:sz w:val="28"/>
          <w:szCs w:val="28"/>
        </w:rPr>
      </w:pPr>
    </w:p>
    <w:p w14:paraId="0F73A75F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Process:</w:t>
      </w:r>
    </w:p>
    <w:p w14:paraId="117A62FB" w14:textId="53BC79EE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Select carrier: File to hide message within (image, audio, video)</w:t>
      </w:r>
    </w:p>
    <w:p w14:paraId="26C69B2C" w14:textId="009E770E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Compress message: Reduce size of hidden data</w:t>
      </w:r>
    </w:p>
    <w:p w14:paraId="063CAB8F" w14:textId="5A4A148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Embed data: Replace least significant bits of carrier with message bits</w:t>
      </w:r>
    </w:p>
    <w:p w14:paraId="608E479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Transmit: Send carrier file (appears normal)</w:t>
      </w:r>
    </w:p>
    <w:p w14:paraId="4D5E5ADB" w14:textId="77777777" w:rsidR="009539AA" w:rsidRPr="009539AA" w:rsidRDefault="009539AA" w:rsidP="009539AA">
      <w:pPr>
        <w:rPr>
          <w:sz w:val="28"/>
          <w:szCs w:val="28"/>
        </w:rPr>
      </w:pPr>
    </w:p>
    <w:p w14:paraId="37D050F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Common Techniques:</w:t>
      </w:r>
    </w:p>
    <w:p w14:paraId="28D3861D" w14:textId="67023A9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LSB (Least Significant Bit): Replace LSB of each byte in carrier</w:t>
      </w:r>
    </w:p>
    <w:p w14:paraId="2A78F1B8" w14:textId="5B8F677C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Spread spectrum: Distribute message across frequency spectrum</w:t>
      </w:r>
    </w:p>
    <w:p w14:paraId="7CDDF1F6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Transform domain: Hide in transformed space (DCT coefficients in JPEG)</w:t>
      </w:r>
    </w:p>
    <w:p w14:paraId="69986D90" w14:textId="77777777" w:rsidR="009539AA" w:rsidRPr="009539AA" w:rsidRDefault="009539AA" w:rsidP="009539AA">
      <w:pPr>
        <w:rPr>
          <w:sz w:val="28"/>
          <w:szCs w:val="28"/>
        </w:rPr>
      </w:pPr>
    </w:p>
    <w:p w14:paraId="17B02F9E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Detection (Steganalysis):</w:t>
      </w:r>
    </w:p>
    <w:p w14:paraId="19F25275" w14:textId="2781E0B5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Analysis: Examine carrier file for statistical anomalies</w:t>
      </w:r>
    </w:p>
    <w:p w14:paraId="659121CB" w14:textId="3C963F5E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Indicators: File size changes, statistical deviations, visual artifacts</w:t>
      </w:r>
    </w:p>
    <w:p w14:paraId="5730DE01" w14:textId="0BCA5998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Challenges: Requires comparison with original or knowledge of embedding method</w:t>
      </w:r>
    </w:p>
    <w:p w14:paraId="7429577C" w14:textId="77777777" w:rsidR="009539AA" w:rsidRDefault="009539AA" w:rsidP="009539AA">
      <w:pPr>
        <w:rPr>
          <w:sz w:val="28"/>
          <w:szCs w:val="28"/>
        </w:rPr>
      </w:pPr>
    </w:p>
    <w:p w14:paraId="44EF2C40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lastRenderedPageBreak/>
        <w:t>13. Key Concepts Comparison</w:t>
      </w:r>
    </w:p>
    <w:p w14:paraId="2681763B" w14:textId="77777777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Cryptography vs. Steganography:</w:t>
      </w:r>
    </w:p>
    <w:p w14:paraId="4FA18D40" w14:textId="134AB00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Aspect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                  </w:t>
      </w:r>
      <w:r w:rsidRPr="009539AA">
        <w:rPr>
          <w:sz w:val="28"/>
          <w:szCs w:val="28"/>
        </w:rPr>
        <w:t>Cryptography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                              </w:t>
      </w:r>
      <w:r w:rsidRPr="009539AA">
        <w:rPr>
          <w:sz w:val="28"/>
          <w:szCs w:val="28"/>
        </w:rPr>
        <w:t>Steganography</w:t>
      </w:r>
    </w:p>
    <w:p w14:paraId="03B4A599" w14:textId="20D153AD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Focus</w:t>
      </w:r>
      <w:r w:rsidR="002E5E3A">
        <w:rPr>
          <w:sz w:val="28"/>
          <w:szCs w:val="28"/>
        </w:rPr>
        <w:t xml:space="preserve">                                     </w:t>
      </w:r>
      <w:r w:rsidRPr="009539AA">
        <w:rPr>
          <w:sz w:val="28"/>
          <w:szCs w:val="28"/>
        </w:rPr>
        <w:tab/>
        <w:t xml:space="preserve">Content </w:t>
      </w:r>
      <w:proofErr w:type="gramStart"/>
      <w:r w:rsidRPr="009539AA">
        <w:rPr>
          <w:sz w:val="28"/>
          <w:szCs w:val="28"/>
        </w:rPr>
        <w:t>protection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</w:t>
      </w:r>
      <w:proofErr w:type="gramEnd"/>
      <w:r w:rsidR="002E5E3A">
        <w:rPr>
          <w:sz w:val="28"/>
          <w:szCs w:val="28"/>
        </w:rPr>
        <w:t xml:space="preserve"> </w:t>
      </w:r>
      <w:r w:rsidRPr="009539AA">
        <w:rPr>
          <w:sz w:val="28"/>
          <w:szCs w:val="28"/>
        </w:rPr>
        <w:t xml:space="preserve">Existence </w:t>
      </w:r>
      <w:proofErr w:type="gramStart"/>
      <w:r w:rsidRPr="009539AA">
        <w:rPr>
          <w:sz w:val="28"/>
          <w:szCs w:val="28"/>
        </w:rPr>
        <w:t>concealment</w:t>
      </w:r>
      <w:proofErr w:type="gramEnd"/>
    </w:p>
    <w:p w14:paraId="44418DC9" w14:textId="3BF63F01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Visibility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             </w:t>
      </w:r>
      <w:r w:rsidRPr="009539AA">
        <w:rPr>
          <w:sz w:val="28"/>
          <w:szCs w:val="28"/>
        </w:rPr>
        <w:t>Ciphertext is obvious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</w:t>
      </w:r>
      <w:r w:rsidRPr="009539AA">
        <w:rPr>
          <w:sz w:val="28"/>
          <w:szCs w:val="28"/>
        </w:rPr>
        <w:t>Hidden data is invisible</w:t>
      </w:r>
    </w:p>
    <w:p w14:paraId="21E9427F" w14:textId="68F7B125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Security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            </w:t>
      </w:r>
      <w:r w:rsidRPr="009539AA">
        <w:rPr>
          <w:sz w:val="28"/>
          <w:szCs w:val="28"/>
        </w:rPr>
        <w:t>Mathematical strength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          </w:t>
      </w:r>
      <w:r w:rsidRPr="009539AA">
        <w:rPr>
          <w:sz w:val="28"/>
          <w:szCs w:val="28"/>
        </w:rPr>
        <w:t>Secrecy of method</w:t>
      </w:r>
    </w:p>
    <w:p w14:paraId="0CA8B9E3" w14:textId="0A880F76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When discovered</w:t>
      </w:r>
      <w:r w:rsidR="002E5E3A">
        <w:rPr>
          <w:sz w:val="28"/>
          <w:szCs w:val="28"/>
        </w:rPr>
        <w:t xml:space="preserve"> </w:t>
      </w:r>
      <w:r w:rsidRPr="009539AA">
        <w:rPr>
          <w:sz w:val="28"/>
          <w:szCs w:val="28"/>
        </w:rPr>
        <w:tab/>
        <w:t>Content still protected</w:t>
      </w:r>
      <w:r w:rsidR="002E5E3A">
        <w:rPr>
          <w:sz w:val="28"/>
          <w:szCs w:val="28"/>
        </w:rPr>
        <w:t xml:space="preserve"> </w:t>
      </w:r>
      <w:r w:rsidRPr="009539AA">
        <w:rPr>
          <w:sz w:val="28"/>
          <w:szCs w:val="28"/>
        </w:rPr>
        <w:t>Entire communication compromised</w:t>
      </w:r>
    </w:p>
    <w:p w14:paraId="3FEFF256" w14:textId="187DDDA4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Common use</w:t>
      </w:r>
      <w:r w:rsidR="002E5E3A">
        <w:rPr>
          <w:sz w:val="28"/>
          <w:szCs w:val="28"/>
        </w:rPr>
        <w:t xml:space="preserve">              </w:t>
      </w:r>
      <w:r w:rsidRPr="009539AA">
        <w:rPr>
          <w:sz w:val="28"/>
          <w:szCs w:val="28"/>
        </w:rPr>
        <w:tab/>
        <w:t>Secure communication</w:t>
      </w:r>
      <w:r w:rsidRPr="009539AA">
        <w:rPr>
          <w:sz w:val="28"/>
          <w:szCs w:val="28"/>
        </w:rPr>
        <w:tab/>
      </w:r>
      <w:r w:rsidR="002E5E3A">
        <w:rPr>
          <w:sz w:val="28"/>
          <w:szCs w:val="28"/>
        </w:rPr>
        <w:t xml:space="preserve">             </w:t>
      </w:r>
      <w:r w:rsidRPr="009539AA">
        <w:rPr>
          <w:sz w:val="28"/>
          <w:szCs w:val="28"/>
        </w:rPr>
        <w:t>Covert communication</w:t>
      </w:r>
    </w:p>
    <w:p w14:paraId="1152AA5A" w14:textId="77777777" w:rsidR="002E5E3A" w:rsidRDefault="002E5E3A" w:rsidP="009539AA">
      <w:pPr>
        <w:rPr>
          <w:sz w:val="28"/>
          <w:szCs w:val="28"/>
        </w:rPr>
      </w:pPr>
    </w:p>
    <w:p w14:paraId="7330A1E9" w14:textId="2F84B64E" w:rsidR="009539AA" w:rsidRP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Symmetric vs. Asymmetric (Future Topic):</w:t>
      </w:r>
    </w:p>
    <w:p w14:paraId="0B12B2FC" w14:textId="2FAC935A" w:rsidR="009539AA" w:rsidRPr="009539AA" w:rsidRDefault="009539AA" w:rsidP="002E5E3A">
      <w:pPr>
        <w:rPr>
          <w:sz w:val="28"/>
          <w:szCs w:val="28"/>
        </w:rPr>
      </w:pPr>
      <w:r w:rsidRPr="009539AA">
        <w:rPr>
          <w:sz w:val="28"/>
          <w:szCs w:val="28"/>
        </w:rPr>
        <w:t>Symmetric: Same key for encryption/decryption (fast, key distribution problem)</w:t>
      </w:r>
    </w:p>
    <w:p w14:paraId="443C0897" w14:textId="676928E3" w:rsidR="009539AA" w:rsidRDefault="009539AA" w:rsidP="009539AA">
      <w:pPr>
        <w:rPr>
          <w:sz w:val="28"/>
          <w:szCs w:val="28"/>
        </w:rPr>
      </w:pPr>
      <w:r w:rsidRPr="009539AA">
        <w:rPr>
          <w:sz w:val="28"/>
          <w:szCs w:val="28"/>
        </w:rPr>
        <w:t>Asymmetric: Different keys for encryption/decryption (slow, solves key distribution)</w:t>
      </w:r>
    </w:p>
    <w:p w14:paraId="6506DC13" w14:textId="77777777" w:rsidR="002E5E3A" w:rsidRDefault="002E5E3A" w:rsidP="009539AA">
      <w:pPr>
        <w:rPr>
          <w:sz w:val="28"/>
          <w:szCs w:val="28"/>
        </w:rPr>
      </w:pPr>
    </w:p>
    <w:p w14:paraId="60A80476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14. Cryptography Timeline</w:t>
      </w:r>
    </w:p>
    <w:p w14:paraId="28C01549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Ancient (to 500 AD):</w:t>
      </w:r>
    </w:p>
    <w:p w14:paraId="7066441F" w14:textId="5335C48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Shift ciphers (Caesar)</w:t>
      </w:r>
    </w:p>
    <w:p w14:paraId="1E5055B8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Scytale (Sparta)</w:t>
      </w:r>
    </w:p>
    <w:p w14:paraId="0AF54272" w14:textId="77777777" w:rsidR="002E5E3A" w:rsidRPr="002E5E3A" w:rsidRDefault="002E5E3A" w:rsidP="002E5E3A">
      <w:pPr>
        <w:rPr>
          <w:sz w:val="28"/>
          <w:szCs w:val="28"/>
        </w:rPr>
      </w:pPr>
    </w:p>
    <w:p w14:paraId="7E02D7A4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Medieval (500-1500):</w:t>
      </w:r>
    </w:p>
    <w:p w14:paraId="7E2E79AD" w14:textId="50C06F8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Frequency analysis (Al-Kindi)</w:t>
      </w:r>
    </w:p>
    <w:p w14:paraId="57FED217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Polyalphabetic ciphers (Alberti)</w:t>
      </w:r>
    </w:p>
    <w:p w14:paraId="65CE9A17" w14:textId="77777777" w:rsidR="002E5E3A" w:rsidRPr="002E5E3A" w:rsidRDefault="002E5E3A" w:rsidP="002E5E3A">
      <w:pPr>
        <w:rPr>
          <w:sz w:val="28"/>
          <w:szCs w:val="28"/>
        </w:rPr>
      </w:pPr>
    </w:p>
    <w:p w14:paraId="41FA471C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lastRenderedPageBreak/>
        <w:t>Renaissance to Industrial (1500-1900):</w:t>
      </w:r>
    </w:p>
    <w:p w14:paraId="07438520" w14:textId="0182EEF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Vigenère cipher</w:t>
      </w:r>
    </w:p>
    <w:p w14:paraId="4456CAB5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Enigma machine (WWII)</w:t>
      </w:r>
    </w:p>
    <w:p w14:paraId="50AB506E" w14:textId="77777777" w:rsidR="002E5E3A" w:rsidRPr="002E5E3A" w:rsidRDefault="002E5E3A" w:rsidP="002E5E3A">
      <w:pPr>
        <w:rPr>
          <w:sz w:val="28"/>
          <w:szCs w:val="28"/>
        </w:rPr>
      </w:pPr>
    </w:p>
    <w:p w14:paraId="57395B29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Modern (1950-present):</w:t>
      </w:r>
    </w:p>
    <w:p w14:paraId="7BF2175A" w14:textId="1715AB8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DES (1977)</w:t>
      </w:r>
    </w:p>
    <w:p w14:paraId="190E6FD1" w14:textId="35615BCA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Public-key cryptography (1976)</w:t>
      </w:r>
    </w:p>
    <w:p w14:paraId="29AFC71D" w14:textId="730B373F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AES (2001)</w:t>
      </w:r>
    </w:p>
    <w:p w14:paraId="5F38310E" w14:textId="57767F8C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Quantum-resistant cryptography (developing)</w:t>
      </w:r>
    </w:p>
    <w:p w14:paraId="22313D78" w14:textId="77777777" w:rsidR="002E5E3A" w:rsidRDefault="002E5E3A" w:rsidP="002E5E3A">
      <w:pPr>
        <w:rPr>
          <w:sz w:val="28"/>
          <w:szCs w:val="28"/>
        </w:rPr>
      </w:pPr>
    </w:p>
    <w:p w14:paraId="42CDD8CC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15. Security Best Practices</w:t>
      </w:r>
    </w:p>
    <w:p w14:paraId="6E02DF4D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For Classic Ciphers:</w:t>
      </w:r>
    </w:p>
    <w:p w14:paraId="74A34871" w14:textId="560FD9DE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Never use simple substitution ciphers for sensitive information</w:t>
      </w:r>
    </w:p>
    <w:p w14:paraId="371F1ADA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Understand that historical "unbreakable" ciphers are now easily broken</w:t>
      </w:r>
    </w:p>
    <w:p w14:paraId="3F55E427" w14:textId="77777777" w:rsidR="002E5E3A" w:rsidRPr="002E5E3A" w:rsidRDefault="002E5E3A" w:rsidP="002E5E3A">
      <w:pPr>
        <w:rPr>
          <w:sz w:val="28"/>
          <w:szCs w:val="28"/>
        </w:rPr>
      </w:pPr>
    </w:p>
    <w:p w14:paraId="5D1E8688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For Modern Cryptography:</w:t>
      </w:r>
    </w:p>
    <w:p w14:paraId="052623AF" w14:textId="3925F91C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Use standard algorithms: AES, RSA, ECC (not homemade ciphers)</w:t>
      </w:r>
    </w:p>
    <w:p w14:paraId="0DD067EB" w14:textId="00D26A6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Proper key management: Secure generation, storage, distribution</w:t>
      </w:r>
    </w:p>
    <w:p w14:paraId="254AFF86" w14:textId="234808D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Keep software updated: Patch cryptographic library vulnerabilities</w:t>
      </w:r>
    </w:p>
    <w:p w14:paraId="3E8B0444" w14:textId="1D87244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Follow Kerckhoffs's principle: Assume adversary knows your algorithm</w:t>
      </w:r>
    </w:p>
    <w:p w14:paraId="762F8AFA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Use appropriate key lengths: 128-bit AES minimum, 256-bit for long-term security</w:t>
      </w:r>
    </w:p>
    <w:p w14:paraId="18F396B4" w14:textId="77777777" w:rsidR="002E5E3A" w:rsidRPr="002E5E3A" w:rsidRDefault="002E5E3A" w:rsidP="002E5E3A">
      <w:pPr>
        <w:rPr>
          <w:sz w:val="28"/>
          <w:szCs w:val="28"/>
        </w:rPr>
      </w:pPr>
    </w:p>
    <w:p w14:paraId="53E930DC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lastRenderedPageBreak/>
        <w:t>For Steganography:</w:t>
      </w:r>
    </w:p>
    <w:p w14:paraId="2430326F" w14:textId="648686EC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Consider both concealment and encryption (hide existence AND content)</w:t>
      </w:r>
    </w:p>
    <w:p w14:paraId="1EF2ED76" w14:textId="17F301DD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Be aware that sophisticated detection methods exist</w:t>
      </w:r>
    </w:p>
    <w:p w14:paraId="6C67C490" w14:textId="688C950B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Understand legal implications of covert communication</w:t>
      </w:r>
    </w:p>
    <w:p w14:paraId="3B8BE9F4" w14:textId="77777777" w:rsidR="002E5E3A" w:rsidRDefault="002E5E3A" w:rsidP="002E5E3A">
      <w:pPr>
        <w:rPr>
          <w:sz w:val="28"/>
          <w:szCs w:val="28"/>
        </w:rPr>
      </w:pPr>
    </w:p>
    <w:p w14:paraId="6C7C8F66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16. Practical Applications</w:t>
      </w:r>
    </w:p>
    <w:p w14:paraId="01961CA4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Symmetric Cryptography Uses:</w:t>
      </w:r>
    </w:p>
    <w:p w14:paraId="7674E8B4" w14:textId="29FEC7BF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 xml:space="preserve">Disk encryption: BitLocker, </w:t>
      </w:r>
      <w:proofErr w:type="spellStart"/>
      <w:r w:rsidRPr="002E5E3A">
        <w:rPr>
          <w:sz w:val="28"/>
          <w:szCs w:val="28"/>
        </w:rPr>
        <w:t>FileVault</w:t>
      </w:r>
      <w:proofErr w:type="spellEnd"/>
      <w:r w:rsidRPr="002E5E3A">
        <w:rPr>
          <w:sz w:val="28"/>
          <w:szCs w:val="28"/>
        </w:rPr>
        <w:t>, LUKS</w:t>
      </w:r>
    </w:p>
    <w:p w14:paraId="4F5E053A" w14:textId="2E41B385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File encryption: Encrypted archives, secure backups</w:t>
      </w:r>
    </w:p>
    <w:p w14:paraId="19219568" w14:textId="2990B395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Network security: TLS/SSL (combined with asymmetric crypto)</w:t>
      </w:r>
    </w:p>
    <w:p w14:paraId="5AAE9F55" w14:textId="2F4632CC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Database encryption: Field-level or full database encryption</w:t>
      </w:r>
    </w:p>
    <w:p w14:paraId="78237823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Message authentication: HMAC (Hash-based Message Authentication Codes)</w:t>
      </w:r>
    </w:p>
    <w:p w14:paraId="03C4C503" w14:textId="77777777" w:rsidR="002E5E3A" w:rsidRPr="002E5E3A" w:rsidRDefault="002E5E3A" w:rsidP="002E5E3A">
      <w:pPr>
        <w:rPr>
          <w:sz w:val="28"/>
          <w:szCs w:val="28"/>
        </w:rPr>
      </w:pPr>
    </w:p>
    <w:p w14:paraId="2EC6C5F4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Steganography Uses:</w:t>
      </w:r>
    </w:p>
    <w:p w14:paraId="445F25BB" w14:textId="3317838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Digital watermarking: Copyright protection</w:t>
      </w:r>
    </w:p>
    <w:p w14:paraId="0FAD09ED" w14:textId="281D3CC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Covert communication: Intelligence operations</w:t>
      </w:r>
    </w:p>
    <w:p w14:paraId="6C45E30F" w14:textId="04B0EE9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Plausible deniability: Hidden volumes in encrypted drives</w:t>
      </w:r>
    </w:p>
    <w:p w14:paraId="33B39E9C" w14:textId="5024AC9C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Metadata hiding: Concealing information about information</w:t>
      </w:r>
    </w:p>
    <w:p w14:paraId="753B8A4F" w14:textId="77777777" w:rsidR="002E5E3A" w:rsidRDefault="002E5E3A" w:rsidP="002E5E3A">
      <w:pPr>
        <w:rPr>
          <w:sz w:val="28"/>
          <w:szCs w:val="28"/>
        </w:rPr>
      </w:pPr>
    </w:p>
    <w:p w14:paraId="5766375D" w14:textId="77777777" w:rsidR="002E5E3A" w:rsidRDefault="002E5E3A" w:rsidP="002E5E3A">
      <w:pPr>
        <w:rPr>
          <w:sz w:val="28"/>
          <w:szCs w:val="28"/>
        </w:rPr>
      </w:pPr>
    </w:p>
    <w:p w14:paraId="0B784C79" w14:textId="77777777" w:rsidR="002E5E3A" w:rsidRDefault="002E5E3A" w:rsidP="002E5E3A">
      <w:pPr>
        <w:rPr>
          <w:sz w:val="28"/>
          <w:szCs w:val="28"/>
        </w:rPr>
      </w:pPr>
    </w:p>
    <w:p w14:paraId="11755EDB" w14:textId="77777777" w:rsidR="002E5E3A" w:rsidRDefault="002E5E3A" w:rsidP="002E5E3A">
      <w:pPr>
        <w:rPr>
          <w:sz w:val="28"/>
          <w:szCs w:val="28"/>
        </w:rPr>
      </w:pPr>
    </w:p>
    <w:p w14:paraId="3D7FE04D" w14:textId="77777777" w:rsidR="002E5E3A" w:rsidRDefault="002E5E3A" w:rsidP="002E5E3A">
      <w:pPr>
        <w:rPr>
          <w:sz w:val="28"/>
          <w:szCs w:val="28"/>
        </w:rPr>
      </w:pPr>
    </w:p>
    <w:p w14:paraId="0706726C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lastRenderedPageBreak/>
        <w:t>17. Review Questions</w:t>
      </w:r>
    </w:p>
    <w:p w14:paraId="1D605494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Conceptual:</w:t>
      </w:r>
    </w:p>
    <w:p w14:paraId="03BE944C" w14:textId="63AF55DC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What are the three main goals of cryptography?</w:t>
      </w:r>
    </w:p>
    <w:p w14:paraId="14887F08" w14:textId="6DCCACBB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How does steganography differ from cryptography?</w:t>
      </w:r>
    </w:p>
    <w:p w14:paraId="269F363D" w14:textId="587DC2F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Why was the mono-alphabetic substitution cipher considered unbreakable for centuries?</w:t>
      </w:r>
    </w:p>
    <w:p w14:paraId="5BB4D3A8" w14:textId="600B7C1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What makes the one-time pad provably secure?</w:t>
      </w:r>
    </w:p>
    <w:p w14:paraId="4328B776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Why is key distribution a problem in symmetric cryptography?</w:t>
      </w:r>
    </w:p>
    <w:p w14:paraId="0C130522" w14:textId="77777777" w:rsidR="002E5E3A" w:rsidRPr="002E5E3A" w:rsidRDefault="002E5E3A" w:rsidP="002E5E3A">
      <w:pPr>
        <w:rPr>
          <w:sz w:val="28"/>
          <w:szCs w:val="28"/>
        </w:rPr>
      </w:pPr>
    </w:p>
    <w:p w14:paraId="50B8A5F8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Practical:</w:t>
      </w:r>
    </w:p>
    <w:p w14:paraId="364AA9FD" w14:textId="33A3750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Encrypt "CYBERSECURITY" using Caesar cipher with shift 5</w:t>
      </w:r>
    </w:p>
    <w:p w14:paraId="5B4C46CB" w14:textId="20CCCFF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What attack method breaks simple substitution ciphers?</w:t>
      </w:r>
    </w:p>
    <w:p w14:paraId="1F4E2BCB" w14:textId="6C5291A3" w:rsidR="002E5E3A" w:rsidRPr="002E5E3A" w:rsidRDefault="002E5E3A" w:rsidP="002E5E3A">
      <w:pPr>
        <w:rPr>
          <w:sz w:val="28"/>
          <w:szCs w:val="28"/>
        </w:rPr>
      </w:pPr>
      <w:proofErr w:type="gramStart"/>
      <w:r w:rsidRPr="002E5E3A">
        <w:rPr>
          <w:sz w:val="28"/>
          <w:szCs w:val="28"/>
        </w:rPr>
        <w:t>List</w:t>
      </w:r>
      <w:proofErr w:type="gramEnd"/>
      <w:r w:rsidRPr="002E5E3A">
        <w:rPr>
          <w:sz w:val="28"/>
          <w:szCs w:val="28"/>
        </w:rPr>
        <w:t xml:space="preserve"> two historical uses of steganography</w:t>
      </w:r>
    </w:p>
    <w:p w14:paraId="4471C916" w14:textId="36AA1DCA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What are the three key sizes supported by AES?</w:t>
      </w:r>
    </w:p>
    <w:p w14:paraId="0D91448B" w14:textId="3DF0C0DA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Why was DES retired as a standard?</w:t>
      </w:r>
    </w:p>
    <w:p w14:paraId="18FF3AB3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Analytical:</w:t>
      </w:r>
    </w:p>
    <w:p w14:paraId="2E9B703D" w14:textId="3745A6B9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If you intercepted a message encrypted with a one-time pad, what could you determine about the original message?</w:t>
      </w:r>
    </w:p>
    <w:p w14:paraId="1CC726B6" w14:textId="0619E6F8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How might you detect steganography in a digital image?</w:t>
      </w:r>
    </w:p>
    <w:p w14:paraId="657670EF" w14:textId="2ABE70D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Why should you not rely on "security through obscurity"?</w:t>
      </w:r>
    </w:p>
    <w:p w14:paraId="638F5175" w14:textId="66FAC8A8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What advantages do block ciphers have over stream ciphers for some applications?</w:t>
      </w:r>
    </w:p>
    <w:p w14:paraId="184476FB" w14:textId="0C34E12E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How does frequency analysis work, and why is it effective against simple substitution ciphers?</w:t>
      </w:r>
    </w:p>
    <w:p w14:paraId="770E283A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lastRenderedPageBreak/>
        <w:t>18. Further Study Topics</w:t>
      </w:r>
    </w:p>
    <w:p w14:paraId="752A32AD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Next Steps in Cryptography:</w:t>
      </w:r>
    </w:p>
    <w:p w14:paraId="314CAC67" w14:textId="44B607C5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Asymmetric cryptography: RSA, Elliptic Curve Cryptography</w:t>
      </w:r>
    </w:p>
    <w:p w14:paraId="4AE3CC57" w14:textId="721C5A0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Hash functions: SHA-256, SHA-3, cryptographic hashing</w:t>
      </w:r>
    </w:p>
    <w:p w14:paraId="780ADCF7" w14:textId="4C584A04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Digital signatures: DSA, ECDSA, RSA signatures</w:t>
      </w:r>
    </w:p>
    <w:p w14:paraId="4FDD8B4C" w14:textId="1BC414A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Key exchange protocols: Diffie-Hellman, ECDH</w:t>
      </w:r>
    </w:p>
    <w:p w14:paraId="0135C4C5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Cryptographic protocols: TLS/SSL, SSH, PGP/GPG</w:t>
      </w:r>
    </w:p>
    <w:p w14:paraId="06CA6B19" w14:textId="77777777" w:rsidR="002E5E3A" w:rsidRPr="002E5E3A" w:rsidRDefault="002E5E3A" w:rsidP="002E5E3A">
      <w:pPr>
        <w:rPr>
          <w:sz w:val="28"/>
          <w:szCs w:val="28"/>
        </w:rPr>
      </w:pPr>
    </w:p>
    <w:p w14:paraId="1E7B5409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Advanced Topics:</w:t>
      </w:r>
    </w:p>
    <w:p w14:paraId="2D5C0BB1" w14:textId="44FBE621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Quantum cryptography and post-quantum cryptography</w:t>
      </w:r>
    </w:p>
    <w:p w14:paraId="1731B7AF" w14:textId="0EB856D5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Homomorphic encryption (computation on encrypted data)</w:t>
      </w:r>
    </w:p>
    <w:p w14:paraId="34113A8C" w14:textId="50E7F0DC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Zero-knowledge proofs</w:t>
      </w:r>
    </w:p>
    <w:p w14:paraId="5C33A7D6" w14:textId="6D100CB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Blockchain and cryptocurrency cryptography</w:t>
      </w:r>
    </w:p>
    <w:p w14:paraId="5E4CC2B9" w14:textId="44BA953C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Secure multi-party computation</w:t>
      </w:r>
    </w:p>
    <w:p w14:paraId="53F91AB6" w14:textId="77777777" w:rsidR="002E5E3A" w:rsidRDefault="002E5E3A" w:rsidP="002E5E3A">
      <w:pPr>
        <w:rPr>
          <w:sz w:val="28"/>
          <w:szCs w:val="28"/>
        </w:rPr>
      </w:pPr>
    </w:p>
    <w:p w14:paraId="28AAC6C0" w14:textId="77777777" w:rsidR="002E5E3A" w:rsidRDefault="002E5E3A" w:rsidP="002E5E3A">
      <w:pPr>
        <w:rPr>
          <w:sz w:val="28"/>
          <w:szCs w:val="28"/>
        </w:rPr>
      </w:pPr>
    </w:p>
    <w:p w14:paraId="5E57229E" w14:textId="77777777" w:rsidR="002E5E3A" w:rsidRDefault="002E5E3A" w:rsidP="002E5E3A">
      <w:pPr>
        <w:rPr>
          <w:sz w:val="28"/>
          <w:szCs w:val="28"/>
        </w:rPr>
      </w:pPr>
    </w:p>
    <w:p w14:paraId="2C38812C" w14:textId="77777777" w:rsidR="002E5E3A" w:rsidRDefault="002E5E3A" w:rsidP="002E5E3A">
      <w:pPr>
        <w:rPr>
          <w:sz w:val="28"/>
          <w:szCs w:val="28"/>
        </w:rPr>
      </w:pPr>
    </w:p>
    <w:p w14:paraId="011B97A8" w14:textId="77777777" w:rsidR="002E5E3A" w:rsidRDefault="002E5E3A" w:rsidP="002E5E3A">
      <w:pPr>
        <w:rPr>
          <w:sz w:val="28"/>
          <w:szCs w:val="28"/>
        </w:rPr>
      </w:pPr>
    </w:p>
    <w:p w14:paraId="7F7AA28C" w14:textId="77777777" w:rsidR="002E5E3A" w:rsidRDefault="002E5E3A" w:rsidP="002E5E3A">
      <w:pPr>
        <w:rPr>
          <w:sz w:val="28"/>
          <w:szCs w:val="28"/>
        </w:rPr>
      </w:pPr>
    </w:p>
    <w:p w14:paraId="01E41925" w14:textId="77777777" w:rsidR="002E5E3A" w:rsidRDefault="002E5E3A" w:rsidP="002E5E3A">
      <w:pPr>
        <w:rPr>
          <w:sz w:val="28"/>
          <w:szCs w:val="28"/>
        </w:rPr>
      </w:pPr>
    </w:p>
    <w:p w14:paraId="3200F3FC" w14:textId="77777777" w:rsidR="002E5E3A" w:rsidRDefault="002E5E3A" w:rsidP="002E5E3A">
      <w:pPr>
        <w:rPr>
          <w:sz w:val="28"/>
          <w:szCs w:val="28"/>
        </w:rPr>
      </w:pPr>
    </w:p>
    <w:p w14:paraId="3ECAEB7D" w14:textId="77777777" w:rsidR="002E5E3A" w:rsidRDefault="002E5E3A" w:rsidP="002E5E3A">
      <w:pPr>
        <w:rPr>
          <w:sz w:val="28"/>
          <w:szCs w:val="28"/>
        </w:rPr>
      </w:pPr>
    </w:p>
    <w:p w14:paraId="3CC18D0A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lastRenderedPageBreak/>
        <w:t>19. Summary of Key Points</w:t>
      </w:r>
    </w:p>
    <w:p w14:paraId="684C7AA4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Cryptography Fundamentals:</w:t>
      </w:r>
    </w:p>
    <w:p w14:paraId="6BE659A5" w14:textId="44B58F25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Confidentiality, Integrity, Non-repudiation are core goals</w:t>
      </w:r>
    </w:p>
    <w:p w14:paraId="3D9B0B4B" w14:textId="04414926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Kerckhoffs's principle: Security through key secrecy, not algorithm secrecy</w:t>
      </w:r>
    </w:p>
    <w:p w14:paraId="0FF5A89A" w14:textId="579FEDF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Evolution: 2500+ years from Caesar cipher to AES</w:t>
      </w:r>
    </w:p>
    <w:p w14:paraId="5E51C515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Symmetric cryptography: Fast but has key distribution challenge</w:t>
      </w:r>
    </w:p>
    <w:p w14:paraId="0202936A" w14:textId="77777777" w:rsidR="002E5E3A" w:rsidRPr="002E5E3A" w:rsidRDefault="002E5E3A" w:rsidP="002E5E3A">
      <w:pPr>
        <w:rPr>
          <w:sz w:val="28"/>
          <w:szCs w:val="28"/>
        </w:rPr>
      </w:pPr>
    </w:p>
    <w:p w14:paraId="37DDF02C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Classic Ciphers:</w:t>
      </w:r>
    </w:p>
    <w:p w14:paraId="19E1966F" w14:textId="2D78777E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Substitution ciphers: Replace characters according to rule</w:t>
      </w:r>
    </w:p>
    <w:p w14:paraId="1BDA5CC5" w14:textId="018CEC0D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Shift cipher: Simple but only 25 possible keys</w:t>
      </w:r>
    </w:p>
    <w:p w14:paraId="79024898" w14:textId="164868F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Mono-alphabetic: Large key space but vulnerable to frequency analysis</w:t>
      </w:r>
    </w:p>
    <w:p w14:paraId="2CD8BF2D" w14:textId="72EEC48F" w:rsid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One-time pad: Provably secure but impractical for most uses</w:t>
      </w:r>
    </w:p>
    <w:p w14:paraId="50E56D1B" w14:textId="77777777" w:rsidR="002E5E3A" w:rsidRPr="002E5E3A" w:rsidRDefault="002E5E3A" w:rsidP="002E5E3A">
      <w:pPr>
        <w:rPr>
          <w:sz w:val="28"/>
          <w:szCs w:val="28"/>
        </w:rPr>
      </w:pPr>
    </w:p>
    <w:p w14:paraId="122AFD10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Modern Symmetric Encryption:</w:t>
      </w:r>
    </w:p>
    <w:p w14:paraId="72B68CD3" w14:textId="0C97849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DES: Historical standard, now broken due to short key</w:t>
      </w:r>
    </w:p>
    <w:p w14:paraId="6045789B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AES: Current standard, secure and efficient</w:t>
      </w:r>
    </w:p>
    <w:p w14:paraId="6430B92F" w14:textId="77777777" w:rsidR="002E5E3A" w:rsidRPr="002E5E3A" w:rsidRDefault="002E5E3A" w:rsidP="002E5E3A">
      <w:pPr>
        <w:rPr>
          <w:sz w:val="28"/>
          <w:szCs w:val="28"/>
        </w:rPr>
      </w:pPr>
    </w:p>
    <w:p w14:paraId="3C3D28F9" w14:textId="77777777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Steganography:</w:t>
      </w:r>
    </w:p>
    <w:p w14:paraId="3ACECBA0" w14:textId="2BC58DC3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Alternative approach: Hide existence rather than meaning</w:t>
      </w:r>
    </w:p>
    <w:p w14:paraId="3A2CB5E8" w14:textId="54DC3892" w:rsidR="002E5E3A" w:rsidRPr="002E5E3A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Digital implementation: Modify least significant bits in files</w:t>
      </w:r>
    </w:p>
    <w:p w14:paraId="15F81E83" w14:textId="604B52D5" w:rsidR="002E5E3A" w:rsidRPr="0028203C" w:rsidRDefault="002E5E3A" w:rsidP="002E5E3A">
      <w:pPr>
        <w:rPr>
          <w:sz w:val="28"/>
          <w:szCs w:val="28"/>
        </w:rPr>
      </w:pPr>
      <w:r w:rsidRPr="002E5E3A">
        <w:rPr>
          <w:sz w:val="28"/>
          <w:szCs w:val="28"/>
        </w:rPr>
        <w:t>Detection (steganalysis): Statistical analysis reveals hidden data</w:t>
      </w:r>
    </w:p>
    <w:sectPr w:rsidR="002E5E3A" w:rsidRPr="0028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28203C"/>
    <w:rsid w:val="002E5E3A"/>
    <w:rsid w:val="007F6F5B"/>
    <w:rsid w:val="008D30A0"/>
    <w:rsid w:val="009539AA"/>
    <w:rsid w:val="009F0725"/>
    <w:rsid w:val="00AD0481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2026-01-18T16:54:00Z</dcterms:created>
  <dcterms:modified xsi:type="dcterms:W3CDTF">2026-01-18T16:54:00Z</dcterms:modified>
</cp:coreProperties>
</file>