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66C" w:rsidRDefault="0056766C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927538" w:rsidRDefault="0056766C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56766C">
        <w:rPr>
          <w:rFonts w:ascii="Times New Roman" w:hAnsi="Times New Roman" w:cs="Times New Roman"/>
          <w:color w:val="00B050"/>
          <w:sz w:val="48"/>
          <w:szCs w:val="48"/>
          <w:lang w:val="en-US"/>
        </w:rPr>
        <w:t>PROGRAM</w:t>
      </w:r>
    </w:p>
    <w:p w:rsidR="0056766C" w:rsidRDefault="0056766C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>import operator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>from search import Problem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from .state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import State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from .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state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_constants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import GOAL_STATE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from .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state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_constants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import INITIAL_STATE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proofErr w:type="spellStart"/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MissionariesAndCannibals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Problem):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__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__(self):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initial_state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State.value_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of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INITIAL_STATE)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goal_state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State.value_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of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GOAL_STATE)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super(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).__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__(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initial_state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goal_state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actions(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self, state):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all_actions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self.get_all_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self.get_valid_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state,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all_actions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@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staticmethod</w:t>
      </w:r>
      <w:proofErr w:type="gramEnd"/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get_all_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{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    (1, 0, 1),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    (2, 0, 1),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    (0, 1, 1),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    (0, 2, 1),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    (1, 1, 1)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get_valid_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self, state,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all_actions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is_action_valid_lambda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self.get_is_action_valid_lambda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(state)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set(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filter(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is_action_valid_lambda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all_actions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))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get_is_action_valid_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lambda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self, state):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lambda action: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self.is_action_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valid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state, action)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is_action_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valid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self, state, action):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operate =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self.get_operation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state.boat</w:t>
      </w:r>
      <w:proofErr w:type="spellEnd"/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result = 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operate(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state, action)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result.is_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valid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result(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self, state, action):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operate =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self.get_operation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state.boat</w:t>
      </w:r>
      <w:proofErr w:type="spellEnd"/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operate(</w:t>
      </w:r>
      <w:proofErr w:type="gramEnd"/>
      <w:r w:rsidRPr="0056766C">
        <w:rPr>
          <w:rFonts w:ascii="Times New Roman" w:hAnsi="Times New Roman" w:cs="Times New Roman"/>
          <w:sz w:val="36"/>
          <w:szCs w:val="36"/>
          <w:lang w:val="en-US"/>
        </w:rPr>
        <w:t>state, action)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@</w:t>
      </w:r>
      <w:proofErr w:type="gramStart"/>
      <w:r w:rsidRPr="0056766C">
        <w:rPr>
          <w:rFonts w:ascii="Times New Roman" w:hAnsi="Times New Roman" w:cs="Times New Roman"/>
          <w:sz w:val="36"/>
          <w:szCs w:val="36"/>
          <w:lang w:val="en-US"/>
        </w:rPr>
        <w:t>staticmethod</w:t>
      </w:r>
      <w:proofErr w:type="gramEnd"/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get_operation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>(boat):</w:t>
      </w:r>
    </w:p>
    <w:p w:rsidR="0056766C" w:rsidRP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"""Subtract action from state if boat is on initial side of river."""</w:t>
      </w:r>
    </w:p>
    <w:p w:rsidR="0056766C" w:rsidRDefault="0056766C" w:rsidP="005676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operator.sub</w:t>
      </w:r>
      <w:proofErr w:type="spellEnd"/>
      <w:r w:rsidRPr="0056766C">
        <w:rPr>
          <w:rFonts w:ascii="Times New Roman" w:hAnsi="Times New Roman" w:cs="Times New Roman"/>
          <w:sz w:val="36"/>
          <w:szCs w:val="36"/>
          <w:lang w:val="en-US"/>
        </w:rPr>
        <w:t xml:space="preserve"> if boat == 1 else </w:t>
      </w:r>
      <w:proofErr w:type="spellStart"/>
      <w:r w:rsidRPr="0056766C">
        <w:rPr>
          <w:rFonts w:ascii="Times New Roman" w:hAnsi="Times New Roman" w:cs="Times New Roman"/>
          <w:sz w:val="36"/>
          <w:szCs w:val="36"/>
          <w:lang w:val="en-US"/>
        </w:rPr>
        <w:t>operator.add</w:t>
      </w:r>
      <w:proofErr w:type="spellEnd"/>
    </w:p>
    <w:p w:rsidR="0056766C" w:rsidRPr="0056766C" w:rsidRDefault="0056766C" w:rsidP="0056766C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56766C" w:rsidRDefault="0056766C" w:rsidP="0056766C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56766C">
        <w:rPr>
          <w:rFonts w:ascii="Times New Roman" w:hAnsi="Times New Roman" w:cs="Times New Roman"/>
          <w:color w:val="00B050"/>
          <w:sz w:val="48"/>
          <w:szCs w:val="48"/>
          <w:lang w:val="en-US"/>
        </w:rPr>
        <w:t>OUTPUT</w:t>
      </w:r>
    </w:p>
    <w:p w:rsidR="0056766C" w:rsidRDefault="0056766C" w:rsidP="0056766C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56766C" w:rsidRPr="0056766C" w:rsidRDefault="0056766C" w:rsidP="0056766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>
            <wp:extent cx="8545118" cy="5106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66C" w:rsidRPr="0056766C" w:rsidSect="0056766C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70F" w:rsidRDefault="0032570F" w:rsidP="0056766C">
      <w:pPr>
        <w:spacing w:after="0" w:line="240" w:lineRule="auto"/>
      </w:pPr>
      <w:r>
        <w:separator/>
      </w:r>
    </w:p>
  </w:endnote>
  <w:endnote w:type="continuationSeparator" w:id="0">
    <w:p w:rsidR="0032570F" w:rsidRDefault="0032570F" w:rsidP="0056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70F" w:rsidRDefault="0032570F" w:rsidP="0056766C">
      <w:pPr>
        <w:spacing w:after="0" w:line="240" w:lineRule="auto"/>
      </w:pPr>
      <w:r>
        <w:separator/>
      </w:r>
    </w:p>
  </w:footnote>
  <w:footnote w:type="continuationSeparator" w:id="0">
    <w:p w:rsidR="0032570F" w:rsidRDefault="0032570F" w:rsidP="0056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66C" w:rsidRPr="0056766C" w:rsidRDefault="0056766C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</w:t>
    </w:r>
    <w:r w:rsidRPr="0056766C">
      <w:rPr>
        <w:rFonts w:ascii="Times New Roman" w:hAnsi="Times New Roman" w:cs="Times New Roman"/>
        <w:sz w:val="56"/>
        <w:szCs w:val="56"/>
        <w:lang w:val="en-US"/>
      </w:rPr>
      <w:t>MISSIONARIES AND CANNIBAL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6C"/>
    <w:rsid w:val="0032570F"/>
    <w:rsid w:val="0056766C"/>
    <w:rsid w:val="009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C49A"/>
  <w15:chartTrackingRefBased/>
  <w15:docId w15:val="{D9E3E987-A139-439D-A962-24221478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6C"/>
  </w:style>
  <w:style w:type="paragraph" w:styleId="Footer">
    <w:name w:val="footer"/>
    <w:basedOn w:val="Normal"/>
    <w:link w:val="FooterChar"/>
    <w:uiPriority w:val="99"/>
    <w:unhideWhenUsed/>
    <w:rsid w:val="0056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2023-01-11T07:52:00Z</dcterms:created>
  <dcterms:modified xsi:type="dcterms:W3CDTF">2023-01-11T07:59:00Z</dcterms:modified>
</cp:coreProperties>
</file>