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66EB3" w14:textId="12CC5A33" w:rsidR="007B78B1" w:rsidRDefault="00BD78B1">
      <w:r>
        <w:t>Intro:</w:t>
      </w:r>
    </w:p>
    <w:p w14:paraId="44AD1697" w14:textId="652800B2" w:rsidR="004C6294" w:rsidRDefault="004C6294" w:rsidP="004C6294">
      <w:pPr>
        <w:pStyle w:val="ListParagraph"/>
        <w:numPr>
          <w:ilvl w:val="0"/>
          <w:numId w:val="8"/>
        </w:numPr>
      </w:pPr>
      <w:r>
        <w:t>Positive interactions and habitat structure</w:t>
      </w:r>
    </w:p>
    <w:p w14:paraId="37727554" w14:textId="71924E8B" w:rsidR="004C6294" w:rsidRDefault="004C6294" w:rsidP="004C6294">
      <w:pPr>
        <w:pStyle w:val="ListParagraph"/>
        <w:numPr>
          <w:ilvl w:val="1"/>
          <w:numId w:val="8"/>
        </w:numPr>
      </w:pPr>
      <w:r>
        <w:t>Deserts harsh</w:t>
      </w:r>
    </w:p>
    <w:p w14:paraId="14DC162C" w14:textId="01CDDBF9" w:rsidR="004C6294" w:rsidRDefault="004C6294" w:rsidP="004C6294">
      <w:pPr>
        <w:pStyle w:val="ListParagraph"/>
        <w:numPr>
          <w:ilvl w:val="2"/>
          <w:numId w:val="8"/>
        </w:numPr>
      </w:pPr>
      <w:r>
        <w:t>UV, heat, water, etc.</w:t>
      </w:r>
    </w:p>
    <w:p w14:paraId="61ED732A" w14:textId="210D98C3" w:rsidR="004C6294" w:rsidRDefault="004C6294" w:rsidP="004C6294">
      <w:pPr>
        <w:pStyle w:val="ListParagraph"/>
        <w:numPr>
          <w:ilvl w:val="1"/>
          <w:numId w:val="8"/>
        </w:numPr>
      </w:pPr>
      <w:r>
        <w:t xml:space="preserve">Positive interactions common in stressful </w:t>
      </w:r>
      <w:proofErr w:type="spellStart"/>
      <w:r>
        <w:t>ecos</w:t>
      </w:r>
      <w:proofErr w:type="spellEnd"/>
      <w:r>
        <w:t xml:space="preserve">, like </w:t>
      </w:r>
      <w:proofErr w:type="spellStart"/>
      <w:r>
        <w:t>faciliation</w:t>
      </w:r>
      <w:proofErr w:type="spellEnd"/>
    </w:p>
    <w:p w14:paraId="0A6A562E" w14:textId="75C8CABC" w:rsidR="004C6294" w:rsidRDefault="004C6294" w:rsidP="004C6294">
      <w:pPr>
        <w:pStyle w:val="ListParagraph"/>
        <w:numPr>
          <w:ilvl w:val="1"/>
          <w:numId w:val="8"/>
        </w:numPr>
      </w:pPr>
      <w:r>
        <w:t>Facilitation is:</w:t>
      </w:r>
    </w:p>
    <w:p w14:paraId="16F40148" w14:textId="13E4A9E8" w:rsidR="004C6294" w:rsidRDefault="004C6294" w:rsidP="004C6294">
      <w:pPr>
        <w:pStyle w:val="ListParagraph"/>
        <w:numPr>
          <w:ilvl w:val="2"/>
          <w:numId w:val="8"/>
        </w:numPr>
      </w:pPr>
      <w:r>
        <w:t>Association between species</w:t>
      </w:r>
    </w:p>
    <w:p w14:paraId="4656D317" w14:textId="755EF174" w:rsidR="004C6294" w:rsidRDefault="004C6294" w:rsidP="004C6294">
      <w:pPr>
        <w:pStyle w:val="ListParagraph"/>
        <w:numPr>
          <w:ilvl w:val="2"/>
          <w:numId w:val="8"/>
        </w:numPr>
      </w:pPr>
      <w:r>
        <w:t>Change the environment in that and that way to give or prevent x and y</w:t>
      </w:r>
    </w:p>
    <w:p w14:paraId="5661F663" w14:textId="21E01E39" w:rsidR="004C6294" w:rsidRDefault="004C6294" w:rsidP="004C6294">
      <w:pPr>
        <w:pStyle w:val="ListParagraph"/>
        <w:numPr>
          <w:ilvl w:val="1"/>
          <w:numId w:val="8"/>
        </w:numPr>
      </w:pPr>
      <w:r>
        <w:t>Facilitation that impacts much of the community is foundational</w:t>
      </w:r>
    </w:p>
    <w:p w14:paraId="2DF432CC" w14:textId="26392FBF" w:rsidR="004C6294" w:rsidRDefault="004C6294" w:rsidP="004C6294">
      <w:pPr>
        <w:pStyle w:val="ListParagraph"/>
        <w:numPr>
          <w:ilvl w:val="1"/>
          <w:numId w:val="8"/>
        </w:numPr>
      </w:pPr>
      <w:r>
        <w:t xml:space="preserve">Shrubs, cacti, and tress most common </w:t>
      </w:r>
    </w:p>
    <w:p w14:paraId="7AE981BC" w14:textId="44820761" w:rsidR="004C6294" w:rsidRDefault="004C6294" w:rsidP="004C6294">
      <w:pPr>
        <w:pStyle w:val="ListParagraph"/>
        <w:numPr>
          <w:ilvl w:val="2"/>
          <w:numId w:val="8"/>
        </w:numPr>
      </w:pPr>
      <w:r>
        <w:t>Sturdy plants provide habitat and good for lots of animals</w:t>
      </w:r>
    </w:p>
    <w:p w14:paraId="4B61F9FE" w14:textId="49D7C9FE" w:rsidR="004C6294" w:rsidRDefault="004C6294" w:rsidP="004C6294">
      <w:pPr>
        <w:pStyle w:val="ListParagraph"/>
        <w:numPr>
          <w:ilvl w:val="1"/>
          <w:numId w:val="8"/>
        </w:numPr>
      </w:pPr>
      <w:r>
        <w:t>Done a lot of plant-plant, but plant-animal happening too</w:t>
      </w:r>
    </w:p>
    <w:p w14:paraId="766CE9B7" w14:textId="6012D4A2" w:rsidR="004C6294" w:rsidRDefault="004C6294" w:rsidP="004C6294">
      <w:pPr>
        <w:pStyle w:val="ListParagraph"/>
        <w:numPr>
          <w:ilvl w:val="1"/>
          <w:numId w:val="8"/>
        </w:numPr>
      </w:pPr>
      <w:r>
        <w:t>Plant-animal + interactions determine ecosystems at a “mesohabitat” level</w:t>
      </w:r>
    </w:p>
    <w:p w14:paraId="4D7432C7" w14:textId="7647DD6D" w:rsidR="004C6294" w:rsidRDefault="004C6294" w:rsidP="004C6294">
      <w:pPr>
        <w:pStyle w:val="ListParagraph"/>
        <w:numPr>
          <w:ilvl w:val="2"/>
          <w:numId w:val="8"/>
        </w:numPr>
      </w:pPr>
      <w:r>
        <w:t>More detailed than macro eco-region level habitats, but more wide reaching than benefactor-level facilitation (like only under a canopy)</w:t>
      </w:r>
    </w:p>
    <w:p w14:paraId="3E06A698" w14:textId="3FF773A1" w:rsidR="004C6294" w:rsidRDefault="004C6294" w:rsidP="004C6294">
      <w:pPr>
        <w:pStyle w:val="ListParagraph"/>
        <w:numPr>
          <w:ilvl w:val="2"/>
          <w:numId w:val="8"/>
        </w:numPr>
      </w:pPr>
      <w:r>
        <w:t>Middle ground of habitat level important! Face challenge globally!</w:t>
      </w:r>
    </w:p>
    <w:p w14:paraId="131BC41A" w14:textId="4028C9CF" w:rsidR="004C6294" w:rsidRDefault="004C6294" w:rsidP="004C6294">
      <w:pPr>
        <w:pStyle w:val="ListParagraph"/>
        <w:numPr>
          <w:ilvl w:val="3"/>
          <w:numId w:val="8"/>
        </w:numPr>
      </w:pPr>
      <w:r>
        <w:t>Habitat connectivity</w:t>
      </w:r>
    </w:p>
    <w:p w14:paraId="5C08A24A" w14:textId="77777777" w:rsidR="004C6294" w:rsidRDefault="004C6294"/>
    <w:p w14:paraId="1A41E42B" w14:textId="33EC7DD3" w:rsidR="00BE6E21" w:rsidRDefault="00BE6E21" w:rsidP="00BE6E21">
      <w:pPr>
        <w:pStyle w:val="ListParagraph"/>
        <w:numPr>
          <w:ilvl w:val="0"/>
          <w:numId w:val="2"/>
        </w:numPr>
      </w:pPr>
      <w:r>
        <w:t>Mutualism</w:t>
      </w:r>
      <w:r w:rsidR="00126D90">
        <w:t xml:space="preserve"> and birds</w:t>
      </w:r>
    </w:p>
    <w:p w14:paraId="33009FD5" w14:textId="656E25A9" w:rsidR="007B467B" w:rsidRDefault="007B467B" w:rsidP="007B467B">
      <w:pPr>
        <w:pStyle w:val="ListParagraph"/>
        <w:numPr>
          <w:ilvl w:val="1"/>
          <w:numId w:val="2"/>
        </w:numPr>
      </w:pPr>
      <w:r>
        <w:t>Facilitation, (though complex) most broadly only 0/+, but mutualism is +/+</w:t>
      </w:r>
    </w:p>
    <w:p w14:paraId="4DA7B05E" w14:textId="6D6B7D44" w:rsidR="007B467B" w:rsidRDefault="00126D90" w:rsidP="007B467B">
      <w:pPr>
        <w:pStyle w:val="ListParagraph"/>
        <w:numPr>
          <w:ilvl w:val="1"/>
          <w:numId w:val="2"/>
        </w:numPr>
      </w:pPr>
      <w:r>
        <w:t>Pollination and seed dispersal done by birds</w:t>
      </w:r>
    </w:p>
    <w:p w14:paraId="5F716A49" w14:textId="77777777" w:rsidR="00126D90" w:rsidRDefault="00126D90" w:rsidP="007B467B">
      <w:pPr>
        <w:pStyle w:val="ListParagraph"/>
        <w:numPr>
          <w:ilvl w:val="1"/>
          <w:numId w:val="2"/>
        </w:numPr>
      </w:pPr>
      <w:r>
        <w:t xml:space="preserve">Birds can: </w:t>
      </w:r>
    </w:p>
    <w:p w14:paraId="4102A944" w14:textId="77777777" w:rsidR="00126D90" w:rsidRDefault="00126D90" w:rsidP="00126D90">
      <w:pPr>
        <w:pStyle w:val="ListParagraph"/>
        <w:numPr>
          <w:ilvl w:val="2"/>
          <w:numId w:val="2"/>
        </w:numPr>
      </w:pPr>
      <w:r>
        <w:t xml:space="preserve">cover large distances, </w:t>
      </w:r>
    </w:p>
    <w:p w14:paraId="77F1AC7E" w14:textId="57741C68" w:rsidR="00126D90" w:rsidRDefault="00126D90" w:rsidP="00126D90">
      <w:pPr>
        <w:pStyle w:val="ListParagraph"/>
        <w:numPr>
          <w:ilvl w:val="2"/>
          <w:numId w:val="2"/>
        </w:numPr>
      </w:pPr>
      <w:r>
        <w:t xml:space="preserve">hold lots of pollen on their bodies, </w:t>
      </w:r>
    </w:p>
    <w:p w14:paraId="1C72A597" w14:textId="43DC987F" w:rsidR="00126D90" w:rsidRDefault="00126D90" w:rsidP="00126D90">
      <w:pPr>
        <w:pStyle w:val="ListParagraph"/>
        <w:numPr>
          <w:ilvl w:val="2"/>
          <w:numId w:val="2"/>
        </w:numPr>
      </w:pPr>
      <w:r>
        <w:t>scarify seeds to increase germination</w:t>
      </w:r>
      <w:bookmarkStart w:id="0" w:name="_GoBack"/>
      <w:bookmarkEnd w:id="0"/>
    </w:p>
    <w:p w14:paraId="4FB19602" w14:textId="1E2476E3" w:rsidR="00126D90" w:rsidRDefault="00126D90" w:rsidP="00126D90">
      <w:pPr>
        <w:pStyle w:val="ListParagraph"/>
        <w:numPr>
          <w:ilvl w:val="2"/>
          <w:numId w:val="2"/>
        </w:numPr>
      </w:pPr>
      <w:r>
        <w:t>and are relatively understudied in their relationship to plants compared to insects</w:t>
      </w:r>
    </w:p>
    <w:p w14:paraId="5D4E8BE8" w14:textId="77777777" w:rsidR="00126D90" w:rsidRDefault="00126D90" w:rsidP="00126D90">
      <w:pPr>
        <w:pStyle w:val="ListParagraph"/>
        <w:numPr>
          <w:ilvl w:val="1"/>
          <w:numId w:val="2"/>
        </w:numPr>
      </w:pPr>
      <w:r>
        <w:t>Even though their relationship with plants is super variable in terms of specialists and generalists</w:t>
      </w:r>
    </w:p>
    <w:p w14:paraId="06487A90" w14:textId="77777777" w:rsidR="00126D90" w:rsidRDefault="00126D90" w:rsidP="007B467B">
      <w:pPr>
        <w:pStyle w:val="ListParagraph"/>
        <w:numPr>
          <w:ilvl w:val="1"/>
          <w:numId w:val="2"/>
        </w:numPr>
      </w:pPr>
    </w:p>
    <w:p w14:paraId="07962F87" w14:textId="77777777" w:rsidR="007B467B" w:rsidRDefault="007B467B" w:rsidP="007B467B">
      <w:pPr>
        <w:pStyle w:val="ListParagraph"/>
      </w:pPr>
    </w:p>
    <w:p w14:paraId="406238FB" w14:textId="77777777" w:rsidR="007B467B" w:rsidRDefault="007B467B" w:rsidP="007B467B">
      <w:pPr>
        <w:pStyle w:val="ListParagraph"/>
      </w:pPr>
    </w:p>
    <w:p w14:paraId="0B288161" w14:textId="12A3CFBD" w:rsidR="00BE6E21" w:rsidRDefault="00BE6E21" w:rsidP="00BE6E21">
      <w:pPr>
        <w:pStyle w:val="ListParagraph"/>
        <w:numPr>
          <w:ilvl w:val="0"/>
          <w:numId w:val="2"/>
        </w:numPr>
      </w:pPr>
      <w:r>
        <w:t>Migration/community structure changes</w:t>
      </w:r>
    </w:p>
    <w:p w14:paraId="31652F19" w14:textId="72A619C5" w:rsidR="00126D90" w:rsidRDefault="00126D90" w:rsidP="00126D90">
      <w:pPr>
        <w:pStyle w:val="ListParagraph"/>
        <w:numPr>
          <w:ilvl w:val="1"/>
          <w:numId w:val="2"/>
        </w:numPr>
      </w:pPr>
      <w:r>
        <w:t>Birds migrate, and plant flower/fruit</w:t>
      </w:r>
    </w:p>
    <w:p w14:paraId="6937A15C" w14:textId="5CCAD185" w:rsidR="00126D90" w:rsidRDefault="00126D90" w:rsidP="00126D90">
      <w:pPr>
        <w:pStyle w:val="ListParagraph"/>
        <w:numPr>
          <w:ilvl w:val="2"/>
          <w:numId w:val="2"/>
        </w:numPr>
      </w:pPr>
      <w:r>
        <w:t>Phenology at work</w:t>
      </w:r>
    </w:p>
    <w:p w14:paraId="6BD4D1B3" w14:textId="0C382A9F" w:rsidR="00126D90" w:rsidRDefault="00126D90" w:rsidP="00126D90">
      <w:pPr>
        <w:pStyle w:val="ListParagraph"/>
        <w:numPr>
          <w:ilvl w:val="1"/>
          <w:numId w:val="2"/>
        </w:numPr>
      </w:pPr>
      <w:r>
        <w:t>This overlap important</w:t>
      </w:r>
    </w:p>
    <w:p w14:paraId="61C7C44A" w14:textId="040C6AAC" w:rsidR="00126D90" w:rsidRDefault="00126D90" w:rsidP="00126D90">
      <w:pPr>
        <w:pStyle w:val="ListParagraph"/>
        <w:numPr>
          <w:ilvl w:val="2"/>
          <w:numId w:val="2"/>
        </w:numPr>
      </w:pPr>
      <w:r>
        <w:t xml:space="preserve">Temporal and geographic synchronicity </w:t>
      </w:r>
    </w:p>
    <w:p w14:paraId="6B64EA80" w14:textId="176A6165" w:rsidR="00126D90" w:rsidRDefault="00126D90" w:rsidP="00126D90">
      <w:pPr>
        <w:pStyle w:val="ListParagraph"/>
        <w:numPr>
          <w:ilvl w:val="1"/>
          <w:numId w:val="2"/>
        </w:numPr>
      </w:pPr>
      <w:r>
        <w:t>Monitoring this relationship as environment changes</w:t>
      </w:r>
    </w:p>
    <w:p w14:paraId="1A9FEB23" w14:textId="77777777" w:rsidR="00126D90" w:rsidRDefault="00126D90" w:rsidP="00126D90">
      <w:pPr>
        <w:pStyle w:val="ListParagraph"/>
      </w:pPr>
    </w:p>
    <w:p w14:paraId="3B6E3520" w14:textId="3C1AE048" w:rsidR="00BE6E21" w:rsidRDefault="00BE6E21" w:rsidP="00BE6E21">
      <w:pPr>
        <w:pStyle w:val="ListParagraph"/>
        <w:numPr>
          <w:ilvl w:val="0"/>
          <w:numId w:val="2"/>
        </w:numPr>
      </w:pPr>
      <w:r>
        <w:t>Hypotheses and predictions</w:t>
      </w:r>
    </w:p>
    <w:p w14:paraId="31DD6302" w14:textId="152C06CA" w:rsidR="00BD78B1" w:rsidRDefault="00BD78B1"/>
    <w:p w14:paraId="550D3CA9" w14:textId="72EC6688" w:rsidR="00BD78B1" w:rsidRDefault="00BD78B1">
      <w:r>
        <w:lastRenderedPageBreak/>
        <w:t>Methods:</w:t>
      </w:r>
    </w:p>
    <w:p w14:paraId="722666B0" w14:textId="666FBD74" w:rsidR="00BD78B1" w:rsidRDefault="00BD78B1" w:rsidP="00BD78B1">
      <w:pPr>
        <w:pStyle w:val="ListParagraph"/>
        <w:numPr>
          <w:ilvl w:val="0"/>
          <w:numId w:val="1"/>
        </w:numPr>
      </w:pPr>
      <w:r>
        <w:t>Study Site</w:t>
      </w:r>
    </w:p>
    <w:p w14:paraId="67C3F4DD" w14:textId="584EBA8F" w:rsidR="00BD78B1" w:rsidRDefault="00BD78B1" w:rsidP="00BD78B1">
      <w:pPr>
        <w:pStyle w:val="ListParagraph"/>
        <w:numPr>
          <w:ilvl w:val="0"/>
          <w:numId w:val="1"/>
        </w:numPr>
      </w:pPr>
      <w:r>
        <w:t>Study species and system</w:t>
      </w:r>
    </w:p>
    <w:p w14:paraId="5F57E58D" w14:textId="08C3DDC6" w:rsidR="00BD78B1" w:rsidRDefault="00BD78B1" w:rsidP="00BD78B1">
      <w:pPr>
        <w:pStyle w:val="ListParagraph"/>
        <w:numPr>
          <w:ilvl w:val="0"/>
          <w:numId w:val="1"/>
        </w:numPr>
      </w:pPr>
      <w:r>
        <w:t>Line Transects</w:t>
      </w:r>
    </w:p>
    <w:p w14:paraId="5D1FA28F" w14:textId="282F382C" w:rsidR="00BD78B1" w:rsidRDefault="00BD78B1" w:rsidP="00BD78B1">
      <w:pPr>
        <w:pStyle w:val="ListParagraph"/>
        <w:numPr>
          <w:ilvl w:val="0"/>
          <w:numId w:val="1"/>
        </w:numPr>
      </w:pPr>
      <w:r>
        <w:t>Data Analysis</w:t>
      </w:r>
    </w:p>
    <w:p w14:paraId="368AB85E" w14:textId="78BDC709" w:rsidR="00A958D0" w:rsidRDefault="00A958D0" w:rsidP="00A958D0">
      <w:pPr>
        <w:pStyle w:val="ListParagraph"/>
        <w:numPr>
          <w:ilvl w:val="1"/>
          <w:numId w:val="1"/>
        </w:numPr>
      </w:pPr>
      <w:r>
        <w:t xml:space="preserve">Comm structure </w:t>
      </w:r>
    </w:p>
    <w:p w14:paraId="23899005" w14:textId="641D1330" w:rsidR="00A958D0" w:rsidRDefault="00A958D0" w:rsidP="00A958D0">
      <w:pPr>
        <w:pStyle w:val="ListParagraph"/>
        <w:numPr>
          <w:ilvl w:val="2"/>
          <w:numId w:val="1"/>
        </w:numPr>
      </w:pPr>
      <w:r>
        <w:t xml:space="preserve">Vegan metrics </w:t>
      </w:r>
      <w:proofErr w:type="spellStart"/>
      <w:r>
        <w:t>lm</w:t>
      </w:r>
      <w:proofErr w:type="spellEnd"/>
      <w:r>
        <w:t xml:space="preserve"> and </w:t>
      </w:r>
      <w:proofErr w:type="spellStart"/>
      <w:r>
        <w:t>glm</w:t>
      </w:r>
      <w:proofErr w:type="spellEnd"/>
    </w:p>
    <w:p w14:paraId="4A760742" w14:textId="33653AFC" w:rsidR="00A958D0" w:rsidRDefault="00A958D0" w:rsidP="00A958D0">
      <w:pPr>
        <w:pStyle w:val="ListParagraph"/>
        <w:numPr>
          <w:ilvl w:val="2"/>
          <w:numId w:val="1"/>
        </w:numPr>
      </w:pPr>
      <w:r>
        <w:t>PCA</w:t>
      </w:r>
    </w:p>
    <w:p w14:paraId="4D94928A" w14:textId="6613EC97" w:rsidR="00A958D0" w:rsidRDefault="00A958D0" w:rsidP="00A958D0">
      <w:pPr>
        <w:pStyle w:val="ListParagraph"/>
        <w:numPr>
          <w:ilvl w:val="1"/>
          <w:numId w:val="1"/>
        </w:numPr>
      </w:pPr>
      <w:r>
        <w:t>Mutualistic interaction possibilities</w:t>
      </w:r>
    </w:p>
    <w:p w14:paraId="256840D0" w14:textId="47C7C80A" w:rsidR="00A958D0" w:rsidRDefault="00A958D0" w:rsidP="00A958D0">
      <w:pPr>
        <w:pStyle w:val="ListParagraph"/>
        <w:numPr>
          <w:ilvl w:val="2"/>
          <w:numId w:val="1"/>
        </w:numPr>
      </w:pPr>
      <w:r>
        <w:t>Mesohabitats’ ANOVAs</w:t>
      </w:r>
    </w:p>
    <w:p w14:paraId="5652078A" w14:textId="42EC804B" w:rsidR="00A958D0" w:rsidRDefault="00A958D0" w:rsidP="00A958D0">
      <w:pPr>
        <w:pStyle w:val="ListParagraph"/>
        <w:numPr>
          <w:ilvl w:val="3"/>
          <w:numId w:val="1"/>
        </w:numPr>
      </w:pPr>
      <w:r>
        <w:t>Taxonomic</w:t>
      </w:r>
    </w:p>
    <w:p w14:paraId="5F08CDD8" w14:textId="21E827AD" w:rsidR="00A958D0" w:rsidRDefault="00A958D0" w:rsidP="00A958D0">
      <w:pPr>
        <w:pStyle w:val="ListParagraph"/>
        <w:numPr>
          <w:ilvl w:val="3"/>
          <w:numId w:val="1"/>
        </w:numPr>
      </w:pPr>
      <w:r>
        <w:t>Functional</w:t>
      </w:r>
    </w:p>
    <w:p w14:paraId="3F4B8D8B" w14:textId="6275DA83" w:rsidR="00A958D0" w:rsidRDefault="00A958D0" w:rsidP="00A958D0">
      <w:pPr>
        <w:pStyle w:val="ListParagraph"/>
        <w:numPr>
          <w:ilvl w:val="2"/>
          <w:numId w:val="1"/>
        </w:numPr>
      </w:pPr>
      <w:r>
        <w:t>B</w:t>
      </w:r>
      <w:r w:rsidR="00126D90">
        <w:t>e</w:t>
      </w:r>
      <w:r>
        <w:t>haviors ANOVAs</w:t>
      </w:r>
    </w:p>
    <w:p w14:paraId="63123E34" w14:textId="074EE32A" w:rsidR="00A958D0" w:rsidRDefault="00A958D0" w:rsidP="00A958D0">
      <w:pPr>
        <w:pStyle w:val="ListParagraph"/>
        <w:numPr>
          <w:ilvl w:val="3"/>
          <w:numId w:val="1"/>
        </w:numPr>
      </w:pPr>
      <w:r>
        <w:t>Taxonomic</w:t>
      </w:r>
    </w:p>
    <w:p w14:paraId="786D6DB7" w14:textId="4E3EBB88" w:rsidR="00A958D0" w:rsidRDefault="00A958D0" w:rsidP="00A958D0">
      <w:pPr>
        <w:pStyle w:val="ListParagraph"/>
        <w:numPr>
          <w:ilvl w:val="3"/>
          <w:numId w:val="1"/>
        </w:numPr>
      </w:pPr>
      <w:r>
        <w:t>Functional</w:t>
      </w:r>
    </w:p>
    <w:p w14:paraId="57AD24ED" w14:textId="46295D20" w:rsidR="00A958D0" w:rsidRDefault="00A958D0" w:rsidP="00A958D0">
      <w:pPr>
        <w:pStyle w:val="ListParagraph"/>
        <w:numPr>
          <w:ilvl w:val="1"/>
          <w:numId w:val="1"/>
        </w:numPr>
      </w:pPr>
      <w:r>
        <w:t>Mesohabitat influence on behavior</w:t>
      </w:r>
    </w:p>
    <w:p w14:paraId="3BE661CD" w14:textId="0BB1AE2A" w:rsidR="00A958D0" w:rsidRDefault="00A958D0" w:rsidP="00A958D0">
      <w:pPr>
        <w:pStyle w:val="ListParagraph"/>
        <w:numPr>
          <w:ilvl w:val="2"/>
          <w:numId w:val="1"/>
        </w:numPr>
      </w:pPr>
      <w:r>
        <w:t>Chi squared</w:t>
      </w:r>
    </w:p>
    <w:p w14:paraId="1DB5C83A" w14:textId="61CF2AAA" w:rsidR="00BD78B1" w:rsidRDefault="00BD78B1"/>
    <w:p w14:paraId="63A4B48A" w14:textId="69A0A957" w:rsidR="00BD78B1" w:rsidRDefault="00BD78B1">
      <w:r>
        <w:t>Results:</w:t>
      </w:r>
    </w:p>
    <w:p w14:paraId="624F8115" w14:textId="7DCEC0A6" w:rsidR="00550362" w:rsidRDefault="00550362" w:rsidP="00550362">
      <w:pPr>
        <w:pStyle w:val="ListParagraph"/>
        <w:numPr>
          <w:ilvl w:val="0"/>
          <w:numId w:val="4"/>
        </w:numPr>
      </w:pPr>
      <w:r>
        <w:t>Community Structure</w:t>
      </w:r>
    </w:p>
    <w:p w14:paraId="7FC1962A" w14:textId="1F144634" w:rsidR="00A958D0" w:rsidRDefault="00A958D0" w:rsidP="00A958D0">
      <w:pPr>
        <w:pStyle w:val="ListParagraph"/>
        <w:numPr>
          <w:ilvl w:val="1"/>
          <w:numId w:val="4"/>
        </w:numPr>
      </w:pPr>
      <w:r>
        <w:t>Vegan metrics</w:t>
      </w:r>
    </w:p>
    <w:p w14:paraId="67D5EE64" w14:textId="4EFBBB58" w:rsidR="00A958D0" w:rsidRDefault="00A958D0" w:rsidP="00A958D0">
      <w:pPr>
        <w:pStyle w:val="ListParagraph"/>
        <w:numPr>
          <w:ilvl w:val="1"/>
          <w:numId w:val="4"/>
        </w:numPr>
      </w:pPr>
      <w:proofErr w:type="spellStart"/>
      <w:r>
        <w:t>pca</w:t>
      </w:r>
      <w:proofErr w:type="spellEnd"/>
    </w:p>
    <w:p w14:paraId="1F17F3C6" w14:textId="2A4EFEA7" w:rsidR="00550362" w:rsidRDefault="00550362" w:rsidP="00550362">
      <w:pPr>
        <w:pStyle w:val="ListParagraph"/>
        <w:numPr>
          <w:ilvl w:val="0"/>
          <w:numId w:val="4"/>
        </w:numPr>
      </w:pPr>
      <w:r>
        <w:t>Mutualistic interaction possibilities</w:t>
      </w:r>
    </w:p>
    <w:p w14:paraId="338C24C9" w14:textId="026048B8" w:rsidR="00A958D0" w:rsidRDefault="00A958D0" w:rsidP="00A958D0">
      <w:pPr>
        <w:pStyle w:val="ListParagraph"/>
        <w:numPr>
          <w:ilvl w:val="1"/>
          <w:numId w:val="4"/>
        </w:numPr>
      </w:pPr>
      <w:r>
        <w:t>Mesohabitat</w:t>
      </w:r>
    </w:p>
    <w:p w14:paraId="14B6676B" w14:textId="30B76BE3" w:rsidR="00A958D0" w:rsidRDefault="00A958D0" w:rsidP="00A958D0">
      <w:pPr>
        <w:pStyle w:val="ListParagraph"/>
        <w:numPr>
          <w:ilvl w:val="2"/>
          <w:numId w:val="4"/>
        </w:numPr>
      </w:pPr>
      <w:r>
        <w:t xml:space="preserve">Taxonomic </w:t>
      </w:r>
    </w:p>
    <w:p w14:paraId="07B2B5BD" w14:textId="609F0F0C" w:rsidR="00A958D0" w:rsidRDefault="00A958D0" w:rsidP="00A958D0">
      <w:pPr>
        <w:pStyle w:val="ListParagraph"/>
        <w:numPr>
          <w:ilvl w:val="3"/>
          <w:numId w:val="4"/>
        </w:numPr>
      </w:pPr>
      <w:r>
        <w:t>Two level</w:t>
      </w:r>
    </w:p>
    <w:p w14:paraId="51111C6B" w14:textId="2110E672" w:rsidR="00A958D0" w:rsidRDefault="00A958D0" w:rsidP="00A958D0">
      <w:pPr>
        <w:pStyle w:val="ListParagraph"/>
        <w:numPr>
          <w:ilvl w:val="3"/>
          <w:numId w:val="4"/>
        </w:numPr>
      </w:pPr>
      <w:r>
        <w:t>Three level</w:t>
      </w:r>
    </w:p>
    <w:p w14:paraId="725F1300" w14:textId="685A0477" w:rsidR="00A958D0" w:rsidRDefault="00A958D0" w:rsidP="00A958D0">
      <w:pPr>
        <w:pStyle w:val="ListParagraph"/>
        <w:numPr>
          <w:ilvl w:val="2"/>
          <w:numId w:val="4"/>
        </w:numPr>
      </w:pPr>
      <w:r>
        <w:t>Functional</w:t>
      </w:r>
    </w:p>
    <w:p w14:paraId="28C681D4" w14:textId="2B71D7E5" w:rsidR="00A958D0" w:rsidRDefault="00A958D0" w:rsidP="00A958D0">
      <w:pPr>
        <w:pStyle w:val="ListParagraph"/>
        <w:numPr>
          <w:ilvl w:val="3"/>
          <w:numId w:val="4"/>
        </w:numPr>
      </w:pPr>
      <w:r>
        <w:t>Three level</w:t>
      </w:r>
    </w:p>
    <w:p w14:paraId="3B697766" w14:textId="030B7CEB" w:rsidR="00A958D0" w:rsidRDefault="00A958D0" w:rsidP="00A958D0">
      <w:pPr>
        <w:pStyle w:val="ListParagraph"/>
        <w:numPr>
          <w:ilvl w:val="3"/>
          <w:numId w:val="4"/>
        </w:numPr>
      </w:pPr>
      <w:r>
        <w:t>Two level</w:t>
      </w:r>
    </w:p>
    <w:p w14:paraId="0CD67CF0" w14:textId="0FF9DAA0" w:rsidR="00A958D0" w:rsidRDefault="00A958D0" w:rsidP="00A958D0">
      <w:pPr>
        <w:pStyle w:val="ListParagraph"/>
        <w:numPr>
          <w:ilvl w:val="1"/>
          <w:numId w:val="4"/>
        </w:numPr>
      </w:pPr>
      <w:r>
        <w:t>Behaviors</w:t>
      </w:r>
    </w:p>
    <w:p w14:paraId="7F44E631" w14:textId="5E71E140" w:rsidR="00A958D0" w:rsidRDefault="00A958D0" w:rsidP="00A958D0">
      <w:pPr>
        <w:pStyle w:val="ListParagraph"/>
        <w:numPr>
          <w:ilvl w:val="2"/>
          <w:numId w:val="4"/>
        </w:numPr>
      </w:pPr>
      <w:r>
        <w:t>Taxonomic</w:t>
      </w:r>
    </w:p>
    <w:p w14:paraId="56316C71" w14:textId="621667EC" w:rsidR="00A958D0" w:rsidRDefault="00A958D0" w:rsidP="00A958D0">
      <w:pPr>
        <w:pStyle w:val="ListParagraph"/>
        <w:numPr>
          <w:ilvl w:val="3"/>
          <w:numId w:val="4"/>
        </w:numPr>
      </w:pPr>
      <w:r>
        <w:t>Species abundances</w:t>
      </w:r>
    </w:p>
    <w:p w14:paraId="31E31D43" w14:textId="470A166D" w:rsidR="00A958D0" w:rsidRDefault="00A958D0" w:rsidP="00A958D0">
      <w:pPr>
        <w:pStyle w:val="ListParagraph"/>
        <w:numPr>
          <w:ilvl w:val="2"/>
          <w:numId w:val="4"/>
        </w:numPr>
      </w:pPr>
      <w:r>
        <w:t>Functional</w:t>
      </w:r>
    </w:p>
    <w:p w14:paraId="690B2EA2" w14:textId="4F416819" w:rsidR="00A958D0" w:rsidRDefault="00A958D0" w:rsidP="00A958D0">
      <w:pPr>
        <w:pStyle w:val="ListParagraph"/>
        <w:numPr>
          <w:ilvl w:val="3"/>
          <w:numId w:val="4"/>
        </w:numPr>
      </w:pPr>
      <w:r>
        <w:t xml:space="preserve">Trophic guilds </w:t>
      </w:r>
    </w:p>
    <w:p w14:paraId="1B436951" w14:textId="792A14EE" w:rsidR="00A958D0" w:rsidRDefault="00A958D0" w:rsidP="00A958D0">
      <w:pPr>
        <w:pStyle w:val="ListParagraph"/>
        <w:numPr>
          <w:ilvl w:val="3"/>
          <w:numId w:val="4"/>
        </w:numPr>
      </w:pPr>
      <w:r>
        <w:t>Migratory classes</w:t>
      </w:r>
    </w:p>
    <w:p w14:paraId="64D37920" w14:textId="13B737C2" w:rsidR="00BD78B1" w:rsidRDefault="00A958D0" w:rsidP="00A958D0">
      <w:pPr>
        <w:pStyle w:val="ListParagraph"/>
        <w:numPr>
          <w:ilvl w:val="0"/>
          <w:numId w:val="4"/>
        </w:numPr>
        <w:tabs>
          <w:tab w:val="left" w:pos="5140"/>
        </w:tabs>
      </w:pPr>
      <w:r>
        <w:t>Mesohabitat’s influence on behavior</w:t>
      </w:r>
    </w:p>
    <w:p w14:paraId="76E2C8AB" w14:textId="6AC3FC8A" w:rsidR="00A958D0" w:rsidRDefault="00A958D0" w:rsidP="00A958D0">
      <w:pPr>
        <w:pStyle w:val="ListParagraph"/>
        <w:numPr>
          <w:ilvl w:val="1"/>
          <w:numId w:val="4"/>
        </w:numPr>
        <w:tabs>
          <w:tab w:val="left" w:pos="5140"/>
        </w:tabs>
      </w:pPr>
      <w:r>
        <w:t>Chi-squared test</w:t>
      </w:r>
    </w:p>
    <w:p w14:paraId="7BBC2AAD" w14:textId="072A4245" w:rsidR="00A958D0" w:rsidRDefault="00A958D0" w:rsidP="00A958D0">
      <w:pPr>
        <w:pStyle w:val="ListParagraph"/>
        <w:numPr>
          <w:ilvl w:val="1"/>
          <w:numId w:val="4"/>
        </w:numPr>
        <w:tabs>
          <w:tab w:val="left" w:pos="5140"/>
        </w:tabs>
      </w:pPr>
      <w:r>
        <w:t>Two level</w:t>
      </w:r>
    </w:p>
    <w:p w14:paraId="7B3D079C" w14:textId="2CB7F498" w:rsidR="00A958D0" w:rsidRDefault="00A958D0" w:rsidP="00A958D0">
      <w:pPr>
        <w:pStyle w:val="ListParagraph"/>
        <w:numPr>
          <w:ilvl w:val="1"/>
          <w:numId w:val="4"/>
        </w:numPr>
        <w:tabs>
          <w:tab w:val="left" w:pos="5140"/>
        </w:tabs>
      </w:pPr>
      <w:r>
        <w:t>Three level</w:t>
      </w:r>
    </w:p>
    <w:p w14:paraId="233EB80E" w14:textId="0F155812" w:rsidR="00BD78B1" w:rsidRDefault="00BD78B1">
      <w:r>
        <w:t>Discussion:</w:t>
      </w:r>
    </w:p>
    <w:p w14:paraId="40E063C9" w14:textId="20626B62" w:rsidR="00BE6E21" w:rsidRDefault="00BE6E21" w:rsidP="00BE6E21">
      <w:pPr>
        <w:pStyle w:val="ListParagraph"/>
        <w:numPr>
          <w:ilvl w:val="0"/>
          <w:numId w:val="3"/>
        </w:numPr>
      </w:pPr>
      <w:r>
        <w:lastRenderedPageBreak/>
        <w:t>Birds do change throughout season</w:t>
      </w:r>
    </w:p>
    <w:p w14:paraId="7ABE569B" w14:textId="63764DFA" w:rsidR="00A958D0" w:rsidRDefault="00A958D0" w:rsidP="00BE6E21">
      <w:pPr>
        <w:pStyle w:val="ListParagraph"/>
        <w:numPr>
          <w:ilvl w:val="0"/>
          <w:numId w:val="3"/>
        </w:numPr>
      </w:pPr>
      <w:r>
        <w:t>Where birds are changes between seasons</w:t>
      </w:r>
    </w:p>
    <w:p w14:paraId="706B3CBE" w14:textId="4C9A641C" w:rsidR="00BE6E21" w:rsidRDefault="00BE6E21" w:rsidP="00BE6E21">
      <w:pPr>
        <w:pStyle w:val="ListParagraph"/>
        <w:numPr>
          <w:ilvl w:val="0"/>
          <w:numId w:val="3"/>
        </w:numPr>
      </w:pPr>
      <w:r>
        <w:t>What birds are doing changes throughout season</w:t>
      </w:r>
    </w:p>
    <w:p w14:paraId="59FF5C6A" w14:textId="4E9F8C18" w:rsidR="00A958D0" w:rsidRDefault="00A958D0" w:rsidP="00BE6E21">
      <w:pPr>
        <w:pStyle w:val="ListParagraph"/>
        <w:numPr>
          <w:ilvl w:val="0"/>
          <w:numId w:val="3"/>
        </w:numPr>
      </w:pPr>
      <w:r>
        <w:t>Where a bird is influences what it’s doing</w:t>
      </w:r>
    </w:p>
    <w:p w14:paraId="287ADE1F" w14:textId="5EFDA37A" w:rsidR="00BE6E21" w:rsidRDefault="00BE6E21" w:rsidP="00BE6E21">
      <w:pPr>
        <w:pStyle w:val="ListParagraph"/>
        <w:numPr>
          <w:ilvl w:val="0"/>
          <w:numId w:val="3"/>
        </w:numPr>
      </w:pPr>
      <w:r>
        <w:t xml:space="preserve">Important to know that community structures relevant for mutualistic interactions needed throughout season </w:t>
      </w:r>
    </w:p>
    <w:p w14:paraId="56DE48CD" w14:textId="3313128A" w:rsidR="004F4F39" w:rsidRDefault="00BE6E21" w:rsidP="004F4F39">
      <w:pPr>
        <w:pStyle w:val="ListParagraph"/>
        <w:numPr>
          <w:ilvl w:val="1"/>
          <w:numId w:val="3"/>
        </w:numPr>
      </w:pPr>
      <w:r>
        <w:t>Nectarivores relevant in spring, frugivores in late summer</w:t>
      </w:r>
    </w:p>
    <w:p w14:paraId="00791AF7" w14:textId="7DBB12B8" w:rsidR="00BE6E21" w:rsidRDefault="00BE6E21" w:rsidP="00BE6E21">
      <w:pPr>
        <w:pStyle w:val="ListParagraph"/>
        <w:numPr>
          <w:ilvl w:val="0"/>
          <w:numId w:val="3"/>
        </w:numPr>
      </w:pPr>
      <w:r>
        <w:t xml:space="preserve">Help managers make decisions about what plants are needed for </w:t>
      </w:r>
      <w:proofErr w:type="gramStart"/>
      <w:r>
        <w:t>birds</w:t>
      </w:r>
      <w:proofErr w:type="gramEnd"/>
      <w:r>
        <w:t xml:space="preserve"> communities, and vice versa</w:t>
      </w:r>
    </w:p>
    <w:p w14:paraId="0CCA0DD7" w14:textId="331900F7" w:rsidR="004F4F39" w:rsidRDefault="004F4F39" w:rsidP="004F4F39">
      <w:pPr>
        <w:pStyle w:val="ListParagraph"/>
        <w:numPr>
          <w:ilvl w:val="1"/>
          <w:numId w:val="3"/>
        </w:numPr>
      </w:pPr>
      <w:r>
        <w:t>Birds’ migrations are changing, the environment is changing, and blooming/fruiting is changing.</w:t>
      </w:r>
    </w:p>
    <w:p w14:paraId="1CCE20AA" w14:textId="4F83F1D2" w:rsidR="00BE6E21" w:rsidRDefault="00BE6E21"/>
    <w:p w14:paraId="13E0F024" w14:textId="3769494E" w:rsidR="00C22D63" w:rsidRDefault="00C22D63"/>
    <w:p w14:paraId="5D2DFFF7" w14:textId="180CFC7E" w:rsidR="00C22D63" w:rsidRDefault="00CA1342">
      <w:r>
        <w:t>Figures:</w:t>
      </w:r>
    </w:p>
    <w:p w14:paraId="453F23B9" w14:textId="2026E636" w:rsidR="00A958D0" w:rsidRPr="000D54E2" w:rsidRDefault="00A958D0" w:rsidP="00A958D0">
      <w:pPr>
        <w:pStyle w:val="ListParagraph"/>
        <w:numPr>
          <w:ilvl w:val="0"/>
          <w:numId w:val="6"/>
        </w:numPr>
      </w:pPr>
      <w:r w:rsidRPr="000D54E2">
        <w:t>Fig 1: vegan metrics boxplot</w:t>
      </w:r>
    </w:p>
    <w:p w14:paraId="0F5A59FF" w14:textId="01F25C6E" w:rsidR="00A958D0" w:rsidRPr="000D54E2" w:rsidRDefault="00A958D0" w:rsidP="00A958D0">
      <w:pPr>
        <w:pStyle w:val="ListParagraph"/>
        <w:numPr>
          <w:ilvl w:val="0"/>
          <w:numId w:val="6"/>
        </w:numPr>
      </w:pPr>
      <w:r w:rsidRPr="000D54E2">
        <w:t>Fig 2: PCA eigenvector map</w:t>
      </w:r>
    </w:p>
    <w:p w14:paraId="427D22B9" w14:textId="1FBE5D27" w:rsidR="006F695D" w:rsidRPr="007C052E" w:rsidRDefault="00A958D0" w:rsidP="007C052E">
      <w:pPr>
        <w:pStyle w:val="ListParagraph"/>
        <w:numPr>
          <w:ilvl w:val="0"/>
          <w:numId w:val="6"/>
        </w:numPr>
      </w:pPr>
      <w:r w:rsidRPr="00B41B3A">
        <w:t xml:space="preserve">Fig 3: </w:t>
      </w:r>
      <w:r w:rsidR="00B41B3A">
        <w:t xml:space="preserve">a) </w:t>
      </w:r>
      <w:r w:rsidRPr="00B41B3A">
        <w:t>Mesohabitat</w:t>
      </w:r>
      <w:r w:rsidR="00B41B3A">
        <w:t xml:space="preserve"> and behavior</w:t>
      </w:r>
      <w:r w:rsidRPr="00B41B3A">
        <w:t xml:space="preserve"> species abundance </w:t>
      </w:r>
      <w:r w:rsidR="000D54E2" w:rsidRPr="00B41B3A">
        <w:t>bar graph</w:t>
      </w:r>
      <w:r w:rsidR="007C052E" w:rsidRPr="007C052E">
        <w:t>,</w:t>
      </w:r>
      <w:r w:rsidR="00D25B0A" w:rsidRPr="007C052E">
        <w:t xml:space="preserve"> </w:t>
      </w:r>
      <w:r w:rsidR="007C052E" w:rsidRPr="007C052E">
        <w:t xml:space="preserve">b) </w:t>
      </w:r>
      <w:r w:rsidR="006F695D" w:rsidRPr="007C052E">
        <w:t xml:space="preserve">Mesohabitat </w:t>
      </w:r>
      <w:r w:rsidR="007C052E" w:rsidRPr="007C052E">
        <w:t>and behavior trophic abundance bar graph, c) Mesohabitat and behavior migratory class abundance bar graph</w:t>
      </w:r>
    </w:p>
    <w:p w14:paraId="23BBC399" w14:textId="0E2AD285" w:rsidR="00A958D0" w:rsidRPr="000D54E2" w:rsidRDefault="006F695D" w:rsidP="00A958D0">
      <w:pPr>
        <w:pStyle w:val="ListParagraph"/>
        <w:numPr>
          <w:ilvl w:val="0"/>
          <w:numId w:val="6"/>
        </w:numPr>
      </w:pPr>
      <w:r w:rsidRPr="000D54E2">
        <w:t xml:space="preserve">Fig. </w:t>
      </w:r>
      <w:r w:rsidR="007C052E">
        <w:t>4</w:t>
      </w:r>
      <w:r w:rsidRPr="000D54E2">
        <w:t>: a) Meso-</w:t>
      </w:r>
      <w:proofErr w:type="spellStart"/>
      <w:r w:rsidRPr="000D54E2">
        <w:t>beha</w:t>
      </w:r>
      <w:proofErr w:type="spellEnd"/>
      <w:r w:rsidRPr="000D54E2">
        <w:t xml:space="preserve"> mosaic 2 level plots,</w:t>
      </w:r>
      <w:r w:rsidR="00B41B3A">
        <w:t xml:space="preserve"> </w:t>
      </w:r>
      <w:r w:rsidRPr="000D54E2">
        <w:t xml:space="preserve"> b) 3 level plots (both seasons only)</w:t>
      </w:r>
    </w:p>
    <w:p w14:paraId="70CCF160" w14:textId="5A07B107" w:rsidR="00CA1342" w:rsidRPr="000D54E2" w:rsidRDefault="00A958D0" w:rsidP="00A958D0">
      <w:pPr>
        <w:rPr>
          <w:b/>
          <w:bCs/>
        </w:rPr>
      </w:pPr>
      <w:r w:rsidRPr="00CE2495">
        <w:t>Tables</w:t>
      </w:r>
      <w:r w:rsidRPr="000D54E2">
        <w:rPr>
          <w:b/>
          <w:bCs/>
        </w:rPr>
        <w:t>:</w:t>
      </w:r>
    </w:p>
    <w:p w14:paraId="741F37F3" w14:textId="4744AF1C" w:rsidR="007B103B" w:rsidRPr="00CE2495" w:rsidRDefault="007B103B" w:rsidP="007B103B">
      <w:pPr>
        <w:pStyle w:val="ListParagraph"/>
        <w:numPr>
          <w:ilvl w:val="0"/>
          <w:numId w:val="7"/>
        </w:numPr>
      </w:pPr>
      <w:r w:rsidRPr="00CE2495">
        <w:t>Table 1: community metrics stats</w:t>
      </w:r>
      <w:r w:rsidR="003A4512" w:rsidRPr="00CE2495">
        <w:t xml:space="preserve"> </w:t>
      </w:r>
    </w:p>
    <w:p w14:paraId="1E7A831D" w14:textId="2CA6EFF8" w:rsidR="007B103B" w:rsidRPr="000D54E2" w:rsidRDefault="007B103B" w:rsidP="007B103B">
      <w:pPr>
        <w:pStyle w:val="ListParagraph"/>
        <w:numPr>
          <w:ilvl w:val="0"/>
          <w:numId w:val="7"/>
        </w:numPr>
      </w:pPr>
      <w:r w:rsidRPr="000D54E2">
        <w:t>Table 2: species list</w:t>
      </w:r>
      <w:r w:rsidR="003A4512" w:rsidRPr="000D54E2">
        <w:t xml:space="preserve"> </w:t>
      </w:r>
    </w:p>
    <w:p w14:paraId="3FF5FB7C" w14:textId="77777777" w:rsidR="003A4512" w:rsidRPr="000D54E2" w:rsidRDefault="00003B54" w:rsidP="007B103B">
      <w:pPr>
        <w:pStyle w:val="ListParagraph"/>
        <w:numPr>
          <w:ilvl w:val="0"/>
          <w:numId w:val="7"/>
        </w:numPr>
      </w:pPr>
      <w:r w:rsidRPr="000D54E2">
        <w:t xml:space="preserve">Table 3: trophic guild </w:t>
      </w:r>
      <w:r w:rsidR="003A4512" w:rsidRPr="000D54E2">
        <w:t xml:space="preserve">list </w:t>
      </w:r>
    </w:p>
    <w:p w14:paraId="01059B1C" w14:textId="1D4B949B" w:rsidR="00003B54" w:rsidRPr="000D54E2" w:rsidRDefault="003A4512" w:rsidP="007B103B">
      <w:pPr>
        <w:pStyle w:val="ListParagraph"/>
        <w:numPr>
          <w:ilvl w:val="0"/>
          <w:numId w:val="7"/>
        </w:numPr>
      </w:pPr>
      <w:r w:rsidRPr="000D54E2">
        <w:t xml:space="preserve">Table 4: </w:t>
      </w:r>
      <w:r w:rsidR="00003B54" w:rsidRPr="000D54E2">
        <w:t xml:space="preserve">migratory class list </w:t>
      </w:r>
    </w:p>
    <w:p w14:paraId="07683F6E" w14:textId="156B5478" w:rsidR="007B103B" w:rsidRPr="00AC1342" w:rsidRDefault="007B103B" w:rsidP="007B103B">
      <w:pPr>
        <w:pStyle w:val="ListParagraph"/>
        <w:numPr>
          <w:ilvl w:val="0"/>
          <w:numId w:val="7"/>
        </w:numPr>
      </w:pPr>
      <w:r w:rsidRPr="00AC1342">
        <w:t xml:space="preserve">Table </w:t>
      </w:r>
      <w:r w:rsidR="003A4512" w:rsidRPr="00AC1342">
        <w:t>5</w:t>
      </w:r>
      <w:r w:rsidRPr="00AC1342">
        <w:t xml:space="preserve">: taxonomic and functional meso and </w:t>
      </w:r>
      <w:proofErr w:type="spellStart"/>
      <w:r w:rsidRPr="00AC1342">
        <w:t>beha</w:t>
      </w:r>
      <w:proofErr w:type="spellEnd"/>
      <w:r w:rsidRPr="00AC1342">
        <w:t xml:space="preserve"> stats</w:t>
      </w:r>
      <w:r w:rsidR="00AC1342">
        <w:t>: both seasons</w:t>
      </w:r>
    </w:p>
    <w:p w14:paraId="23AD5ABD" w14:textId="29F278CB" w:rsidR="006F695D" w:rsidRPr="000D54E2" w:rsidRDefault="006F695D" w:rsidP="00F738A1">
      <w:pPr>
        <w:pStyle w:val="ListParagraph"/>
        <w:rPr>
          <w:b/>
          <w:bCs/>
        </w:rPr>
      </w:pPr>
    </w:p>
    <w:sectPr w:rsidR="006F695D" w:rsidRPr="000D5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F40"/>
    <w:multiLevelType w:val="hybridMultilevel"/>
    <w:tmpl w:val="C63A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915C5"/>
    <w:multiLevelType w:val="hybridMultilevel"/>
    <w:tmpl w:val="ADF0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31CC7"/>
    <w:multiLevelType w:val="hybridMultilevel"/>
    <w:tmpl w:val="7F92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C1E02"/>
    <w:multiLevelType w:val="hybridMultilevel"/>
    <w:tmpl w:val="B1CE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13536"/>
    <w:multiLevelType w:val="hybridMultilevel"/>
    <w:tmpl w:val="3024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602CD"/>
    <w:multiLevelType w:val="hybridMultilevel"/>
    <w:tmpl w:val="2B60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C039F"/>
    <w:multiLevelType w:val="hybridMultilevel"/>
    <w:tmpl w:val="3164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11228"/>
    <w:multiLevelType w:val="hybridMultilevel"/>
    <w:tmpl w:val="6BCA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E9"/>
    <w:rsid w:val="00003B54"/>
    <w:rsid w:val="000C74E3"/>
    <w:rsid w:val="000D54E2"/>
    <w:rsid w:val="000F6ED1"/>
    <w:rsid w:val="00126D90"/>
    <w:rsid w:val="003A4512"/>
    <w:rsid w:val="00430FCA"/>
    <w:rsid w:val="004C6294"/>
    <w:rsid w:val="004F4F39"/>
    <w:rsid w:val="00550362"/>
    <w:rsid w:val="005F1761"/>
    <w:rsid w:val="006266F2"/>
    <w:rsid w:val="006F695D"/>
    <w:rsid w:val="007B103B"/>
    <w:rsid w:val="007B467B"/>
    <w:rsid w:val="007C052E"/>
    <w:rsid w:val="00916DE9"/>
    <w:rsid w:val="009F036E"/>
    <w:rsid w:val="00A958D0"/>
    <w:rsid w:val="00AC1342"/>
    <w:rsid w:val="00B21194"/>
    <w:rsid w:val="00B41B3A"/>
    <w:rsid w:val="00BD78B1"/>
    <w:rsid w:val="00BE6E21"/>
    <w:rsid w:val="00C22D63"/>
    <w:rsid w:val="00CA1342"/>
    <w:rsid w:val="00CE2495"/>
    <w:rsid w:val="00D01EA9"/>
    <w:rsid w:val="00D25B0A"/>
    <w:rsid w:val="00D91A6D"/>
    <w:rsid w:val="00F7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A432"/>
  <w15:chartTrackingRefBased/>
  <w15:docId w15:val="{830BE507-9D38-4613-ACF7-93675C7F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Malory Owen</dc:creator>
  <cp:keywords/>
  <dc:description/>
  <cp:lastModifiedBy>Malory</cp:lastModifiedBy>
  <cp:revision>11</cp:revision>
  <dcterms:created xsi:type="dcterms:W3CDTF">2020-02-20T18:45:00Z</dcterms:created>
  <dcterms:modified xsi:type="dcterms:W3CDTF">2020-03-12T19:45:00Z</dcterms:modified>
</cp:coreProperties>
</file>