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373CB" w14:textId="77777777" w:rsidR="00BC1795" w:rsidRDefault="00BC1795" w:rsidP="00BC1795">
      <w:pPr>
        <w:pStyle w:val="Geenafstand"/>
        <w:rPr>
          <w:b/>
          <w:bCs/>
        </w:rPr>
      </w:pPr>
      <w:r w:rsidRPr="00BC1795">
        <w:rPr>
          <w:b/>
          <w:bCs/>
        </w:rPr>
        <w:t xml:space="preserve">Opdracht: Data-analyse met </w:t>
      </w:r>
      <w:proofErr w:type="spellStart"/>
      <w:r w:rsidRPr="00BC1795">
        <w:rPr>
          <w:b/>
          <w:bCs/>
        </w:rPr>
        <w:t>Pandas</w:t>
      </w:r>
      <w:proofErr w:type="spellEnd"/>
      <w:r w:rsidRPr="00BC1795">
        <w:rPr>
          <w:b/>
          <w:bCs/>
        </w:rPr>
        <w:t xml:space="preserve"> en een </w:t>
      </w:r>
      <w:proofErr w:type="spellStart"/>
      <w:r w:rsidRPr="00BC1795">
        <w:rPr>
          <w:b/>
          <w:bCs/>
        </w:rPr>
        <w:t>Kaggle</w:t>
      </w:r>
      <w:proofErr w:type="spellEnd"/>
      <w:r w:rsidRPr="00BC1795">
        <w:rPr>
          <w:b/>
          <w:bCs/>
        </w:rPr>
        <w:t>-dataset</w:t>
      </w:r>
    </w:p>
    <w:p w14:paraId="2EF2137F" w14:textId="77777777" w:rsidR="00BC1795" w:rsidRPr="00BC1795" w:rsidRDefault="00BC1795" w:rsidP="00BC1795">
      <w:pPr>
        <w:pStyle w:val="Geenafstand"/>
        <w:rPr>
          <w:b/>
          <w:bCs/>
        </w:rPr>
      </w:pPr>
    </w:p>
    <w:p w14:paraId="2C0E2085" w14:textId="77777777" w:rsidR="00BC1795" w:rsidRDefault="00BC1795" w:rsidP="00BC1795">
      <w:pPr>
        <w:pStyle w:val="Geenafstand"/>
      </w:pPr>
      <w:hyperlink r:id="rId5" w:tgtFrame="_new" w:history="1">
        <w:r w:rsidRPr="00BC1795">
          <w:rPr>
            <w:rStyle w:val="Hyperlink"/>
          </w:rPr>
          <w:t>https://www.kaggle.com/</w:t>
        </w:r>
      </w:hyperlink>
      <w:r w:rsidRPr="00BC1795">
        <w:t xml:space="preserve"> biedt meer dan 400.000 datasets over uiteenlopende onderwerpen. In deze opdracht ga je zelf een dataset kiezen die je interessant vindt en daarop een data-analyse uitvoeren met behulp van </w:t>
      </w:r>
      <w:proofErr w:type="spellStart"/>
      <w:r w:rsidRPr="00BC1795">
        <w:t>Pandas</w:t>
      </w:r>
      <w:proofErr w:type="spellEnd"/>
      <w:r w:rsidRPr="00BC1795">
        <w:t>.</w:t>
      </w:r>
    </w:p>
    <w:p w14:paraId="541FB89D" w14:textId="77777777" w:rsidR="00BC1795" w:rsidRDefault="00BC1795" w:rsidP="00BC1795">
      <w:pPr>
        <w:pStyle w:val="Geenafstand"/>
        <w:rPr>
          <w:b/>
          <w:bCs/>
        </w:rPr>
      </w:pPr>
    </w:p>
    <w:p w14:paraId="0FBCB751" w14:textId="77777777" w:rsidR="00BC1795" w:rsidRDefault="00BC1795" w:rsidP="00BC1795">
      <w:pPr>
        <w:pStyle w:val="Geenafstand"/>
        <w:numPr>
          <w:ilvl w:val="0"/>
          <w:numId w:val="2"/>
        </w:numPr>
      </w:pPr>
      <w:r w:rsidRPr="00BC1795">
        <w:rPr>
          <w:b/>
          <w:bCs/>
        </w:rPr>
        <w:t>Kies een dataset:</w:t>
      </w:r>
      <w:r w:rsidRPr="00BC1795">
        <w:br/>
        <w:t xml:space="preserve">Ga naar </w:t>
      </w:r>
      <w:hyperlink r:id="rId6" w:tgtFrame="_new" w:history="1">
        <w:proofErr w:type="spellStart"/>
        <w:r w:rsidRPr="00BC1795">
          <w:rPr>
            <w:rStyle w:val="Hyperlink"/>
          </w:rPr>
          <w:t>Kaggle</w:t>
        </w:r>
        <w:proofErr w:type="spellEnd"/>
      </w:hyperlink>
      <w:r w:rsidRPr="00BC1795">
        <w:t xml:space="preserve"> en zoek een dataset die je interessant vindt. Zorg dat deze meerdere kolommen heeft, bij voorkeur met numerieke data.</w:t>
      </w:r>
    </w:p>
    <w:p w14:paraId="7FEEAA51" w14:textId="77777777" w:rsidR="00A56D2B" w:rsidRPr="00BC1795" w:rsidRDefault="00A56D2B" w:rsidP="00A56D2B">
      <w:pPr>
        <w:pStyle w:val="Geenafstand"/>
        <w:ind w:left="720"/>
      </w:pPr>
    </w:p>
    <w:p w14:paraId="55D148FC" w14:textId="77777777" w:rsidR="00BC1795" w:rsidRPr="00BC1795" w:rsidRDefault="00BC1795" w:rsidP="00BC1795">
      <w:pPr>
        <w:pStyle w:val="Geenafstand"/>
        <w:numPr>
          <w:ilvl w:val="0"/>
          <w:numId w:val="2"/>
        </w:numPr>
      </w:pPr>
      <w:r w:rsidRPr="00BC1795">
        <w:rPr>
          <w:b/>
          <w:bCs/>
        </w:rPr>
        <w:t>Formuleer vragen:</w:t>
      </w:r>
      <w:r w:rsidRPr="00BC1795">
        <w:br/>
        <w:t>Bedenk minimaal 2-3 vragen die je kunt beantwoorden met data-analyse. Denk bijvoorbeeld aan:</w:t>
      </w:r>
    </w:p>
    <w:p w14:paraId="58E9D77B" w14:textId="77777777" w:rsidR="00BC1795" w:rsidRPr="00BC1795" w:rsidRDefault="00BC1795" w:rsidP="00BC1795">
      <w:pPr>
        <w:pStyle w:val="Geenafstand"/>
        <w:numPr>
          <w:ilvl w:val="1"/>
          <w:numId w:val="2"/>
        </w:numPr>
      </w:pPr>
      <w:r w:rsidRPr="00BC1795">
        <w:t>Wat zijn de gemiddelde waarden van bepaalde variabelen?</w:t>
      </w:r>
    </w:p>
    <w:p w14:paraId="1DFC6972" w14:textId="77777777" w:rsidR="00BC1795" w:rsidRPr="00BC1795" w:rsidRDefault="00BC1795" w:rsidP="00BC1795">
      <w:pPr>
        <w:pStyle w:val="Geenafstand"/>
        <w:numPr>
          <w:ilvl w:val="1"/>
          <w:numId w:val="2"/>
        </w:numPr>
      </w:pPr>
      <w:r w:rsidRPr="00BC1795">
        <w:t>Zijn er interessante trends of patronen zichtbaar?</w:t>
      </w:r>
    </w:p>
    <w:p w14:paraId="7765F322" w14:textId="77777777" w:rsidR="00BC1795" w:rsidRDefault="00BC1795" w:rsidP="00BC1795">
      <w:pPr>
        <w:pStyle w:val="Geenafstand"/>
        <w:numPr>
          <w:ilvl w:val="1"/>
          <w:numId w:val="2"/>
        </w:numPr>
      </w:pPr>
      <w:r w:rsidRPr="00BC1795">
        <w:t>Hoe verhoudt een bepaalde eigenschap zich tot een andere?</w:t>
      </w:r>
    </w:p>
    <w:p w14:paraId="2C8EAA18" w14:textId="77777777" w:rsidR="00A56D2B" w:rsidRPr="00BC1795" w:rsidRDefault="00A56D2B" w:rsidP="00A56D2B">
      <w:pPr>
        <w:pStyle w:val="Geenafstand"/>
        <w:ind w:left="1440"/>
      </w:pPr>
    </w:p>
    <w:p w14:paraId="1D2D4C73" w14:textId="77777777" w:rsidR="00BC1795" w:rsidRPr="00BC1795" w:rsidRDefault="00BC1795" w:rsidP="00BC1795">
      <w:pPr>
        <w:pStyle w:val="Geenafstand"/>
        <w:numPr>
          <w:ilvl w:val="0"/>
          <w:numId w:val="2"/>
        </w:numPr>
      </w:pPr>
      <w:r w:rsidRPr="00BC1795">
        <w:rPr>
          <w:b/>
          <w:bCs/>
        </w:rPr>
        <w:t>Analyseer de data:</w:t>
      </w:r>
      <w:r w:rsidRPr="00BC1795">
        <w:br/>
        <w:t xml:space="preserve">Voer je analyse uit in een </w:t>
      </w:r>
      <w:proofErr w:type="spellStart"/>
      <w:r w:rsidRPr="00BC1795">
        <w:t>Jupyter</w:t>
      </w:r>
      <w:proofErr w:type="spellEnd"/>
      <w:r w:rsidRPr="00BC1795">
        <w:t xml:space="preserve"> Notebook en zorg dat je de volgende stappen doorloopt:</w:t>
      </w:r>
    </w:p>
    <w:p w14:paraId="6DDA9D3C" w14:textId="77777777" w:rsidR="00BC1795" w:rsidRPr="00BC1795" w:rsidRDefault="00BC1795" w:rsidP="00BC1795">
      <w:pPr>
        <w:pStyle w:val="Geenafstand"/>
        <w:numPr>
          <w:ilvl w:val="1"/>
          <w:numId w:val="2"/>
        </w:numPr>
      </w:pPr>
      <w:proofErr w:type="spellStart"/>
      <w:r w:rsidRPr="00BC1795">
        <w:rPr>
          <w:b/>
          <w:bCs/>
        </w:rPr>
        <w:t>Pandas</w:t>
      </w:r>
      <w:proofErr w:type="spellEnd"/>
      <w:r w:rsidRPr="00BC1795">
        <w:rPr>
          <w:b/>
          <w:bCs/>
        </w:rPr>
        <w:t xml:space="preserve"> </w:t>
      </w:r>
      <w:proofErr w:type="spellStart"/>
      <w:r w:rsidRPr="00BC1795">
        <w:rPr>
          <w:b/>
          <w:bCs/>
        </w:rPr>
        <w:t>DataFrame</w:t>
      </w:r>
      <w:proofErr w:type="spellEnd"/>
      <w:r w:rsidRPr="00BC1795">
        <w:rPr>
          <w:b/>
          <w:bCs/>
        </w:rPr>
        <w:t xml:space="preserve"> maken:</w:t>
      </w:r>
      <w:r w:rsidRPr="00BC1795">
        <w:br/>
        <w:t xml:space="preserve">Importeer de dataset en zet deze om naar een </w:t>
      </w:r>
      <w:proofErr w:type="spellStart"/>
      <w:r w:rsidRPr="00BC1795">
        <w:t>Pandas</w:t>
      </w:r>
      <w:proofErr w:type="spellEnd"/>
      <w:r w:rsidRPr="00BC1795">
        <w:t xml:space="preserve"> </w:t>
      </w:r>
      <w:proofErr w:type="spellStart"/>
      <w:r w:rsidRPr="00BC1795">
        <w:t>DataFrame</w:t>
      </w:r>
      <w:proofErr w:type="spellEnd"/>
      <w:r w:rsidRPr="00BC1795">
        <w:t>. Beschrijf kort de structuur van de data (kolomnamen, datatypes, etc.).</w:t>
      </w:r>
    </w:p>
    <w:p w14:paraId="76CEEF3E" w14:textId="77777777" w:rsidR="00BC1795" w:rsidRPr="00BC1795" w:rsidRDefault="00BC1795" w:rsidP="00BC1795">
      <w:pPr>
        <w:pStyle w:val="Geenafstand"/>
        <w:numPr>
          <w:ilvl w:val="1"/>
          <w:numId w:val="2"/>
        </w:numPr>
      </w:pPr>
      <w:r w:rsidRPr="00BC1795">
        <w:rPr>
          <w:b/>
          <w:bCs/>
        </w:rPr>
        <w:t>Filtering toepassen:</w:t>
      </w:r>
      <w:r w:rsidRPr="00BC1795">
        <w:br/>
        <w:t xml:space="preserve">Gebruik </w:t>
      </w:r>
      <w:proofErr w:type="spellStart"/>
      <w:r w:rsidRPr="00BC1795">
        <w:t>Pandas</w:t>
      </w:r>
      <w:proofErr w:type="spellEnd"/>
      <w:r w:rsidRPr="00BC1795">
        <w:t xml:space="preserve"> query() of andere methoden om specifieke subsets van je data te selecteren. Leg uit waarom je bepaalde filters hebt toegepast.</w:t>
      </w:r>
    </w:p>
    <w:p w14:paraId="7BBD25D1" w14:textId="77777777" w:rsidR="00BC1795" w:rsidRPr="00BC1795" w:rsidRDefault="00BC1795" w:rsidP="00BC1795">
      <w:pPr>
        <w:pStyle w:val="Geenafstand"/>
        <w:numPr>
          <w:ilvl w:val="1"/>
          <w:numId w:val="2"/>
        </w:numPr>
      </w:pPr>
      <w:r w:rsidRPr="00BC1795">
        <w:rPr>
          <w:b/>
          <w:bCs/>
        </w:rPr>
        <w:t>Groeperen van data:</w:t>
      </w:r>
      <w:r w:rsidRPr="00BC1795">
        <w:br/>
        <w:t xml:space="preserve">Groepeer de data op basis van één of meerdere kolommen. Bijvoorbeeld: groepeer op categorieën, datums of andere eigenschappen. Gebruik functies zoals </w:t>
      </w:r>
      <w:proofErr w:type="spellStart"/>
      <w:r w:rsidRPr="00BC1795">
        <w:t>groupby</w:t>
      </w:r>
      <w:proofErr w:type="spellEnd"/>
      <w:r w:rsidRPr="00BC1795">
        <w:t xml:space="preserve">() en </w:t>
      </w:r>
      <w:proofErr w:type="spellStart"/>
      <w:r w:rsidRPr="00BC1795">
        <w:t>agg</w:t>
      </w:r>
      <w:proofErr w:type="spellEnd"/>
      <w:r w:rsidRPr="00BC1795">
        <w:t>() voor samenvattingen.</w:t>
      </w:r>
    </w:p>
    <w:p w14:paraId="2260AC5A" w14:textId="527F82AE" w:rsidR="00BC1795" w:rsidRDefault="00BC1795" w:rsidP="00BC1795">
      <w:pPr>
        <w:pStyle w:val="Geenafstand"/>
        <w:numPr>
          <w:ilvl w:val="1"/>
          <w:numId w:val="2"/>
        </w:numPr>
      </w:pPr>
      <w:r w:rsidRPr="00BC1795">
        <w:rPr>
          <w:b/>
          <w:bCs/>
        </w:rPr>
        <w:t>Visualisaties maken:</w:t>
      </w:r>
      <w:r w:rsidRPr="00BC1795">
        <w:br/>
        <w:t xml:space="preserve">Maak ten minste één grafiek (zoals een histogram, </w:t>
      </w:r>
      <w:proofErr w:type="spellStart"/>
      <w:r w:rsidRPr="00BC1795">
        <w:t>scatterplot</w:t>
      </w:r>
      <w:proofErr w:type="spellEnd"/>
      <w:r w:rsidRPr="00BC1795">
        <w:t xml:space="preserve"> of </w:t>
      </w:r>
      <w:proofErr w:type="spellStart"/>
      <w:r w:rsidRPr="00BC1795">
        <w:t>boxplot</w:t>
      </w:r>
      <w:proofErr w:type="spellEnd"/>
      <w:r w:rsidRPr="00BC1795">
        <w:t xml:space="preserve">) van je gefilterde of gegroepeerde data. Zorg dat </w:t>
      </w:r>
      <w:r w:rsidR="00AA1E6E">
        <w:t>de</w:t>
      </w:r>
      <w:r w:rsidRPr="00BC1795">
        <w:t xml:space="preserve"> grafieken goed gelabeld zijn.</w:t>
      </w:r>
    </w:p>
    <w:p w14:paraId="03208213" w14:textId="77777777" w:rsidR="00A56D2B" w:rsidRPr="00BC1795" w:rsidRDefault="00A56D2B" w:rsidP="00A56D2B">
      <w:pPr>
        <w:pStyle w:val="Geenafstand"/>
        <w:ind w:left="1440"/>
      </w:pPr>
    </w:p>
    <w:p w14:paraId="30E2F56C" w14:textId="7583582A" w:rsidR="00044977" w:rsidRPr="00044977" w:rsidRDefault="002F19DE" w:rsidP="00044977">
      <w:pPr>
        <w:pStyle w:val="Geenafstand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Eindresultaat</w:t>
      </w:r>
      <w:r w:rsidR="00BC1795" w:rsidRPr="00BC1795">
        <w:rPr>
          <w:b/>
          <w:bCs/>
        </w:rPr>
        <w:t>:</w:t>
      </w:r>
    </w:p>
    <w:p w14:paraId="0DEE0AE7" w14:textId="357D87EB" w:rsidR="00044977" w:rsidRPr="00044977" w:rsidRDefault="00044977" w:rsidP="00044977">
      <w:pPr>
        <w:pStyle w:val="Geenafstand"/>
        <w:ind w:left="720"/>
      </w:pPr>
      <w:r w:rsidRPr="00044977">
        <w:t xml:space="preserve">Lever je </w:t>
      </w:r>
      <w:proofErr w:type="spellStart"/>
      <w:r w:rsidRPr="00044977">
        <w:t>Jupyter</w:t>
      </w:r>
      <w:proofErr w:type="spellEnd"/>
      <w:r w:rsidRPr="00044977">
        <w:t xml:space="preserve"> Notebook</w:t>
      </w:r>
      <w:r w:rsidR="004F41AE">
        <w:t xml:space="preserve"> en gebruikte dataset (*) i</w:t>
      </w:r>
      <w:r w:rsidRPr="00044977">
        <w:t xml:space="preserve">n bij de docent(en). Een selectie van Notebooks wordt </w:t>
      </w:r>
      <w:r>
        <w:t>geplaatst</w:t>
      </w:r>
      <w:r w:rsidRPr="00044977">
        <w:t xml:space="preserve"> op </w:t>
      </w:r>
      <w:r>
        <w:t xml:space="preserve">DLO </w:t>
      </w:r>
      <w:r w:rsidRPr="00044977">
        <w:t>als extra oefenmateriaal voor medestudenten. Dit biedt jou de kans om anderen te inspireren met jouw analyses en inzichten!</w:t>
      </w:r>
    </w:p>
    <w:p w14:paraId="0B45A389" w14:textId="77777777" w:rsidR="00BC1795" w:rsidRDefault="00BC1795" w:rsidP="00044977">
      <w:pPr>
        <w:pStyle w:val="Geenafstand"/>
      </w:pPr>
    </w:p>
    <w:p w14:paraId="475B90A0" w14:textId="7FDE5CBB" w:rsidR="00BC1795" w:rsidRDefault="004F41AE" w:rsidP="001A40BD">
      <w:pPr>
        <w:pStyle w:val="Geenafstand"/>
      </w:pPr>
      <w:r>
        <w:t>(*) Als de dataset te groot is om te versturen, geef dan de link waar de dataset te downloaden is.</w:t>
      </w:r>
    </w:p>
    <w:p w14:paraId="4629D0F1" w14:textId="77777777" w:rsidR="001A40BD" w:rsidRDefault="001A40BD" w:rsidP="001A40BD">
      <w:pPr>
        <w:pStyle w:val="Geenafstand"/>
      </w:pPr>
    </w:p>
    <w:p w14:paraId="64250DD2" w14:textId="77777777" w:rsidR="001A40BD" w:rsidRDefault="001A40BD" w:rsidP="001A40BD">
      <w:pPr>
        <w:pStyle w:val="Geenafstand"/>
      </w:pPr>
    </w:p>
    <w:p w14:paraId="3EA88FE9" w14:textId="77777777" w:rsidR="001A40BD" w:rsidRDefault="001A40BD" w:rsidP="001A40BD">
      <w:pPr>
        <w:pStyle w:val="Geenafstand"/>
      </w:pPr>
    </w:p>
    <w:p w14:paraId="641E8884" w14:textId="77777777" w:rsidR="001A40BD" w:rsidRDefault="001A40BD" w:rsidP="001A40BD">
      <w:pPr>
        <w:pStyle w:val="Geenafstand"/>
      </w:pPr>
    </w:p>
    <w:p w14:paraId="756F9740" w14:textId="77777777" w:rsidR="001A40BD" w:rsidRDefault="001A40BD" w:rsidP="001A40BD">
      <w:pPr>
        <w:pStyle w:val="Geenafstand"/>
      </w:pPr>
    </w:p>
    <w:p w14:paraId="0A5A5A8C" w14:textId="77777777" w:rsidR="001A40BD" w:rsidRDefault="001A40BD" w:rsidP="001A40BD">
      <w:pPr>
        <w:pStyle w:val="Geenafstand"/>
      </w:pPr>
    </w:p>
    <w:p w14:paraId="7213AED5" w14:textId="77777777" w:rsidR="001A40BD" w:rsidRDefault="001A40BD" w:rsidP="001A40BD">
      <w:pPr>
        <w:pStyle w:val="Geenafstand"/>
      </w:pPr>
    </w:p>
    <w:p w14:paraId="0FE706D0" w14:textId="77777777" w:rsidR="001A40BD" w:rsidRDefault="001A40BD" w:rsidP="001A40BD">
      <w:pPr>
        <w:pStyle w:val="Geenafstand"/>
      </w:pPr>
    </w:p>
    <w:sectPr w:rsidR="001A40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9B81FAB"/>
    <w:multiLevelType w:val="hybridMultilevel"/>
    <w:tmpl w:val="795C27B6"/>
    <w:lvl w:ilvl="0" w:tplc="E4669C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E22527"/>
    <w:multiLevelType w:val="multilevel"/>
    <w:tmpl w:val="1F2C52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1727494">
    <w:abstractNumId w:val="0"/>
  </w:num>
  <w:num w:numId="2" w16cid:durableId="15373503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0BD"/>
    <w:rsid w:val="00044977"/>
    <w:rsid w:val="000C69BC"/>
    <w:rsid w:val="001A40BD"/>
    <w:rsid w:val="002F19DE"/>
    <w:rsid w:val="004F41AE"/>
    <w:rsid w:val="0063534C"/>
    <w:rsid w:val="00A56D2B"/>
    <w:rsid w:val="00AA1E6E"/>
    <w:rsid w:val="00B0232F"/>
    <w:rsid w:val="00BC1795"/>
    <w:rsid w:val="00C31B9E"/>
    <w:rsid w:val="00EC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76637"/>
  <w15:chartTrackingRefBased/>
  <w15:docId w15:val="{FF6926F9-A064-48C7-8E1B-3A83970B3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A40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1A40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1A40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1A40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1A40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1A40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1A40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1A40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1A40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1A40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1A40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1A40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1A40B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1A40B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1A40B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1A40B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1A40B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1A40B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1A40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A40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1A40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1A40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1A40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1A40B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1A40B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1A40B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1A40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1A40B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1A40B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Standaardalinea-lettertype"/>
    <w:uiPriority w:val="99"/>
    <w:unhideWhenUsed/>
    <w:rsid w:val="001A40BD"/>
    <w:rPr>
      <w:color w:val="467886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A40BD"/>
    <w:rPr>
      <w:color w:val="605E5C"/>
      <w:shd w:val="clear" w:color="auto" w:fill="E1DFDD"/>
    </w:rPr>
  </w:style>
  <w:style w:type="paragraph" w:styleId="Geenafstand">
    <w:name w:val="No Spacing"/>
    <w:uiPriority w:val="1"/>
    <w:qFormat/>
    <w:rsid w:val="001A40BD"/>
    <w:pPr>
      <w:spacing w:after="0" w:line="240" w:lineRule="auto"/>
    </w:pPr>
  </w:style>
  <w:style w:type="character" w:styleId="GevolgdeHyperlink">
    <w:name w:val="FollowedHyperlink"/>
    <w:basedOn w:val="Standaardalinea-lettertype"/>
    <w:uiPriority w:val="99"/>
    <w:semiHidden/>
    <w:unhideWhenUsed/>
    <w:rsid w:val="004F41A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80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3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kaggle.com/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www.kaggle.com/" TargetMode="Externa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D7CBD645F37244B0B7943C0EDB66EA" ma:contentTypeVersion="33" ma:contentTypeDescription="Een nieuw document maken." ma:contentTypeScope="" ma:versionID="2d392c5f5969c83a0b0fd1b19f9be937">
  <xsd:schema xmlns:xsd="http://www.w3.org/2001/XMLSchema" xmlns:xs="http://www.w3.org/2001/XMLSchema" xmlns:p="http://schemas.microsoft.com/office/2006/metadata/properties" xmlns:ns2="3744a293-fe89-4927-baed-373eb5aa22be" xmlns:ns3="53e18b59-e99c-409a-9b7c-96b91047f4ae" targetNamespace="http://schemas.microsoft.com/office/2006/metadata/properties" ma:root="true" ma:fieldsID="c420d5808b110221f6cb09f74297a6e0" ns2:_="" ns3:_="">
    <xsd:import namespace="3744a293-fe89-4927-baed-373eb5aa22be"/>
    <xsd:import namespace="53e18b59-e99c-409a-9b7c-96b91047f4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NotebookType" minOccurs="0"/>
                <xsd:element ref="ns2:FolderType" minOccurs="0"/>
                <xsd:element ref="ns2:CultureName" minOccurs="0"/>
                <xsd:element ref="ns2:AppVersion" minOccurs="0"/>
                <xsd:element ref="ns2:TeamsChannelId" minOccurs="0"/>
                <xsd:element ref="ns2:Owner" minOccurs="0"/>
                <xsd:element ref="ns2:Math_Settings" minOccurs="0"/>
                <xsd:element ref="ns2:DefaultSectionNames" minOccurs="0"/>
                <xsd:element ref="ns2:Templates" minOccurs="0"/>
                <xsd:element ref="ns2:Teachers" minOccurs="0"/>
                <xsd:element ref="ns2:Students" minOccurs="0"/>
                <xsd:element ref="ns2:Student_Groups" minOccurs="0"/>
                <xsd:element ref="ns2:Distribution_Groups" minOccurs="0"/>
                <xsd:element ref="ns2:LMS_Mappings" minOccurs="0"/>
                <xsd:element ref="ns2:Invited_Teachers" minOccurs="0"/>
                <xsd:element ref="ns2:Invited_Students" minOccurs="0"/>
                <xsd:element ref="ns2:Self_Registration_Enabled" minOccurs="0"/>
                <xsd:element ref="ns2:Has_Teacher_Only_SectionGroup" minOccurs="0"/>
                <xsd:element ref="ns2:Is_Collaboration_Space_Locked" minOccurs="0"/>
                <xsd:element ref="ns2:IsNotebookLocked" minOccurs="0"/>
                <xsd:element ref="ns2:Teams_Channel_Section_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44a293-fe89-4927-baed-373eb5aa22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3e192ce0-c5ca-4d88-9667-94490d92b81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Teams_Channel_Section_Location" ma:index="39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e18b59-e99c-409a-9b7c-96b91047f4ae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0dec3dd-78b1-4b66-abbc-75bf70b10a20}" ma:internalName="TaxCatchAll" ma:showField="CatchAllData" ma:web="53e18b59-e99c-409a-9b7c-96b91047f4a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olderType xmlns="3744a293-fe89-4927-baed-373eb5aa22be" xsi:nil="true"/>
    <AppVersion xmlns="3744a293-fe89-4927-baed-373eb5aa22be" xsi:nil="true"/>
    <LMS_Mappings xmlns="3744a293-fe89-4927-baed-373eb5aa22be" xsi:nil="true"/>
    <IsNotebookLocked xmlns="3744a293-fe89-4927-baed-373eb5aa22be" xsi:nil="true"/>
    <Templates xmlns="3744a293-fe89-4927-baed-373eb5aa22be" xsi:nil="true"/>
    <Self_Registration_Enabled xmlns="3744a293-fe89-4927-baed-373eb5aa22be" xsi:nil="true"/>
    <Student_Groups xmlns="3744a293-fe89-4927-baed-373eb5aa22be">
      <UserInfo>
        <DisplayName/>
        <AccountId xsi:nil="true"/>
        <AccountType/>
      </UserInfo>
    </Student_Groups>
    <TaxCatchAll xmlns="53e18b59-e99c-409a-9b7c-96b91047f4ae" xsi:nil="true"/>
    <DefaultSectionNames xmlns="3744a293-fe89-4927-baed-373eb5aa22be" xsi:nil="true"/>
    <Is_Collaboration_Space_Locked xmlns="3744a293-fe89-4927-baed-373eb5aa22be" xsi:nil="true"/>
    <Teams_Channel_Section_Location xmlns="3744a293-fe89-4927-baed-373eb5aa22be" xsi:nil="true"/>
    <Has_Teacher_Only_SectionGroup xmlns="3744a293-fe89-4927-baed-373eb5aa22be" xsi:nil="true"/>
    <NotebookType xmlns="3744a293-fe89-4927-baed-373eb5aa22be" xsi:nil="true"/>
    <Students xmlns="3744a293-fe89-4927-baed-373eb5aa22be">
      <UserInfo>
        <DisplayName/>
        <AccountId xsi:nil="true"/>
        <AccountType/>
      </UserInfo>
    </Students>
    <Invited_Teachers xmlns="3744a293-fe89-4927-baed-373eb5aa22be" xsi:nil="true"/>
    <Invited_Students xmlns="3744a293-fe89-4927-baed-373eb5aa22be" xsi:nil="true"/>
    <lcf76f155ced4ddcb4097134ff3c332f xmlns="3744a293-fe89-4927-baed-373eb5aa22be">
      <Terms xmlns="http://schemas.microsoft.com/office/infopath/2007/PartnerControls"/>
    </lcf76f155ced4ddcb4097134ff3c332f>
    <CultureName xmlns="3744a293-fe89-4927-baed-373eb5aa22be" xsi:nil="true"/>
    <Owner xmlns="3744a293-fe89-4927-baed-373eb5aa22be">
      <UserInfo>
        <DisplayName/>
        <AccountId xsi:nil="true"/>
        <AccountType/>
      </UserInfo>
    </Owner>
    <TeamsChannelId xmlns="3744a293-fe89-4927-baed-373eb5aa22be" xsi:nil="true"/>
    <Math_Settings xmlns="3744a293-fe89-4927-baed-373eb5aa22be" xsi:nil="true"/>
    <Teachers xmlns="3744a293-fe89-4927-baed-373eb5aa22be">
      <UserInfo>
        <DisplayName/>
        <AccountId xsi:nil="true"/>
        <AccountType/>
      </UserInfo>
    </Teachers>
    <Distribution_Groups xmlns="3744a293-fe89-4927-baed-373eb5aa22be" xsi:nil="true"/>
  </documentManagement>
</p:properties>
</file>

<file path=customXml/itemProps1.xml><?xml version="1.0" encoding="utf-8"?>
<ds:datastoreItem xmlns:ds="http://schemas.openxmlformats.org/officeDocument/2006/customXml" ds:itemID="{9BC4996B-46A5-48CC-B3F6-E6766F298FED}"/>
</file>

<file path=customXml/itemProps2.xml><?xml version="1.0" encoding="utf-8"?>
<ds:datastoreItem xmlns:ds="http://schemas.openxmlformats.org/officeDocument/2006/customXml" ds:itemID="{E0F9D1AE-DFDC-4683-AD84-552703329A2E}"/>
</file>

<file path=customXml/itemProps3.xml><?xml version="1.0" encoding="utf-8"?>
<ds:datastoreItem xmlns:ds="http://schemas.openxmlformats.org/officeDocument/2006/customXml" ds:itemID="{1E40D4F5-CC87-43C0-ACD3-41101645638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306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Groot Kormelink, Tom</dc:creator>
  <cp:keywords/>
  <dc:description/>
  <cp:lastModifiedBy>Groot Kormelink, Tom</cp:lastModifiedBy>
  <cp:revision>6</cp:revision>
  <dcterms:created xsi:type="dcterms:W3CDTF">2024-12-05T09:23:00Z</dcterms:created>
  <dcterms:modified xsi:type="dcterms:W3CDTF">2024-12-05T10:03:00Z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0x01010089D7CBD645F37244B0B7943C0EDB66EA</vt:lpwstr>
  </property>
</Properties>
</file>