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FFDA8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570">
        <w:rPr>
          <w:rFonts w:ascii="Times New Roman" w:eastAsia="Times New Roman" w:hAnsi="Times New Roman" w:cs="Times New Roman"/>
          <w:b/>
          <w:bCs/>
          <w:sz w:val="27"/>
          <w:szCs w:val="27"/>
        </w:rPr>
        <w:t>Malayalam Voice-to-English AI Agent Project</w:t>
      </w:r>
    </w:p>
    <w:p w14:paraId="75A2E4C7" w14:textId="77777777" w:rsidR="00436570" w:rsidRPr="00436570" w:rsidRDefault="00436570" w:rsidP="00436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Progress Report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08 May 2026 </w:t>
      </w: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Level: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Beginner </w:t>
      </w: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Folder: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USE AI_MalayalamAI_8 MAY 2026</w:t>
      </w:r>
    </w:p>
    <w:p w14:paraId="052FA2D4" w14:textId="77777777" w:rsidR="00436570" w:rsidRPr="00436570" w:rsidRDefault="00DB4056" w:rsidP="00436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59FF9D">
          <v:rect id="_x0000_i1025" style="width:0;height:1.5pt" o:hralign="center" o:hrstd="t" o:hr="t" fillcolor="#a0a0a0" stroked="f"/>
        </w:pict>
      </w:r>
    </w:p>
    <w:p w14:paraId="0F864E4C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570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PROJECT PLANNING</w:t>
      </w:r>
    </w:p>
    <w:p w14:paraId="2E7684B0" w14:textId="77777777" w:rsidR="00436570" w:rsidRPr="00436570" w:rsidRDefault="00436570" w:rsidP="00436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Status: </w:t>
      </w:r>
      <w:r w:rsidRPr="00436570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COMPLETED</w:t>
      </w:r>
    </w:p>
    <w:p w14:paraId="13CD2DEE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Goal</w:t>
      </w:r>
    </w:p>
    <w:p w14:paraId="4167BCB5" w14:textId="77777777" w:rsidR="00436570" w:rsidRPr="00436570" w:rsidRDefault="00436570" w:rsidP="00436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Build a production-ready </w:t>
      </w: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Malayalam Voice-to-English AI Agent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for users in Kerala.</w:t>
      </w:r>
    </w:p>
    <w:p w14:paraId="43BF3CE7" w14:textId="77777777" w:rsidR="00436570" w:rsidRPr="00436570" w:rsidRDefault="00436570" w:rsidP="00436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Convert spoken Malayalam (including dialects, Manglish, slang) into accurate English text with translation, grammar correction, and smart rewriting.</w:t>
      </w:r>
    </w:p>
    <w:p w14:paraId="1A9038E5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2. Core Features Decided</w:t>
      </w:r>
    </w:p>
    <w:p w14:paraId="29E36DE7" w14:textId="77777777" w:rsidR="00436570" w:rsidRPr="00436570" w:rsidRDefault="00436570" w:rsidP="00436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Real-time Malayalam Speech-to-Text</w:t>
      </w:r>
    </w:p>
    <w:p w14:paraId="14FC000D" w14:textId="77777777" w:rsidR="00436570" w:rsidRPr="00436570" w:rsidRDefault="00436570" w:rsidP="00436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English Transliteration (Manglish)</w:t>
      </w:r>
    </w:p>
    <w:p w14:paraId="229AB0FD" w14:textId="77777777" w:rsidR="00436570" w:rsidRPr="00436570" w:rsidRDefault="00436570" w:rsidP="00436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Proper English Translation</w:t>
      </w:r>
    </w:p>
    <w:p w14:paraId="2384B194" w14:textId="77777777" w:rsidR="00436570" w:rsidRPr="00436570" w:rsidRDefault="00436570" w:rsidP="00436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AI-powered grammar correction &amp; tone adjustment</w:t>
      </w:r>
    </w:p>
    <w:p w14:paraId="349D422C" w14:textId="77777777" w:rsidR="00436570" w:rsidRPr="00436570" w:rsidRDefault="00436570" w:rsidP="00436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Multiple modes (General, Letter, Email, WhatsApp, Educational, Meeting, Accessibility)</w:t>
      </w:r>
    </w:p>
    <w:p w14:paraId="10006FCC" w14:textId="77777777" w:rsidR="00436570" w:rsidRPr="00436570" w:rsidRDefault="00436570" w:rsidP="00436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Custom vocabulary engine</w:t>
      </w:r>
    </w:p>
    <w:p w14:paraId="7BCDA877" w14:textId="77777777" w:rsidR="00436570" w:rsidRPr="00436570" w:rsidRDefault="00436570" w:rsidP="00436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Voice commands support</w:t>
      </w:r>
    </w:p>
    <w:p w14:paraId="1BC4E8C0" w14:textId="77777777" w:rsidR="00436570" w:rsidRPr="00436570" w:rsidRDefault="00436570" w:rsidP="004365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Context memory &amp; RAG</w:t>
      </w:r>
    </w:p>
    <w:p w14:paraId="6C21C99E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3. Final Tech Stack Chosen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696"/>
      </w:tblGrid>
      <w:tr w:rsidR="00436570" w:rsidRPr="00436570" w14:paraId="3E02282F" w14:textId="77777777" w:rsidTr="0043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09141" w14:textId="77777777" w:rsidR="00436570" w:rsidRPr="00436570" w:rsidRDefault="00436570" w:rsidP="00436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3116951" w14:textId="77777777" w:rsidR="00436570" w:rsidRPr="00436570" w:rsidRDefault="00436570" w:rsidP="004365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436570" w:rsidRPr="00436570" w14:paraId="2995C6F3" w14:textId="77777777" w:rsidTr="0043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7228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54455A1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>Next.js + React + Tailwind + TypeScript</w:t>
            </w:r>
          </w:p>
        </w:tc>
      </w:tr>
      <w:tr w:rsidR="00436570" w:rsidRPr="00436570" w14:paraId="6E9AED29" w14:textId="77777777" w:rsidTr="0043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1A5D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C464391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(Python) + </w:t>
            </w:r>
            <w:proofErr w:type="spellStart"/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WebSockets</w:t>
            </w:r>
            <w:proofErr w:type="spellEnd"/>
          </w:p>
        </w:tc>
      </w:tr>
      <w:tr w:rsidR="00436570" w:rsidRPr="00436570" w14:paraId="1D8DD9A4" w14:textId="77777777" w:rsidTr="0043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35C8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14:paraId="52E1051C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>WhisperX</w:t>
            </w:r>
            <w:proofErr w:type="spellEnd"/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Whisper large-v3</w:t>
            </w:r>
          </w:p>
        </w:tc>
      </w:tr>
      <w:tr w:rsidR="00436570" w:rsidRPr="00436570" w14:paraId="77ABCB88" w14:textId="77777777" w:rsidTr="0043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3394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583EAE26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>IndicTrans2 + GPT refinement</w:t>
            </w:r>
          </w:p>
        </w:tc>
      </w:tr>
      <w:tr w:rsidR="00436570" w:rsidRPr="00436570" w14:paraId="662F0654" w14:textId="77777777" w:rsidTr="0043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178C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9100225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+ Redis</w:t>
            </w:r>
          </w:p>
        </w:tc>
      </w:tr>
      <w:tr w:rsidR="00436570" w:rsidRPr="00436570" w14:paraId="039CC47D" w14:textId="77777777" w:rsidTr="0043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A9E5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280C86D1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>ChromaDB</w:t>
            </w:r>
            <w:proofErr w:type="spellEnd"/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FAISS (planned)</w:t>
            </w:r>
          </w:p>
        </w:tc>
      </w:tr>
      <w:tr w:rsidR="00436570" w:rsidRPr="00436570" w14:paraId="7641A2D7" w14:textId="77777777" w:rsidTr="0043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AA9B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5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FDFC2D0" w14:textId="77777777" w:rsidR="00436570" w:rsidRPr="00436570" w:rsidRDefault="00436570" w:rsidP="004365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4365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(Frontend) + Railway/Render (Backend)</w:t>
            </w:r>
          </w:p>
        </w:tc>
      </w:tr>
    </w:tbl>
    <w:p w14:paraId="06B5D0D7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4. Architecture Overview</w:t>
      </w:r>
    </w:p>
    <w:p w14:paraId="081976F0" w14:textId="77777777" w:rsidR="00436570" w:rsidRPr="00436570" w:rsidRDefault="00436570" w:rsidP="00436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Streaming audio from browser → </w:t>
      </w: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53F49CD1" w14:textId="77777777" w:rsidR="00436570" w:rsidRPr="00436570" w:rsidRDefault="00436570" w:rsidP="00436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for transcription</w:t>
      </w:r>
    </w:p>
    <w:p w14:paraId="6A30F0A4" w14:textId="77777777" w:rsidR="00436570" w:rsidRPr="00436570" w:rsidRDefault="00436570" w:rsidP="00436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lastRenderedPageBreak/>
        <w:t>Translation + GPT rewriting layer</w:t>
      </w:r>
    </w:p>
    <w:p w14:paraId="728CA0F0" w14:textId="77777777" w:rsidR="00436570" w:rsidRPr="00436570" w:rsidRDefault="00436570" w:rsidP="00436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Modular backend with routers, services, core</w:t>
      </w:r>
    </w:p>
    <w:p w14:paraId="1806FD78" w14:textId="77777777" w:rsidR="00436570" w:rsidRPr="00436570" w:rsidRDefault="00436570" w:rsidP="00436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Docker for databases</w:t>
      </w:r>
    </w:p>
    <w:p w14:paraId="5F3695D2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5. Development Roadmap</w:t>
      </w:r>
    </w:p>
    <w:p w14:paraId="4C1E8017" w14:textId="77777777" w:rsidR="00436570" w:rsidRPr="00436570" w:rsidRDefault="00436570" w:rsidP="00436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Phase 1: Planning (Done)</w:t>
      </w:r>
    </w:p>
    <w:p w14:paraId="4924D449" w14:textId="77777777" w:rsidR="00436570" w:rsidRPr="00436570" w:rsidRDefault="00436570" w:rsidP="00436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Phase 2: Environment Setup (In Progress)</w:t>
      </w:r>
    </w:p>
    <w:p w14:paraId="24F0DDDF" w14:textId="77777777" w:rsidR="00436570" w:rsidRPr="00436570" w:rsidRDefault="00436570" w:rsidP="00436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Phase 3: Frontend UI</w:t>
      </w:r>
    </w:p>
    <w:p w14:paraId="477C7653" w14:textId="77777777" w:rsidR="00436570" w:rsidRPr="00436570" w:rsidRDefault="00436570" w:rsidP="004365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Phase 4–13: Audio, ASR, Translation, Intelligence, RAG, Auth, Deployment, etc.</w:t>
      </w:r>
    </w:p>
    <w:p w14:paraId="0CD41E7B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6. Cloud Cost Estimate (MVP)</w:t>
      </w:r>
    </w:p>
    <w:p w14:paraId="40A1FD5F" w14:textId="77777777" w:rsidR="00436570" w:rsidRPr="00436570" w:rsidRDefault="00436570" w:rsidP="004365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~$30–60 per month initially</w:t>
      </w:r>
    </w:p>
    <w:p w14:paraId="2181F131" w14:textId="77777777" w:rsidR="00436570" w:rsidRPr="00436570" w:rsidRDefault="00436570" w:rsidP="00436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Phase 1 Conclusion: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Full architecture, tech decisions, and roadmap finalized.</w:t>
      </w:r>
    </w:p>
    <w:p w14:paraId="110EA9D0" w14:textId="77777777" w:rsidR="00436570" w:rsidRPr="00436570" w:rsidRDefault="00DB4056" w:rsidP="00436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8030F9">
          <v:rect id="_x0000_i1026" style="width:0;height:1.5pt" o:hralign="center" o:hrstd="t" o:hr="t" fillcolor="#a0a0a0" stroked="f"/>
        </w:pict>
      </w:r>
    </w:p>
    <w:p w14:paraId="7A954F33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570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DEVELOPMENT ENVIRONMENT SETUP</w:t>
      </w:r>
    </w:p>
    <w:p w14:paraId="4D0C5209" w14:textId="77777777" w:rsidR="00436570" w:rsidRPr="00436570" w:rsidRDefault="00436570" w:rsidP="00436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Status: </w:t>
      </w:r>
      <w:r w:rsidRPr="00436570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80% Completed</w:t>
      </w:r>
    </w:p>
    <w:p w14:paraId="6CB3FC82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Folder Structure Created</w:t>
      </w:r>
    </w:p>
    <w:p w14:paraId="4FEAEDE1" w14:textId="77777777" w:rsidR="00436570" w:rsidRPr="00436570" w:rsidRDefault="00436570" w:rsidP="00436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02B4A4E3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USE AI_MalayalamAI_8 MAY 2026/</w:t>
      </w:r>
    </w:p>
    <w:p w14:paraId="67264B44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├── backend/</w:t>
      </w:r>
    </w:p>
    <w:p w14:paraId="43224F64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│   ├── main.py</w:t>
      </w:r>
    </w:p>
    <w:p w14:paraId="164C7816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│   ├─</w:t>
      </w:r>
      <w:proofErr w:type="gramStart"/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─ .env</w:t>
      </w:r>
      <w:proofErr w:type="gramEnd"/>
    </w:p>
    <w:p w14:paraId="0EA7A5C8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│   └── app/</w:t>
      </w:r>
    </w:p>
    <w:p w14:paraId="508FAF90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│       ├── routers/home.py</w:t>
      </w:r>
    </w:p>
    <w:p w14:paraId="334F1336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│       ├── core/config.py</w:t>
      </w:r>
    </w:p>
    <w:p w14:paraId="7BA0C7AB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│       └── __init__.py files</w:t>
      </w:r>
    </w:p>
    <w:p w14:paraId="6218EF25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├── env/</w:t>
      </w:r>
      <w:proofErr w:type="spellStart"/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ml_env</w:t>
      </w:r>
      <w:proofErr w:type="spellEnd"/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/          ← Python virtual environment</w:t>
      </w:r>
    </w:p>
    <w:p w14:paraId="719B3A60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├── database/</w:t>
      </w:r>
    </w:p>
    <w:p w14:paraId="6B1B7034" w14:textId="77777777" w:rsidR="00436570" w:rsidRPr="00436570" w:rsidRDefault="00436570" w:rsidP="0043657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36570">
        <w:rPr>
          <w:rFonts w:ascii="Courier New" w:eastAsia="Times New Roman" w:hAnsi="Courier New" w:cs="Courier New"/>
          <w:color w:val="E6E6E6"/>
          <w:sz w:val="20"/>
          <w:szCs w:val="20"/>
        </w:rPr>
        <w:t>└── frontend/            ← To be created</w:t>
      </w:r>
    </w:p>
    <w:p w14:paraId="16AC7A7F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2. Tools &amp; Software Installed</w:t>
      </w:r>
    </w:p>
    <w:p w14:paraId="71E41A7F" w14:textId="77777777" w:rsidR="00436570" w:rsidRPr="00436570" w:rsidRDefault="00436570" w:rsidP="00436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3.12.3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(solved compatibility issues with 3.14)</w:t>
      </w:r>
    </w:p>
    <w:p w14:paraId="56D97B76" w14:textId="77777777" w:rsidR="00436570" w:rsidRPr="00436570" w:rsidRDefault="00436570" w:rsidP="00436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(v24)</w:t>
      </w:r>
    </w:p>
    <w:p w14:paraId="70624B7C" w14:textId="77777777" w:rsidR="00436570" w:rsidRPr="00436570" w:rsidRDefault="00436570" w:rsidP="00436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</w:p>
    <w:p w14:paraId="05F6CA4A" w14:textId="77777777" w:rsidR="00436570" w:rsidRPr="00436570" w:rsidRDefault="00436570" w:rsidP="00436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Docker Desktop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(with WSL2)</w:t>
      </w:r>
    </w:p>
    <w:p w14:paraId="67BB1E45" w14:textId="77777777" w:rsidR="00436570" w:rsidRPr="00436570" w:rsidRDefault="00436570" w:rsidP="00436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FFmpeg</w:t>
      </w:r>
      <w:proofErr w:type="spellEnd"/>
    </w:p>
    <w:p w14:paraId="10852F69" w14:textId="77777777" w:rsidR="00436570" w:rsidRPr="00436570" w:rsidRDefault="00436570" w:rsidP="00436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(running in Docker)</w:t>
      </w:r>
    </w:p>
    <w:p w14:paraId="607889A9" w14:textId="77777777" w:rsidR="00436570" w:rsidRPr="00436570" w:rsidRDefault="00436570" w:rsidP="00436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(running in Docker)</w:t>
      </w:r>
    </w:p>
    <w:p w14:paraId="0B461348" w14:textId="77777777" w:rsidR="00436570" w:rsidRPr="00436570" w:rsidRDefault="00436570" w:rsidP="004365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with extensions</w:t>
      </w:r>
    </w:p>
    <w:p w14:paraId="1A5E6070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3. Backend Environment Setup</w:t>
      </w:r>
    </w:p>
    <w:p w14:paraId="31A673C4" w14:textId="77777777" w:rsidR="00436570" w:rsidRPr="00436570" w:rsidRDefault="00436570" w:rsidP="004365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Created virtual environment: </w:t>
      </w: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ml_env</w:t>
      </w:r>
      <w:proofErr w:type="spellEnd"/>
    </w:p>
    <w:p w14:paraId="59B40031" w14:textId="77777777" w:rsidR="00436570" w:rsidRPr="00436570" w:rsidRDefault="00436570" w:rsidP="004365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Activated successfully</w:t>
      </w:r>
    </w:p>
    <w:p w14:paraId="69783768" w14:textId="77777777" w:rsidR="00436570" w:rsidRPr="00436570" w:rsidRDefault="00436570" w:rsidP="004365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Installed core packages:</w:t>
      </w:r>
    </w:p>
    <w:p w14:paraId="43F2884B" w14:textId="77777777" w:rsidR="00436570" w:rsidRPr="00436570" w:rsidRDefault="00436570" w:rsidP="004365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</w:p>
    <w:p w14:paraId="4A637438" w14:textId="77777777" w:rsidR="00436570" w:rsidRPr="00436570" w:rsidRDefault="00436570" w:rsidP="004365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python-</w:t>
      </w: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14:paraId="646E736A" w14:textId="77777777" w:rsidR="00436570" w:rsidRPr="00436570" w:rsidRDefault="00436570" w:rsidP="004365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requests</w:t>
      </w:r>
    </w:p>
    <w:p w14:paraId="7C4E98FF" w14:textId="77777777" w:rsidR="00436570" w:rsidRPr="00436570" w:rsidRDefault="00436570" w:rsidP="004365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[all] (CORS, </w:t>
      </w: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6E5079A0" w14:textId="77777777" w:rsidR="00436570" w:rsidRPr="00436570" w:rsidRDefault="00436570" w:rsidP="004365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sqlmodel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+ psycopg2-binary</w:t>
      </w:r>
    </w:p>
    <w:p w14:paraId="2056ED3B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4. Backend Structure &amp; Code Implemented</w:t>
      </w:r>
    </w:p>
    <w:p w14:paraId="41D7BEE2" w14:textId="77777777" w:rsidR="00436570" w:rsidRPr="00436570" w:rsidRDefault="00436570" w:rsidP="00436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Modular folder structure (app/routers, app/core, etc.)</w:t>
      </w:r>
    </w:p>
    <w:p w14:paraId="0CC2C4C3" w14:textId="77777777" w:rsidR="00436570" w:rsidRPr="00436570" w:rsidRDefault="00436570" w:rsidP="00436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main.py with </w:t>
      </w: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app + settings integration</w:t>
      </w:r>
    </w:p>
    <w:p w14:paraId="27032C75" w14:textId="77777777" w:rsidR="00436570" w:rsidRPr="00436570" w:rsidRDefault="00436570" w:rsidP="00436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Configuration system </w:t>
      </w:r>
      <w:proofErr w:type="gramStart"/>
      <w:r w:rsidRPr="00436570">
        <w:rPr>
          <w:rFonts w:ascii="Times New Roman" w:eastAsia="Times New Roman" w:hAnsi="Times New Roman" w:cs="Times New Roman"/>
          <w:sz w:val="24"/>
          <w:szCs w:val="24"/>
        </w:rPr>
        <w:t>using .env</w:t>
      </w:r>
      <w:proofErr w:type="gramEnd"/>
    </w:p>
    <w:p w14:paraId="3FCD4026" w14:textId="77777777" w:rsidR="00436570" w:rsidRPr="00436570" w:rsidRDefault="00436570" w:rsidP="00436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Router system (home.py)</w:t>
      </w:r>
    </w:p>
    <w:p w14:paraId="4022BBC2" w14:textId="77777777" w:rsidR="00436570" w:rsidRPr="00436570" w:rsidRDefault="00436570" w:rsidP="004365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Server runs successfully on http://127.0.0.1:8000</w:t>
      </w:r>
    </w:p>
    <w:p w14:paraId="0F89E609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5. Verified Working</w:t>
      </w:r>
    </w:p>
    <w:p w14:paraId="384A919B" w14:textId="77777777" w:rsidR="00436570" w:rsidRPr="00436570" w:rsidRDefault="00436570" w:rsidP="004365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Backend server starts with </w:t>
      </w: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main:app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--reload</w:t>
      </w:r>
    </w:p>
    <w:p w14:paraId="1FC0B2D7" w14:textId="77777777" w:rsidR="00436570" w:rsidRPr="00436570" w:rsidRDefault="00436570" w:rsidP="004365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Home route returns correct JSON</w:t>
      </w:r>
    </w:p>
    <w:p w14:paraId="3E99992E" w14:textId="77777777" w:rsidR="00436570" w:rsidRPr="00436570" w:rsidRDefault="00436570" w:rsidP="004365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Docs UI working at /docs</w:t>
      </w:r>
    </w:p>
    <w:p w14:paraId="25964098" w14:textId="77777777" w:rsidR="00436570" w:rsidRPr="00436570" w:rsidRDefault="00436570" w:rsidP="004365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Docker containers (PostgreSQL + Redis) running</w:t>
      </w:r>
    </w:p>
    <w:p w14:paraId="1038DA9E" w14:textId="77777777" w:rsidR="00436570" w:rsidRPr="00436570" w:rsidRDefault="00DB4056" w:rsidP="004365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E3A670">
          <v:rect id="_x0000_i1027" style="width:0;height:1.5pt" o:hralign="center" o:hrstd="t" o:hr="t" fillcolor="#a0a0a0" stroked="f"/>
        </w:pict>
      </w:r>
    </w:p>
    <w:p w14:paraId="7027993E" w14:textId="77777777" w:rsidR="00436570" w:rsidRPr="00436570" w:rsidRDefault="00436570" w:rsidP="004365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570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 (Recommended)</w:t>
      </w:r>
    </w:p>
    <w:p w14:paraId="3A2EC20E" w14:textId="77777777" w:rsidR="00436570" w:rsidRPr="00436570" w:rsidRDefault="00436570" w:rsidP="00436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Options:</w:t>
      </w:r>
    </w:p>
    <w:p w14:paraId="2ED76788" w14:textId="77777777" w:rsidR="00436570" w:rsidRPr="00436570" w:rsidRDefault="00436570" w:rsidP="004365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>Complete remaining Phase 2 (Database connection, health checks, more packages)</w:t>
      </w:r>
    </w:p>
    <w:p w14:paraId="18AB9B15" w14:textId="77777777" w:rsidR="00436570" w:rsidRPr="00436570" w:rsidRDefault="00436570" w:rsidP="004365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436570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+ Torch (AI Speech Recognition)</w:t>
      </w:r>
    </w:p>
    <w:p w14:paraId="0A6943D5" w14:textId="77777777" w:rsidR="00436570" w:rsidRPr="00436570" w:rsidRDefault="00436570" w:rsidP="004365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r w:rsidRPr="00436570">
        <w:rPr>
          <w:rFonts w:ascii="Times New Roman" w:eastAsia="Times New Roman" w:hAnsi="Times New Roman" w:cs="Times New Roman"/>
          <w:b/>
          <w:bCs/>
          <w:sz w:val="24"/>
          <w:szCs w:val="24"/>
        </w:rPr>
        <w:t>Phase 3</w:t>
      </w:r>
      <w:r w:rsidRPr="00436570">
        <w:rPr>
          <w:rFonts w:ascii="Times New Roman" w:eastAsia="Times New Roman" w:hAnsi="Times New Roman" w:cs="Times New Roman"/>
          <w:sz w:val="24"/>
          <w:szCs w:val="24"/>
        </w:rPr>
        <w:t xml:space="preserve"> — Next.js Frontend</w:t>
      </w:r>
    </w:p>
    <w:p w14:paraId="035BF5A2" w14:textId="77777777" w:rsidR="00436570" w:rsidRPr="00436570" w:rsidRDefault="00DB4056" w:rsidP="00DB4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74D254">
          <v:rect id="_x0000_i1028" style="width:0;height:1.5pt" o:hralign="center" o:hrstd="t" o:hr="t" fillcolor="#a0a0a0" stroked="f"/>
        </w:pict>
      </w:r>
    </w:p>
    <w:sectPr w:rsidR="00436570" w:rsidRPr="00436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7562"/>
    <w:multiLevelType w:val="multilevel"/>
    <w:tmpl w:val="088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44180"/>
    <w:multiLevelType w:val="multilevel"/>
    <w:tmpl w:val="19FE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32BA9"/>
    <w:multiLevelType w:val="multilevel"/>
    <w:tmpl w:val="550C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81CD4"/>
    <w:multiLevelType w:val="multilevel"/>
    <w:tmpl w:val="760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235E2"/>
    <w:multiLevelType w:val="multilevel"/>
    <w:tmpl w:val="BF7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C7154"/>
    <w:multiLevelType w:val="multilevel"/>
    <w:tmpl w:val="D14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300E5"/>
    <w:multiLevelType w:val="multilevel"/>
    <w:tmpl w:val="E59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96675"/>
    <w:multiLevelType w:val="multilevel"/>
    <w:tmpl w:val="E95A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36541C"/>
    <w:multiLevelType w:val="multilevel"/>
    <w:tmpl w:val="217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37C67"/>
    <w:multiLevelType w:val="multilevel"/>
    <w:tmpl w:val="8A12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568C6"/>
    <w:multiLevelType w:val="multilevel"/>
    <w:tmpl w:val="A33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0"/>
  </w:num>
  <w:num w:numId="5">
    <w:abstractNumId w:val="9"/>
  </w:num>
  <w:num w:numId="6">
    <w:abstractNumId w:val="4"/>
  </w:num>
  <w:num w:numId="7">
    <w:abstractNumId w:val="3"/>
  </w:num>
  <w:num w:numId="8">
    <w:abstractNumId w:val="10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9D"/>
    <w:rsid w:val="001E3977"/>
    <w:rsid w:val="00436570"/>
    <w:rsid w:val="007D669D"/>
    <w:rsid w:val="00DB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FA77"/>
  <w15:chartTrackingRefBased/>
  <w15:docId w15:val="{BBF5CA74-0992-4F9D-804A-0CD08437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65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65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65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657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365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6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57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65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9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1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4</cp:revision>
  <dcterms:created xsi:type="dcterms:W3CDTF">2026-05-08T15:57:00Z</dcterms:created>
  <dcterms:modified xsi:type="dcterms:W3CDTF">2026-05-09T01:00:00Z</dcterms:modified>
</cp:coreProperties>
</file>