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C750" w14:textId="745A93EC" w:rsidR="005D1900" w:rsidRPr="00601A4D" w:rsidRDefault="003946CA" w:rsidP="00633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1A4D">
        <w:rPr>
          <w:rFonts w:ascii="Times New Roman" w:hAnsi="Times New Roman" w:cs="Times New Roman"/>
        </w:rPr>
        <w:t xml:space="preserve">Pip freeze …. Check the available packages </w:t>
      </w:r>
    </w:p>
    <w:p w14:paraId="4F07650D" w14:textId="269BBD11" w:rsidR="003946CA" w:rsidRPr="00601A4D" w:rsidRDefault="003946CA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pip install </w:t>
      </w: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virtualenv</w:t>
      </w:r>
      <w:proofErr w:type="spellEnd"/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 …………install </w:t>
      </w: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virual</w:t>
      </w:r>
      <w:proofErr w:type="spellEnd"/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 environment</w:t>
      </w:r>
    </w:p>
    <w:p w14:paraId="03E7FD2B" w14:textId="44B70493" w:rsidR="003946CA" w:rsidRPr="00601A4D" w:rsidRDefault="003946CA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python -m </w:t>
      </w: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venv</w:t>
      </w:r>
      <w:proofErr w:type="spellEnd"/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 env …………….</w:t>
      </w: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creae</w:t>
      </w:r>
      <w:proofErr w:type="spellEnd"/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vitual</w:t>
      </w:r>
      <w:proofErr w:type="spellEnd"/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 folder </w:t>
      </w:r>
    </w:p>
    <w:p w14:paraId="4A237758" w14:textId="211DF14E" w:rsidR="003946CA" w:rsidRPr="00601A4D" w:rsidRDefault="003946CA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source env/Scripts/activate  …. Activate </w:t>
      </w:r>
    </w:p>
    <w:p w14:paraId="4715C9BF" w14:textId="77777777" w:rsidR="003946CA" w:rsidRPr="00601A4D" w:rsidRDefault="003946CA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pip install </w:t>
      </w: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django</w:t>
      </w:r>
      <w:proofErr w:type="spellEnd"/>
    </w:p>
    <w:p w14:paraId="7CB606E5" w14:textId="64D0F351" w:rsidR="003946CA" w:rsidRPr="00601A4D" w:rsidRDefault="003946CA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django</w:t>
      </w:r>
      <w:proofErr w:type="spellEnd"/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-admin </w:t>
      </w: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startproject</w:t>
      </w:r>
      <w:proofErr w:type="spellEnd"/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mysite</w:t>
      </w:r>
      <w:proofErr w:type="spellEnd"/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 …… create project</w:t>
      </w:r>
    </w:p>
    <w:p w14:paraId="60DD19D0" w14:textId="77777777" w:rsidR="00633AB3" w:rsidRPr="00601A4D" w:rsidRDefault="003946CA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python manage.py </w:t>
      </w: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runserver</w:t>
      </w:r>
      <w:proofErr w:type="spellEnd"/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   </w:t>
      </w:r>
      <w:r w:rsidR="00633AB3" w:rsidRPr="00601A4D">
        <w:rPr>
          <w:rFonts w:ascii="Times New Roman" w:hAnsi="Times New Roman" w:cs="Times New Roman"/>
          <w:kern w:val="0"/>
          <w:sz w:val="18"/>
          <w:szCs w:val="18"/>
        </w:rPr>
        <w:t xml:space="preserve">for running development server </w:t>
      </w:r>
    </w:p>
    <w:p w14:paraId="6E5FA464" w14:textId="31AF6A3A" w:rsidR="00633AB3" w:rsidRPr="00601A4D" w:rsidRDefault="00633AB3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python manage.py </w:t>
      </w: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startapp</w:t>
      </w:r>
      <w:proofErr w:type="spellEnd"/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  &lt;name&gt;  for starting a new app</w:t>
      </w:r>
    </w:p>
    <w:p w14:paraId="4685527F" w14:textId="66022794" w:rsidR="003946CA" w:rsidRPr="00601A4D" w:rsidRDefault="00633AB3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01A4D">
        <w:rPr>
          <w:rFonts w:ascii="Times New Roman" w:hAnsi="Times New Roman" w:cs="Times New Roman"/>
          <w:kern w:val="0"/>
          <w:sz w:val="18"/>
          <w:szCs w:val="18"/>
        </w:rPr>
        <w:t>python manage.py</w:t>
      </w:r>
      <w:r w:rsidR="003946CA" w:rsidRPr="00601A4D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proofErr w:type="spellStart"/>
      <w:r w:rsidRPr="00601A4D">
        <w:rPr>
          <w:rFonts w:ascii="Times New Roman" w:hAnsi="Times New Roman" w:cs="Times New Roman"/>
          <w:kern w:val="0"/>
          <w:sz w:val="18"/>
          <w:szCs w:val="18"/>
        </w:rPr>
        <w:t>createsuperuser</w:t>
      </w:r>
      <w:proofErr w:type="spellEnd"/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</w:p>
    <w:p w14:paraId="7185B46D" w14:textId="550457D1" w:rsidR="00633AB3" w:rsidRDefault="00633AB3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01A4D">
        <w:rPr>
          <w:rFonts w:ascii="Times New Roman" w:hAnsi="Times New Roman" w:cs="Times New Roman"/>
          <w:kern w:val="0"/>
          <w:sz w:val="18"/>
          <w:szCs w:val="18"/>
        </w:rPr>
        <w:t xml:space="preserve">python manage.py  </w:t>
      </w:r>
    </w:p>
    <w:p w14:paraId="763EFD4B" w14:textId="2D6FD731" w:rsidR="00CB7DCE" w:rsidRDefault="00CB7DCE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python manage.py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createsuperuser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</w:p>
    <w:p w14:paraId="4C015DFC" w14:textId="1184D5C5" w:rsidR="000658AF" w:rsidRDefault="000658AF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658AF">
        <w:rPr>
          <w:rFonts w:ascii="Times New Roman" w:hAnsi="Times New Roman" w:cs="Times New Roman"/>
          <w:kern w:val="0"/>
          <w:sz w:val="18"/>
          <w:szCs w:val="18"/>
        </w:rPr>
        <w:t>python.exe -m pip install --upgrade pip</w:t>
      </w:r>
    </w:p>
    <w:p w14:paraId="7BF72333" w14:textId="4F726F00" w:rsidR="000658AF" w:rsidRDefault="000658AF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658AF">
        <w:rPr>
          <w:rFonts w:ascii="Times New Roman" w:hAnsi="Times New Roman" w:cs="Times New Roman"/>
          <w:kern w:val="0"/>
          <w:sz w:val="18"/>
          <w:szCs w:val="18"/>
        </w:rPr>
        <w:t>pip install Pillow</w:t>
      </w:r>
    </w:p>
    <w:p w14:paraId="02FCDB40" w14:textId="6C00DAF9" w:rsidR="000658AF" w:rsidRDefault="000658AF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658AF">
        <w:rPr>
          <w:rFonts w:ascii="Times New Roman" w:hAnsi="Times New Roman" w:cs="Times New Roman"/>
          <w:kern w:val="0"/>
          <w:sz w:val="18"/>
          <w:szCs w:val="18"/>
        </w:rPr>
        <w:t xml:space="preserve">python manage.py </w:t>
      </w:r>
      <w:proofErr w:type="spellStart"/>
      <w:r w:rsidRPr="000658AF">
        <w:rPr>
          <w:rFonts w:ascii="Times New Roman" w:hAnsi="Times New Roman" w:cs="Times New Roman"/>
          <w:kern w:val="0"/>
          <w:sz w:val="18"/>
          <w:szCs w:val="18"/>
        </w:rPr>
        <w:t>makemigration</w:t>
      </w:r>
      <w:proofErr w:type="spellEnd"/>
    </w:p>
    <w:p w14:paraId="05B1C08F" w14:textId="1C271E0E" w:rsidR="003369B1" w:rsidRDefault="003369B1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369B1">
        <w:rPr>
          <w:rFonts w:ascii="Times New Roman" w:hAnsi="Times New Roman" w:cs="Times New Roman"/>
          <w:kern w:val="0"/>
          <w:sz w:val="18"/>
          <w:szCs w:val="18"/>
        </w:rPr>
        <w:t>$ python manage.py migrate</w:t>
      </w:r>
    </w:p>
    <w:p w14:paraId="3F20621F" w14:textId="77777777" w:rsidR="00537D0C" w:rsidRPr="00601A4D" w:rsidRDefault="00537D0C" w:rsidP="00633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7631554B" w14:textId="19F6FD98" w:rsidR="00633AB3" w:rsidRDefault="00633AB3" w:rsidP="00633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5B945B" w14:textId="77777777" w:rsidR="00601A4D" w:rsidRDefault="00601A4D" w:rsidP="00633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D73D91" w14:textId="77777777" w:rsidR="00633AB3" w:rsidRDefault="00633AB3" w:rsidP="00633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4796DC" w14:textId="77777777" w:rsidR="00633AB3" w:rsidRDefault="00633AB3" w:rsidP="00633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79C9FB" w14:textId="77777777" w:rsidR="00633AB3" w:rsidRDefault="00633AB3" w:rsidP="00633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7A7107" w14:textId="32684EF3" w:rsidR="00633AB3" w:rsidRPr="00633AB3" w:rsidRDefault="00633AB3" w:rsidP="00633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AD2C34" w14:textId="77777777" w:rsidR="003946CA" w:rsidRDefault="003946CA" w:rsidP="00394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634AF6" w14:textId="77777777" w:rsidR="003946CA" w:rsidRDefault="003946CA" w:rsidP="00394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604682" w14:textId="77777777" w:rsidR="003946CA" w:rsidRDefault="003946CA"/>
    <w:sectPr w:rsidR="00394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30B31"/>
    <w:multiLevelType w:val="hybridMultilevel"/>
    <w:tmpl w:val="08F26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79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1D"/>
    <w:rsid w:val="000658AF"/>
    <w:rsid w:val="003369B1"/>
    <w:rsid w:val="003946CA"/>
    <w:rsid w:val="00537D0C"/>
    <w:rsid w:val="005D1900"/>
    <w:rsid w:val="00601A4D"/>
    <w:rsid w:val="00633AB3"/>
    <w:rsid w:val="00654F1D"/>
    <w:rsid w:val="009F66FC"/>
    <w:rsid w:val="00CB7DCE"/>
    <w:rsid w:val="00F40DE2"/>
    <w:rsid w:val="00F7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4C4C"/>
  <w15:chartTrackingRefBased/>
  <w15:docId w15:val="{FD82BCB9-6F17-4AB3-8CF0-4AA1798E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Mamudou  Bojang</dc:creator>
  <cp:keywords/>
  <dc:description/>
  <cp:lastModifiedBy>Mamudou  Bojang</cp:lastModifiedBy>
  <cp:revision>7</cp:revision>
  <dcterms:created xsi:type="dcterms:W3CDTF">2023-10-15T00:49:00Z</dcterms:created>
  <dcterms:modified xsi:type="dcterms:W3CDTF">2023-10-18T14:21:00Z</dcterms:modified>
</cp:coreProperties>
</file>