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A2B4FB" w:rsidP="18A2B4FB" w:rsidRDefault="18A2B4FB" w14:paraId="293F8D56" w14:textId="2E3321F3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name="_GoBack" w:id="0"/>
      <w:bookmarkEnd w:id="0"/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 xml:space="preserve">Mô 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>tả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>thuật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>toán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>chuyển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>đổi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>tiền</w:t>
      </w:r>
      <w:r w:rsidRPr="18A2B4FB" w:rsidR="18A2B4FB">
        <w:rPr>
          <w:rFonts w:ascii="Times New Roman" w:hAnsi="Times New Roman" w:eastAsia="Times New Roman" w:cs="Times New Roman"/>
          <w:sz w:val="40"/>
          <w:szCs w:val="40"/>
        </w:rPr>
        <w:t xml:space="preserve"> tệ</w:t>
      </w:r>
    </w:p>
    <w:p w:rsidR="18A2B4FB" w:rsidP="18A2B4FB" w:rsidRDefault="18A2B4FB" w14:paraId="70EE0246" w14:textId="43B13D26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>Pseudo-code:</w:t>
      </w:r>
    </w:p>
    <w:p w:rsidR="18A2B4FB" w:rsidP="18A2B4FB" w:rsidRDefault="18A2B4FB" w14:paraId="69CF8DBE" w14:textId="1E3AAF94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>Begin</w:t>
      </w:r>
    </w:p>
    <w:p w:rsidR="18A2B4FB" w:rsidP="18A2B4FB" w:rsidRDefault="18A2B4FB" w14:paraId="48322534" w14:textId="327C0C0E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>Input Dola</w:t>
      </w:r>
    </w:p>
    <w:p w:rsidR="18A2B4FB" w:rsidP="18A2B4FB" w:rsidRDefault="18A2B4FB" w14:paraId="5AC1201F" w14:textId="48454FDE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>Tính</w:t>
      </w: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 xml:space="preserve"> Value = Dola*23000</w:t>
      </w:r>
    </w:p>
    <w:p w:rsidR="18A2B4FB" w:rsidP="18A2B4FB" w:rsidRDefault="18A2B4FB" w14:paraId="0C53E599" w14:textId="00AC871A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 xml:space="preserve">Display Dola+“ </w:t>
      </w: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>bằng</w:t>
      </w: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>:”+</w:t>
      </w: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 xml:space="preserve"> value </w:t>
      </w: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>+”VND</w:t>
      </w: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>”</w:t>
      </w:r>
    </w:p>
    <w:p w:rsidR="18A2B4FB" w:rsidP="18A2B4FB" w:rsidRDefault="18A2B4FB" w14:paraId="2B8F112B" w14:textId="75AADC0F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>End</w:t>
      </w:r>
    </w:p>
    <w:p w:rsidR="18A2B4FB" w:rsidP="18A2B4FB" w:rsidRDefault="18A2B4FB" w14:paraId="693C190B" w14:textId="1D17775A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18A2B4FB" w:rsidP="18A2B4FB" w:rsidRDefault="18A2B4FB" w14:paraId="0DBA5D62" w14:textId="50E2715D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18A2B4FB" w:rsidR="18A2B4FB">
        <w:rPr>
          <w:rFonts w:ascii="Times New Roman" w:hAnsi="Times New Roman" w:eastAsia="Times New Roman" w:cs="Times New Roman"/>
          <w:sz w:val="26"/>
          <w:szCs w:val="26"/>
        </w:rPr>
        <w:t>Lưu đồ:</w:t>
      </w:r>
    </w:p>
    <w:p w:rsidR="18A2B4FB" w:rsidP="18A2B4FB" w:rsidRDefault="18A2B4FB" w14:paraId="23C52363" w14:textId="31C60F4F">
      <w:pPr>
        <w:pStyle w:val="Normal"/>
        <w:jc w:val="left"/>
      </w:pPr>
      <w:r>
        <w:drawing>
          <wp:inline wp14:editId="21E55B5D" wp14:anchorId="15D35873">
            <wp:extent cx="1152525" cy="4486275"/>
            <wp:effectExtent l="0" t="0" r="0" b="0"/>
            <wp:docPr id="813556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6afd112ba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EE207"/>
    <w:rsid w:val="18A2B4FB"/>
    <w:rsid w:val="4ECEE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E207"/>
  <w15:chartTrackingRefBased/>
  <w15:docId w15:val="{96160ADC-87EF-4D00-88AD-D3AA7C9B8C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a6afd112ba40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2023-07-06T13:59:36.7024099Z</dcterms:created>
  <dcterms:modified xsi:type="dcterms:W3CDTF">2023-07-06T14:04:19.6431921Z</dcterms:modified>
  <dc:creator>Nguyen Quang Man</dc:creator>
  <lastModifiedBy>Nguyen Quang Man</lastModifiedBy>
</coreProperties>
</file>