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E907" w14:textId="77777777" w:rsidR="002B1707" w:rsidRPr="002B1707" w:rsidRDefault="002B1707" w:rsidP="002B1707">
      <w:r w:rsidRPr="002B1707">
        <w:t>-- ============================================</w:t>
      </w:r>
    </w:p>
    <w:p w14:paraId="4509975F" w14:textId="77777777" w:rsidR="002B1707" w:rsidRPr="002B1707" w:rsidRDefault="002B1707" w:rsidP="002B1707">
      <w:r w:rsidRPr="002B1707">
        <w:t>-- CRUD OPERATIONS: QUALITY CONTROL</w:t>
      </w:r>
    </w:p>
    <w:p w14:paraId="1C00EBA9" w14:textId="77777777" w:rsidR="002B1707" w:rsidRPr="002B1707" w:rsidRDefault="002B1707" w:rsidP="002B1707">
      <w:r w:rsidRPr="002B1707">
        <w:t>-- RELATIONAL ALGEBRA NOTATION</w:t>
      </w:r>
    </w:p>
    <w:p w14:paraId="6A5D6532" w14:textId="77777777" w:rsidR="002B1707" w:rsidRPr="002B1707" w:rsidRDefault="002B1707" w:rsidP="002B1707">
      <w:r w:rsidRPr="002B1707">
        <w:t>-- ============================================</w:t>
      </w:r>
    </w:p>
    <w:p w14:paraId="1C000EDA" w14:textId="77777777" w:rsidR="002B1707" w:rsidRPr="002B1707" w:rsidRDefault="002B1707" w:rsidP="002B1707"/>
    <w:p w14:paraId="494672F3" w14:textId="77777777" w:rsidR="002B1707" w:rsidRPr="002B1707" w:rsidRDefault="002B1707" w:rsidP="002B1707">
      <w:r w:rsidRPr="002B1707">
        <w:t>-- ============================================</w:t>
      </w:r>
    </w:p>
    <w:p w14:paraId="2EB49F22" w14:textId="77777777" w:rsidR="002B1707" w:rsidRPr="002B1707" w:rsidRDefault="002B1707" w:rsidP="002B1707">
      <w:r w:rsidRPr="002B1707">
        <w:t>-- Table: QualityInspection</w:t>
      </w:r>
    </w:p>
    <w:p w14:paraId="6249A06F" w14:textId="77777777" w:rsidR="002B1707" w:rsidRPr="002B1707" w:rsidRDefault="002B1707" w:rsidP="002B1707">
      <w:r w:rsidRPr="002B1707">
        <w:t>-- Columns: InspectionID, EmployeeID, ProcessingID, POItemID, BatchID, Result, MoistureLevel, CertificationID, Date</w:t>
      </w:r>
    </w:p>
    <w:p w14:paraId="3D9CAE4C" w14:textId="77777777" w:rsidR="002B1707" w:rsidRPr="002B1707" w:rsidRDefault="002B1707" w:rsidP="002B1707">
      <w:r w:rsidRPr="002B1707">
        <w:t>-- ============================================</w:t>
      </w:r>
    </w:p>
    <w:p w14:paraId="3ED769A2" w14:textId="77777777" w:rsidR="002B1707" w:rsidRPr="002B1707" w:rsidRDefault="002B1707" w:rsidP="002B1707"/>
    <w:p w14:paraId="68FC4564" w14:textId="77777777" w:rsidR="002B1707" w:rsidRPr="002B1707" w:rsidRDefault="002B1707" w:rsidP="002B1707">
      <w:r w:rsidRPr="002B1707">
        <w:t>-- INSERT</w:t>
      </w:r>
    </w:p>
    <w:p w14:paraId="30FEE97E" w14:textId="77777777" w:rsidR="002B1707" w:rsidRPr="002B1707" w:rsidRDefault="002B1707" w:rsidP="002B1707">
      <w:r w:rsidRPr="002B1707">
        <w:t>-- N/A</w:t>
      </w:r>
    </w:p>
    <w:p w14:paraId="3E504A49" w14:textId="77777777" w:rsidR="002B1707" w:rsidRPr="002B1707" w:rsidRDefault="002B1707" w:rsidP="002B1707"/>
    <w:p w14:paraId="293E9F3F" w14:textId="77777777" w:rsidR="002B1707" w:rsidRPr="002B1707" w:rsidRDefault="002B1707" w:rsidP="002B1707">
      <w:r w:rsidRPr="002B1707">
        <w:t>-- UPDATE</w:t>
      </w:r>
    </w:p>
    <w:p w14:paraId="62700DB9" w14:textId="77777777" w:rsidR="002B1707" w:rsidRPr="002B1707" w:rsidRDefault="002B1707" w:rsidP="002B1707">
      <w:r w:rsidRPr="002B1707">
        <w:t>-- N/A</w:t>
      </w:r>
    </w:p>
    <w:p w14:paraId="7FCB6A3D" w14:textId="77777777" w:rsidR="002B1707" w:rsidRPr="002B1707" w:rsidRDefault="002B1707" w:rsidP="002B1707"/>
    <w:p w14:paraId="39B7A5EA" w14:textId="77777777" w:rsidR="002B1707" w:rsidRPr="002B1707" w:rsidRDefault="002B1707" w:rsidP="002B1707">
      <w:r w:rsidRPr="002B1707">
        <w:t>-- DELETE</w:t>
      </w:r>
    </w:p>
    <w:p w14:paraId="5564D04F" w14:textId="77777777" w:rsidR="002B1707" w:rsidRPr="002B1707" w:rsidRDefault="002B1707" w:rsidP="002B1707">
      <w:r w:rsidRPr="002B1707">
        <w:t>-- QualityInspection ← QualityInspection - (σ InspectionID = $1 (QualityInspection))</w:t>
      </w:r>
    </w:p>
    <w:p w14:paraId="1798396C" w14:textId="77777777" w:rsidR="002B1707" w:rsidRPr="002B1707" w:rsidRDefault="002B1707" w:rsidP="002B1707"/>
    <w:p w14:paraId="45DFAC17" w14:textId="77777777" w:rsidR="002B1707" w:rsidRPr="002B1707" w:rsidRDefault="002B1707" w:rsidP="002B1707">
      <w:r w:rsidRPr="002B1707">
        <w:t>-- VIEW by ID</w:t>
      </w:r>
    </w:p>
    <w:p w14:paraId="30D9CF9D" w14:textId="77777777" w:rsidR="002B1707" w:rsidRPr="002B1707" w:rsidRDefault="002B1707" w:rsidP="002B1707">
      <w:r w:rsidRPr="002B1707">
        <w:t>π InspectionID, EmployeeID, ProcessingID, POItemID, BatchID, Result, MoistureLevel, CertificationID, Date</w:t>
      </w:r>
    </w:p>
    <w:p w14:paraId="2EFE8B09" w14:textId="77777777" w:rsidR="002B1707" w:rsidRPr="002B1707" w:rsidRDefault="002B1707" w:rsidP="002B1707">
      <w:r w:rsidRPr="002B1707">
        <w:t xml:space="preserve">  (σ InspectionID = $1 (QualityInspection))</w:t>
      </w:r>
    </w:p>
    <w:p w14:paraId="7628994E" w14:textId="77777777" w:rsidR="002B1707" w:rsidRPr="002B1707" w:rsidRDefault="002B1707" w:rsidP="002B1707"/>
    <w:p w14:paraId="0E8E38A7" w14:textId="77777777" w:rsidR="002B1707" w:rsidRPr="002B1707" w:rsidRDefault="002B1707" w:rsidP="002B1707">
      <w:r w:rsidRPr="002B1707">
        <w:t>-- VIEW all</w:t>
      </w:r>
    </w:p>
    <w:p w14:paraId="01202721" w14:textId="77777777" w:rsidR="002B1707" w:rsidRPr="002B1707" w:rsidRDefault="002B1707" w:rsidP="002B1707">
      <w:r w:rsidRPr="002B1707">
        <w:t>τ Date DESC</w:t>
      </w:r>
    </w:p>
    <w:p w14:paraId="4989C2E7" w14:textId="77777777" w:rsidR="002B1707" w:rsidRPr="002B1707" w:rsidRDefault="002B1707" w:rsidP="002B1707">
      <w:r w:rsidRPr="002B1707">
        <w:lastRenderedPageBreak/>
        <w:t xml:space="preserve">  (π InspectionID, EmployeeID, FullName, ProcessingID, POItemID, BatchID, Result, MoistureLevel, CertificationID, Date</w:t>
      </w:r>
    </w:p>
    <w:p w14:paraId="4506EE50" w14:textId="77777777" w:rsidR="002B1707" w:rsidRPr="002B1707" w:rsidRDefault="002B1707" w:rsidP="002B1707">
      <w:r w:rsidRPr="002B1707">
        <w:t xml:space="preserve">    (QualityInspection </w:t>
      </w:r>
      <w:r w:rsidRPr="002B1707">
        <w:rPr>
          <w:rFonts w:ascii="Cambria Math" w:hAnsi="Cambria Math" w:cs="Cambria Math"/>
        </w:rPr>
        <w:t>⟕</w:t>
      </w:r>
      <w:r w:rsidRPr="002B1707">
        <w:t xml:space="preserve"> QualityInspection.EmployeeID = Employee.EmployeeID Employee))</w:t>
      </w:r>
    </w:p>
    <w:p w14:paraId="7507C092" w14:textId="77777777" w:rsidR="000A1E13" w:rsidRDefault="000A1E13"/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86"/>
    <w:rsid w:val="000A1E13"/>
    <w:rsid w:val="002B1707"/>
    <w:rsid w:val="00737E86"/>
    <w:rsid w:val="00A42A44"/>
    <w:rsid w:val="00F25A82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3E56BE-5E62-488B-94F6-3B6FAADA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2</cp:revision>
  <dcterms:created xsi:type="dcterms:W3CDTF">2025-12-12T05:26:00Z</dcterms:created>
  <dcterms:modified xsi:type="dcterms:W3CDTF">2025-12-12T05:27:00Z</dcterms:modified>
</cp:coreProperties>
</file>