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9730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VECTORS</w:t>
      </w:r>
    </w:p>
    <w:p w14:paraId="41C7FA22" w14:textId="77777777" w:rsidR="00D0500B" w:rsidRPr="00D0500B" w:rsidRDefault="00D0500B" w:rsidP="00D0500B">
      <w:r w:rsidRPr="00D0500B">
        <w:pict w14:anchorId="5DF7EA12">
          <v:rect id="_x0000_i1073" style="width:0;height:1.5pt" o:hralign="center" o:hrstd="t" o:hr="t" fillcolor="#a0a0a0" stroked="f"/>
        </w:pict>
      </w:r>
    </w:p>
    <w:p w14:paraId="2FD3C132" w14:textId="77777777" w:rsidR="00D0500B" w:rsidRPr="00D0500B" w:rsidRDefault="00D0500B" w:rsidP="00D0500B">
      <w:r w:rsidRPr="00D0500B">
        <w:t xml:space="preserve">Think of a </w:t>
      </w:r>
      <w:r w:rsidRPr="00D0500B">
        <w:rPr>
          <w:b/>
          <w:bCs/>
        </w:rPr>
        <w:t>vector as a list of numbers that describe something</w:t>
      </w:r>
      <w:r w:rsidRPr="00D0500B">
        <w:t>.</w:t>
      </w:r>
    </w:p>
    <w:p w14:paraId="69A762A5" w14:textId="77777777" w:rsidR="00D0500B" w:rsidRPr="00D0500B" w:rsidRDefault="00D0500B" w:rsidP="00D0500B">
      <w:r w:rsidRPr="00D0500B">
        <w:t>Imagine a student:</w:t>
      </w:r>
    </w:p>
    <w:p w14:paraId="558038B8" w14:textId="77777777" w:rsidR="00D0500B" w:rsidRPr="00D0500B" w:rsidRDefault="00D0500B" w:rsidP="00D0500B">
      <w:pPr>
        <w:numPr>
          <w:ilvl w:val="0"/>
          <w:numId w:val="1"/>
        </w:numPr>
      </w:pPr>
      <w:r w:rsidRPr="00D0500B">
        <w:t xml:space="preserve">Height = 170 cm </w:t>
      </w:r>
    </w:p>
    <w:p w14:paraId="330CD073" w14:textId="77777777" w:rsidR="00D0500B" w:rsidRPr="00D0500B" w:rsidRDefault="00D0500B" w:rsidP="00D0500B">
      <w:pPr>
        <w:numPr>
          <w:ilvl w:val="0"/>
          <w:numId w:val="1"/>
        </w:numPr>
      </w:pPr>
      <w:r w:rsidRPr="00D0500B">
        <w:t xml:space="preserve">Weight = 65 kg </w:t>
      </w:r>
    </w:p>
    <w:p w14:paraId="0DA58AF2" w14:textId="77777777" w:rsidR="00D0500B" w:rsidRPr="00D0500B" w:rsidRDefault="00D0500B" w:rsidP="00D0500B">
      <w:pPr>
        <w:numPr>
          <w:ilvl w:val="0"/>
          <w:numId w:val="1"/>
        </w:numPr>
      </w:pPr>
      <w:r w:rsidRPr="00D0500B">
        <w:t xml:space="preserve">Age = 22 </w:t>
      </w:r>
    </w:p>
    <w:p w14:paraId="22D01E1D" w14:textId="77777777" w:rsidR="00D0500B" w:rsidRPr="00D0500B" w:rsidRDefault="00D0500B" w:rsidP="00D0500B">
      <w:r w:rsidRPr="00D0500B">
        <w:t>We can represent this student as:</w:t>
      </w:r>
    </w:p>
    <w:p w14:paraId="251FFADB" w14:textId="77777777" w:rsidR="00D0500B" w:rsidRPr="00D0500B" w:rsidRDefault="00D0500B" w:rsidP="00D0500B">
      <w:r w:rsidRPr="00D0500B">
        <w:t>[170, 65, 22]</w:t>
      </w:r>
    </w:p>
    <w:p w14:paraId="56E75F80" w14:textId="77777777" w:rsidR="00D0500B" w:rsidRPr="00D0500B" w:rsidRDefault="00D0500B" w:rsidP="00D0500B">
      <w:r w:rsidRPr="00D0500B">
        <w:t xml:space="preserve">This is a </w:t>
      </w:r>
      <w:r w:rsidRPr="00D0500B">
        <w:rPr>
          <w:b/>
          <w:bCs/>
        </w:rPr>
        <w:t>vector</w:t>
      </w:r>
      <w:r w:rsidRPr="00D0500B">
        <w:t>.</w:t>
      </w:r>
    </w:p>
    <w:p w14:paraId="05479755" w14:textId="77777777" w:rsidR="00D0500B" w:rsidRPr="00D0500B" w:rsidRDefault="00D0500B" w:rsidP="00D0500B">
      <w:pPr>
        <w:numPr>
          <w:ilvl w:val="0"/>
          <w:numId w:val="2"/>
        </w:numPr>
      </w:pPr>
      <w:r w:rsidRPr="00D0500B">
        <w:t xml:space="preserve">Every row (person/product/image) = </w:t>
      </w:r>
      <w:r w:rsidRPr="00D0500B">
        <w:rPr>
          <w:b/>
          <w:bCs/>
        </w:rPr>
        <w:t>vector</w:t>
      </w:r>
      <w:r w:rsidRPr="00D0500B">
        <w:t xml:space="preserve"> </w:t>
      </w:r>
    </w:p>
    <w:p w14:paraId="26854596" w14:textId="77777777" w:rsidR="00D0500B" w:rsidRPr="00D0500B" w:rsidRDefault="00D0500B" w:rsidP="00D0500B">
      <w:pPr>
        <w:numPr>
          <w:ilvl w:val="0"/>
          <w:numId w:val="2"/>
        </w:numPr>
      </w:pPr>
      <w:r w:rsidRPr="00D0500B">
        <w:t xml:space="preserve">Every column = </w:t>
      </w:r>
      <w:r w:rsidRPr="00D0500B">
        <w:rPr>
          <w:b/>
          <w:bCs/>
        </w:rPr>
        <w:t>feature</w:t>
      </w:r>
      <w:r w:rsidRPr="00D0500B">
        <w:t xml:space="preserve"> </w:t>
      </w:r>
    </w:p>
    <w:p w14:paraId="61CB5DB0" w14:textId="77777777" w:rsidR="00D0500B" w:rsidRPr="00D0500B" w:rsidRDefault="00D0500B" w:rsidP="00D0500B">
      <w:pPr>
        <w:numPr>
          <w:ilvl w:val="0"/>
          <w:numId w:val="2"/>
        </w:numPr>
      </w:pPr>
    </w:p>
    <w:p w14:paraId="51D60CBE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Definition</w:t>
      </w:r>
    </w:p>
    <w:p w14:paraId="1BB3ACC4" w14:textId="77777777" w:rsidR="00D0500B" w:rsidRPr="00D0500B" w:rsidRDefault="00D0500B" w:rsidP="00D0500B">
      <w:r w:rsidRPr="00D0500B">
        <w:t>A vector is an ordered list of numbers:</w:t>
      </w:r>
    </w:p>
    <w:p w14:paraId="56F7A994" w14:textId="37EB0639" w:rsidR="00D0500B" w:rsidRPr="00D0500B" w:rsidRDefault="00D0500B" w:rsidP="00D0500B">
      <m:oMathPara>
        <m:oMath>
          <m:r>
            <m:rPr>
              <m:sty m:val="b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76316C74" w14:textId="00ACB974" w:rsidR="00D0500B" w:rsidRPr="00D0500B" w:rsidRDefault="00D0500B" w:rsidP="00D0500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</m:oMath>
      <w:r w:rsidRPr="00D0500B">
        <w:t xml:space="preserve">= dimension </w:t>
      </w:r>
    </w:p>
    <w:p w14:paraId="611A883D" w14:textId="77777777" w:rsidR="00D0500B" w:rsidRPr="00D0500B" w:rsidRDefault="00D0500B" w:rsidP="00D0500B">
      <w:pPr>
        <w:numPr>
          <w:ilvl w:val="0"/>
          <w:numId w:val="3"/>
        </w:numPr>
      </w:pPr>
      <w:r w:rsidRPr="00D0500B">
        <w:t xml:space="preserve">Example: </w:t>
      </w:r>
    </w:p>
    <w:p w14:paraId="51E96DCA" w14:textId="2C3DAEC5" w:rsidR="00D0500B" w:rsidRPr="00D0500B" w:rsidRDefault="00D0500B" w:rsidP="00D0500B">
      <m:oMathPara>
        <m:oMath>
          <m:r>
            <w:rPr>
              <w:rFonts w:ascii="Cambria Math" w:hAnsi="Cambria Math"/>
            </w:rPr>
            <m:t>v=[2,4]→2Dvector</m:t>
          </m:r>
          <m:r>
            <w:rPr>
              <w:i/>
            </w:rPr>
            <w:br/>
          </m:r>
        </m:oMath>
      </m:oMathPara>
    </w:p>
    <w:p w14:paraId="0325D23A" w14:textId="77777777" w:rsidR="00D0500B" w:rsidRPr="00D0500B" w:rsidRDefault="00D0500B" w:rsidP="00D0500B">
      <w:r w:rsidRPr="00D0500B">
        <w:rPr>
          <w:b/>
          <w:bCs/>
        </w:rPr>
        <w:t>Dimensions</w:t>
      </w:r>
    </w:p>
    <w:p w14:paraId="5CFEA780" w14:textId="77777777" w:rsidR="00D0500B" w:rsidRPr="00D0500B" w:rsidRDefault="00D0500B" w:rsidP="00D0500B">
      <w:pPr>
        <w:numPr>
          <w:ilvl w:val="0"/>
          <w:numId w:val="4"/>
        </w:numPr>
      </w:pPr>
      <w:r w:rsidRPr="00D0500B">
        <w:t xml:space="preserve">1D → line </w:t>
      </w:r>
    </w:p>
    <w:p w14:paraId="306CCEB1" w14:textId="77777777" w:rsidR="00D0500B" w:rsidRPr="00D0500B" w:rsidRDefault="00D0500B" w:rsidP="00D0500B">
      <w:pPr>
        <w:numPr>
          <w:ilvl w:val="0"/>
          <w:numId w:val="4"/>
        </w:numPr>
      </w:pPr>
      <w:r w:rsidRPr="00D0500B">
        <w:t xml:space="preserve">2D → plane </w:t>
      </w:r>
    </w:p>
    <w:p w14:paraId="59422A13" w14:textId="77777777" w:rsidR="00D0500B" w:rsidRPr="00D0500B" w:rsidRDefault="00D0500B" w:rsidP="00D0500B">
      <w:pPr>
        <w:numPr>
          <w:ilvl w:val="0"/>
          <w:numId w:val="4"/>
        </w:numPr>
      </w:pPr>
      <w:r w:rsidRPr="00D0500B">
        <w:t xml:space="preserve">3D → space </w:t>
      </w:r>
    </w:p>
    <w:p w14:paraId="5A550992" w14:textId="77777777" w:rsidR="00D0500B" w:rsidRPr="00D0500B" w:rsidRDefault="00D0500B" w:rsidP="00D0500B">
      <w:pPr>
        <w:numPr>
          <w:ilvl w:val="0"/>
          <w:numId w:val="4"/>
        </w:numPr>
      </w:pPr>
      <w:proofErr w:type="spellStart"/>
      <w:r w:rsidRPr="00D0500B">
        <w:t>nD</w:t>
      </w:r>
      <w:proofErr w:type="spellEnd"/>
      <w:r w:rsidRPr="00D0500B">
        <w:t xml:space="preserve"> → n dimensions </w:t>
      </w:r>
    </w:p>
    <w:p w14:paraId="0B5D0ABF" w14:textId="77777777" w:rsidR="00D0500B" w:rsidRPr="00D0500B" w:rsidRDefault="00D0500B" w:rsidP="00D0500B"/>
    <w:p w14:paraId="0B71F9A9" w14:textId="77777777" w:rsidR="00D0500B" w:rsidRPr="00D0500B" w:rsidRDefault="00D0500B" w:rsidP="00D0500B"/>
    <w:p w14:paraId="2E838BAE" w14:textId="77777777" w:rsidR="00D0500B" w:rsidRPr="00D0500B" w:rsidRDefault="00D0500B" w:rsidP="00D0500B"/>
    <w:p w14:paraId="07927066" w14:textId="77777777" w:rsidR="00D0500B" w:rsidRPr="00D0500B" w:rsidRDefault="00D0500B" w:rsidP="00D0500B"/>
    <w:p w14:paraId="17EEB8E5" w14:textId="77777777" w:rsidR="00D0500B" w:rsidRPr="00D0500B" w:rsidRDefault="00D0500B" w:rsidP="00D0500B"/>
    <w:p w14:paraId="3C37F9BD" w14:textId="77777777" w:rsidR="00D0500B" w:rsidRPr="00D0500B" w:rsidRDefault="00D0500B" w:rsidP="00D0500B"/>
    <w:p w14:paraId="4A74AB9D" w14:textId="77777777" w:rsidR="00D0500B" w:rsidRPr="00D0500B" w:rsidRDefault="00D0500B" w:rsidP="00D0500B">
      <w:pPr>
        <w:numPr>
          <w:ilvl w:val="0"/>
          <w:numId w:val="9"/>
        </w:numPr>
        <w:rPr>
          <w:b/>
          <w:bCs/>
        </w:rPr>
      </w:pPr>
      <w:r w:rsidRPr="00D0500B">
        <w:rPr>
          <w:b/>
          <w:bCs/>
        </w:rPr>
        <w:lastRenderedPageBreak/>
        <w:t>Vector Operations</w:t>
      </w:r>
    </w:p>
    <w:p w14:paraId="78E88BB6" w14:textId="77777777" w:rsidR="00D0500B" w:rsidRPr="00D0500B" w:rsidRDefault="00D0500B" w:rsidP="00D0500B">
      <w:pPr>
        <w:rPr>
          <w:b/>
          <w:bCs/>
        </w:rPr>
      </w:pPr>
    </w:p>
    <w:p w14:paraId="0C44B19E" w14:textId="5AB271A2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 xml:space="preserve">(A) Addition: </w:t>
      </w:r>
      <w:r w:rsidRPr="00D0500B">
        <w:rPr>
          <w:b/>
          <w:bCs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1,2]+[3,4]=[4,6</m:t>
            </m:r>
          </m:e>
        </m:d>
      </m:oMath>
    </w:p>
    <w:p w14:paraId="425EAE79" w14:textId="4075283C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 xml:space="preserve">(B) Subtraction: </w:t>
      </w:r>
      <w:r w:rsidRPr="00D0500B">
        <w:rPr>
          <w:b/>
          <w:bCs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5,6]-[2,3]=[3,3</m:t>
            </m:r>
          </m:e>
        </m:d>
      </m:oMath>
    </w:p>
    <w:p w14:paraId="45583B03" w14:textId="236017EE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(C) Scalar Multiplication:</w:t>
      </w:r>
      <w:r w:rsidRPr="00D0500B">
        <w:rPr>
          <w:b/>
          <w:bCs/>
        </w:rPr>
        <w:tab/>
        <w:t xml:space="preserve"> </w:t>
      </w:r>
      <m:oMath>
        <m:r>
          <w:rPr>
            <w:rFonts w:ascii="Cambria Math" w:hAnsi="Cambria Math"/>
          </w:rPr>
          <m:t>2×[1,3]=[2,6]</m:t>
        </m:r>
      </m:oMath>
    </w:p>
    <w:p w14:paraId="64DCC0DF" w14:textId="0E1C9166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 xml:space="preserve">(D) Dot Product: </w:t>
      </w:r>
      <w:r w:rsidRPr="00D0500B">
        <w:rPr>
          <w:b/>
          <w:bCs/>
        </w:rPr>
        <w:tab/>
      </w:r>
      <m:oMath>
        <m:r>
          <w:rPr>
            <w:rFonts w:ascii="Cambria Math" w:hAnsi="Cambria Math"/>
          </w:rPr>
          <m:t>[1,2]⋅[3,4]=(1×3+2×4)=11</m:t>
        </m:r>
      </m:oMath>
      <w:r w:rsidRPr="00D0500B">
        <w:rPr>
          <w:i/>
        </w:rPr>
        <w:br/>
      </w:r>
    </w:p>
    <w:p w14:paraId="03E0229A" w14:textId="2869536E" w:rsidR="00D0500B" w:rsidRPr="00D0500B" w:rsidRDefault="00D0500B" w:rsidP="00D0500B">
      <m:oMathPara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89C1D86" w14:textId="77777777" w:rsidR="00D0500B" w:rsidRPr="00D0500B" w:rsidRDefault="00D0500B" w:rsidP="00D0500B"/>
    <w:p w14:paraId="282584A2" w14:textId="37FB699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Geometric Meaning of Dot Product:</w:t>
      </w:r>
      <w:r w:rsidRPr="00D0500B">
        <w:rPr>
          <w:b/>
          <w:bCs/>
        </w:rPr>
        <w:tab/>
      </w:r>
      <m:oMath>
        <m:r>
          <w:rPr>
            <w:rFonts w:ascii="Cambria Math" w:hAnsi="Cambria Math"/>
          </w:rPr>
          <m:t>a⋅b=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∣∣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cosθ</m:t>
        </m:r>
      </m:oMath>
      <w:r w:rsidRPr="00D0500B">
        <w:rPr>
          <w:i/>
        </w:rPr>
        <w:br/>
      </w:r>
      <w:r w:rsidRPr="00D0500B">
        <w:t xml:space="preserve">(angle between </w:t>
      </w:r>
      <w:proofErr w:type="gramStart"/>
      <w:r w:rsidRPr="00D0500B">
        <w:t>vectors )</w:t>
      </w:r>
      <w:proofErr w:type="gramEnd"/>
    </w:p>
    <w:p w14:paraId="425E045B" w14:textId="77777777" w:rsidR="00D0500B" w:rsidRPr="00D0500B" w:rsidRDefault="00D0500B" w:rsidP="00D0500B">
      <w:r w:rsidRPr="00D0500B">
        <w:t xml:space="preserve">If angle = 0° → very similar </w:t>
      </w:r>
    </w:p>
    <w:p w14:paraId="2BD9F82B" w14:textId="77777777" w:rsidR="00D0500B" w:rsidRPr="00D0500B" w:rsidRDefault="00D0500B" w:rsidP="00D0500B">
      <w:r w:rsidRPr="00D0500B">
        <w:t xml:space="preserve">90° → unrelated </w:t>
      </w:r>
    </w:p>
    <w:p w14:paraId="64124CAE" w14:textId="77777777" w:rsidR="00D0500B" w:rsidRPr="00D0500B" w:rsidRDefault="00D0500B" w:rsidP="00D0500B">
      <w:r w:rsidRPr="00D0500B">
        <w:t xml:space="preserve">180° → opposite </w:t>
      </w:r>
    </w:p>
    <w:p w14:paraId="2D149EDB" w14:textId="77777777" w:rsidR="00D0500B" w:rsidRPr="00D0500B" w:rsidRDefault="00D0500B" w:rsidP="00D0500B">
      <w:r w:rsidRPr="00D0500B">
        <w:pict w14:anchorId="0ADB8A8F">
          <v:rect id="_x0000_i1074" style="width:0;height:1.5pt" o:hralign="center" o:hrstd="t" o:hr="t" fillcolor="#a0a0a0" stroked="f"/>
        </w:pict>
      </w:r>
    </w:p>
    <w:p w14:paraId="0B1F03C4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Vector Norms (Length of Vector)</w:t>
      </w:r>
    </w:p>
    <w:p w14:paraId="3FE01F44" w14:textId="77777777" w:rsidR="00D0500B" w:rsidRPr="00D0500B" w:rsidRDefault="00D0500B" w:rsidP="00D0500B">
      <w:pPr>
        <w:rPr>
          <w:b/>
          <w:bCs/>
        </w:rPr>
      </w:pPr>
    </w:p>
    <w:p w14:paraId="141C3BDD" w14:textId="012D65F3" w:rsidR="00D0500B" w:rsidRPr="00D0500B" w:rsidRDefault="00D0500B" w:rsidP="00D0500B">
      <w:pPr>
        <w:rPr>
          <w:b/>
          <w:bCs/>
        </w:rPr>
      </w:pPr>
      <w:r w:rsidRPr="00D0500B">
        <w:rPr>
          <w:rFonts w:ascii="Segoe UI Symbol" w:hAnsi="Segoe UI Symbol" w:cs="Segoe UI Symbol"/>
          <w:b/>
          <w:bCs/>
        </w:rPr>
        <w:t>➤</w:t>
      </w:r>
      <w:r w:rsidRPr="00D0500B">
        <w:rPr>
          <w:b/>
          <w:bCs/>
        </w:rPr>
        <w:t xml:space="preserve"> L2 Norm (Euclidean Distance):</w:t>
      </w:r>
      <w:r w:rsidRPr="00D0500B">
        <w:rPr>
          <w:b/>
          <w:bCs/>
        </w:rPr>
        <w:tab/>
      </w:r>
      <m:oMath>
        <m:r>
          <m:rPr>
            <m:sty m:val="p"/>
          </m:rPr>
          <w:rPr>
            <w:rFonts w:ascii="Cambria Math" w:hAnsi="Cambria Math"/>
          </w:rPr>
          <m:t>∣∣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∣∣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1A313DB1" w14:textId="5091F44B" w:rsidR="00D0500B" w:rsidRPr="00D0500B" w:rsidRDefault="00D0500B" w:rsidP="00D0500B">
      <w:r w:rsidRPr="00D0500B">
        <w:t>Example:</w:t>
      </w:r>
      <w:r w:rsidRPr="00D0500B">
        <w:tab/>
      </w:r>
      <m:oMath>
        <m:r>
          <w:rPr>
            <w:rFonts w:ascii="Cambria Math" w:hAnsi="Cambria Math"/>
          </w:rPr>
          <m:t>[3,4]→</m:t>
        </m:r>
        <m:r>
          <m:rPr>
            <m:nor/>
          </m:rPr>
          <m:t>√</m:t>
        </m:r>
        <m:r>
          <w:rPr>
            <w:rFonts w:ascii="Cambria Math" w:hAnsi="Cambria Math"/>
          </w:rPr>
          <m:t>(9+16)=5</m:t>
        </m:r>
      </m:oMath>
      <w:r w:rsidRPr="00D0500B">
        <w:rPr>
          <w:i/>
        </w:rPr>
        <w:br/>
      </w:r>
    </w:p>
    <w:p w14:paraId="6E186FD0" w14:textId="3102D1A3" w:rsidR="00D0500B" w:rsidRPr="00D0500B" w:rsidRDefault="00D0500B" w:rsidP="00D0500B">
      <w:pPr>
        <w:rPr>
          <w:b/>
          <w:bCs/>
        </w:rPr>
      </w:pPr>
      <w:r w:rsidRPr="00D0500B">
        <w:rPr>
          <w:rFonts w:ascii="Segoe UI Symbol" w:hAnsi="Segoe UI Symbol" w:cs="Segoe UI Symbol"/>
          <w:b/>
          <w:bCs/>
        </w:rPr>
        <w:t>➤</w:t>
      </w:r>
      <w:r w:rsidRPr="00D0500B">
        <w:rPr>
          <w:b/>
          <w:bCs/>
        </w:rPr>
        <w:t xml:space="preserve"> L1 Norm:</w:t>
      </w:r>
      <w:r w:rsidRPr="00D0500B">
        <w:rPr>
          <w:b/>
          <w:bCs/>
        </w:rPr>
        <w:tab/>
      </w:r>
      <m:oMath>
        <m:r>
          <m:rPr>
            <m:sty m:val="p"/>
          </m:rPr>
          <w:rPr>
            <w:rFonts w:ascii="Cambria Math" w:hAnsi="Cambria Math"/>
          </w:rPr>
          <m:t>∣∣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∣∣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3A866776" w14:textId="7EF74B22" w:rsidR="00D0500B" w:rsidRPr="00D0500B" w:rsidRDefault="00D0500B" w:rsidP="00D0500B">
      <w:pPr>
        <w:rPr>
          <w:b/>
          <w:bCs/>
        </w:rPr>
      </w:pPr>
      <w:r w:rsidRPr="00D0500B">
        <w:t>Example:</w:t>
      </w:r>
      <w:r w:rsidRPr="00D0500B">
        <w:tab/>
      </w:r>
      <m:oMath>
        <m:r>
          <w:rPr>
            <w:rFonts w:ascii="Cambria Math" w:hAnsi="Cambria Math"/>
          </w:rPr>
          <m:t>[3,4]→7</m:t>
        </m:r>
      </m:oMath>
      <w:r w:rsidRPr="00D0500B">
        <w:rPr>
          <w:i/>
        </w:rPr>
        <w:br/>
      </w:r>
    </w:p>
    <w:p w14:paraId="513BFF18" w14:textId="728BFD43" w:rsidR="00D0500B" w:rsidRPr="00D0500B" w:rsidRDefault="00D0500B" w:rsidP="00D0500B"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05B624C6" w14:textId="77777777" w:rsidR="00D0500B" w:rsidRPr="00D0500B" w:rsidRDefault="00D0500B" w:rsidP="00D0500B">
      <w:r w:rsidRPr="00D0500B">
        <w:pict w14:anchorId="235F5782">
          <v:rect id="_x0000_i1075" style="width:0;height:1.5pt" o:hralign="center" o:hrstd="t" o:hr="t" fillcolor="#a0a0a0" stroked="f"/>
        </w:pict>
      </w:r>
    </w:p>
    <w:p w14:paraId="37AD665E" w14:textId="699DD974" w:rsidR="00D0500B" w:rsidRPr="00D0500B" w:rsidRDefault="00D0500B" w:rsidP="00D0500B">
      <w:r w:rsidRPr="00D0500B">
        <w:t>Addition: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2,3]+[1,4</m:t>
            </m:r>
          </m:e>
        </m:d>
      </m:oMath>
    </w:p>
    <w:p w14:paraId="123D04F5" w14:textId="567DFCC7" w:rsidR="00D0500B" w:rsidRPr="00D0500B" w:rsidRDefault="00D0500B" w:rsidP="00D0500B">
      <w:r w:rsidRPr="00D0500B">
        <w:t>Answer:</w:t>
      </w:r>
      <w:r w:rsidRPr="00D0500B">
        <w:tab/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7</m:t>
            </m:r>
          </m:e>
        </m:d>
      </m:oMath>
      <w:r w:rsidRPr="00D0500B">
        <w:br/>
      </w:r>
    </w:p>
    <w:p w14:paraId="49F3F88E" w14:textId="41AC2405" w:rsidR="00D0500B" w:rsidRPr="00D0500B" w:rsidRDefault="00D0500B" w:rsidP="00D0500B">
      <w:r w:rsidRPr="00D0500B">
        <w:t>Dot product: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1,2,3]⋅[4,5,6</m:t>
            </m:r>
          </m:e>
        </m:d>
      </m:oMath>
    </w:p>
    <w:p w14:paraId="2F93395A" w14:textId="76EA934E" w:rsidR="00D0500B" w:rsidRPr="00D0500B" w:rsidRDefault="00D0500B" w:rsidP="00D0500B">
      <w:r w:rsidRPr="00D0500B">
        <w:t>Solution:</w:t>
      </w:r>
      <w:r w:rsidRPr="00D0500B">
        <w:tab/>
      </w:r>
      <m:oMath>
        <m:r>
          <w:rPr>
            <w:rFonts w:ascii="Cambria Math" w:hAnsi="Cambria Math"/>
          </w:rPr>
          <m:t>(1×4+2×5+3×6)=4+10+18=32</m:t>
        </m:r>
      </m:oMath>
      <w:r w:rsidRPr="00D0500B">
        <w:rPr>
          <w:i/>
        </w:rPr>
        <w:br/>
      </w:r>
    </w:p>
    <w:p w14:paraId="3E0BFC66" w14:textId="2B45A7E6" w:rsidR="00D0500B" w:rsidRPr="00D0500B" w:rsidRDefault="00D0500B" w:rsidP="00D0500B">
      <w:r w:rsidRPr="00D0500B">
        <w:lastRenderedPageBreak/>
        <w:t>cosine similarity:</w:t>
      </w:r>
      <w:r w:rsidRPr="00D0500B">
        <w:tab/>
      </w:r>
      <m:oMath>
        <m:r>
          <w:rPr>
            <w:rFonts w:ascii="Cambria Math" w:hAnsi="Cambria Math"/>
          </w:rPr>
          <m:t>a=[1,2],b=[2,3]</m:t>
        </m:r>
      </m:oMath>
      <w:r w:rsidRPr="00D0500B">
        <w:rPr>
          <w:i/>
        </w:rPr>
        <w:br/>
      </w:r>
    </w:p>
    <w:p w14:paraId="6CDEB290" w14:textId="77777777" w:rsidR="00D0500B" w:rsidRPr="00D0500B" w:rsidRDefault="00D0500B" w:rsidP="00D0500B">
      <w:r w:rsidRPr="00D0500B">
        <w:t>Step 1: Dot product = 8</w:t>
      </w:r>
      <w:r w:rsidRPr="00D0500B">
        <w:br/>
        <w:t>Step 2: Norms = √5, √13</w:t>
      </w:r>
    </w:p>
    <w:p w14:paraId="36753287" w14:textId="6FD5B910" w:rsidR="00D0500B" w:rsidRPr="00D0500B" w:rsidRDefault="00D0500B" w:rsidP="00D0500B">
      <m:oMathPara>
        <m:oMath>
          <m:r>
            <w:rPr>
              <w:rFonts w:ascii="Cambria Math" w:hAnsi="Cambria Math"/>
            </w:rPr>
            <m:t>cosθ=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</m:rad>
            </m:den>
          </m:f>
          <m:r>
            <w:br/>
          </m:r>
        </m:oMath>
      </m:oMathPara>
    </w:p>
    <w:p w14:paraId="49203464" w14:textId="77777777" w:rsidR="00D0500B" w:rsidRPr="00D0500B" w:rsidRDefault="00D0500B" w:rsidP="00D0500B">
      <w:r w:rsidRPr="00D0500B">
        <w:pict w14:anchorId="1BACDB9D">
          <v:rect id="_x0000_i1076" style="width:0;height:1.5pt" o:hralign="center" o:hrstd="t" o:hr="t" fillcolor="#a0a0a0" stroked="f"/>
        </w:pict>
      </w:r>
    </w:p>
    <w:p w14:paraId="7386C7E0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Important in Data Science</w:t>
      </w:r>
    </w:p>
    <w:p w14:paraId="14AEDDA1" w14:textId="77777777" w:rsidR="00D0500B" w:rsidRPr="00D0500B" w:rsidRDefault="00D0500B" w:rsidP="00D0500B">
      <w:pPr>
        <w:numPr>
          <w:ilvl w:val="0"/>
          <w:numId w:val="5"/>
        </w:numPr>
      </w:pPr>
      <w:r w:rsidRPr="00D0500B">
        <w:t xml:space="preserve">Dataset rows = vectors </w:t>
      </w:r>
    </w:p>
    <w:p w14:paraId="137929B4" w14:textId="77777777" w:rsidR="00D0500B" w:rsidRPr="00D0500B" w:rsidRDefault="00D0500B" w:rsidP="00D0500B">
      <w:pPr>
        <w:numPr>
          <w:ilvl w:val="0"/>
          <w:numId w:val="5"/>
        </w:numPr>
      </w:pPr>
      <w:r w:rsidRPr="00D0500B">
        <w:t xml:space="preserve">Features = vector components </w:t>
      </w:r>
    </w:p>
    <w:p w14:paraId="2A41AB6B" w14:textId="77777777" w:rsidR="00D0500B" w:rsidRPr="00D0500B" w:rsidRDefault="00D0500B" w:rsidP="00D0500B">
      <w:pPr>
        <w:numPr>
          <w:ilvl w:val="0"/>
          <w:numId w:val="5"/>
        </w:numPr>
      </w:pPr>
      <w:r w:rsidRPr="00D0500B">
        <w:t xml:space="preserve">ML models = vector operations </w:t>
      </w:r>
    </w:p>
    <w:p w14:paraId="3459F739" w14:textId="77777777" w:rsidR="00D0500B" w:rsidRPr="00D0500B" w:rsidRDefault="00D0500B" w:rsidP="00D0500B">
      <w:r w:rsidRPr="00D0500B">
        <w:pict w14:anchorId="5171D127">
          <v:rect id="_x0000_i1077" style="width:0;height:1.5pt" o:hralign="center" o:hrstd="t" o:hr="t" fillcolor="#a0a0a0" stroked="f"/>
        </w:pict>
      </w:r>
    </w:p>
    <w:p w14:paraId="7A6E06E4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Real world Applications</w:t>
      </w:r>
    </w:p>
    <w:p w14:paraId="6A0B5A14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(A) Recommendation Systems</w:t>
      </w:r>
    </w:p>
    <w:p w14:paraId="508B97D7" w14:textId="77777777" w:rsidR="00D0500B" w:rsidRPr="00D0500B" w:rsidRDefault="00D0500B" w:rsidP="00D0500B">
      <w:r w:rsidRPr="00D0500B">
        <w:t xml:space="preserve">Compare users using </w:t>
      </w:r>
      <w:r w:rsidRPr="00D0500B">
        <w:rPr>
          <w:b/>
          <w:bCs/>
        </w:rPr>
        <w:t>cosine similarity</w:t>
      </w:r>
    </w:p>
    <w:p w14:paraId="164D067F" w14:textId="77777777" w:rsidR="00D0500B" w:rsidRPr="00D0500B" w:rsidRDefault="00D0500B" w:rsidP="00D0500B">
      <w:r w:rsidRPr="00D0500B">
        <w:rPr>
          <w:b/>
          <w:bCs/>
        </w:rPr>
        <w:t xml:space="preserve"> (B) NLP (Text)</w:t>
      </w:r>
    </w:p>
    <w:p w14:paraId="23FF057D" w14:textId="77777777" w:rsidR="00D0500B" w:rsidRPr="00D0500B" w:rsidRDefault="00D0500B" w:rsidP="00D0500B">
      <w:r w:rsidRPr="00D0500B">
        <w:t>Words → vectors (Word2Vec)</w:t>
      </w:r>
    </w:p>
    <w:p w14:paraId="09824D9A" w14:textId="77777777" w:rsidR="00D0500B" w:rsidRPr="00D0500B" w:rsidRDefault="00D0500B" w:rsidP="00D0500B">
      <w:r w:rsidRPr="00D0500B">
        <w:rPr>
          <w:b/>
          <w:bCs/>
        </w:rPr>
        <w:t xml:space="preserve"> (C) Images</w:t>
      </w:r>
    </w:p>
    <w:p w14:paraId="66E7C178" w14:textId="77777777" w:rsidR="00D0500B" w:rsidRPr="00D0500B" w:rsidRDefault="00D0500B" w:rsidP="00D0500B">
      <w:r w:rsidRPr="00D0500B">
        <w:t>Image pixels → vectors</w:t>
      </w:r>
    </w:p>
    <w:p w14:paraId="63F5FF18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 xml:space="preserve"> (D) Regression</w:t>
      </w:r>
    </w:p>
    <w:p w14:paraId="6F482823" w14:textId="77777777" w:rsidR="00D0500B" w:rsidRPr="00D0500B" w:rsidRDefault="00D0500B" w:rsidP="00D0500B">
      <w:r w:rsidRPr="00D0500B">
        <w:t>Weights × features = dot product</w:t>
      </w:r>
    </w:p>
    <w:p w14:paraId="3E38C08C" w14:textId="77777777" w:rsidR="00D0500B" w:rsidRPr="00D0500B" w:rsidRDefault="00D0500B" w:rsidP="00D0500B">
      <w:r w:rsidRPr="00D0500B">
        <w:pict w14:anchorId="1671AB13">
          <v:rect id="_x0000_i1078" style="width:0;height:1.5pt" o:hralign="center" o:hrstd="t" o:hr="t" fillcolor="#a0a0a0" stroked="f"/>
        </w:pict>
      </w:r>
    </w:p>
    <w:p w14:paraId="223FA230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Distance Calculations</w:t>
      </w:r>
    </w:p>
    <w:p w14:paraId="7E3DD16B" w14:textId="77777777" w:rsidR="00D0500B" w:rsidRPr="00D0500B" w:rsidRDefault="00D0500B" w:rsidP="00D0500B">
      <w:pPr>
        <w:numPr>
          <w:ilvl w:val="0"/>
          <w:numId w:val="6"/>
        </w:numPr>
      </w:pPr>
      <w:r w:rsidRPr="00D0500B">
        <w:t xml:space="preserve">L2 → Euclidean distance </w:t>
      </w:r>
    </w:p>
    <w:p w14:paraId="2497E8BD" w14:textId="77777777" w:rsidR="00D0500B" w:rsidRPr="00D0500B" w:rsidRDefault="00D0500B" w:rsidP="00D0500B">
      <w:pPr>
        <w:numPr>
          <w:ilvl w:val="0"/>
          <w:numId w:val="6"/>
        </w:numPr>
      </w:pPr>
      <w:r w:rsidRPr="00D0500B">
        <w:t xml:space="preserve">L1 → Manhattan distance </w:t>
      </w:r>
    </w:p>
    <w:p w14:paraId="72C85FAB" w14:textId="77777777" w:rsidR="00D0500B" w:rsidRPr="00D0500B" w:rsidRDefault="00D0500B" w:rsidP="00D0500B">
      <w:r w:rsidRPr="00D0500B">
        <w:t>Used in:</w:t>
      </w:r>
    </w:p>
    <w:p w14:paraId="0C0B0821" w14:textId="77777777" w:rsidR="00D0500B" w:rsidRPr="00D0500B" w:rsidRDefault="00D0500B" w:rsidP="00D0500B">
      <w:pPr>
        <w:numPr>
          <w:ilvl w:val="0"/>
          <w:numId w:val="7"/>
        </w:numPr>
      </w:pPr>
      <w:r w:rsidRPr="00D0500B">
        <w:t xml:space="preserve">KNN </w:t>
      </w:r>
    </w:p>
    <w:p w14:paraId="1E4387C6" w14:textId="77777777" w:rsidR="00D0500B" w:rsidRPr="00D0500B" w:rsidRDefault="00D0500B" w:rsidP="00D0500B">
      <w:pPr>
        <w:numPr>
          <w:ilvl w:val="0"/>
          <w:numId w:val="7"/>
        </w:numPr>
      </w:pPr>
      <w:r w:rsidRPr="00D0500B">
        <w:t xml:space="preserve">Clustering </w:t>
      </w:r>
    </w:p>
    <w:p w14:paraId="1FBC69BC" w14:textId="77777777" w:rsidR="00D0500B" w:rsidRPr="00D0500B" w:rsidRDefault="00D0500B" w:rsidP="00D0500B">
      <w:r w:rsidRPr="00D0500B">
        <w:pict w14:anchorId="21BCAC94">
          <v:rect id="_x0000_i1079" style="width:0;height:1.5pt" o:hralign="center" o:hrstd="t" o:hr="t" fillcolor="#a0a0a0" stroked="f"/>
        </w:pict>
      </w:r>
    </w:p>
    <w:p w14:paraId="1A310A9F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-- Cosine Similarity</w:t>
      </w:r>
    </w:p>
    <w:p w14:paraId="66712783" w14:textId="01926B0D" w:rsidR="00D0500B" w:rsidRPr="00D0500B" w:rsidRDefault="00D0500B" w:rsidP="00D0500B">
      <m:oMathPara>
        <m:oMath>
          <m:r>
            <w:rPr>
              <w:rFonts w:ascii="Cambria Math" w:hAnsi="Cambria Math"/>
            </w:rPr>
            <w:lastRenderedPageBreak/>
            <m:t>cosθ=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∣∣∣∣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</m:den>
          </m:f>
          <m:r>
            <w:br/>
          </m:r>
        </m:oMath>
      </m:oMathPara>
    </w:p>
    <w:p w14:paraId="1E05BDCF" w14:textId="77777777" w:rsidR="00D0500B" w:rsidRPr="00D0500B" w:rsidRDefault="00D0500B" w:rsidP="00D0500B">
      <w:r w:rsidRPr="00D0500B">
        <w:t xml:space="preserve">Measures </w:t>
      </w:r>
      <w:r w:rsidRPr="00D0500B">
        <w:rPr>
          <w:b/>
          <w:bCs/>
        </w:rPr>
        <w:t>direction similarity</w:t>
      </w:r>
      <w:r w:rsidRPr="00D0500B">
        <w:t>, not magnitude</w:t>
      </w:r>
    </w:p>
    <w:p w14:paraId="5D4F7348" w14:textId="77777777" w:rsidR="00D0500B" w:rsidRPr="00D0500B" w:rsidRDefault="00D0500B" w:rsidP="00D0500B">
      <w:r w:rsidRPr="00D0500B">
        <w:pict w14:anchorId="5E3577D7">
          <v:rect id="_x0000_i1080" style="width:0;height:1.5pt" o:hralign="center" o:hrstd="t" o:hr="t" fillcolor="#a0a0a0" stroked="f"/>
        </w:pict>
      </w:r>
    </w:p>
    <w:p w14:paraId="4C067D21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-- Summary</w:t>
      </w:r>
    </w:p>
    <w:p w14:paraId="2FFB2B03" w14:textId="77777777" w:rsidR="00D0500B" w:rsidRPr="00D0500B" w:rsidRDefault="00D0500B" w:rsidP="00D0500B">
      <w:pPr>
        <w:numPr>
          <w:ilvl w:val="0"/>
          <w:numId w:val="8"/>
        </w:numPr>
      </w:pPr>
      <w:r w:rsidRPr="00D0500B">
        <w:t xml:space="preserve">Vector = list of numbers </w:t>
      </w:r>
    </w:p>
    <w:p w14:paraId="51ADEBA1" w14:textId="77777777" w:rsidR="00D0500B" w:rsidRPr="00D0500B" w:rsidRDefault="00D0500B" w:rsidP="00D0500B">
      <w:pPr>
        <w:numPr>
          <w:ilvl w:val="0"/>
          <w:numId w:val="8"/>
        </w:numPr>
      </w:pPr>
      <w:r w:rsidRPr="00D0500B">
        <w:t xml:space="preserve">Dimension = number of features </w:t>
      </w:r>
    </w:p>
    <w:p w14:paraId="18355BA7" w14:textId="77777777" w:rsidR="00D0500B" w:rsidRPr="00D0500B" w:rsidRDefault="00D0500B" w:rsidP="00D0500B">
      <w:pPr>
        <w:numPr>
          <w:ilvl w:val="0"/>
          <w:numId w:val="8"/>
        </w:numPr>
      </w:pPr>
      <w:r w:rsidRPr="00D0500B">
        <w:t xml:space="preserve">Operations: +, −, scalar, dot </w:t>
      </w:r>
    </w:p>
    <w:p w14:paraId="5209D92D" w14:textId="77777777" w:rsidR="00D0500B" w:rsidRPr="00D0500B" w:rsidRDefault="00D0500B" w:rsidP="00D0500B">
      <w:pPr>
        <w:numPr>
          <w:ilvl w:val="0"/>
          <w:numId w:val="8"/>
        </w:numPr>
      </w:pPr>
      <w:r w:rsidRPr="00D0500B">
        <w:t xml:space="preserve">Dot product = similarity </w:t>
      </w:r>
    </w:p>
    <w:p w14:paraId="5EDD8670" w14:textId="77777777" w:rsidR="00D0500B" w:rsidRPr="00D0500B" w:rsidRDefault="00D0500B" w:rsidP="00D0500B">
      <w:pPr>
        <w:numPr>
          <w:ilvl w:val="0"/>
          <w:numId w:val="8"/>
        </w:numPr>
      </w:pPr>
      <w:r w:rsidRPr="00D0500B">
        <w:t xml:space="preserve">Norm = length </w:t>
      </w:r>
    </w:p>
    <w:p w14:paraId="737B5086" w14:textId="77777777" w:rsidR="00D0500B" w:rsidRPr="00D0500B" w:rsidRDefault="00D0500B" w:rsidP="00D0500B">
      <w:pPr>
        <w:numPr>
          <w:ilvl w:val="0"/>
          <w:numId w:val="8"/>
        </w:numPr>
      </w:pPr>
      <w:r w:rsidRPr="00D0500B">
        <w:t xml:space="preserve">Cosine similarity = angle-based similarity </w:t>
      </w:r>
    </w:p>
    <w:p w14:paraId="5CCD1CB7" w14:textId="77777777" w:rsidR="00D0500B" w:rsidRPr="00D0500B" w:rsidRDefault="00D0500B" w:rsidP="00D0500B"/>
    <w:p w14:paraId="43D37205" w14:textId="77777777" w:rsidR="00D0500B" w:rsidRPr="00D0500B" w:rsidRDefault="00D0500B" w:rsidP="00D0500B">
      <w:r w:rsidRPr="00D0500B">
        <w:pict w14:anchorId="44435749">
          <v:rect id="_x0000_i1081" style="width:0;height:1.5pt" o:hralign="center" o:hrstd="t" o:hr="t" fillcolor="#a0a0a0" stroked="f"/>
        </w:pict>
      </w:r>
    </w:p>
    <w:p w14:paraId="21CA05FB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MATRICES</w:t>
      </w:r>
    </w:p>
    <w:p w14:paraId="5E5431B1" w14:textId="77777777" w:rsidR="00D0500B" w:rsidRPr="00D0500B" w:rsidRDefault="00D0500B" w:rsidP="00D0500B">
      <w:r w:rsidRPr="00D0500B">
        <w:t xml:space="preserve">Think of a </w:t>
      </w:r>
      <w:r w:rsidRPr="00D0500B">
        <w:rPr>
          <w:b/>
          <w:bCs/>
        </w:rPr>
        <w:t>matrix as a table of data</w:t>
      </w:r>
      <w:r w:rsidRPr="00D0500B">
        <w:t xml:space="preserve"> (like Excel)</w:t>
      </w:r>
    </w:p>
    <w:p w14:paraId="5F034664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713"/>
        <w:gridCol w:w="422"/>
      </w:tblGrid>
      <w:tr w:rsidR="00D0500B" w:rsidRPr="00D0500B" w14:paraId="49512871" w14:textId="77777777" w:rsidTr="006E2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0442B" w14:textId="77777777" w:rsidR="00D0500B" w:rsidRPr="00D0500B" w:rsidRDefault="00D0500B" w:rsidP="00D0500B">
            <w:pPr>
              <w:rPr>
                <w:b/>
                <w:bCs/>
              </w:rPr>
            </w:pPr>
            <w:r w:rsidRPr="00D0500B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5433F74B" w14:textId="77777777" w:rsidR="00D0500B" w:rsidRPr="00D0500B" w:rsidRDefault="00D0500B" w:rsidP="00D0500B">
            <w:pPr>
              <w:rPr>
                <w:b/>
                <w:bCs/>
              </w:rPr>
            </w:pPr>
            <w:r w:rsidRPr="00D0500B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8A2D1A2" w14:textId="77777777" w:rsidR="00D0500B" w:rsidRPr="00D0500B" w:rsidRDefault="00D0500B" w:rsidP="00D0500B">
            <w:pPr>
              <w:rPr>
                <w:b/>
                <w:bCs/>
              </w:rPr>
            </w:pPr>
            <w:r w:rsidRPr="00D0500B">
              <w:rPr>
                <w:b/>
                <w:bCs/>
              </w:rPr>
              <w:t>Age</w:t>
            </w:r>
          </w:p>
        </w:tc>
      </w:tr>
      <w:tr w:rsidR="00D0500B" w:rsidRPr="00D0500B" w14:paraId="7CEF09EE" w14:textId="77777777" w:rsidTr="006E2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42CE" w14:textId="77777777" w:rsidR="00D0500B" w:rsidRPr="00D0500B" w:rsidRDefault="00D0500B" w:rsidP="00D0500B">
            <w:r w:rsidRPr="00D0500B">
              <w:t>170</w:t>
            </w:r>
          </w:p>
        </w:tc>
        <w:tc>
          <w:tcPr>
            <w:tcW w:w="0" w:type="auto"/>
            <w:vAlign w:val="center"/>
            <w:hideMark/>
          </w:tcPr>
          <w:p w14:paraId="31D4A4D0" w14:textId="77777777" w:rsidR="00D0500B" w:rsidRPr="00D0500B" w:rsidRDefault="00D0500B" w:rsidP="00D0500B">
            <w:r w:rsidRPr="00D0500B">
              <w:t>65</w:t>
            </w:r>
          </w:p>
        </w:tc>
        <w:tc>
          <w:tcPr>
            <w:tcW w:w="0" w:type="auto"/>
            <w:vAlign w:val="center"/>
            <w:hideMark/>
          </w:tcPr>
          <w:p w14:paraId="45C3A072" w14:textId="77777777" w:rsidR="00D0500B" w:rsidRPr="00D0500B" w:rsidRDefault="00D0500B" w:rsidP="00D0500B">
            <w:r w:rsidRPr="00D0500B">
              <w:t>22</w:t>
            </w:r>
          </w:p>
        </w:tc>
      </w:tr>
      <w:tr w:rsidR="00D0500B" w:rsidRPr="00D0500B" w14:paraId="06F07868" w14:textId="77777777" w:rsidTr="006E2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EB77" w14:textId="77777777" w:rsidR="00D0500B" w:rsidRPr="00D0500B" w:rsidRDefault="00D0500B" w:rsidP="00D0500B">
            <w:r w:rsidRPr="00D0500B">
              <w:t>160</w:t>
            </w:r>
          </w:p>
        </w:tc>
        <w:tc>
          <w:tcPr>
            <w:tcW w:w="0" w:type="auto"/>
            <w:vAlign w:val="center"/>
            <w:hideMark/>
          </w:tcPr>
          <w:p w14:paraId="7CC225BE" w14:textId="77777777" w:rsidR="00D0500B" w:rsidRPr="00D0500B" w:rsidRDefault="00D0500B" w:rsidP="00D0500B">
            <w:r w:rsidRPr="00D0500B">
              <w:t>55</w:t>
            </w:r>
          </w:p>
        </w:tc>
        <w:tc>
          <w:tcPr>
            <w:tcW w:w="0" w:type="auto"/>
            <w:vAlign w:val="center"/>
            <w:hideMark/>
          </w:tcPr>
          <w:p w14:paraId="3F2EF16B" w14:textId="77777777" w:rsidR="00D0500B" w:rsidRPr="00D0500B" w:rsidRDefault="00D0500B" w:rsidP="00D0500B">
            <w:r w:rsidRPr="00D0500B">
              <w:t>20</w:t>
            </w:r>
          </w:p>
        </w:tc>
      </w:tr>
    </w:tbl>
    <w:p w14:paraId="5247DBC9" w14:textId="77777777" w:rsidR="00D0500B" w:rsidRPr="00D0500B" w:rsidRDefault="00D0500B" w:rsidP="00D0500B">
      <w:r w:rsidRPr="00D0500B">
        <w:t xml:space="preserve">This whole table = </w:t>
      </w:r>
      <w:r w:rsidRPr="00D0500B">
        <w:rPr>
          <w:b/>
          <w:bCs/>
        </w:rPr>
        <w:t>matrix</w:t>
      </w:r>
    </w:p>
    <w:p w14:paraId="29C79C17" w14:textId="77777777" w:rsidR="00D0500B" w:rsidRPr="00D0500B" w:rsidRDefault="00D0500B" w:rsidP="00D0500B">
      <w:pPr>
        <w:numPr>
          <w:ilvl w:val="0"/>
          <w:numId w:val="10"/>
        </w:numPr>
      </w:pPr>
      <w:r w:rsidRPr="00D0500B">
        <w:t xml:space="preserve">Each </w:t>
      </w:r>
      <w:r w:rsidRPr="00D0500B">
        <w:rPr>
          <w:b/>
          <w:bCs/>
        </w:rPr>
        <w:t>row = one data point (vector)</w:t>
      </w:r>
      <w:r w:rsidRPr="00D0500B">
        <w:t xml:space="preserve"> </w:t>
      </w:r>
    </w:p>
    <w:p w14:paraId="69BBF1AC" w14:textId="77777777" w:rsidR="00D0500B" w:rsidRPr="00D0500B" w:rsidRDefault="00D0500B" w:rsidP="00D0500B">
      <w:pPr>
        <w:numPr>
          <w:ilvl w:val="0"/>
          <w:numId w:val="10"/>
        </w:numPr>
      </w:pPr>
      <w:r w:rsidRPr="00D0500B">
        <w:t xml:space="preserve">Each </w:t>
      </w:r>
      <w:r w:rsidRPr="00D0500B">
        <w:rPr>
          <w:b/>
          <w:bCs/>
        </w:rPr>
        <w:t>column = feature</w:t>
      </w:r>
      <w:r w:rsidRPr="00D0500B">
        <w:t xml:space="preserve"> </w:t>
      </w:r>
    </w:p>
    <w:p w14:paraId="6A335316" w14:textId="77777777" w:rsidR="00D0500B" w:rsidRPr="00D0500B" w:rsidRDefault="00D0500B" w:rsidP="00D0500B"/>
    <w:p w14:paraId="4E0759A5" w14:textId="77777777" w:rsidR="00D0500B" w:rsidRPr="00D0500B" w:rsidRDefault="00D0500B" w:rsidP="00D0500B">
      <w:r w:rsidRPr="00D0500B">
        <w:t>A matrix is a rectangular arrangement of numbers:</w:t>
      </w:r>
    </w:p>
    <w:p w14:paraId="0B06E2F1" w14:textId="030603F9" w:rsidR="00D0500B" w:rsidRPr="00D0500B" w:rsidRDefault="00D0500B" w:rsidP="00D0500B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223CDC6B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Rows, Columns, Shape</w:t>
      </w:r>
    </w:p>
    <w:p w14:paraId="13E0B670" w14:textId="77777777" w:rsidR="00D0500B" w:rsidRPr="00D0500B" w:rsidRDefault="00D0500B" w:rsidP="00D0500B">
      <w:r w:rsidRPr="00D0500B">
        <w:t xml:space="preserve">If matrix has: </w:t>
      </w:r>
      <w:r w:rsidRPr="00D0500B">
        <w:tab/>
        <w:t xml:space="preserve">m </w:t>
      </w:r>
      <w:proofErr w:type="gramStart"/>
      <w:r w:rsidRPr="00D0500B">
        <w:t>rows  and</w:t>
      </w:r>
      <w:proofErr w:type="gramEnd"/>
      <w:r w:rsidRPr="00D0500B">
        <w:t xml:space="preserve"> n columns </w:t>
      </w:r>
    </w:p>
    <w:p w14:paraId="2EC397B1" w14:textId="77777777" w:rsidR="00D0500B" w:rsidRPr="00D0500B" w:rsidRDefault="00D0500B" w:rsidP="00D0500B">
      <w:r w:rsidRPr="00D0500B">
        <w:t xml:space="preserve">Shape = </w:t>
      </w:r>
      <w:r w:rsidRPr="00D0500B">
        <w:rPr>
          <w:b/>
          <w:bCs/>
        </w:rPr>
        <w:t>m × n</w:t>
      </w:r>
    </w:p>
    <w:p w14:paraId="209F3333" w14:textId="2B7F29C9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Example:</w:t>
      </w:r>
      <w:r w:rsidRPr="00D0500B">
        <w:rPr>
          <w:b/>
          <w:bCs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 w:rsidRPr="00D0500B">
        <w:br/>
        <w:t xml:space="preserve">Shape = </w:t>
      </w:r>
      <w:r w:rsidRPr="00D0500B">
        <w:rPr>
          <w:b/>
          <w:bCs/>
        </w:rPr>
        <w:t>2 × 3</w:t>
      </w:r>
    </w:p>
    <w:p w14:paraId="167BF376" w14:textId="77777777" w:rsidR="00D0500B" w:rsidRPr="00D0500B" w:rsidRDefault="00D0500B" w:rsidP="00D0500B">
      <w:r w:rsidRPr="00D0500B">
        <w:lastRenderedPageBreak/>
        <w:t xml:space="preserve">Matrix = </w:t>
      </w:r>
      <w:r w:rsidRPr="00D0500B">
        <w:rPr>
          <w:b/>
          <w:bCs/>
        </w:rPr>
        <w:t>collection of vectors stacked together</w:t>
      </w:r>
    </w:p>
    <w:p w14:paraId="2C37B7BB" w14:textId="59AB7C4A" w:rsidR="00D0500B" w:rsidRPr="00D0500B" w:rsidRDefault="00D0500B" w:rsidP="00D0500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D0500B">
        <w:t xml:space="preserve">= element at row i, column j </w:t>
      </w:r>
    </w:p>
    <w:p w14:paraId="70904DCF" w14:textId="77777777" w:rsidR="00D0500B" w:rsidRPr="00D0500B" w:rsidRDefault="00D0500B" w:rsidP="00D0500B">
      <w:r w:rsidRPr="00D0500B">
        <w:pict w14:anchorId="66785FBD">
          <v:rect id="_x0000_i1084" style="width:0;height:1.5pt" o:hralign="center" o:hrstd="t" o:hr="t" fillcolor="#a0a0a0" stroked="f"/>
        </w:pict>
      </w:r>
    </w:p>
    <w:p w14:paraId="6B05E5F9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Matrix Operations</w:t>
      </w:r>
    </w:p>
    <w:p w14:paraId="5C547153" w14:textId="77777777" w:rsidR="00D0500B" w:rsidRPr="00D0500B" w:rsidRDefault="00D0500B" w:rsidP="00D0500B"/>
    <w:p w14:paraId="2E8C5E56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(A) Addition</w:t>
      </w:r>
    </w:p>
    <w:p w14:paraId="5A0BD345" w14:textId="77777777" w:rsidR="00D0500B" w:rsidRPr="00D0500B" w:rsidRDefault="00D0500B" w:rsidP="00D0500B">
      <w:r w:rsidRPr="00D0500B">
        <w:t xml:space="preserve">Condition: </w:t>
      </w:r>
      <w:r w:rsidRPr="00D0500B">
        <w:tab/>
        <w:t>Same shape required</w:t>
      </w:r>
    </w:p>
    <w:p w14:paraId="12B4E997" w14:textId="65110544" w:rsidR="00D0500B" w:rsidRPr="00D0500B" w:rsidRDefault="00D0500B" w:rsidP="00D0500B">
      <w:r w:rsidRPr="00D0500B">
        <w:t>Example: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</m:m>
          </m:e>
        </m:d>
      </m:oMath>
    </w:p>
    <w:p w14:paraId="4172126F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(B) Subtraction</w:t>
      </w:r>
    </w:p>
    <w:p w14:paraId="5039F83A" w14:textId="77777777" w:rsidR="00D0500B" w:rsidRPr="00D0500B" w:rsidRDefault="00D0500B" w:rsidP="00D0500B">
      <w:r w:rsidRPr="00D0500B">
        <w:t>Same rule:</w:t>
      </w:r>
      <w:r w:rsidRPr="00D0500B">
        <w:tab/>
        <w:t>Same size</w:t>
      </w:r>
    </w:p>
    <w:p w14:paraId="5AF4A2FC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(C) Scalar Multiplication:</w:t>
      </w:r>
      <w:r w:rsidRPr="00D0500B">
        <w:rPr>
          <w:b/>
          <w:bCs/>
        </w:rPr>
        <w:tab/>
      </w:r>
      <w:r w:rsidRPr="00D0500B">
        <w:tab/>
        <w:t>Multiply every element</w:t>
      </w:r>
    </w:p>
    <w:p w14:paraId="761D762F" w14:textId="36B84515" w:rsidR="00D0500B" w:rsidRPr="00D0500B" w:rsidRDefault="00D0500B" w:rsidP="00D0500B">
      <m:oMathPara>
        <m:oMath>
          <m:r>
            <w:rPr>
              <w:rFonts w:ascii="Cambria Math" w:hAnsi="Cambria Math"/>
            </w:rPr>
            <m:t>2×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  <m:r>
            <w:br/>
          </m:r>
        </m:oMath>
      </m:oMathPara>
    </w:p>
    <w:p w14:paraId="634BE4B4" w14:textId="77777777" w:rsidR="00D0500B" w:rsidRPr="00D0500B" w:rsidRDefault="00D0500B" w:rsidP="00D0500B">
      <w:r w:rsidRPr="00D0500B">
        <w:pict w14:anchorId="32FDB5CB">
          <v:rect id="_x0000_i1082" style="width:0;height:1.5pt" o:hralign="center" o:hrstd="t" o:hr="t" fillcolor="#a0a0a0" stroked="f"/>
        </w:pict>
      </w:r>
    </w:p>
    <w:p w14:paraId="7191C280" w14:textId="77777777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>Examples</w:t>
      </w:r>
    </w:p>
    <w:p w14:paraId="7FDFA507" w14:textId="5F284DDC" w:rsidR="00D0500B" w:rsidRPr="00D0500B" w:rsidRDefault="00D0500B" w:rsidP="00D0500B">
      <w:r w:rsidRPr="00D0500B">
        <w:rPr>
          <w:b/>
          <w:bCs/>
        </w:rPr>
        <w:t xml:space="preserve">1) </w:t>
      </w:r>
      <w:r w:rsidRPr="00D0500B">
        <w:t>Add: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41CAF98D" w14:textId="6038FDA2" w:rsidR="00D0500B" w:rsidRPr="00D0500B" w:rsidRDefault="00D0500B" w:rsidP="00D0500B">
      <w:r w:rsidRPr="00D0500B">
        <w:t xml:space="preserve">    Answer: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22D46161" w14:textId="58664D29" w:rsidR="00D0500B" w:rsidRPr="00D0500B" w:rsidRDefault="00D0500B" w:rsidP="00D0500B">
      <w:r w:rsidRPr="00D0500B">
        <w:br/>
      </w:r>
      <w:r w:rsidRPr="00D0500B">
        <w:rPr>
          <w:b/>
          <w:bCs/>
        </w:rPr>
        <w:t>2)</w:t>
      </w:r>
      <w:r w:rsidRPr="00D0500B">
        <w:t xml:space="preserve">  </w:t>
      </w:r>
      <m:oMath>
        <m:r>
          <w:rPr>
            <w:rFonts w:ascii="Cambria Math" w:hAnsi="Cambria Math"/>
          </w:rPr>
          <m:t>3×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</w:p>
    <w:p w14:paraId="48A880D5" w14:textId="2EF2A60B" w:rsidR="00D0500B" w:rsidRPr="00D0500B" w:rsidRDefault="00D0500B" w:rsidP="00D0500B">
      <w:r w:rsidRPr="00D0500B">
        <w:t>Answer: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mr>
            </m:m>
          </m:e>
        </m:d>
      </m:oMath>
    </w:p>
    <w:p w14:paraId="036346DF" w14:textId="6E10426F" w:rsidR="00D0500B" w:rsidRPr="00D0500B" w:rsidRDefault="00D0500B" w:rsidP="00D0500B">
      <w:r w:rsidRPr="00D0500B">
        <w:br/>
      </w:r>
      <w:r w:rsidRPr="00D0500B">
        <w:rPr>
          <w:b/>
          <w:bCs/>
        </w:rPr>
        <w:t>3)</w:t>
      </w:r>
      <w:r w:rsidRPr="00D0500B">
        <w:t xml:space="preserve">  Check if possible:</w:t>
      </w:r>
      <w:r w:rsidRPr="00D0500B">
        <w:tab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2×3)+(3×2</m:t>
            </m:r>
          </m:e>
        </m:d>
      </m:oMath>
      <w:r w:rsidRPr="00D0500B">
        <w:br/>
      </w:r>
    </w:p>
    <w:p w14:paraId="12A2842C" w14:textId="77777777" w:rsidR="00D0500B" w:rsidRPr="00D0500B" w:rsidRDefault="00D0500B" w:rsidP="00D0500B">
      <w:r w:rsidRPr="00D0500B">
        <w:t>Answer: Not possible (different shapes)</w:t>
      </w:r>
    </w:p>
    <w:p w14:paraId="7FB5576F" w14:textId="77777777" w:rsidR="00D0500B" w:rsidRPr="00D0500B" w:rsidRDefault="00D0500B" w:rsidP="00D0500B">
      <w:r w:rsidRPr="00D0500B">
        <w:pict w14:anchorId="4A34084F">
          <v:rect id="_x0000_i1083" style="width:0;height:1.5pt" o:hralign="center" o:hrstd="t" o:hr="t" fillcolor="#a0a0a0" stroked="f"/>
        </w:pict>
      </w:r>
    </w:p>
    <w:p w14:paraId="6AE83A27" w14:textId="08B3C01C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 xml:space="preserve">Q1) </w:t>
      </w:r>
      <w:r w:rsidRPr="00D0500B">
        <w:t>Shape of:</w:t>
      </w:r>
      <w:r w:rsidRPr="00D0500B">
        <w:rPr>
          <w:b/>
          <w:bCs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</w:p>
    <w:p w14:paraId="6A0BDBAF" w14:textId="77777777" w:rsidR="00D0500B" w:rsidRPr="00D0500B" w:rsidRDefault="00D0500B" w:rsidP="00D0500B">
      <w:r w:rsidRPr="00D0500B">
        <w:t>Answer: 3 × 2</w:t>
      </w:r>
    </w:p>
    <w:p w14:paraId="63F7A99B" w14:textId="77777777" w:rsidR="00D0500B" w:rsidRPr="00D0500B" w:rsidRDefault="00D0500B" w:rsidP="00D0500B"/>
    <w:p w14:paraId="2F3281C4" w14:textId="4755F045" w:rsidR="00D0500B" w:rsidRPr="00D0500B" w:rsidRDefault="00D0500B" w:rsidP="00D0500B">
      <w:r w:rsidRPr="00D0500B">
        <w:rPr>
          <w:b/>
          <w:bCs/>
        </w:rPr>
        <w:lastRenderedPageBreak/>
        <w:t xml:space="preserve">Q2) </w:t>
      </w:r>
      <w:r w:rsidRPr="00D0500B">
        <w:t>Add: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</m:e>
        </m:d>
      </m:oMath>
      <w:r w:rsidRPr="00D0500B">
        <w:br/>
      </w:r>
    </w:p>
    <w:p w14:paraId="3FA9099B" w14:textId="11E88C35" w:rsidR="00D0500B" w:rsidRPr="00D0500B" w:rsidRDefault="00D0500B" w:rsidP="00D0500B">
      <w:r w:rsidRPr="00D0500B">
        <w:t>Answer: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</m:m>
          </m:e>
        </m:d>
      </m:oMath>
      <w:r w:rsidRPr="00D0500B">
        <w:br/>
      </w:r>
    </w:p>
    <w:p w14:paraId="52E24B23" w14:textId="77777777" w:rsidR="00D0500B" w:rsidRPr="00D0500B" w:rsidRDefault="00D0500B" w:rsidP="00D0500B"/>
    <w:p w14:paraId="4E6950A9" w14:textId="0435F9E8" w:rsidR="00D0500B" w:rsidRPr="00D0500B" w:rsidRDefault="00D0500B" w:rsidP="00D0500B">
      <w:pPr>
        <w:rPr>
          <w:b/>
          <w:bCs/>
        </w:rPr>
      </w:pPr>
      <w:r w:rsidRPr="00D0500B">
        <w:rPr>
          <w:b/>
          <w:bCs/>
        </w:rPr>
        <w:t xml:space="preserve">Q3) </w:t>
      </w:r>
      <w:r w:rsidRPr="00D0500B">
        <w:t>Multiply by scalar:</w:t>
      </w:r>
      <w:r w:rsidRPr="00D0500B">
        <w:rPr>
          <w:b/>
          <w:bCs/>
        </w:rPr>
        <w:tab/>
      </w:r>
      <m:oMath>
        <m:r>
          <w:rPr>
            <w:rFonts w:ascii="Cambria Math" w:hAnsi="Cambria Math"/>
          </w:rPr>
          <m:t>4×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Pr="00D0500B">
        <w:br/>
      </w:r>
    </w:p>
    <w:p w14:paraId="39484028" w14:textId="5E36CF52" w:rsidR="00D0500B" w:rsidRPr="00D0500B" w:rsidRDefault="00D0500B" w:rsidP="00D0500B">
      <w:r w:rsidRPr="00D0500B">
        <w:t>Answer:</w:t>
      </w:r>
      <w:r w:rsidRPr="00D0500B"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</m:m>
          </m:e>
        </m:d>
      </m:oMath>
      <w:r w:rsidRPr="00D0500B">
        <w:br/>
      </w:r>
    </w:p>
    <w:p w14:paraId="23D2136D" w14:textId="77777777" w:rsidR="00D0500B" w:rsidRPr="00D0500B" w:rsidRDefault="00D0500B" w:rsidP="00D0500B">
      <w:r w:rsidRPr="00D0500B">
        <w:br/>
        <w:t>Data is stored in Python</w:t>
      </w:r>
    </w:p>
    <w:p w14:paraId="4D400EB8" w14:textId="77777777" w:rsidR="00D0500B" w:rsidRPr="00D0500B" w:rsidRDefault="00D0500B" w:rsidP="00D0500B">
      <w:r w:rsidRPr="00D0500B">
        <w:t xml:space="preserve">import </w:t>
      </w:r>
      <w:proofErr w:type="spellStart"/>
      <w:r w:rsidRPr="00D0500B">
        <w:t>numpy</w:t>
      </w:r>
      <w:proofErr w:type="spellEnd"/>
      <w:r w:rsidRPr="00D0500B">
        <w:t xml:space="preserve"> as np</w:t>
      </w:r>
      <w:r w:rsidRPr="00D0500B">
        <w:br/>
        <w:t xml:space="preserve">A = </w:t>
      </w:r>
      <w:proofErr w:type="spellStart"/>
      <w:proofErr w:type="gramStart"/>
      <w:r w:rsidRPr="00D0500B">
        <w:t>np.array</w:t>
      </w:r>
      <w:proofErr w:type="spellEnd"/>
      <w:proofErr w:type="gramEnd"/>
      <w:r w:rsidRPr="00D0500B">
        <w:t>([[1,2</w:t>
      </w:r>
      <w:proofErr w:type="gramStart"/>
      <w:r w:rsidRPr="00D0500B">
        <w:t>],[</w:t>
      </w:r>
      <w:proofErr w:type="gramEnd"/>
      <w:r w:rsidRPr="00D0500B">
        <w:t>3,4]])</w:t>
      </w:r>
    </w:p>
    <w:p w14:paraId="20A49381" w14:textId="77777777" w:rsidR="009421CF" w:rsidRDefault="009421CF"/>
    <w:sectPr w:rsidR="00942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000D"/>
    <w:multiLevelType w:val="multilevel"/>
    <w:tmpl w:val="58EC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7663"/>
    <w:multiLevelType w:val="multilevel"/>
    <w:tmpl w:val="206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86011"/>
    <w:multiLevelType w:val="multilevel"/>
    <w:tmpl w:val="86B0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E2B19"/>
    <w:multiLevelType w:val="multilevel"/>
    <w:tmpl w:val="32DE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538CA"/>
    <w:multiLevelType w:val="multilevel"/>
    <w:tmpl w:val="D29C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929D0"/>
    <w:multiLevelType w:val="multilevel"/>
    <w:tmpl w:val="745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A008D"/>
    <w:multiLevelType w:val="multilevel"/>
    <w:tmpl w:val="C4F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704A0"/>
    <w:multiLevelType w:val="multilevel"/>
    <w:tmpl w:val="588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83500"/>
    <w:multiLevelType w:val="hybridMultilevel"/>
    <w:tmpl w:val="0AD0104A"/>
    <w:lvl w:ilvl="0" w:tplc="3A70419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D1DDF"/>
    <w:multiLevelType w:val="multilevel"/>
    <w:tmpl w:val="719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468883">
    <w:abstractNumId w:val="6"/>
  </w:num>
  <w:num w:numId="2" w16cid:durableId="48380405">
    <w:abstractNumId w:val="2"/>
  </w:num>
  <w:num w:numId="3" w16cid:durableId="1056515629">
    <w:abstractNumId w:val="5"/>
  </w:num>
  <w:num w:numId="4" w16cid:durableId="2074808585">
    <w:abstractNumId w:val="0"/>
  </w:num>
  <w:num w:numId="5" w16cid:durableId="681710242">
    <w:abstractNumId w:val="7"/>
  </w:num>
  <w:num w:numId="6" w16cid:durableId="947588211">
    <w:abstractNumId w:val="9"/>
  </w:num>
  <w:num w:numId="7" w16cid:durableId="2130127879">
    <w:abstractNumId w:val="4"/>
  </w:num>
  <w:num w:numId="8" w16cid:durableId="990250779">
    <w:abstractNumId w:val="1"/>
  </w:num>
  <w:num w:numId="9" w16cid:durableId="1057315282">
    <w:abstractNumId w:val="8"/>
  </w:num>
  <w:num w:numId="10" w16cid:durableId="808666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0B"/>
    <w:rsid w:val="00165A62"/>
    <w:rsid w:val="0058588F"/>
    <w:rsid w:val="009421CF"/>
    <w:rsid w:val="00B473A7"/>
    <w:rsid w:val="00D0500B"/>
    <w:rsid w:val="00D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AE16"/>
  <w15:chartTrackingRefBased/>
  <w15:docId w15:val="{AAB768E5-B6B5-493B-A0CE-21A4B804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Kaveni Bhadresha</dc:creator>
  <cp:keywords/>
  <dc:description/>
  <cp:lastModifiedBy>Kaveni Bhadresha</cp:lastModifiedBy>
  <cp:revision>1</cp:revision>
  <dcterms:created xsi:type="dcterms:W3CDTF">2026-03-27T09:54:00Z</dcterms:created>
  <dcterms:modified xsi:type="dcterms:W3CDTF">2026-03-27T09:56:00Z</dcterms:modified>
</cp:coreProperties>
</file>