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089195"/>
        <w:docPartObj>
          <w:docPartGallery w:val="Table of Contents"/>
          <w:docPartUnique/>
        </w:docPartObj>
      </w:sdtPr>
      <w:sdtEndPr/>
      <w:sdtContent>
        <w:p w14:paraId="2A94D2D0" w14:textId="77777777" w:rsidR="004A51D4" w:rsidRDefault="00F35D08">
          <w:pPr>
            <w:pStyle w:val="TOCHeading"/>
          </w:pPr>
          <w:r>
            <w:t>Contents</w:t>
          </w:r>
        </w:p>
        <w:p w14:paraId="2A684776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'1-2' \h \z \u </w:instrText>
          </w:r>
          <w:r>
            <w:fldChar w:fldCharType="separate"/>
          </w:r>
          <w:hyperlink w:anchor="_Toc106714383" w:history="1">
            <w:r w:rsidRPr="00C55AD3">
              <w:rPr>
                <w:rStyle w:val="Hyperlink"/>
                <w:noProof/>
              </w:rPr>
              <w:t>AddCariesROI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41CB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84" w:history="1">
            <w:r w:rsidRPr="00C55AD3">
              <w:rPr>
                <w:rStyle w:val="Hyperlink"/>
                <w:noProof/>
              </w:rPr>
              <w:t>AddCariesROI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1756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85" w:history="1">
            <w:r w:rsidRPr="00C55AD3">
              <w:rPr>
                <w:rStyle w:val="Hyperlink"/>
                <w:noProof/>
              </w:rPr>
              <w:t>CommandLineInterface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0B32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86" w:history="1">
            <w:r w:rsidRPr="00C55AD3">
              <w:rPr>
                <w:rStyle w:val="Hyperlink"/>
                <w:noProof/>
              </w:rPr>
              <w:t>SubmitImage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458C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87" w:history="1">
            <w:r w:rsidRPr="00C55AD3">
              <w:rPr>
                <w:rStyle w:val="Hyperlink"/>
                <w:noProof/>
              </w:rPr>
              <w:t>CustomerWorkflowEU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D12B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88" w:history="1">
            <w:r w:rsidRPr="00C55AD3">
              <w:rPr>
                <w:rStyle w:val="Hyperlink"/>
                <w:noProof/>
              </w:rPr>
              <w:t>CannotUseInEU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3922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89" w:history="1">
            <w:r w:rsidRPr="00C55AD3">
              <w:rPr>
                <w:rStyle w:val="Hyperlink"/>
                <w:noProof/>
              </w:rPr>
              <w:t>CannotUseInNI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B760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90" w:history="1">
            <w:r w:rsidRPr="00C55AD3">
              <w:rPr>
                <w:rStyle w:val="Hyperlink"/>
                <w:noProof/>
              </w:rPr>
              <w:t>CustomerWorkflowUK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B89D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91" w:history="1">
            <w:r w:rsidRPr="00C55AD3">
              <w:rPr>
                <w:rStyle w:val="Hyperlink"/>
                <w:noProof/>
              </w:rPr>
              <w:t>CanUseInUKCACountries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3799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92" w:history="1">
            <w:r w:rsidRPr="00C55AD3">
              <w:rPr>
                <w:rStyle w:val="Hyperlink"/>
                <w:noProof/>
              </w:rPr>
              <w:t>PaymentOptionsUK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DD40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93" w:history="1">
            <w:r w:rsidRPr="00C55AD3">
              <w:rPr>
                <w:rStyle w:val="Hyperlink"/>
                <w:noProof/>
              </w:rPr>
              <w:t>PurchaseLicence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8C9C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94" w:history="1">
            <w:r w:rsidRPr="00C55AD3">
              <w:rPr>
                <w:rStyle w:val="Hyperlink"/>
                <w:noProof/>
              </w:rPr>
              <w:t>SubscriptionDetails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0488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95" w:history="1">
            <w:r w:rsidRPr="00C55AD3">
              <w:rPr>
                <w:rStyle w:val="Hyperlink"/>
                <w:noProof/>
              </w:rPr>
              <w:t>ViewInvoiceUK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904C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96" w:history="1">
            <w:r w:rsidRPr="00C55AD3">
              <w:rPr>
                <w:rStyle w:val="Hyperlink"/>
                <w:noProof/>
              </w:rPr>
              <w:t>CancelSubscription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AAF9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97" w:history="1">
            <w:r w:rsidRPr="00C55AD3">
              <w:rPr>
                <w:rStyle w:val="Hyperlink"/>
                <w:noProof/>
              </w:rPr>
              <w:t>DeleteCariesROI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D392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98" w:history="1">
            <w:r w:rsidRPr="00C55AD3">
              <w:rPr>
                <w:rStyle w:val="Hyperlink"/>
                <w:noProof/>
              </w:rPr>
              <w:t>DeleteCariesROI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5BF5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399" w:history="1">
            <w:r w:rsidRPr="00C55AD3">
              <w:rPr>
                <w:rStyle w:val="Hyperlink"/>
                <w:noProof/>
              </w:rPr>
              <w:t>DesktopLicensing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B0A0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00" w:history="1">
            <w:r w:rsidRPr="00C55AD3">
              <w:rPr>
                <w:rStyle w:val="Hyperlink"/>
                <w:noProof/>
              </w:rPr>
              <w:t>RevokeLicence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D63F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01" w:history="1">
            <w:r w:rsidRPr="00C55AD3">
              <w:rPr>
                <w:rStyle w:val="Hyperlink"/>
                <w:noProof/>
              </w:rPr>
              <w:t>CannotUseIn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60CD8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02" w:history="1">
            <w:r w:rsidRPr="00C55AD3">
              <w:rPr>
                <w:rStyle w:val="Hyperlink"/>
                <w:noProof/>
              </w:rPr>
              <w:t>RegisterTrialLicence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B221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03" w:history="1">
            <w:r w:rsidRPr="00C55AD3">
              <w:rPr>
                <w:rStyle w:val="Hyperlink"/>
                <w:noProof/>
              </w:rPr>
              <w:t>DisplayValidLicence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78E6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04" w:history="1">
            <w:r w:rsidRPr="00C55AD3">
              <w:rPr>
                <w:rStyle w:val="Hyperlink"/>
                <w:noProof/>
              </w:rPr>
              <w:t>LicenceExpired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F263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05" w:history="1">
            <w:r w:rsidRPr="00C55AD3">
              <w:rPr>
                <w:rStyle w:val="Hyperlink"/>
                <w:noProof/>
              </w:rPr>
              <w:t>LicenceExtended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89EB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06" w:history="1">
            <w:r w:rsidRPr="00C55AD3">
              <w:rPr>
                <w:rStyle w:val="Hyperlink"/>
                <w:noProof/>
              </w:rPr>
              <w:t>EnterNewLicenceKey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E0EE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07" w:history="1">
            <w:r w:rsidRPr="00C55AD3">
              <w:rPr>
                <w:rStyle w:val="Hyperlink"/>
                <w:noProof/>
              </w:rPr>
              <w:t>ChangeTrialPeriod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B4CC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08" w:history="1">
            <w:r w:rsidRPr="00C55AD3">
              <w:rPr>
                <w:rStyle w:val="Hyperlink"/>
                <w:noProof/>
              </w:rPr>
              <w:t>CantRegisterInvalidLicenceKey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C1A3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09" w:history="1">
            <w:r w:rsidRPr="00C55AD3">
              <w:rPr>
                <w:rStyle w:val="Hyperlink"/>
                <w:noProof/>
              </w:rPr>
              <w:t>RegisterLicenceKey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67A6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10" w:history="1">
            <w:r w:rsidRPr="00C55AD3">
              <w:rPr>
                <w:rStyle w:val="Hyperlink"/>
                <w:noProof/>
              </w:rPr>
              <w:t>ConfigureMaxNoOfMachines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388C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11" w:history="1">
            <w:r w:rsidRPr="00C55AD3">
              <w:rPr>
                <w:rStyle w:val="Hyperlink"/>
                <w:noProof/>
              </w:rPr>
              <w:t>DesktopUsageMetrics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4C9F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12" w:history="1">
            <w:r w:rsidRPr="00C55AD3">
              <w:rPr>
                <w:rStyle w:val="Hyperlink"/>
                <w:noProof/>
              </w:rPr>
              <w:t>RecordNumberOfUses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299C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13" w:history="1">
            <w:r w:rsidRPr="00C55AD3">
              <w:rPr>
                <w:rStyle w:val="Hyperlink"/>
                <w:noProof/>
              </w:rPr>
              <w:t>RecordNumberOfUses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301D8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14" w:history="1">
            <w:r w:rsidRPr="00C55AD3">
              <w:rPr>
                <w:rStyle w:val="Hyperlink"/>
                <w:noProof/>
              </w:rPr>
              <w:t>DisplayCariesDetection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697A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15" w:history="1">
            <w:r w:rsidRPr="00C55AD3">
              <w:rPr>
                <w:rStyle w:val="Hyperlink"/>
                <w:noProof/>
              </w:rPr>
              <w:t>ROIIndicatorsAreDisplayed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D3506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16" w:history="1">
            <w:r w:rsidRPr="00C55AD3">
              <w:rPr>
                <w:rStyle w:val="Hyperlink"/>
                <w:noProof/>
              </w:rPr>
              <w:t>ROIIndicatorsAreEasilyVisible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20DE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17" w:history="1">
            <w:r w:rsidRPr="00C55AD3">
              <w:rPr>
                <w:rStyle w:val="Hyperlink"/>
                <w:noProof/>
              </w:rPr>
              <w:t>DisplayImage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9786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18" w:history="1">
            <w:r w:rsidRPr="00C55AD3">
              <w:rPr>
                <w:rStyle w:val="Hyperlink"/>
                <w:noProof/>
              </w:rPr>
              <w:t>ImageIsDisplayed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D654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19" w:history="1">
            <w:r w:rsidRPr="00C55AD3">
              <w:rPr>
                <w:rStyle w:val="Hyperlink"/>
                <w:noProof/>
              </w:rPr>
              <w:t>DisplayTeethDetection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4EDF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20" w:history="1">
            <w:r w:rsidRPr="00C55AD3">
              <w:rPr>
                <w:rStyle w:val="Hyperlink"/>
                <w:noProof/>
              </w:rPr>
              <w:t>TeethIndicatorsAreDisplayed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B2AE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21" w:history="1">
            <w:r w:rsidRPr="00C55AD3">
              <w:rPr>
                <w:rStyle w:val="Hyperlink"/>
                <w:noProof/>
              </w:rPr>
              <w:t>EditToothQuadrant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85BE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22" w:history="1">
            <w:r w:rsidRPr="00C55AD3">
              <w:rPr>
                <w:rStyle w:val="Hyperlink"/>
                <w:noProof/>
              </w:rPr>
              <w:t>EditToothNumber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9D45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23" w:history="1">
            <w:r w:rsidRPr="00C55AD3">
              <w:rPr>
                <w:rStyle w:val="Hyperlink"/>
                <w:noProof/>
              </w:rPr>
              <w:t>DragAndDropExport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3256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24" w:history="1">
            <w:r w:rsidRPr="00C55AD3">
              <w:rPr>
                <w:rStyle w:val="Hyperlink"/>
                <w:noProof/>
              </w:rPr>
              <w:t>ExportByDragAndDrop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F804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25" w:history="1">
            <w:r w:rsidRPr="00C55AD3">
              <w:rPr>
                <w:rStyle w:val="Hyperlink"/>
                <w:noProof/>
              </w:rPr>
              <w:t>DragAndDropImport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8512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26" w:history="1">
            <w:r w:rsidRPr="00C55AD3">
              <w:rPr>
                <w:rStyle w:val="Hyperlink"/>
                <w:noProof/>
              </w:rPr>
              <w:t>ImportByDragAndDrop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F8A7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27" w:history="1">
            <w:r w:rsidRPr="00C55AD3">
              <w:rPr>
                <w:rStyle w:val="Hyperlink"/>
                <w:noProof/>
              </w:rPr>
              <w:t>EnableDentine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F4D6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28" w:history="1">
            <w:r w:rsidRPr="00C55AD3">
              <w:rPr>
                <w:rStyle w:val="Hyperlink"/>
                <w:noProof/>
              </w:rPr>
              <w:t>EnableDentine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E8B3C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29" w:history="1">
            <w:r w:rsidRPr="00C55AD3">
              <w:rPr>
                <w:rStyle w:val="Hyperlink"/>
                <w:noProof/>
              </w:rPr>
              <w:t>DisableDentine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604E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30" w:history="1">
            <w:r w:rsidRPr="00C55AD3">
              <w:rPr>
                <w:rStyle w:val="Hyperlink"/>
                <w:noProof/>
              </w:rPr>
              <w:t>EnterFeedback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4C35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31" w:history="1">
            <w:r w:rsidRPr="00C55AD3">
              <w:rPr>
                <w:rStyle w:val="Hyperlink"/>
                <w:noProof/>
              </w:rPr>
              <w:t>UserCanAccessSupportPage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45C0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32" w:history="1">
            <w:r w:rsidRPr="00C55AD3">
              <w:rPr>
                <w:rStyle w:val="Hyperlink"/>
                <w:noProof/>
              </w:rPr>
              <w:t>FolderWatcher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AEF0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33" w:history="1">
            <w:r w:rsidRPr="00C55AD3">
              <w:rPr>
                <w:rStyle w:val="Hyperlink"/>
                <w:noProof/>
              </w:rPr>
              <w:t>AutomaticAnalysis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255F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34" w:history="1">
            <w:r w:rsidRPr="00C55AD3">
              <w:rPr>
                <w:rStyle w:val="Hyperlink"/>
                <w:noProof/>
              </w:rPr>
              <w:t>StartupAutomatically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D94D7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35" w:history="1">
            <w:r w:rsidRPr="00C55AD3">
              <w:rPr>
                <w:rStyle w:val="Hyperlink"/>
                <w:noProof/>
              </w:rPr>
              <w:t>DisableFolderWatcher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C217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36" w:history="1">
            <w:r w:rsidRPr="00C55AD3">
              <w:rPr>
                <w:rStyle w:val="Hyperlink"/>
                <w:noProof/>
              </w:rPr>
              <w:t>ConfigureFolderWatcher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B8DC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37" w:history="1">
            <w:r w:rsidRPr="00C55AD3">
              <w:rPr>
                <w:rStyle w:val="Hyperlink"/>
                <w:noProof/>
              </w:rPr>
              <w:t>ImageExport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94DB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38" w:history="1">
            <w:r w:rsidRPr="00C55AD3">
              <w:rPr>
                <w:rStyle w:val="Hyperlink"/>
                <w:noProof/>
              </w:rPr>
              <w:t>ExportOnDemand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7399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39" w:history="1">
            <w:r w:rsidRPr="00C55AD3">
              <w:rPr>
                <w:rStyle w:val="Hyperlink"/>
                <w:noProof/>
              </w:rPr>
              <w:t>ExportAutomatically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667D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40" w:history="1">
            <w:r w:rsidRPr="00C55AD3">
              <w:rPr>
                <w:rStyle w:val="Hyperlink"/>
                <w:noProof/>
              </w:rPr>
              <w:t>SnapshotImage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7BD7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41" w:history="1">
            <w:r w:rsidRPr="00C55AD3">
              <w:rPr>
                <w:rStyle w:val="Hyperlink"/>
                <w:noProof/>
              </w:rPr>
              <w:t>RunCommandAfterExport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A3F2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42" w:history="1">
            <w:r w:rsidRPr="00C55AD3">
              <w:rPr>
                <w:rStyle w:val="Hyperlink"/>
                <w:noProof/>
              </w:rPr>
              <w:t>LegalLabelling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67A3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43" w:history="1">
            <w:r w:rsidRPr="00C55AD3">
              <w:rPr>
                <w:rStyle w:val="Hyperlink"/>
                <w:noProof/>
              </w:rPr>
              <w:t>DisplayLegalInformation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A146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44" w:history="1">
            <w:r w:rsidRPr="00C55AD3">
              <w:rPr>
                <w:rStyle w:val="Hyperlink"/>
                <w:noProof/>
              </w:rPr>
              <w:t>DisplayInstructionsForUse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B1BA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45" w:history="1">
            <w:r w:rsidRPr="00C55AD3">
              <w:rPr>
                <w:rStyle w:val="Hyperlink"/>
                <w:noProof/>
              </w:rPr>
              <w:t>MagnifyImage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085D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46" w:history="1">
            <w:r w:rsidRPr="00C55AD3">
              <w:rPr>
                <w:rStyle w:val="Hyperlink"/>
                <w:noProof/>
              </w:rPr>
              <w:t>MagnifierOnImage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7874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47" w:history="1">
            <w:r w:rsidRPr="00C55AD3">
              <w:rPr>
                <w:rStyle w:val="Hyperlink"/>
                <w:noProof/>
              </w:rPr>
              <w:t>HideAnnotationOnMagnify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DB78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48" w:history="1">
            <w:r w:rsidRPr="00C55AD3">
              <w:rPr>
                <w:rStyle w:val="Hyperlink"/>
                <w:noProof/>
              </w:rPr>
              <w:t>OpenImage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88EC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49" w:history="1">
            <w:r w:rsidRPr="00C55AD3">
              <w:rPr>
                <w:rStyle w:val="Hyperlink"/>
                <w:noProof/>
              </w:rPr>
              <w:t>StartFromDesktop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A904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50" w:history="1">
            <w:r w:rsidRPr="00C55AD3">
              <w:rPr>
                <w:rStyle w:val="Hyperlink"/>
                <w:noProof/>
              </w:rPr>
              <w:t>StartFromStartMenu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CBC8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51" w:history="1">
            <w:r w:rsidRPr="00C55AD3">
              <w:rPr>
                <w:rStyle w:val="Hyperlink"/>
                <w:noProof/>
              </w:rPr>
              <w:t>OpenImage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7C84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52" w:history="1">
            <w:r w:rsidRPr="00C55AD3">
              <w:rPr>
                <w:rStyle w:val="Hyperlink"/>
                <w:noProof/>
              </w:rPr>
              <w:t>RepositionCariesROI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AB06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53" w:history="1">
            <w:r w:rsidRPr="00C55AD3">
              <w:rPr>
                <w:rStyle w:val="Hyperlink"/>
                <w:noProof/>
              </w:rPr>
              <w:t>MoveCariesROI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BB34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54" w:history="1">
            <w:r w:rsidRPr="00C55AD3">
              <w:rPr>
                <w:rStyle w:val="Hyperlink"/>
                <w:noProof/>
              </w:rPr>
              <w:t>FlipCariesROI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924E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55" w:history="1">
            <w:r w:rsidRPr="00C55AD3">
              <w:rPr>
                <w:rStyle w:val="Hyperlink"/>
                <w:noProof/>
              </w:rPr>
              <w:t>SeeWhatsNew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A111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56" w:history="1">
            <w:r w:rsidRPr="00C55AD3">
              <w:rPr>
                <w:rStyle w:val="Hyperlink"/>
                <w:noProof/>
              </w:rPr>
              <w:t>SeeNewFeaturesOnStartup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BDC7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57" w:history="1">
            <w:r w:rsidRPr="00C55AD3">
              <w:rPr>
                <w:rStyle w:val="Hyperlink"/>
                <w:noProof/>
              </w:rPr>
              <w:t>StopSeeingNewFeatures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4266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58" w:history="1">
            <w:r w:rsidRPr="00C55AD3">
              <w:rPr>
                <w:rStyle w:val="Hyperlink"/>
                <w:noProof/>
              </w:rPr>
              <w:t>SeeNewFeaturesAfterStartup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2B5B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59" w:history="1">
            <w:r w:rsidRPr="00C55AD3">
              <w:rPr>
                <w:rStyle w:val="Hyperlink"/>
                <w:noProof/>
              </w:rPr>
              <w:t>ShellIntegration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15E8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60" w:history="1">
            <w:r w:rsidRPr="00C55AD3">
              <w:rPr>
                <w:rStyle w:val="Hyperlink"/>
                <w:noProof/>
              </w:rPr>
              <w:t>OpenWith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2292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61" w:history="1">
            <w:r w:rsidRPr="00C55AD3">
              <w:rPr>
                <w:rStyle w:val="Hyperlink"/>
                <w:noProof/>
              </w:rPr>
              <w:t>OpenWithMenuOption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2B36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62" w:history="1">
            <w:r w:rsidRPr="00C55AD3">
              <w:rPr>
                <w:rStyle w:val="Hyperlink"/>
                <w:noProof/>
              </w:rPr>
              <w:t>ShowProgress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2727C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63" w:history="1">
            <w:r w:rsidRPr="00C55AD3">
              <w:rPr>
                <w:rStyle w:val="Hyperlink"/>
                <w:noProof/>
              </w:rPr>
              <w:t>ShowAnalysisProgress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DDE8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64" w:history="1">
            <w:r w:rsidRPr="00C55AD3">
              <w:rPr>
                <w:rStyle w:val="Hyperlink"/>
                <w:noProof/>
              </w:rPr>
              <w:t>ToggleAnnotationVisibility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3E578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65" w:history="1">
            <w:r w:rsidRPr="00C55AD3">
              <w:rPr>
                <w:rStyle w:val="Hyperlink"/>
                <w:noProof/>
              </w:rPr>
              <w:t>HideImageAnnotation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24C8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66" w:history="1">
            <w:r w:rsidRPr="00C55AD3">
              <w:rPr>
                <w:rStyle w:val="Hyperlink"/>
                <w:noProof/>
              </w:rPr>
              <w:t>RestoreImageAnnotation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CD9F" w14:textId="77777777" w:rsidR="00F35D08" w:rsidRDefault="00F35D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67" w:history="1">
            <w:r w:rsidRPr="00C55AD3">
              <w:rPr>
                <w:rStyle w:val="Hyperlink"/>
                <w:noProof/>
              </w:rPr>
              <w:t>UpgradeClient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F12BE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68" w:history="1">
            <w:r w:rsidRPr="00C55AD3">
              <w:rPr>
                <w:rStyle w:val="Hyperlink"/>
                <w:noProof/>
              </w:rPr>
              <w:t>CheckForUpdatesNoneAvailable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F5E4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69" w:history="1">
            <w:r w:rsidRPr="00C55AD3">
              <w:rPr>
                <w:rStyle w:val="Hyperlink"/>
                <w:noProof/>
              </w:rPr>
              <w:t>CheckForUpdatesWhenAvailable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F0C3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70" w:history="1">
            <w:r w:rsidRPr="00C55AD3">
              <w:rPr>
                <w:rStyle w:val="Hyperlink"/>
                <w:noProof/>
              </w:rPr>
              <w:t>DownloadUpdate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046E0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71" w:history="1">
            <w:r w:rsidRPr="00C55AD3">
              <w:rPr>
                <w:rStyle w:val="Hyperlink"/>
                <w:noProof/>
              </w:rPr>
              <w:t>IgnoreCurrentRelease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D7A5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72" w:history="1">
            <w:r w:rsidRPr="00C55AD3">
              <w:rPr>
                <w:rStyle w:val="Hyperlink"/>
                <w:noProof/>
              </w:rPr>
              <w:t>HideNotificationsForIgnoredRelease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875E" w14:textId="77777777" w:rsidR="00F35D08" w:rsidRDefault="00F35D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473" w:history="1">
            <w:r w:rsidRPr="00C55AD3">
              <w:rPr>
                <w:rStyle w:val="Hyperlink"/>
                <w:noProof/>
              </w:rPr>
              <w:t>ShowNotificationsAfterIgnoringPreviousRelease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045B" w14:textId="77777777" w:rsidR="004A51D4" w:rsidRDefault="00F35D08">
          <w:r>
            <w:rPr>
              <w:b/>
              <w:bCs/>
              <w:noProof/>
            </w:rPr>
            <w:fldChar w:fldCharType="end"/>
          </w:r>
        </w:p>
      </w:sdtContent>
    </w:sdt>
    <w:p w14:paraId="622DDD6A" w14:textId="77777777" w:rsidR="004A51D4" w:rsidRDefault="00F35D08">
      <w:r>
        <w:br w:type="page"/>
      </w:r>
    </w:p>
    <w:p w14:paraId="14941ADB" w14:textId="77777777" w:rsidR="00CC1B7A" w:rsidRDefault="00F35D08" w:rsidP="0016335E">
      <w:pPr>
        <w:pStyle w:val="Heading1"/>
      </w:pPr>
      <w:bookmarkStart w:id="0" w:name="_Toc106714383"/>
      <w:bookmarkStart w:id="1" w:name="_Hlk106714506"/>
      <w:proofErr w:type="spellStart"/>
      <w:r>
        <w:lastRenderedPageBreak/>
        <w:t>AddCariesROI</w:t>
      </w:r>
      <w:bookmarkEnd w:id="0"/>
      <w:proofErr w:type="spellEnd"/>
    </w:p>
    <w:p w14:paraId="10D6F3E4" w14:textId="77777777" w:rsidR="004A51D4" w:rsidRDefault="00F35D08">
      <w:r>
        <w:rPr>
          <w:i/>
          <w:color w:val="44546A" w:themeColor="text2"/>
        </w:rPr>
        <w:t>(Tags: @UR, @UR008, @Analysis)</w:t>
      </w:r>
    </w:p>
    <w:p w14:paraId="21572B60" w14:textId="77777777" w:rsidR="00CC1B7A" w:rsidRDefault="00F35D08" w:rsidP="0016335E">
      <w:r>
        <w:t>As a dentist</w:t>
      </w:r>
    </w:p>
    <w:p w14:paraId="2827C889" w14:textId="77777777" w:rsidR="00CC1B7A" w:rsidRDefault="00F35D08" w:rsidP="0016335E">
      <w:r>
        <w:t>I want to add caries regions of interest at a location I deem dubious</w:t>
      </w:r>
    </w:p>
    <w:p w14:paraId="1944EE43" w14:textId="77777777" w:rsidR="00CC1B7A" w:rsidRDefault="00F35D08" w:rsidP="0016335E">
      <w:r>
        <w:t>So that I can record for future use and share the results with a patient</w:t>
      </w:r>
    </w:p>
    <w:p w14:paraId="0475468D" w14:textId="77777777" w:rsidR="00CC1B7A" w:rsidRDefault="00F35D08" w:rsidP="0016335E">
      <w:pPr>
        <w:pStyle w:val="Heading2"/>
      </w:pPr>
      <w:bookmarkStart w:id="2" w:name="_Toc106714384"/>
      <w:proofErr w:type="spellStart"/>
      <w:r>
        <w:t>AddCariesROI</w:t>
      </w:r>
      <w:bookmarkEnd w:id="2"/>
      <w:proofErr w:type="spellEnd"/>
    </w:p>
    <w:p w14:paraId="22204A45" w14:textId="77777777" w:rsidR="004A51D4" w:rsidRDefault="00F35D08">
      <w:r>
        <w:rPr>
          <w:i/>
          <w:color w:val="44546A" w:themeColor="text2"/>
        </w:rPr>
        <w:t>(Tags: @UR008-1)</w:t>
      </w:r>
    </w:p>
    <w:p w14:paraId="4BCDF1A3" w14:textId="77777777" w:rsidR="004A51D4" w:rsidRDefault="00F35D08">
      <w:r>
        <w:rPr>
          <w:b/>
        </w:rPr>
        <w:t>Given</w:t>
      </w:r>
      <w:r>
        <w:t xml:space="preserve"> I submit an image</w:t>
      </w:r>
    </w:p>
    <w:p w14:paraId="36BBD960" w14:textId="77777777" w:rsidR="004A51D4" w:rsidRDefault="00F35D08">
      <w:r>
        <w:rPr>
          <w:b/>
        </w:rPr>
        <w:t>When</w:t>
      </w:r>
      <w:r>
        <w:t xml:space="preserve"> I choose a location at which to add a caries ROI to the image</w:t>
      </w:r>
    </w:p>
    <w:p w14:paraId="5F8F0593" w14:textId="77777777" w:rsidR="004A51D4" w:rsidRDefault="00F35D08">
      <w:r>
        <w:rPr>
          <w:b/>
        </w:rPr>
        <w:t>Then</w:t>
      </w:r>
      <w:r>
        <w:t xml:space="preserve"> the new caries ROI is show on the image</w:t>
      </w:r>
    </w:p>
    <w:p w14:paraId="0CD5C01B" w14:textId="77777777" w:rsidR="004A51D4" w:rsidRDefault="00F35D08">
      <w:r>
        <w:rPr>
          <w:b/>
        </w:rPr>
        <w:t>And</w:t>
      </w:r>
      <w:r>
        <w:t xml:space="preserve"> the new caries ROI is </w:t>
      </w:r>
      <w:proofErr w:type="spellStart"/>
      <w:r>
        <w:t>labled</w:t>
      </w:r>
      <w:proofErr w:type="spellEnd"/>
      <w:r>
        <w:t xml:space="preserve"> as of unknown grade</w:t>
      </w:r>
    </w:p>
    <w:p w14:paraId="7F378E44" w14:textId="77777777" w:rsidR="004A51D4" w:rsidRDefault="00F35D08">
      <w:r>
        <w:br w:type="page"/>
      </w:r>
    </w:p>
    <w:p w14:paraId="1159CB54" w14:textId="77777777" w:rsidR="00CC1B7A" w:rsidRDefault="00F35D08" w:rsidP="0016335E">
      <w:pPr>
        <w:pStyle w:val="Heading1"/>
      </w:pPr>
      <w:bookmarkStart w:id="3" w:name="_Toc106714385"/>
      <w:proofErr w:type="spellStart"/>
      <w:r>
        <w:lastRenderedPageBreak/>
        <w:t>CommandLineInterface</w:t>
      </w:r>
      <w:bookmarkEnd w:id="3"/>
      <w:proofErr w:type="spellEnd"/>
    </w:p>
    <w:p w14:paraId="3CDA1C79" w14:textId="77777777" w:rsidR="004A51D4" w:rsidRDefault="00F35D08">
      <w:r>
        <w:rPr>
          <w:i/>
          <w:color w:val="44546A" w:themeColor="text2"/>
        </w:rPr>
        <w:t>(Tags: @UR, @U</w:t>
      </w:r>
      <w:r>
        <w:rPr>
          <w:i/>
          <w:color w:val="44546A" w:themeColor="text2"/>
        </w:rPr>
        <w:t>R024, @Integration, @DesktopOnly)</w:t>
      </w:r>
    </w:p>
    <w:p w14:paraId="16832853" w14:textId="77777777" w:rsidR="00CC1B7A" w:rsidRDefault="00F35D08" w:rsidP="0016335E">
      <w:r>
        <w:t>As a third-party developer</w:t>
      </w:r>
    </w:p>
    <w:p w14:paraId="40AEADE0" w14:textId="77777777" w:rsidR="00CC1B7A" w:rsidRDefault="00F35D08" w:rsidP="0016335E">
      <w:r>
        <w:t>I want to be able to pass command line arguments to AssistDent</w:t>
      </w:r>
    </w:p>
    <w:p w14:paraId="08514D49" w14:textId="77777777" w:rsidR="00CC1B7A" w:rsidRDefault="00F35D08" w:rsidP="0016335E">
      <w:r>
        <w:t>So that I can instruct it to analyze specific images</w:t>
      </w:r>
    </w:p>
    <w:p w14:paraId="320E9401" w14:textId="77777777" w:rsidR="00CC1B7A" w:rsidRDefault="00F35D08" w:rsidP="0016335E">
      <w:r>
        <w:t>And display custom info</w:t>
      </w:r>
    </w:p>
    <w:p w14:paraId="7450C3D3" w14:textId="77777777" w:rsidR="00CC1B7A" w:rsidRDefault="00F35D08" w:rsidP="0016335E">
      <w:pPr>
        <w:pStyle w:val="Heading2"/>
      </w:pPr>
      <w:bookmarkStart w:id="4" w:name="_Toc106714386"/>
      <w:proofErr w:type="spellStart"/>
      <w:r>
        <w:t>SubmitImage</w:t>
      </w:r>
      <w:bookmarkEnd w:id="4"/>
      <w:proofErr w:type="spellEnd"/>
    </w:p>
    <w:p w14:paraId="59757135" w14:textId="77777777" w:rsidR="004A51D4" w:rsidRDefault="00F35D08">
      <w:r>
        <w:rPr>
          <w:i/>
          <w:color w:val="44546A" w:themeColor="text2"/>
        </w:rPr>
        <w:t>(Tags: @UR024-1)</w:t>
      </w:r>
    </w:p>
    <w:p w14:paraId="0984EC54" w14:textId="77777777" w:rsidR="004A51D4" w:rsidRDefault="00F35D08">
      <w:r>
        <w:rPr>
          <w:b/>
        </w:rPr>
        <w:t>When</w:t>
      </w:r>
      <w:r>
        <w:t xml:space="preserve"> I submit an image fil</w:t>
      </w:r>
      <w:r>
        <w:t>ename to AssistDent from a third-party</w:t>
      </w:r>
    </w:p>
    <w:p w14:paraId="4B6AFF79" w14:textId="77777777" w:rsidR="004A51D4" w:rsidRDefault="00F35D08">
      <w:r>
        <w:rPr>
          <w:b/>
        </w:rPr>
        <w:t>Then</w:t>
      </w:r>
      <w:r>
        <w:t xml:space="preserve"> AssistDent analyses the specified image</w:t>
      </w:r>
    </w:p>
    <w:p w14:paraId="62D79E32" w14:textId="77777777" w:rsidR="004A51D4" w:rsidRDefault="00F35D08">
      <w:r>
        <w:rPr>
          <w:b/>
        </w:rPr>
        <w:t>And</w:t>
      </w:r>
      <w:r>
        <w:t xml:space="preserve"> displays the correct </w:t>
      </w:r>
      <w:proofErr w:type="gramStart"/>
      <w:r>
        <w:t>patient</w:t>
      </w:r>
      <w:proofErr w:type="gramEnd"/>
      <w:r>
        <w:t xml:space="preserve"> name</w:t>
      </w:r>
    </w:p>
    <w:p w14:paraId="04DCCAD2" w14:textId="77777777" w:rsidR="004A51D4" w:rsidRDefault="00F35D08">
      <w:r>
        <w:br w:type="page"/>
      </w:r>
    </w:p>
    <w:p w14:paraId="255D87EC" w14:textId="77777777" w:rsidR="00CC1B7A" w:rsidRDefault="00F35D08" w:rsidP="0016335E">
      <w:pPr>
        <w:pStyle w:val="Heading1"/>
      </w:pPr>
      <w:bookmarkStart w:id="5" w:name="_Toc106714387"/>
      <w:proofErr w:type="spellStart"/>
      <w:r>
        <w:lastRenderedPageBreak/>
        <w:t>CustomerWorkflowEU</w:t>
      </w:r>
      <w:bookmarkEnd w:id="5"/>
      <w:proofErr w:type="spellEnd"/>
    </w:p>
    <w:p w14:paraId="103433F7" w14:textId="77777777" w:rsidR="004A51D4" w:rsidRDefault="00F35D08">
      <w:r>
        <w:rPr>
          <w:i/>
          <w:color w:val="44546A" w:themeColor="text2"/>
        </w:rPr>
        <w:t>(Tags: @UR, @UR029, @DesktopOnly, @Admin)</w:t>
      </w:r>
    </w:p>
    <w:p w14:paraId="3DBA4C4B" w14:textId="77777777" w:rsidR="00CC1B7A" w:rsidRDefault="00F35D08" w:rsidP="0016335E">
      <w:r>
        <w:t>As a company</w:t>
      </w:r>
    </w:p>
    <w:p w14:paraId="2F0DB09D" w14:textId="77777777" w:rsidR="00CC1B7A" w:rsidRDefault="00F35D08" w:rsidP="0016335E">
      <w:r>
        <w:t xml:space="preserve">We want to register EU users and accept payment for </w:t>
      </w:r>
      <w:r>
        <w:t>subscriptions to AssistDent</w:t>
      </w:r>
    </w:p>
    <w:p w14:paraId="3B3D48EF" w14:textId="77777777" w:rsidR="00CC1B7A" w:rsidRDefault="00F35D08" w:rsidP="0016335E">
      <w:proofErr w:type="gramStart"/>
      <w:r>
        <w:t>So</w:t>
      </w:r>
      <w:proofErr w:type="gramEnd"/>
      <w:r>
        <w:t xml:space="preserve"> we can make money</w:t>
      </w:r>
    </w:p>
    <w:p w14:paraId="3923C0C2" w14:textId="77777777" w:rsidR="00CC1B7A" w:rsidRDefault="00F35D08" w:rsidP="0016335E">
      <w:pPr>
        <w:pStyle w:val="Heading2"/>
      </w:pPr>
      <w:bookmarkStart w:id="6" w:name="_Toc106714388"/>
      <w:proofErr w:type="spellStart"/>
      <w:r>
        <w:t>CannotUseInEU</w:t>
      </w:r>
      <w:bookmarkEnd w:id="6"/>
      <w:proofErr w:type="spellEnd"/>
    </w:p>
    <w:p w14:paraId="2BA69457" w14:textId="77777777" w:rsidR="004A51D4" w:rsidRDefault="00F35D08">
      <w:r>
        <w:rPr>
          <w:i/>
          <w:color w:val="44546A" w:themeColor="text2"/>
        </w:rPr>
        <w:t>(Tags: @UR029-1)</w:t>
      </w:r>
    </w:p>
    <w:p w14:paraId="30959A7C" w14:textId="77777777" w:rsidR="004A51D4" w:rsidRDefault="00F35D08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is registered for the current machine</w:t>
      </w:r>
    </w:p>
    <w:p w14:paraId="76544875" w14:textId="77777777" w:rsidR="004A51D4" w:rsidRDefault="00F35D08">
      <w:r>
        <w:rPr>
          <w:b/>
        </w:rPr>
        <w:t>When</w:t>
      </w:r>
      <w:r>
        <w:t xml:space="preserve"> I start AssistDent</w:t>
      </w:r>
    </w:p>
    <w:p w14:paraId="1A6CA04D" w14:textId="77777777" w:rsidR="004A51D4" w:rsidRDefault="00F35D08">
      <w:r>
        <w:rPr>
          <w:b/>
        </w:rPr>
        <w:t>And</w:t>
      </w:r>
      <w:r>
        <w:t xml:space="preserve"> I enter details including an EU country name</w:t>
      </w:r>
    </w:p>
    <w:p w14:paraId="544E5DBF" w14:textId="77777777" w:rsidR="004A51D4" w:rsidRDefault="00F35D08">
      <w:r>
        <w:rPr>
          <w:b/>
        </w:rPr>
        <w:t>Then</w:t>
      </w:r>
      <w:r>
        <w:t xml:space="preserve"> I cannot register</w:t>
      </w:r>
    </w:p>
    <w:p w14:paraId="5D6F55EE" w14:textId="77777777" w:rsidR="004A51D4" w:rsidRDefault="00F35D08">
      <w:r>
        <w:rPr>
          <w:b/>
        </w:rPr>
        <w:t>And</w:t>
      </w:r>
      <w:r>
        <w:t xml:space="preserve"> AssistDent does not s</w:t>
      </w:r>
      <w:r>
        <w:t>tart</w:t>
      </w:r>
    </w:p>
    <w:p w14:paraId="13407ABC" w14:textId="77777777" w:rsidR="00CC1B7A" w:rsidRDefault="00F35D08" w:rsidP="0016335E">
      <w:pPr>
        <w:pStyle w:val="Heading2"/>
      </w:pPr>
      <w:bookmarkStart w:id="7" w:name="_Toc106714389"/>
      <w:proofErr w:type="spellStart"/>
      <w:r>
        <w:t>CannotUseInNI</w:t>
      </w:r>
      <w:bookmarkEnd w:id="7"/>
      <w:proofErr w:type="spellEnd"/>
    </w:p>
    <w:p w14:paraId="2BB127A9" w14:textId="77777777" w:rsidR="004A51D4" w:rsidRDefault="00F35D08">
      <w:r>
        <w:rPr>
          <w:i/>
          <w:color w:val="44546A" w:themeColor="text2"/>
        </w:rPr>
        <w:t>(Tags: @UR029-2)</w:t>
      </w:r>
    </w:p>
    <w:p w14:paraId="464B3C0F" w14:textId="77777777" w:rsidR="004A51D4" w:rsidRDefault="00F35D08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is registered for the current machine</w:t>
      </w:r>
    </w:p>
    <w:p w14:paraId="4F4BF818" w14:textId="77777777" w:rsidR="004A51D4" w:rsidRDefault="00F35D08">
      <w:r>
        <w:rPr>
          <w:b/>
        </w:rPr>
        <w:t>When</w:t>
      </w:r>
      <w:r>
        <w:t xml:space="preserve"> I start AssistDent</w:t>
      </w:r>
    </w:p>
    <w:p w14:paraId="30799918" w14:textId="77777777" w:rsidR="004A51D4" w:rsidRDefault="00F35D08">
      <w:r>
        <w:rPr>
          <w:b/>
        </w:rPr>
        <w:t>And</w:t>
      </w:r>
      <w:r>
        <w:t xml:space="preserve"> I enter details including country "Northern Ireland"</w:t>
      </w:r>
    </w:p>
    <w:p w14:paraId="43F30888" w14:textId="77777777" w:rsidR="004A51D4" w:rsidRDefault="00F35D08">
      <w:r>
        <w:rPr>
          <w:b/>
        </w:rPr>
        <w:t>Then</w:t>
      </w:r>
      <w:r>
        <w:t xml:space="preserve"> I cannot register</w:t>
      </w:r>
    </w:p>
    <w:p w14:paraId="5D9B28F0" w14:textId="77777777" w:rsidR="004A51D4" w:rsidRDefault="00F35D08">
      <w:r>
        <w:rPr>
          <w:b/>
        </w:rPr>
        <w:t>And</w:t>
      </w:r>
      <w:r>
        <w:t xml:space="preserve"> AssistDent does not start</w:t>
      </w:r>
    </w:p>
    <w:p w14:paraId="247E6FBB" w14:textId="77777777" w:rsidR="004A51D4" w:rsidRDefault="00F35D08">
      <w:r>
        <w:br w:type="page"/>
      </w:r>
    </w:p>
    <w:p w14:paraId="21912C08" w14:textId="77777777" w:rsidR="00CC1B7A" w:rsidRDefault="00F35D08" w:rsidP="0016335E">
      <w:pPr>
        <w:pStyle w:val="Heading1"/>
      </w:pPr>
      <w:bookmarkStart w:id="8" w:name="_Toc106714390"/>
      <w:proofErr w:type="spellStart"/>
      <w:r>
        <w:lastRenderedPageBreak/>
        <w:t>CustomerWorkflowUK</w:t>
      </w:r>
      <w:bookmarkEnd w:id="8"/>
      <w:proofErr w:type="spellEnd"/>
    </w:p>
    <w:p w14:paraId="5952F33D" w14:textId="77777777" w:rsidR="004A51D4" w:rsidRDefault="00F35D08">
      <w:r>
        <w:rPr>
          <w:i/>
          <w:color w:val="44546A" w:themeColor="text2"/>
        </w:rPr>
        <w:t>(Tags: @UR</w:t>
      </w:r>
      <w:r>
        <w:rPr>
          <w:i/>
          <w:color w:val="44546A" w:themeColor="text2"/>
        </w:rPr>
        <w:t>, @UR028, @DesktopOnly, @Admin)</w:t>
      </w:r>
    </w:p>
    <w:p w14:paraId="5E4A5E2C" w14:textId="77777777" w:rsidR="00CC1B7A" w:rsidRDefault="00F35D08" w:rsidP="0016335E">
      <w:r>
        <w:t>As a company</w:t>
      </w:r>
    </w:p>
    <w:p w14:paraId="660BB737" w14:textId="77777777" w:rsidR="00CC1B7A" w:rsidRDefault="00F35D08" w:rsidP="0016335E">
      <w:r>
        <w:t>We want to register UK users and accept payment for subscriptions to AssistDent</w:t>
      </w:r>
    </w:p>
    <w:p w14:paraId="6A80B522" w14:textId="77777777" w:rsidR="00CC1B7A" w:rsidRDefault="00F35D08" w:rsidP="0016335E">
      <w:proofErr w:type="gramStart"/>
      <w:r>
        <w:t>So</w:t>
      </w:r>
      <w:proofErr w:type="gramEnd"/>
      <w:r>
        <w:t xml:space="preserve"> we can make money</w:t>
      </w:r>
    </w:p>
    <w:p w14:paraId="66B1D8BA" w14:textId="77777777" w:rsidR="00CC1B7A" w:rsidRDefault="00F35D08" w:rsidP="0016335E">
      <w:pPr>
        <w:pStyle w:val="Heading2"/>
      </w:pPr>
      <w:bookmarkStart w:id="9" w:name="_Toc106714391"/>
      <w:proofErr w:type="spellStart"/>
      <w:r>
        <w:t>CanUseInUKCACountries</w:t>
      </w:r>
      <w:bookmarkEnd w:id="9"/>
      <w:proofErr w:type="spellEnd"/>
    </w:p>
    <w:p w14:paraId="4FD44FAE" w14:textId="77777777" w:rsidR="004A51D4" w:rsidRDefault="00F35D08">
      <w:r>
        <w:rPr>
          <w:i/>
          <w:color w:val="44546A" w:themeColor="text2"/>
        </w:rPr>
        <w:t>(Tags: @UR028-1)</w:t>
      </w:r>
    </w:p>
    <w:p w14:paraId="1F01A692" w14:textId="77777777" w:rsidR="004A51D4" w:rsidRDefault="00F35D08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is registered for the current machine</w:t>
      </w:r>
    </w:p>
    <w:p w14:paraId="1D5FF925" w14:textId="77777777" w:rsidR="004A51D4" w:rsidRDefault="00F35D08">
      <w:r>
        <w:rPr>
          <w:b/>
        </w:rPr>
        <w:t>When</w:t>
      </w:r>
      <w:r>
        <w:t xml:space="preserve"> I start AssistDent</w:t>
      </w:r>
    </w:p>
    <w:p w14:paraId="05E5CC93" w14:textId="77777777" w:rsidR="004A51D4" w:rsidRDefault="00F35D08">
      <w:r>
        <w:rPr>
          <w:b/>
        </w:rPr>
        <w:t>And</w:t>
      </w:r>
      <w:r>
        <w:t xml:space="preserve"> I enter details including country name &lt;country&gt;</w:t>
      </w:r>
    </w:p>
    <w:p w14:paraId="5BE5C57E" w14:textId="77777777" w:rsidR="004A51D4" w:rsidRDefault="00F35D08">
      <w:r>
        <w:rPr>
          <w:b/>
        </w:rPr>
        <w:t>Then</w:t>
      </w:r>
      <w:r>
        <w:t xml:space="preserve"> Registration is successful</w:t>
      </w:r>
    </w:p>
    <w:p w14:paraId="18D6656B" w14:textId="77777777" w:rsidR="004A51D4" w:rsidRDefault="00F35D08">
      <w:r>
        <w:rPr>
          <w:b/>
        </w:rPr>
        <w:t>And</w:t>
      </w:r>
      <w:r>
        <w:t xml:space="preserve"> AssistDent starts</w:t>
      </w:r>
    </w:p>
    <w:p w14:paraId="73FD69E6" w14:textId="77777777" w:rsidR="004A51D4" w:rsidRDefault="00F35D08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</w:tblGrid>
      <w:tr w:rsidR="004A51D4" w14:paraId="034A15C9" w14:textId="77777777">
        <w:tc>
          <w:tcPr>
            <w:tcW w:w="0" w:type="auto"/>
          </w:tcPr>
          <w:p w14:paraId="5BD486F4" w14:textId="77777777" w:rsidR="004A51D4" w:rsidRDefault="00F35D08">
            <w:r>
              <w:t>country</w:t>
            </w:r>
          </w:p>
        </w:tc>
      </w:tr>
      <w:tr w:rsidR="004A51D4" w14:paraId="47F2B063" w14:textId="77777777">
        <w:tc>
          <w:tcPr>
            <w:tcW w:w="0" w:type="auto"/>
          </w:tcPr>
          <w:p w14:paraId="4C327D03" w14:textId="77777777" w:rsidR="004A51D4" w:rsidRDefault="00F35D08">
            <w:r>
              <w:t>England</w:t>
            </w:r>
          </w:p>
        </w:tc>
      </w:tr>
      <w:tr w:rsidR="004A51D4" w14:paraId="095FF722" w14:textId="77777777">
        <w:tc>
          <w:tcPr>
            <w:tcW w:w="0" w:type="auto"/>
          </w:tcPr>
          <w:p w14:paraId="44659DB5" w14:textId="77777777" w:rsidR="004A51D4" w:rsidRDefault="00F35D08">
            <w:r>
              <w:t>Wales</w:t>
            </w:r>
          </w:p>
        </w:tc>
      </w:tr>
      <w:tr w:rsidR="004A51D4" w14:paraId="137384F3" w14:textId="77777777">
        <w:tc>
          <w:tcPr>
            <w:tcW w:w="0" w:type="auto"/>
          </w:tcPr>
          <w:p w14:paraId="419886AD" w14:textId="77777777" w:rsidR="004A51D4" w:rsidRDefault="00F35D08">
            <w:r>
              <w:t>Scotland</w:t>
            </w:r>
          </w:p>
        </w:tc>
      </w:tr>
    </w:tbl>
    <w:p w14:paraId="51C0198B" w14:textId="77777777" w:rsidR="00CC1B7A" w:rsidRDefault="00F35D08" w:rsidP="0016335E">
      <w:pPr>
        <w:pStyle w:val="Heading2"/>
      </w:pPr>
      <w:bookmarkStart w:id="10" w:name="_Toc106714392"/>
      <w:proofErr w:type="spellStart"/>
      <w:r>
        <w:t>PaymentOptionsUK</w:t>
      </w:r>
      <w:bookmarkEnd w:id="10"/>
      <w:proofErr w:type="spellEnd"/>
    </w:p>
    <w:p w14:paraId="51A0DD56" w14:textId="77777777" w:rsidR="004A51D4" w:rsidRDefault="00F35D08">
      <w:r>
        <w:rPr>
          <w:i/>
          <w:color w:val="44546A" w:themeColor="text2"/>
        </w:rPr>
        <w:t>(Tags: @UR028</w:t>
      </w:r>
      <w:r>
        <w:rPr>
          <w:i/>
          <w:color w:val="44546A" w:themeColor="text2"/>
        </w:rPr>
        <w:t>-2)</w:t>
      </w:r>
    </w:p>
    <w:p w14:paraId="2357FF0A" w14:textId="77777777" w:rsidR="004A51D4" w:rsidRDefault="00F35D08">
      <w:r>
        <w:rPr>
          <w:b/>
        </w:rPr>
        <w:t>Given</w:t>
      </w:r>
      <w:r>
        <w:t xml:space="preserve"> I have </w:t>
      </w:r>
      <w:proofErr w:type="gramStart"/>
      <w:r>
        <w:t>register</w:t>
      </w:r>
      <w:proofErr w:type="gramEnd"/>
      <w:r>
        <w:t xml:space="preserve"> a trial </w:t>
      </w:r>
      <w:proofErr w:type="spellStart"/>
      <w:r>
        <w:t>licence</w:t>
      </w:r>
      <w:proofErr w:type="spellEnd"/>
      <w:r>
        <w:t xml:space="preserve"> for a UK user</w:t>
      </w:r>
    </w:p>
    <w:p w14:paraId="01DFF176" w14:textId="77777777" w:rsidR="004A51D4" w:rsidRDefault="00F35D08">
      <w:r>
        <w:rPr>
          <w:b/>
        </w:rPr>
        <w:t>When</w:t>
      </w:r>
      <w:r>
        <w:t xml:space="preserve"> I access the purchase </w:t>
      </w:r>
      <w:proofErr w:type="spellStart"/>
      <w:r>
        <w:t>licence</w:t>
      </w:r>
      <w:proofErr w:type="spellEnd"/>
      <w:r>
        <w:t xml:space="preserve"> page</w:t>
      </w:r>
    </w:p>
    <w:p w14:paraId="073EF2A5" w14:textId="77777777" w:rsidR="004A51D4" w:rsidRDefault="00F35D08">
      <w:r>
        <w:rPr>
          <w:b/>
        </w:rPr>
        <w:t>And</w:t>
      </w:r>
      <w:r>
        <w:t xml:space="preserve"> choose the default price</w:t>
      </w:r>
    </w:p>
    <w:p w14:paraId="14EF4EF5" w14:textId="77777777" w:rsidR="004A51D4" w:rsidRDefault="00F35D08">
      <w:r>
        <w:rPr>
          <w:b/>
        </w:rPr>
        <w:t>Then</w:t>
      </w:r>
      <w:r>
        <w:t xml:space="preserve"> the payment is in GBP</w:t>
      </w:r>
    </w:p>
    <w:p w14:paraId="3BB4BB27" w14:textId="77777777" w:rsidR="004A51D4" w:rsidRDefault="00F35D08">
      <w:r>
        <w:rPr>
          <w:b/>
        </w:rPr>
        <w:t>And</w:t>
      </w:r>
      <w:r>
        <w:t xml:space="preserve"> UK VAT is applied</w:t>
      </w:r>
    </w:p>
    <w:p w14:paraId="1F7C8D91" w14:textId="77777777" w:rsidR="00CC1B7A" w:rsidRDefault="00F35D08" w:rsidP="0016335E">
      <w:pPr>
        <w:pStyle w:val="Heading2"/>
      </w:pPr>
      <w:bookmarkStart w:id="11" w:name="_Toc106714393"/>
      <w:proofErr w:type="spellStart"/>
      <w:r>
        <w:t>PurchaseLicence</w:t>
      </w:r>
      <w:bookmarkEnd w:id="11"/>
      <w:proofErr w:type="spellEnd"/>
    </w:p>
    <w:p w14:paraId="084FACED" w14:textId="77777777" w:rsidR="004A51D4" w:rsidRDefault="00F35D08">
      <w:r>
        <w:rPr>
          <w:i/>
          <w:color w:val="44546A" w:themeColor="text2"/>
        </w:rPr>
        <w:t>(Tags: @UR028-3)</w:t>
      </w:r>
    </w:p>
    <w:p w14:paraId="73A9AAE1" w14:textId="77777777" w:rsidR="004A51D4" w:rsidRDefault="00F35D08">
      <w:r>
        <w:rPr>
          <w:b/>
        </w:rPr>
        <w:t>Given</w:t>
      </w:r>
      <w:r>
        <w:t xml:space="preserve"> I have registered a trial </w:t>
      </w:r>
      <w:proofErr w:type="spellStart"/>
      <w:r>
        <w:t>licence</w:t>
      </w:r>
      <w:proofErr w:type="spellEnd"/>
    </w:p>
    <w:p w14:paraId="4F0D6F13" w14:textId="77777777" w:rsidR="004A51D4" w:rsidRDefault="00F35D08">
      <w:r>
        <w:rPr>
          <w:b/>
        </w:rPr>
        <w:t>And</w:t>
      </w:r>
      <w:r>
        <w:t xml:space="preserve"> I record the license expiry date</w:t>
      </w:r>
    </w:p>
    <w:p w14:paraId="516B1720" w14:textId="77777777" w:rsidR="004A51D4" w:rsidRDefault="00F35D08">
      <w:r>
        <w:rPr>
          <w:b/>
        </w:rPr>
        <w:t>And</w:t>
      </w:r>
      <w:r>
        <w:t xml:space="preserve"> I access the purchase </w:t>
      </w:r>
      <w:proofErr w:type="spellStart"/>
      <w:r>
        <w:t>licence</w:t>
      </w:r>
      <w:proofErr w:type="spellEnd"/>
      <w:r>
        <w:t xml:space="preserve"> page</w:t>
      </w:r>
    </w:p>
    <w:p w14:paraId="1462FDB2" w14:textId="77777777" w:rsidR="004A51D4" w:rsidRDefault="00F35D08">
      <w:r>
        <w:rPr>
          <w:b/>
        </w:rPr>
        <w:t>And</w:t>
      </w:r>
      <w:r>
        <w:t xml:space="preserve"> I choose a purchase option</w:t>
      </w:r>
    </w:p>
    <w:p w14:paraId="34AB4BB0" w14:textId="77777777" w:rsidR="004A51D4" w:rsidRDefault="00F35D08">
      <w:r>
        <w:rPr>
          <w:b/>
        </w:rPr>
        <w:t>When</w:t>
      </w:r>
      <w:r>
        <w:t xml:space="preserve"> I complete the payment in Stripe</w:t>
      </w:r>
    </w:p>
    <w:p w14:paraId="2A83775B" w14:textId="77777777" w:rsidR="004A51D4" w:rsidRDefault="00F35D08">
      <w:r>
        <w:rPr>
          <w:b/>
        </w:rPr>
        <w:t>And</w:t>
      </w:r>
      <w:r>
        <w:t xml:space="preserve"> I restart the app</w:t>
      </w:r>
    </w:p>
    <w:p w14:paraId="10869E6D" w14:textId="77777777" w:rsidR="004A51D4" w:rsidRDefault="00F35D08">
      <w:r>
        <w:rPr>
          <w:b/>
        </w:rPr>
        <w:t>Then</w:t>
      </w:r>
      <w:r>
        <w:t xml:space="preserve"> the license expiry date is extended as specified </w:t>
      </w:r>
      <w:r>
        <w:t>by the product</w:t>
      </w:r>
    </w:p>
    <w:p w14:paraId="17787033" w14:textId="77777777" w:rsidR="00CC1B7A" w:rsidRDefault="00F35D08" w:rsidP="0016335E">
      <w:pPr>
        <w:pStyle w:val="Heading2"/>
      </w:pPr>
      <w:bookmarkStart w:id="12" w:name="_Toc106714394"/>
      <w:proofErr w:type="spellStart"/>
      <w:r>
        <w:t>SubscriptionDetails</w:t>
      </w:r>
      <w:bookmarkEnd w:id="12"/>
      <w:proofErr w:type="spellEnd"/>
    </w:p>
    <w:p w14:paraId="02751BA3" w14:textId="77777777" w:rsidR="004A51D4" w:rsidRDefault="00F35D08">
      <w:r>
        <w:rPr>
          <w:i/>
          <w:color w:val="44546A" w:themeColor="text2"/>
        </w:rPr>
        <w:t>(Tags: @UR028-4)</w:t>
      </w:r>
    </w:p>
    <w:p w14:paraId="61B1FE26" w14:textId="77777777" w:rsidR="004A51D4" w:rsidRDefault="00F35D08">
      <w:r>
        <w:rPr>
          <w:b/>
        </w:rPr>
        <w:t>Given</w:t>
      </w:r>
      <w:r>
        <w:t xml:space="preserve"> I have paid for a subscription</w:t>
      </w:r>
    </w:p>
    <w:p w14:paraId="046FF205" w14:textId="77777777" w:rsidR="004A51D4" w:rsidRDefault="00F35D08">
      <w:r>
        <w:rPr>
          <w:b/>
        </w:rPr>
        <w:t>When</w:t>
      </w:r>
      <w:r>
        <w:t xml:space="preserve"> I access my billing portal</w:t>
      </w:r>
    </w:p>
    <w:p w14:paraId="55A457BF" w14:textId="77777777" w:rsidR="004A51D4" w:rsidRDefault="00F35D08">
      <w:r>
        <w:rPr>
          <w:b/>
        </w:rPr>
        <w:t>Then</w:t>
      </w:r>
      <w:r>
        <w:t xml:space="preserve"> I can see my subscription details</w:t>
      </w:r>
    </w:p>
    <w:p w14:paraId="1CC7217E" w14:textId="77777777" w:rsidR="00CC1B7A" w:rsidRDefault="00F35D08" w:rsidP="0016335E">
      <w:pPr>
        <w:pStyle w:val="Heading2"/>
      </w:pPr>
      <w:bookmarkStart w:id="13" w:name="_Toc106714395"/>
      <w:proofErr w:type="spellStart"/>
      <w:r>
        <w:t>ViewInvoiceUK</w:t>
      </w:r>
      <w:bookmarkEnd w:id="13"/>
      <w:proofErr w:type="spellEnd"/>
    </w:p>
    <w:p w14:paraId="1E5C8FDB" w14:textId="77777777" w:rsidR="004A51D4" w:rsidRDefault="00F35D08">
      <w:r>
        <w:rPr>
          <w:i/>
          <w:color w:val="44546A" w:themeColor="text2"/>
        </w:rPr>
        <w:t>(Tags: @UR028-5)</w:t>
      </w:r>
    </w:p>
    <w:p w14:paraId="6007770F" w14:textId="77777777" w:rsidR="004A51D4" w:rsidRDefault="00F35D08">
      <w:r>
        <w:rPr>
          <w:b/>
        </w:rPr>
        <w:lastRenderedPageBreak/>
        <w:t>Given</w:t>
      </w:r>
      <w:r>
        <w:t xml:space="preserve"> I have paid for a subscription for a UK user</w:t>
      </w:r>
    </w:p>
    <w:p w14:paraId="196F64A0" w14:textId="77777777" w:rsidR="004A51D4" w:rsidRDefault="00F35D08">
      <w:r>
        <w:rPr>
          <w:b/>
        </w:rPr>
        <w:t>When</w:t>
      </w:r>
      <w:r>
        <w:t xml:space="preserve"> I access </w:t>
      </w:r>
      <w:r>
        <w:t>my billing portal</w:t>
      </w:r>
    </w:p>
    <w:p w14:paraId="6174105C" w14:textId="77777777" w:rsidR="004A51D4" w:rsidRDefault="00F35D08">
      <w:r>
        <w:rPr>
          <w:b/>
        </w:rPr>
        <w:t>Then</w:t>
      </w:r>
      <w:r>
        <w:t xml:space="preserve"> I can view an invoice for each month</w:t>
      </w:r>
    </w:p>
    <w:p w14:paraId="3CA48924" w14:textId="77777777" w:rsidR="004A51D4" w:rsidRDefault="00F35D08">
      <w:r>
        <w:rPr>
          <w:b/>
        </w:rPr>
        <w:t>And</w:t>
      </w:r>
      <w:r>
        <w:t xml:space="preserve"> the invoice contains the price paid</w:t>
      </w:r>
    </w:p>
    <w:p w14:paraId="0F2DFD40" w14:textId="77777777" w:rsidR="004A51D4" w:rsidRDefault="00F35D08">
      <w:r>
        <w:rPr>
          <w:b/>
        </w:rPr>
        <w:t>And</w:t>
      </w:r>
      <w:r>
        <w:t xml:space="preserve"> the invoice contains the </w:t>
      </w:r>
      <w:proofErr w:type="gramStart"/>
      <w:r>
        <w:t>customer</w:t>
      </w:r>
      <w:proofErr w:type="gramEnd"/>
      <w:r>
        <w:t xml:space="preserve"> name and address</w:t>
      </w:r>
    </w:p>
    <w:p w14:paraId="72594B8D" w14:textId="77777777" w:rsidR="004A51D4" w:rsidRDefault="00F35D08">
      <w:r>
        <w:rPr>
          <w:b/>
        </w:rPr>
        <w:t>And</w:t>
      </w:r>
      <w:r>
        <w:t xml:space="preserve"> the invoice contains the VAT amount</w:t>
      </w:r>
    </w:p>
    <w:p w14:paraId="66B44F1D" w14:textId="77777777" w:rsidR="004A51D4" w:rsidRDefault="00F35D08">
      <w:r>
        <w:rPr>
          <w:b/>
        </w:rPr>
        <w:t>And</w:t>
      </w:r>
      <w:r>
        <w:t xml:space="preserve"> the invoice contains the MIL VAT number</w:t>
      </w:r>
    </w:p>
    <w:p w14:paraId="2E4C0525" w14:textId="77777777" w:rsidR="00CC1B7A" w:rsidRDefault="00F35D08" w:rsidP="0016335E">
      <w:pPr>
        <w:pStyle w:val="Heading2"/>
      </w:pPr>
      <w:bookmarkStart w:id="14" w:name="_Toc106714396"/>
      <w:proofErr w:type="spellStart"/>
      <w:r>
        <w:t>CancelSubscriptio</w:t>
      </w:r>
      <w:r>
        <w:t>n</w:t>
      </w:r>
      <w:bookmarkEnd w:id="14"/>
      <w:proofErr w:type="spellEnd"/>
    </w:p>
    <w:p w14:paraId="356E2EB7" w14:textId="77777777" w:rsidR="004A51D4" w:rsidRDefault="00F35D08">
      <w:r>
        <w:rPr>
          <w:i/>
          <w:color w:val="44546A" w:themeColor="text2"/>
        </w:rPr>
        <w:t>(Tags: @UR028-6)</w:t>
      </w:r>
    </w:p>
    <w:p w14:paraId="5F02E6E3" w14:textId="77777777" w:rsidR="004A51D4" w:rsidRDefault="00F35D08">
      <w:r>
        <w:rPr>
          <w:b/>
        </w:rPr>
        <w:t>Given</w:t>
      </w:r>
      <w:r>
        <w:t xml:space="preserve"> I have paid for a subscription</w:t>
      </w:r>
    </w:p>
    <w:p w14:paraId="0D608C74" w14:textId="77777777" w:rsidR="004A51D4" w:rsidRDefault="00F35D08">
      <w:r>
        <w:rPr>
          <w:b/>
        </w:rPr>
        <w:t>When</w:t>
      </w:r>
      <w:r>
        <w:t xml:space="preserve"> I access my billing portal</w:t>
      </w:r>
    </w:p>
    <w:p w14:paraId="4BF8E687" w14:textId="77777777" w:rsidR="004A51D4" w:rsidRDefault="00F35D08">
      <w:r>
        <w:rPr>
          <w:b/>
        </w:rPr>
        <w:t>And</w:t>
      </w:r>
      <w:r>
        <w:t xml:space="preserve"> </w:t>
      </w:r>
      <w:proofErr w:type="gramStart"/>
      <w:r>
        <w:t>Cancel</w:t>
      </w:r>
      <w:proofErr w:type="gramEnd"/>
      <w:r>
        <w:t xml:space="preserve"> my </w:t>
      </w:r>
      <w:proofErr w:type="spellStart"/>
      <w:r>
        <w:t>subsription</w:t>
      </w:r>
      <w:proofErr w:type="spellEnd"/>
    </w:p>
    <w:p w14:paraId="26B09F36" w14:textId="77777777" w:rsidR="004A51D4" w:rsidRDefault="00F35D08">
      <w:r>
        <w:rPr>
          <w:b/>
        </w:rPr>
        <w:t>And</w:t>
      </w:r>
      <w:r>
        <w:t xml:space="preserve"> I restart the app</w:t>
      </w:r>
    </w:p>
    <w:p w14:paraId="60D8B01C" w14:textId="77777777" w:rsidR="004A51D4" w:rsidRDefault="00F35D08">
      <w:r>
        <w:rPr>
          <w:b/>
        </w:rPr>
        <w:t>Then</w:t>
      </w:r>
      <w:r>
        <w:t xml:space="preserve"> the license expiry date remains unchanged</w:t>
      </w:r>
    </w:p>
    <w:p w14:paraId="73E905AC" w14:textId="77777777" w:rsidR="004A51D4" w:rsidRDefault="00F35D08">
      <w:r>
        <w:rPr>
          <w:b/>
        </w:rPr>
        <w:t>And</w:t>
      </w:r>
      <w:r>
        <w:t xml:space="preserve"> my billing page shows that I have no active subscriptions</w:t>
      </w:r>
    </w:p>
    <w:p w14:paraId="4D8BA014" w14:textId="77777777" w:rsidR="004A51D4" w:rsidRDefault="00F35D08">
      <w:r>
        <w:rPr>
          <w:b/>
        </w:rPr>
        <w:t>And</w:t>
      </w:r>
      <w:r>
        <w:t xml:space="preserve"> the subscription is cancelled on Stripe</w:t>
      </w:r>
    </w:p>
    <w:p w14:paraId="0088FE34" w14:textId="77777777" w:rsidR="004A51D4" w:rsidRDefault="00F35D08">
      <w:r>
        <w:br w:type="page"/>
      </w:r>
    </w:p>
    <w:p w14:paraId="228CC9B0" w14:textId="77777777" w:rsidR="00CC1B7A" w:rsidRDefault="00F35D08" w:rsidP="0016335E">
      <w:pPr>
        <w:pStyle w:val="Heading1"/>
      </w:pPr>
      <w:bookmarkStart w:id="15" w:name="_Toc106714397"/>
      <w:proofErr w:type="spellStart"/>
      <w:r>
        <w:lastRenderedPageBreak/>
        <w:t>DeleteCariesROI</w:t>
      </w:r>
      <w:bookmarkEnd w:id="15"/>
      <w:proofErr w:type="spellEnd"/>
    </w:p>
    <w:p w14:paraId="0E2232A5" w14:textId="77777777" w:rsidR="004A51D4" w:rsidRDefault="00F35D08">
      <w:r>
        <w:rPr>
          <w:i/>
          <w:color w:val="44546A" w:themeColor="text2"/>
        </w:rPr>
        <w:t>(Tags: @UR, @UR006, @Analysis)</w:t>
      </w:r>
    </w:p>
    <w:p w14:paraId="50FD8A6B" w14:textId="77777777" w:rsidR="00CC1B7A" w:rsidRDefault="00F35D08" w:rsidP="0016335E">
      <w:r>
        <w:t>As a dentist</w:t>
      </w:r>
    </w:p>
    <w:p w14:paraId="29B3FBFC" w14:textId="77777777" w:rsidR="00CC1B7A" w:rsidRDefault="00F35D08" w:rsidP="0016335E">
      <w:r>
        <w:t>I want to delete caries regions of interest that I judge to be incorrect</w:t>
      </w:r>
    </w:p>
    <w:p w14:paraId="78D6AAE4" w14:textId="77777777" w:rsidR="00CC1B7A" w:rsidRDefault="00F35D08" w:rsidP="0016335E">
      <w:r>
        <w:t>So that I can shar</w:t>
      </w:r>
      <w:r>
        <w:t>e the results with a patient without showing false positives</w:t>
      </w:r>
    </w:p>
    <w:p w14:paraId="5E66DD72" w14:textId="77777777" w:rsidR="00CC1B7A" w:rsidRDefault="00F35D08" w:rsidP="0016335E">
      <w:pPr>
        <w:pStyle w:val="Heading2"/>
      </w:pPr>
      <w:bookmarkStart w:id="16" w:name="_Toc106714398"/>
      <w:proofErr w:type="spellStart"/>
      <w:r>
        <w:t>DeleteCariesROI</w:t>
      </w:r>
      <w:bookmarkEnd w:id="16"/>
      <w:proofErr w:type="spellEnd"/>
    </w:p>
    <w:p w14:paraId="2B4A388E" w14:textId="77777777" w:rsidR="004A51D4" w:rsidRDefault="00F35D08">
      <w:r>
        <w:rPr>
          <w:i/>
          <w:color w:val="44546A" w:themeColor="text2"/>
        </w:rPr>
        <w:t>(Tags: @UR006-1)</w:t>
      </w:r>
    </w:p>
    <w:p w14:paraId="596866C4" w14:textId="77777777" w:rsidR="004A51D4" w:rsidRDefault="00F35D08">
      <w:r>
        <w:rPr>
          <w:b/>
        </w:rPr>
        <w:t>Given</w:t>
      </w:r>
      <w:r>
        <w:t xml:space="preserve"> I submit an image</w:t>
      </w:r>
    </w:p>
    <w:p w14:paraId="153B5C79" w14:textId="77777777" w:rsidR="004A51D4" w:rsidRDefault="00F35D08">
      <w:r>
        <w:rPr>
          <w:b/>
        </w:rPr>
        <w:t>And</w:t>
      </w:r>
      <w:r>
        <w:t xml:space="preserve"> the image contains caries ROIs</w:t>
      </w:r>
    </w:p>
    <w:p w14:paraId="21575DAF" w14:textId="77777777" w:rsidR="004A51D4" w:rsidRDefault="00F35D08">
      <w:r>
        <w:rPr>
          <w:b/>
        </w:rPr>
        <w:t>When</w:t>
      </w:r>
      <w:r>
        <w:t xml:space="preserve"> I select one or more caries ROIs</w:t>
      </w:r>
    </w:p>
    <w:p w14:paraId="2FB1C03E" w14:textId="77777777" w:rsidR="004A51D4" w:rsidRDefault="00F35D08">
      <w:r>
        <w:rPr>
          <w:b/>
        </w:rPr>
        <w:t>And</w:t>
      </w:r>
      <w:r>
        <w:t xml:space="preserve"> delete them</w:t>
      </w:r>
    </w:p>
    <w:p w14:paraId="5128D0CE" w14:textId="77777777" w:rsidR="004A51D4" w:rsidRDefault="00F35D08">
      <w:r>
        <w:rPr>
          <w:b/>
        </w:rPr>
        <w:t>Then</w:t>
      </w:r>
      <w:r>
        <w:t xml:space="preserve"> the caries ROIs are removed from the image</w:t>
      </w:r>
    </w:p>
    <w:p w14:paraId="25DF5737" w14:textId="77777777" w:rsidR="004A51D4" w:rsidRDefault="00F35D08">
      <w:r>
        <w:br w:type="page"/>
      </w:r>
    </w:p>
    <w:p w14:paraId="04218D6F" w14:textId="77777777" w:rsidR="00CC1B7A" w:rsidRDefault="00F35D08" w:rsidP="0016335E">
      <w:pPr>
        <w:pStyle w:val="Heading1"/>
      </w:pPr>
      <w:bookmarkStart w:id="17" w:name="_Toc106714399"/>
      <w:proofErr w:type="spellStart"/>
      <w:r>
        <w:lastRenderedPageBreak/>
        <w:t>DesktopLicensing</w:t>
      </w:r>
      <w:bookmarkEnd w:id="17"/>
      <w:proofErr w:type="spellEnd"/>
    </w:p>
    <w:p w14:paraId="163B947F" w14:textId="77777777" w:rsidR="004A51D4" w:rsidRDefault="00F35D08">
      <w:r>
        <w:rPr>
          <w:i/>
          <w:color w:val="44546A" w:themeColor="text2"/>
        </w:rPr>
        <w:t>(Tags: @UR, @UR025, @Admin, @DesktopOnly)</w:t>
      </w:r>
    </w:p>
    <w:p w14:paraId="06BC9652" w14:textId="77777777" w:rsidR="00CC1B7A" w:rsidRDefault="00F35D08" w:rsidP="0016335E">
      <w:r>
        <w:t>As a company</w:t>
      </w:r>
    </w:p>
    <w:p w14:paraId="0BDF7486" w14:textId="77777777" w:rsidR="00CC1B7A" w:rsidRDefault="00F35D08" w:rsidP="0016335E">
      <w:r>
        <w:t xml:space="preserve">We want to issue users with a </w:t>
      </w:r>
      <w:proofErr w:type="spellStart"/>
      <w:r>
        <w:t>licence</w:t>
      </w:r>
      <w:proofErr w:type="spellEnd"/>
      <w:r>
        <w:t xml:space="preserve"> key</w:t>
      </w:r>
    </w:p>
    <w:p w14:paraId="1685FD04" w14:textId="77777777" w:rsidR="00CC1B7A" w:rsidRDefault="00F35D08" w:rsidP="0016335E">
      <w:r>
        <w:t>So that we can restrict users to free trials and paying customers</w:t>
      </w:r>
    </w:p>
    <w:p w14:paraId="2D484F1B" w14:textId="77777777" w:rsidR="00CC1B7A" w:rsidRDefault="00F35D08" w:rsidP="0016335E">
      <w:pPr>
        <w:pStyle w:val="Heading2"/>
      </w:pPr>
      <w:bookmarkStart w:id="18" w:name="_Toc106714400"/>
      <w:proofErr w:type="spellStart"/>
      <w:r>
        <w:t>RevokeLicence</w:t>
      </w:r>
      <w:bookmarkEnd w:id="18"/>
      <w:proofErr w:type="spellEnd"/>
    </w:p>
    <w:p w14:paraId="4A0F91AE" w14:textId="77777777" w:rsidR="004A51D4" w:rsidRDefault="00F35D08">
      <w:r>
        <w:rPr>
          <w:i/>
          <w:color w:val="44546A" w:themeColor="text2"/>
        </w:rPr>
        <w:t>(Tags: @UR025-1)</w:t>
      </w:r>
    </w:p>
    <w:p w14:paraId="52549601" w14:textId="77777777" w:rsidR="004A51D4" w:rsidRDefault="00F35D08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registered for the curren</w:t>
      </w:r>
      <w:r>
        <w:t>t machine</w:t>
      </w:r>
    </w:p>
    <w:p w14:paraId="120B7D62" w14:textId="77777777" w:rsidR="004A51D4" w:rsidRDefault="00F35D08">
      <w:r>
        <w:rPr>
          <w:b/>
        </w:rPr>
        <w:t>And</w:t>
      </w:r>
      <w:r>
        <w:t xml:space="preserve"> I note the </w:t>
      </w:r>
      <w:proofErr w:type="spellStart"/>
      <w:r>
        <w:t>licece</w:t>
      </w:r>
      <w:proofErr w:type="spellEnd"/>
      <w:r>
        <w:t xml:space="preserve"> number and user ID</w:t>
      </w:r>
    </w:p>
    <w:p w14:paraId="5DD5C3FC" w14:textId="77777777" w:rsidR="004A51D4" w:rsidRDefault="00F35D08">
      <w:r>
        <w:rPr>
          <w:b/>
        </w:rPr>
        <w:t>When</w:t>
      </w:r>
      <w:r>
        <w:t xml:space="preserve"> I block </w:t>
      </w:r>
      <w:proofErr w:type="spellStart"/>
      <w:r>
        <w:t>licence</w:t>
      </w:r>
      <w:proofErr w:type="spellEnd"/>
      <w:r>
        <w:t xml:space="preserve"> on </w:t>
      </w:r>
      <w:proofErr w:type="spellStart"/>
      <w:r>
        <w:t>Cryptolens</w:t>
      </w:r>
      <w:proofErr w:type="spellEnd"/>
    </w:p>
    <w:p w14:paraId="6CCC7AE7" w14:textId="77777777" w:rsidR="004A51D4" w:rsidRDefault="00F35D08">
      <w:r>
        <w:rPr>
          <w:b/>
        </w:rPr>
        <w:t>And</w:t>
      </w:r>
      <w:r>
        <w:t xml:space="preserve"> I delete user on </w:t>
      </w:r>
      <w:proofErr w:type="spellStart"/>
      <w:r>
        <w:t>Cryptolens</w:t>
      </w:r>
      <w:proofErr w:type="spellEnd"/>
    </w:p>
    <w:p w14:paraId="7B93E062" w14:textId="77777777" w:rsidR="004A51D4" w:rsidRDefault="00F35D08">
      <w:r>
        <w:rPr>
          <w:b/>
        </w:rPr>
        <w:t>And</w:t>
      </w:r>
      <w:r>
        <w:t xml:space="preserve"> I delete user on Stripe</w:t>
      </w:r>
    </w:p>
    <w:p w14:paraId="7314022A" w14:textId="77777777" w:rsidR="004A51D4" w:rsidRDefault="00F35D08">
      <w:r>
        <w:rPr>
          <w:b/>
        </w:rPr>
        <w:t>And</w:t>
      </w:r>
      <w:r>
        <w:t xml:space="preserve"> I restart AssistDent</w:t>
      </w:r>
    </w:p>
    <w:p w14:paraId="61A3FB1E" w14:textId="77777777" w:rsidR="004A51D4" w:rsidRDefault="00F35D08">
      <w:r>
        <w:rPr>
          <w:b/>
        </w:rPr>
        <w:t>Then</w:t>
      </w:r>
      <w:r>
        <w:t xml:space="preserve"> AssistDent does not start</w:t>
      </w:r>
    </w:p>
    <w:p w14:paraId="6AE5A375" w14:textId="77777777" w:rsidR="004A51D4" w:rsidRDefault="00F35D08">
      <w:r>
        <w:rPr>
          <w:b/>
        </w:rPr>
        <w:t>And</w:t>
      </w:r>
      <w:r>
        <w:t xml:space="preserve"> I am asked to register</w:t>
      </w:r>
    </w:p>
    <w:p w14:paraId="06BCBF7C" w14:textId="77777777" w:rsidR="00CC1B7A" w:rsidRDefault="00F35D08" w:rsidP="0016335E">
      <w:pPr>
        <w:pStyle w:val="Heading2"/>
      </w:pPr>
      <w:bookmarkStart w:id="19" w:name="_Toc106714401"/>
      <w:proofErr w:type="spellStart"/>
      <w:r>
        <w:t>CannotUseIn</w:t>
      </w:r>
      <w:bookmarkEnd w:id="19"/>
      <w:proofErr w:type="spellEnd"/>
    </w:p>
    <w:p w14:paraId="120AB4D1" w14:textId="77777777" w:rsidR="004A51D4" w:rsidRDefault="00F35D08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@UR025-2)</w:t>
      </w:r>
    </w:p>
    <w:p w14:paraId="3FC77551" w14:textId="77777777" w:rsidR="004A51D4" w:rsidRDefault="00F35D08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is registered for the current machine</w:t>
      </w:r>
    </w:p>
    <w:p w14:paraId="61EC7186" w14:textId="77777777" w:rsidR="004A51D4" w:rsidRDefault="00F35D08">
      <w:r>
        <w:rPr>
          <w:b/>
        </w:rPr>
        <w:t>When</w:t>
      </w:r>
      <w:r>
        <w:t xml:space="preserve"> I start AssistDent</w:t>
      </w:r>
    </w:p>
    <w:p w14:paraId="46CC1E5C" w14:textId="77777777" w:rsidR="004A51D4" w:rsidRDefault="00F35D08">
      <w:r>
        <w:rPr>
          <w:b/>
        </w:rPr>
        <w:t>And</w:t>
      </w:r>
      <w:r>
        <w:t xml:space="preserve"> I choose to register for a trial</w:t>
      </w:r>
    </w:p>
    <w:p w14:paraId="1FB592DB" w14:textId="77777777" w:rsidR="004A51D4" w:rsidRDefault="00F35D08">
      <w:r>
        <w:rPr>
          <w:b/>
        </w:rPr>
        <w:t>And</w:t>
      </w:r>
      <w:r>
        <w:t xml:space="preserve"> I enter details including country name "United States"</w:t>
      </w:r>
    </w:p>
    <w:p w14:paraId="13CF9076" w14:textId="77777777" w:rsidR="004A51D4" w:rsidRDefault="00F35D08">
      <w:r>
        <w:rPr>
          <w:b/>
        </w:rPr>
        <w:t>Then</w:t>
      </w:r>
      <w:r>
        <w:t xml:space="preserve"> I cannot register</w:t>
      </w:r>
    </w:p>
    <w:p w14:paraId="1CE5BB7D" w14:textId="77777777" w:rsidR="004A51D4" w:rsidRDefault="00F35D08">
      <w:r>
        <w:rPr>
          <w:b/>
        </w:rPr>
        <w:t>And</w:t>
      </w:r>
      <w:r>
        <w:t xml:space="preserve"> AssistDent does not start</w:t>
      </w:r>
    </w:p>
    <w:p w14:paraId="34565BDD" w14:textId="77777777" w:rsidR="00CC1B7A" w:rsidRDefault="00F35D08" w:rsidP="0016335E">
      <w:pPr>
        <w:pStyle w:val="Heading2"/>
      </w:pPr>
      <w:bookmarkStart w:id="20" w:name="_Toc106714402"/>
      <w:proofErr w:type="spellStart"/>
      <w:r>
        <w:t>RegisterTrialLicence</w:t>
      </w:r>
      <w:bookmarkEnd w:id="20"/>
      <w:proofErr w:type="spellEnd"/>
    </w:p>
    <w:p w14:paraId="700F02A0" w14:textId="77777777" w:rsidR="004A51D4" w:rsidRDefault="00F35D08">
      <w:r>
        <w:rPr>
          <w:i/>
          <w:color w:val="44546A" w:themeColor="text2"/>
        </w:rPr>
        <w:t>(Tags: @UR025-3)</w:t>
      </w:r>
    </w:p>
    <w:p w14:paraId="0AE4B00F" w14:textId="77777777" w:rsidR="004A51D4" w:rsidRDefault="00F35D08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is registered for the current machine</w:t>
      </w:r>
    </w:p>
    <w:p w14:paraId="0242F3B7" w14:textId="77777777" w:rsidR="004A51D4" w:rsidRDefault="00F35D08">
      <w:r>
        <w:rPr>
          <w:b/>
        </w:rPr>
        <w:t>When</w:t>
      </w:r>
      <w:r>
        <w:t xml:space="preserve"> I start AssistDent</w:t>
      </w:r>
    </w:p>
    <w:p w14:paraId="5D8C52CD" w14:textId="77777777" w:rsidR="004A51D4" w:rsidRDefault="00F35D08">
      <w:r>
        <w:rPr>
          <w:b/>
        </w:rPr>
        <w:t>And</w:t>
      </w:r>
      <w:r>
        <w:t xml:space="preserve"> I choose to register for a trial</w:t>
      </w:r>
    </w:p>
    <w:p w14:paraId="6B515977" w14:textId="77777777" w:rsidR="004A51D4" w:rsidRDefault="00F35D08">
      <w:r>
        <w:rPr>
          <w:b/>
        </w:rPr>
        <w:t>Then</w:t>
      </w:r>
      <w:r>
        <w:t xml:space="preserve"> I am required to complete user registration</w:t>
      </w:r>
    </w:p>
    <w:p w14:paraId="2AE216A7" w14:textId="77777777" w:rsidR="004A51D4" w:rsidRDefault="00F35D08">
      <w:r>
        <w:rPr>
          <w:b/>
        </w:rPr>
        <w:t>And</w:t>
      </w:r>
      <w:r>
        <w:t xml:space="preserve"> I complete the registr</w:t>
      </w:r>
      <w:r>
        <w:t>ation</w:t>
      </w:r>
    </w:p>
    <w:p w14:paraId="3E8BD837" w14:textId="77777777" w:rsidR="004A51D4" w:rsidRDefault="00F35D08">
      <w:r>
        <w:rPr>
          <w:b/>
        </w:rPr>
        <w:t>And</w:t>
      </w:r>
      <w:r>
        <w:t xml:space="preserve"> the application starts</w:t>
      </w:r>
    </w:p>
    <w:p w14:paraId="15F27DC4" w14:textId="77777777" w:rsidR="004A51D4" w:rsidRDefault="00F35D08">
      <w:r>
        <w:rPr>
          <w:b/>
        </w:rPr>
        <w:t>And</w:t>
      </w:r>
      <w:r>
        <w:t xml:space="preserve"> a customer is created on </w:t>
      </w:r>
      <w:proofErr w:type="spellStart"/>
      <w:r>
        <w:t>CryptoLens</w:t>
      </w:r>
      <w:proofErr w:type="spellEnd"/>
      <w:r>
        <w:t xml:space="preserve"> with the correct details</w:t>
      </w:r>
    </w:p>
    <w:p w14:paraId="12CF7C22" w14:textId="77777777" w:rsidR="004A51D4" w:rsidRDefault="00F35D08">
      <w:r>
        <w:rPr>
          <w:b/>
        </w:rPr>
        <w:t>And</w:t>
      </w:r>
      <w:r>
        <w:t xml:space="preserve"> a customer is created on Stripe with the correct details</w:t>
      </w:r>
    </w:p>
    <w:p w14:paraId="3CD9D31B" w14:textId="77777777" w:rsidR="004A51D4" w:rsidRDefault="00F35D08">
      <w:r>
        <w:rPr>
          <w:b/>
        </w:rPr>
        <w:t>And</w:t>
      </w:r>
      <w:r>
        <w:t xml:space="preserve"> a %</w:t>
      </w:r>
      <w:proofErr w:type="spellStart"/>
      <w:r>
        <w:t>userlocaldata</w:t>
      </w:r>
      <w:proofErr w:type="spellEnd"/>
      <w:r>
        <w:t>%\MIL\AssistDent\</w:t>
      </w:r>
      <w:proofErr w:type="spellStart"/>
      <w:r>
        <w:t>MIL.Caries.Desktop.UserSettings</w:t>
      </w:r>
      <w:proofErr w:type="spellEnd"/>
      <w:r>
        <w:t xml:space="preserve"> is created with correspondin</w:t>
      </w:r>
      <w:r>
        <w:t>g values</w:t>
      </w:r>
    </w:p>
    <w:p w14:paraId="0B8499D7" w14:textId="77777777" w:rsidR="00CC1B7A" w:rsidRDefault="00F35D08" w:rsidP="0016335E">
      <w:pPr>
        <w:pStyle w:val="Heading2"/>
      </w:pPr>
      <w:bookmarkStart w:id="21" w:name="_Toc106714403"/>
      <w:proofErr w:type="spellStart"/>
      <w:r>
        <w:t>DisplayValidLicence</w:t>
      </w:r>
      <w:bookmarkEnd w:id="21"/>
      <w:proofErr w:type="spellEnd"/>
    </w:p>
    <w:p w14:paraId="790E7736" w14:textId="77777777" w:rsidR="004A51D4" w:rsidRDefault="00F35D08">
      <w:r>
        <w:rPr>
          <w:i/>
          <w:color w:val="44546A" w:themeColor="text2"/>
        </w:rPr>
        <w:t>(Tags: @UR025-4)</w:t>
      </w:r>
    </w:p>
    <w:p w14:paraId="3B0055F8" w14:textId="77777777" w:rsidR="004A51D4" w:rsidRDefault="00F35D08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registered for the current machine</w:t>
      </w:r>
    </w:p>
    <w:p w14:paraId="16EECE9B" w14:textId="77777777" w:rsidR="004A51D4" w:rsidRDefault="00F35D08">
      <w:r>
        <w:rPr>
          <w:b/>
        </w:rPr>
        <w:t>And</w:t>
      </w:r>
      <w:r>
        <w:t xml:space="preserve"> that </w:t>
      </w:r>
      <w:proofErr w:type="spellStart"/>
      <w:r>
        <w:t>licence</w:t>
      </w:r>
      <w:proofErr w:type="spellEnd"/>
      <w:r>
        <w:t xml:space="preserve"> has not expired</w:t>
      </w:r>
    </w:p>
    <w:p w14:paraId="6278DD09" w14:textId="77777777" w:rsidR="004A51D4" w:rsidRDefault="00F35D08">
      <w:r>
        <w:rPr>
          <w:b/>
        </w:rPr>
        <w:t>When</w:t>
      </w:r>
      <w:r>
        <w:t xml:space="preserve"> I start the desktop app</w:t>
      </w:r>
    </w:p>
    <w:p w14:paraId="51C47C1C" w14:textId="77777777" w:rsidR="004A51D4" w:rsidRDefault="00F35D08">
      <w:r>
        <w:rPr>
          <w:b/>
        </w:rPr>
        <w:t>Then</w:t>
      </w:r>
      <w:r>
        <w:t xml:space="preserve"> the desktop app starts</w:t>
      </w:r>
    </w:p>
    <w:p w14:paraId="79DA0FD7" w14:textId="77777777" w:rsidR="004A51D4" w:rsidRDefault="00F35D08">
      <w:r>
        <w:rPr>
          <w:b/>
        </w:rPr>
        <w:lastRenderedPageBreak/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key can be seen in the application</w:t>
      </w:r>
    </w:p>
    <w:p w14:paraId="3D9EAADC" w14:textId="77777777" w:rsidR="004A51D4" w:rsidRDefault="00F35D08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can be seen in the application</w:t>
      </w:r>
    </w:p>
    <w:p w14:paraId="0B0D883A" w14:textId="77777777" w:rsidR="00CC1B7A" w:rsidRDefault="00F35D08" w:rsidP="0016335E">
      <w:pPr>
        <w:pStyle w:val="Heading2"/>
      </w:pPr>
      <w:bookmarkStart w:id="22" w:name="_Toc106714404"/>
      <w:proofErr w:type="spellStart"/>
      <w:r>
        <w:t>LicenceExpired</w:t>
      </w:r>
      <w:bookmarkEnd w:id="22"/>
      <w:proofErr w:type="spellEnd"/>
    </w:p>
    <w:p w14:paraId="212FC56E" w14:textId="77777777" w:rsidR="004A51D4" w:rsidRDefault="00F35D08">
      <w:r>
        <w:rPr>
          <w:i/>
          <w:color w:val="44546A" w:themeColor="text2"/>
        </w:rPr>
        <w:t>(Tags: @UR025-5)</w:t>
      </w:r>
    </w:p>
    <w:p w14:paraId="40B5D4D1" w14:textId="77777777" w:rsidR="004A51D4" w:rsidRDefault="00F35D08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registered for the current machine</w:t>
      </w:r>
    </w:p>
    <w:p w14:paraId="1AB2372F" w14:textId="77777777" w:rsidR="004A51D4" w:rsidRDefault="00F35D08">
      <w:r>
        <w:rPr>
          <w:b/>
        </w:rPr>
        <w:t>And</w:t>
      </w:r>
      <w:r>
        <w:t xml:space="preserve"> I set the </w:t>
      </w:r>
      <w:proofErr w:type="spellStart"/>
      <w:r>
        <w:t>licensence</w:t>
      </w:r>
      <w:proofErr w:type="spellEnd"/>
      <w:r>
        <w:t xml:space="preserve"> expiry date to yesterday on </w:t>
      </w:r>
      <w:proofErr w:type="spellStart"/>
      <w:r>
        <w:t>Cryptolens</w:t>
      </w:r>
      <w:proofErr w:type="spellEnd"/>
    </w:p>
    <w:p w14:paraId="41FBD712" w14:textId="77777777" w:rsidR="004A51D4" w:rsidRDefault="00F35D08">
      <w:r>
        <w:rPr>
          <w:b/>
        </w:rPr>
        <w:t>When</w:t>
      </w:r>
      <w:r>
        <w:t xml:space="preserve"> I start the desktop app</w:t>
      </w:r>
    </w:p>
    <w:p w14:paraId="7576B4F0" w14:textId="77777777" w:rsidR="004A51D4" w:rsidRDefault="00F35D08">
      <w:r>
        <w:rPr>
          <w:b/>
        </w:rPr>
        <w:t>Then</w:t>
      </w:r>
      <w:r>
        <w:t xml:space="preserve"> I am directed to the store website to purchase a </w:t>
      </w:r>
      <w:proofErr w:type="spellStart"/>
      <w:r>
        <w:t>Licence</w:t>
      </w:r>
      <w:proofErr w:type="spellEnd"/>
    </w:p>
    <w:p w14:paraId="66084E80" w14:textId="77777777" w:rsidR="004A51D4" w:rsidRDefault="00F35D08">
      <w:r>
        <w:rPr>
          <w:b/>
        </w:rPr>
        <w:t>And</w:t>
      </w:r>
      <w:r>
        <w:t xml:space="preserve"> the app does not start</w:t>
      </w:r>
    </w:p>
    <w:p w14:paraId="67B87351" w14:textId="77777777" w:rsidR="00CC1B7A" w:rsidRDefault="00F35D08" w:rsidP="0016335E">
      <w:pPr>
        <w:pStyle w:val="Heading2"/>
      </w:pPr>
      <w:bookmarkStart w:id="23" w:name="_Toc106714405"/>
      <w:proofErr w:type="spellStart"/>
      <w:r>
        <w:t>LicenceExtended</w:t>
      </w:r>
      <w:bookmarkEnd w:id="23"/>
      <w:proofErr w:type="spellEnd"/>
    </w:p>
    <w:p w14:paraId="2A2CDD11" w14:textId="77777777" w:rsidR="004A51D4" w:rsidRDefault="00F35D08">
      <w:r>
        <w:rPr>
          <w:i/>
          <w:color w:val="44546A" w:themeColor="text2"/>
        </w:rPr>
        <w:t>(Tags: @UR025-6)</w:t>
      </w:r>
    </w:p>
    <w:p w14:paraId="1629AB92" w14:textId="77777777" w:rsidR="004A51D4" w:rsidRDefault="00F35D08">
      <w:r>
        <w:rPr>
          <w:b/>
        </w:rPr>
        <w:t>Given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expired </w:t>
      </w:r>
      <w:proofErr w:type="spellStart"/>
      <w:r>
        <w:t>licence</w:t>
      </w:r>
      <w:proofErr w:type="spellEnd"/>
      <w:r>
        <w:t xml:space="preserve"> is registered for the current machine</w:t>
      </w:r>
    </w:p>
    <w:p w14:paraId="57A7C413" w14:textId="77777777" w:rsidR="004A51D4" w:rsidRDefault="00F35D08">
      <w:r>
        <w:rPr>
          <w:b/>
        </w:rPr>
        <w:t>And</w:t>
      </w:r>
      <w:r>
        <w:t xml:space="preserve"> I set the </w:t>
      </w:r>
      <w:proofErr w:type="spellStart"/>
      <w:r>
        <w:t>licensence</w:t>
      </w:r>
      <w:proofErr w:type="spellEnd"/>
      <w:r>
        <w:t xml:space="preserve"> expiry date to to</w:t>
      </w:r>
      <w:r>
        <w:t xml:space="preserve">morrow on </w:t>
      </w:r>
      <w:proofErr w:type="spellStart"/>
      <w:r>
        <w:t>Cryptolens</w:t>
      </w:r>
      <w:proofErr w:type="spellEnd"/>
    </w:p>
    <w:p w14:paraId="5A19E40B" w14:textId="77777777" w:rsidR="004A51D4" w:rsidRDefault="00F35D08">
      <w:r>
        <w:rPr>
          <w:b/>
        </w:rPr>
        <w:t>When</w:t>
      </w:r>
      <w:r>
        <w:t xml:space="preserve"> I start the desktop app</w:t>
      </w:r>
    </w:p>
    <w:p w14:paraId="2E4E5D5A" w14:textId="77777777" w:rsidR="004A51D4" w:rsidRDefault="00F35D08">
      <w:r>
        <w:rPr>
          <w:b/>
        </w:rPr>
        <w:t>Then</w:t>
      </w:r>
      <w:r>
        <w:t xml:space="preserve"> the app starts</w:t>
      </w:r>
    </w:p>
    <w:p w14:paraId="0F6019FE" w14:textId="77777777" w:rsidR="004A51D4" w:rsidRDefault="00F35D08">
      <w:r>
        <w:rPr>
          <w:b/>
        </w:rPr>
        <w:t>And</w:t>
      </w:r>
      <w:r>
        <w:t xml:space="preserve"> tomorrow is set as the </w:t>
      </w:r>
      <w:proofErr w:type="spellStart"/>
      <w:r>
        <w:t>licence</w:t>
      </w:r>
      <w:proofErr w:type="spellEnd"/>
      <w:r>
        <w:t xml:space="preserve"> expiry date can be seen in the application</w:t>
      </w:r>
    </w:p>
    <w:p w14:paraId="74D1E602" w14:textId="77777777" w:rsidR="00CC1B7A" w:rsidRDefault="00F35D08" w:rsidP="0016335E">
      <w:pPr>
        <w:pStyle w:val="Heading2"/>
      </w:pPr>
      <w:bookmarkStart w:id="24" w:name="_Toc106714406"/>
      <w:proofErr w:type="spellStart"/>
      <w:r>
        <w:t>EnterNewLicenceKey</w:t>
      </w:r>
      <w:bookmarkEnd w:id="24"/>
      <w:proofErr w:type="spellEnd"/>
    </w:p>
    <w:p w14:paraId="3371D888" w14:textId="77777777" w:rsidR="004A51D4" w:rsidRDefault="00F35D08">
      <w:r>
        <w:rPr>
          <w:i/>
          <w:color w:val="44546A" w:themeColor="text2"/>
        </w:rPr>
        <w:t>(Tags: @UR025-7)</w:t>
      </w:r>
    </w:p>
    <w:p w14:paraId="318CB259" w14:textId="77777777" w:rsidR="004A51D4" w:rsidRDefault="00F35D08">
      <w:r>
        <w:rPr>
          <w:b/>
        </w:rPr>
        <w:t>Given</w:t>
      </w:r>
      <w:r>
        <w:t xml:space="preserve"> a valid </w:t>
      </w:r>
      <w:proofErr w:type="spellStart"/>
      <w:r>
        <w:t>licence</w:t>
      </w:r>
      <w:proofErr w:type="spellEnd"/>
      <w:r>
        <w:t xml:space="preserve"> is registered for the current machine</w:t>
      </w:r>
    </w:p>
    <w:p w14:paraId="7DA2CB1B" w14:textId="77777777" w:rsidR="004A51D4" w:rsidRDefault="00F35D08">
      <w:r>
        <w:rPr>
          <w:b/>
        </w:rPr>
        <w:t>And</w:t>
      </w:r>
      <w:r>
        <w:t xml:space="preserve"> I create a new license in </w:t>
      </w:r>
      <w:proofErr w:type="spellStart"/>
      <w:r>
        <w:t>cryptolens</w:t>
      </w:r>
      <w:proofErr w:type="spellEnd"/>
      <w:r>
        <w:t xml:space="preserve"> for the user</w:t>
      </w:r>
    </w:p>
    <w:p w14:paraId="6956D5A6" w14:textId="77777777" w:rsidR="004A51D4" w:rsidRDefault="00F35D08">
      <w:r>
        <w:rPr>
          <w:b/>
        </w:rPr>
        <w:t>And</w:t>
      </w:r>
      <w:r>
        <w:t xml:space="preserve"> I set the expiry date and correct product ID</w:t>
      </w:r>
    </w:p>
    <w:p w14:paraId="434F3179" w14:textId="77777777" w:rsidR="004A51D4" w:rsidRDefault="00F35D08">
      <w:r>
        <w:rPr>
          <w:b/>
        </w:rPr>
        <w:t>And</w:t>
      </w:r>
      <w:r>
        <w:t xml:space="preserve"> I record the new license key</w:t>
      </w:r>
    </w:p>
    <w:p w14:paraId="5029C593" w14:textId="77777777" w:rsidR="004A51D4" w:rsidRDefault="00F35D08">
      <w:r>
        <w:rPr>
          <w:b/>
        </w:rPr>
        <w:t>And</w:t>
      </w:r>
      <w:r>
        <w:t xml:space="preserve"> I enter the new license key in the app</w:t>
      </w:r>
    </w:p>
    <w:p w14:paraId="6D8D7157" w14:textId="77777777" w:rsidR="004A51D4" w:rsidRDefault="00F35D08">
      <w:r>
        <w:rPr>
          <w:b/>
        </w:rPr>
        <w:t>When</w:t>
      </w:r>
      <w:r>
        <w:t xml:space="preserve"> I restart the app</w:t>
      </w:r>
      <w:r>
        <w:t>lication</w:t>
      </w:r>
    </w:p>
    <w:p w14:paraId="664207BF" w14:textId="77777777" w:rsidR="004A51D4" w:rsidRDefault="00F35D08">
      <w:r>
        <w:rPr>
          <w:b/>
        </w:rPr>
        <w:t>Then</w:t>
      </w:r>
      <w:r>
        <w:t xml:space="preserve"> the application starts</w:t>
      </w:r>
    </w:p>
    <w:p w14:paraId="0E300F05" w14:textId="77777777" w:rsidR="004A51D4" w:rsidRDefault="00F35D08">
      <w:r>
        <w:rPr>
          <w:b/>
        </w:rPr>
        <w:t>And</w:t>
      </w:r>
      <w:r>
        <w:t xml:space="preserve"> the application uses the new </w:t>
      </w:r>
      <w:proofErr w:type="spellStart"/>
      <w:r>
        <w:t>licence</w:t>
      </w:r>
      <w:proofErr w:type="spellEnd"/>
      <w:r>
        <w:t xml:space="preserve"> key</w:t>
      </w:r>
    </w:p>
    <w:p w14:paraId="64BCE41E" w14:textId="77777777" w:rsidR="00CC1B7A" w:rsidRDefault="00F35D08" w:rsidP="0016335E">
      <w:pPr>
        <w:pStyle w:val="Heading2"/>
      </w:pPr>
      <w:bookmarkStart w:id="25" w:name="_Toc106714407"/>
      <w:proofErr w:type="spellStart"/>
      <w:r>
        <w:t>ChangeTrialPeriod</w:t>
      </w:r>
      <w:bookmarkEnd w:id="25"/>
      <w:proofErr w:type="spellEnd"/>
    </w:p>
    <w:p w14:paraId="3D8840AB" w14:textId="77777777" w:rsidR="004A51D4" w:rsidRDefault="00F35D08">
      <w:r>
        <w:rPr>
          <w:i/>
          <w:color w:val="44546A" w:themeColor="text2"/>
        </w:rPr>
        <w:t>(Tags: @UR025-8)</w:t>
      </w:r>
    </w:p>
    <w:p w14:paraId="2F25BDEF" w14:textId="77777777" w:rsidR="004A51D4" w:rsidRDefault="00F35D08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not generated for the current machine</w:t>
      </w:r>
    </w:p>
    <w:p w14:paraId="55F43D2F" w14:textId="77777777" w:rsidR="004A51D4" w:rsidRDefault="00F35D08">
      <w:r>
        <w:rPr>
          <w:b/>
        </w:rPr>
        <w:t>When</w:t>
      </w:r>
      <w:r>
        <w:t xml:space="preserve"> I configure the store app to generate a </w:t>
      </w:r>
      <w:proofErr w:type="gramStart"/>
      <w:r>
        <w:t>1 day</w:t>
      </w:r>
      <w:proofErr w:type="gramEnd"/>
      <w:r>
        <w:t xml:space="preserve"> </w:t>
      </w:r>
      <w:proofErr w:type="spellStart"/>
      <w:r>
        <w:t>licence</w:t>
      </w:r>
      <w:proofErr w:type="spellEnd"/>
    </w:p>
    <w:p w14:paraId="15DC193B" w14:textId="77777777" w:rsidR="004A51D4" w:rsidRDefault="00F35D08">
      <w:r>
        <w:rPr>
          <w:b/>
        </w:rPr>
        <w:t>And</w:t>
      </w:r>
      <w:r>
        <w:t xml:space="preserve"> I register for a trial </w:t>
      </w:r>
      <w:proofErr w:type="spellStart"/>
      <w:r>
        <w:t>licence</w:t>
      </w:r>
      <w:proofErr w:type="spellEnd"/>
    </w:p>
    <w:p w14:paraId="37C0A827" w14:textId="77777777" w:rsidR="004A51D4" w:rsidRDefault="00F35D08">
      <w:r>
        <w:rPr>
          <w:b/>
        </w:rPr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can be seen in the application</w:t>
      </w:r>
    </w:p>
    <w:p w14:paraId="74FFB116" w14:textId="77777777" w:rsidR="004A51D4" w:rsidRDefault="00F35D08">
      <w:r>
        <w:rPr>
          <w:b/>
        </w:rPr>
        <w:t>And</w:t>
      </w:r>
      <w:r>
        <w:t xml:space="preserve"> the expiry date is in 1 day</w:t>
      </w:r>
    </w:p>
    <w:p w14:paraId="10399FCB" w14:textId="77777777" w:rsidR="00CC1B7A" w:rsidRDefault="00F35D08" w:rsidP="0016335E">
      <w:pPr>
        <w:pStyle w:val="Heading2"/>
      </w:pPr>
      <w:bookmarkStart w:id="26" w:name="_Toc106714408"/>
      <w:proofErr w:type="spellStart"/>
      <w:r>
        <w:t>CantRegisterInvalidLicenceKey</w:t>
      </w:r>
      <w:bookmarkEnd w:id="26"/>
      <w:proofErr w:type="spellEnd"/>
    </w:p>
    <w:p w14:paraId="0DB3D989" w14:textId="77777777" w:rsidR="004A51D4" w:rsidRDefault="00F35D08">
      <w:r>
        <w:rPr>
          <w:i/>
          <w:color w:val="44546A" w:themeColor="text2"/>
        </w:rPr>
        <w:t>(Tags: @UR025-9)</w:t>
      </w:r>
    </w:p>
    <w:p w14:paraId="47AD0561" w14:textId="77777777" w:rsidR="004A51D4" w:rsidRDefault="00F35D08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not regi</w:t>
      </w:r>
      <w:r>
        <w:t>stered for the current machine</w:t>
      </w:r>
    </w:p>
    <w:p w14:paraId="53B4454F" w14:textId="77777777" w:rsidR="004A51D4" w:rsidRDefault="00F35D08">
      <w:r>
        <w:rPr>
          <w:b/>
        </w:rPr>
        <w:t>When</w:t>
      </w:r>
      <w:r>
        <w:t xml:space="preserve"> I start AssistDent</w:t>
      </w:r>
    </w:p>
    <w:p w14:paraId="45D3D731" w14:textId="77777777" w:rsidR="004A51D4" w:rsidRDefault="00F35D08">
      <w:r>
        <w:rPr>
          <w:b/>
        </w:rPr>
        <w:t>And</w:t>
      </w:r>
      <w:r>
        <w:t xml:space="preserve"> choose to enter a </w:t>
      </w:r>
      <w:proofErr w:type="spellStart"/>
      <w:r>
        <w:t>licence</w:t>
      </w:r>
      <w:proofErr w:type="spellEnd"/>
      <w:r>
        <w:t xml:space="preserve"> key</w:t>
      </w:r>
    </w:p>
    <w:p w14:paraId="6AF3576D" w14:textId="77777777" w:rsidR="004A51D4" w:rsidRDefault="00F35D08">
      <w:r>
        <w:rPr>
          <w:b/>
        </w:rPr>
        <w:t>And</w:t>
      </w:r>
      <w:r>
        <w:t xml:space="preserve"> I enter an invalid </w:t>
      </w:r>
      <w:proofErr w:type="spellStart"/>
      <w:r>
        <w:t>licence</w:t>
      </w:r>
      <w:proofErr w:type="spellEnd"/>
      <w:r>
        <w:t xml:space="preserve"> key</w:t>
      </w:r>
    </w:p>
    <w:p w14:paraId="146DEEA1" w14:textId="77777777" w:rsidR="004A51D4" w:rsidRDefault="00F35D08">
      <w:r>
        <w:rPr>
          <w:b/>
        </w:rPr>
        <w:t>Then</w:t>
      </w:r>
      <w:r>
        <w:t xml:space="preserve"> the application does not start</w:t>
      </w:r>
    </w:p>
    <w:p w14:paraId="58685E0B" w14:textId="77777777" w:rsidR="00CC1B7A" w:rsidRDefault="00F35D08" w:rsidP="0016335E">
      <w:pPr>
        <w:pStyle w:val="Heading2"/>
      </w:pPr>
      <w:bookmarkStart w:id="27" w:name="_Toc106714409"/>
      <w:proofErr w:type="spellStart"/>
      <w:r>
        <w:lastRenderedPageBreak/>
        <w:t>RegisterLicenceKey</w:t>
      </w:r>
      <w:bookmarkEnd w:id="27"/>
      <w:proofErr w:type="spellEnd"/>
    </w:p>
    <w:p w14:paraId="36ECB7BE" w14:textId="77777777" w:rsidR="004A51D4" w:rsidRDefault="00F35D08">
      <w:r>
        <w:rPr>
          <w:i/>
          <w:color w:val="44546A" w:themeColor="text2"/>
        </w:rPr>
        <w:t>(Tags: @UR025-10)</w:t>
      </w:r>
    </w:p>
    <w:p w14:paraId="3251D582" w14:textId="77777777" w:rsidR="004A51D4" w:rsidRDefault="00F35D08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not registered for the current machine</w:t>
      </w:r>
    </w:p>
    <w:p w14:paraId="08789BC5" w14:textId="77777777" w:rsidR="004A51D4" w:rsidRDefault="00F35D08">
      <w:r>
        <w:rPr>
          <w:b/>
        </w:rPr>
        <w:t>W</w:t>
      </w:r>
      <w:r>
        <w:rPr>
          <w:b/>
        </w:rPr>
        <w:t>hen</w:t>
      </w:r>
      <w:r>
        <w:t xml:space="preserve"> I start AssistDent</w:t>
      </w:r>
    </w:p>
    <w:p w14:paraId="15FC893E" w14:textId="77777777" w:rsidR="004A51D4" w:rsidRDefault="00F35D08">
      <w:r>
        <w:rPr>
          <w:b/>
        </w:rPr>
        <w:t>And</w:t>
      </w:r>
      <w:r>
        <w:t xml:space="preserve"> choose to enter a </w:t>
      </w:r>
      <w:proofErr w:type="spellStart"/>
      <w:r>
        <w:t>licence</w:t>
      </w:r>
      <w:proofErr w:type="spellEnd"/>
      <w:r>
        <w:t xml:space="preserve"> key</w:t>
      </w:r>
    </w:p>
    <w:p w14:paraId="1429DD9A" w14:textId="77777777" w:rsidR="004A51D4" w:rsidRDefault="00F35D08">
      <w:r>
        <w:rPr>
          <w:b/>
        </w:rPr>
        <w:t>And</w:t>
      </w:r>
      <w:r>
        <w:t xml:space="preserve"> I enter a valid </w:t>
      </w:r>
      <w:proofErr w:type="spellStart"/>
      <w:r>
        <w:t>licence</w:t>
      </w:r>
      <w:proofErr w:type="spellEnd"/>
      <w:r>
        <w:t xml:space="preserve"> key</w:t>
      </w:r>
    </w:p>
    <w:p w14:paraId="25271AC3" w14:textId="77777777" w:rsidR="004A51D4" w:rsidRDefault="00F35D08">
      <w:r>
        <w:rPr>
          <w:b/>
        </w:rPr>
        <w:t>Then</w:t>
      </w:r>
      <w:r>
        <w:t xml:space="preserve"> the application starts</w:t>
      </w:r>
    </w:p>
    <w:p w14:paraId="683A7F0F" w14:textId="77777777" w:rsidR="004A51D4" w:rsidRDefault="00F35D08">
      <w:r>
        <w:rPr>
          <w:b/>
        </w:rPr>
        <w:t>And</w:t>
      </w:r>
      <w:r>
        <w:t xml:space="preserve"> the application uses the new </w:t>
      </w:r>
      <w:proofErr w:type="spellStart"/>
      <w:r>
        <w:t>licence</w:t>
      </w:r>
      <w:proofErr w:type="spellEnd"/>
      <w:r>
        <w:t xml:space="preserve"> key</w:t>
      </w:r>
    </w:p>
    <w:p w14:paraId="27294296" w14:textId="77777777" w:rsidR="00CC1B7A" w:rsidRDefault="00F35D08" w:rsidP="0016335E">
      <w:pPr>
        <w:pStyle w:val="Heading2"/>
      </w:pPr>
      <w:bookmarkStart w:id="28" w:name="_Toc106714410"/>
      <w:proofErr w:type="spellStart"/>
      <w:r>
        <w:t>ConfigureMaxNoOfMachines</w:t>
      </w:r>
      <w:bookmarkEnd w:id="28"/>
      <w:proofErr w:type="spellEnd"/>
    </w:p>
    <w:p w14:paraId="74EC29B0" w14:textId="77777777" w:rsidR="004A51D4" w:rsidRDefault="00F35D08">
      <w:r>
        <w:rPr>
          <w:i/>
          <w:color w:val="44546A" w:themeColor="text2"/>
        </w:rPr>
        <w:t>(Tags: @UR025-11)</w:t>
      </w:r>
    </w:p>
    <w:p w14:paraId="230843CB" w14:textId="77777777" w:rsidR="004A51D4" w:rsidRDefault="00F35D08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not generated for the current machine</w:t>
      </w:r>
    </w:p>
    <w:p w14:paraId="0F1D8A28" w14:textId="77777777" w:rsidR="004A51D4" w:rsidRDefault="00F35D08">
      <w:r>
        <w:rPr>
          <w:b/>
        </w:rPr>
        <w:t>When</w:t>
      </w:r>
      <w:r>
        <w:t xml:space="preserve"> I configure the store app to generate a </w:t>
      </w:r>
      <w:proofErr w:type="spellStart"/>
      <w:r>
        <w:t>licence</w:t>
      </w:r>
      <w:proofErr w:type="spellEnd"/>
      <w:r>
        <w:t xml:space="preserve"> for 4 machines</w:t>
      </w:r>
    </w:p>
    <w:p w14:paraId="7B49D7FA" w14:textId="77777777" w:rsidR="004A51D4" w:rsidRDefault="00F35D08">
      <w:r>
        <w:rPr>
          <w:b/>
        </w:rPr>
        <w:t>And</w:t>
      </w:r>
      <w:r>
        <w:t xml:space="preserve"> I register a trial </w:t>
      </w:r>
      <w:proofErr w:type="spellStart"/>
      <w:r>
        <w:t>licence</w:t>
      </w:r>
      <w:proofErr w:type="spellEnd"/>
    </w:p>
    <w:p w14:paraId="5AEF7B8B" w14:textId="77777777" w:rsidR="004A51D4" w:rsidRDefault="00F35D08">
      <w:r>
        <w:rPr>
          <w:b/>
        </w:rPr>
        <w:t>Then</w:t>
      </w:r>
      <w:r>
        <w:t xml:space="preserve"> in </w:t>
      </w:r>
      <w:proofErr w:type="spellStart"/>
      <w:r>
        <w:t>Cryptolens</w:t>
      </w:r>
      <w:proofErr w:type="spellEnd"/>
      <w:r>
        <w:t xml:space="preserve"> the </w:t>
      </w:r>
      <w:proofErr w:type="spellStart"/>
      <w:r>
        <w:t>licence</w:t>
      </w:r>
      <w:proofErr w:type="spellEnd"/>
      <w:r>
        <w:t xml:space="preserve"> created is activated on 1 of 4 machines</w:t>
      </w:r>
    </w:p>
    <w:p w14:paraId="306368BA" w14:textId="77777777" w:rsidR="004A51D4" w:rsidRDefault="00F35D08">
      <w:r>
        <w:br w:type="page"/>
      </w:r>
    </w:p>
    <w:p w14:paraId="70B56A41" w14:textId="77777777" w:rsidR="00CC1B7A" w:rsidRDefault="00F35D08" w:rsidP="0016335E">
      <w:pPr>
        <w:pStyle w:val="Heading1"/>
      </w:pPr>
      <w:bookmarkStart w:id="29" w:name="_Toc106714411"/>
      <w:proofErr w:type="spellStart"/>
      <w:r>
        <w:lastRenderedPageBreak/>
        <w:t>DesktopUsageMetrics</w:t>
      </w:r>
      <w:bookmarkEnd w:id="29"/>
      <w:proofErr w:type="spellEnd"/>
    </w:p>
    <w:p w14:paraId="7ABA32C6" w14:textId="77777777" w:rsidR="004A51D4" w:rsidRDefault="00F35D08">
      <w:r>
        <w:rPr>
          <w:i/>
          <w:color w:val="44546A" w:themeColor="text2"/>
        </w:rPr>
        <w:t>(Tags: @UR, @UR032, @DesktopOnly, @Analysis)</w:t>
      </w:r>
    </w:p>
    <w:p w14:paraId="543ADD2D" w14:textId="77777777" w:rsidR="00CC1B7A" w:rsidRDefault="00F35D08" w:rsidP="0016335E">
      <w:r>
        <w:t>As a company</w:t>
      </w:r>
    </w:p>
    <w:p w14:paraId="7143DBF0" w14:textId="77777777" w:rsidR="00CC1B7A" w:rsidRDefault="00F35D08" w:rsidP="0016335E">
      <w:r>
        <w:t>We want to record the number of times AssistDent is used and the date of last use</w:t>
      </w:r>
    </w:p>
    <w:p w14:paraId="53598929" w14:textId="77777777" w:rsidR="00CC1B7A" w:rsidRDefault="00F35D08" w:rsidP="0016335E">
      <w:r>
        <w:t>So that we can monitor take</w:t>
      </w:r>
      <w:r>
        <w:t xml:space="preserve"> up of the product during evaluations</w:t>
      </w:r>
    </w:p>
    <w:p w14:paraId="2CEFD737" w14:textId="77777777" w:rsidR="00CC1B7A" w:rsidRDefault="00F35D08" w:rsidP="0016335E">
      <w:pPr>
        <w:pStyle w:val="Heading2"/>
      </w:pPr>
      <w:bookmarkStart w:id="30" w:name="_Toc106714412"/>
      <w:proofErr w:type="spellStart"/>
      <w:r>
        <w:t>RecordNumberOfUses</w:t>
      </w:r>
      <w:bookmarkEnd w:id="30"/>
      <w:proofErr w:type="spellEnd"/>
    </w:p>
    <w:p w14:paraId="08203359" w14:textId="77777777" w:rsidR="004A51D4" w:rsidRDefault="00F35D08">
      <w:r>
        <w:rPr>
          <w:i/>
          <w:color w:val="44546A" w:themeColor="text2"/>
        </w:rPr>
        <w:t>(Tags: @UR032-01)</w:t>
      </w:r>
    </w:p>
    <w:p w14:paraId="565E930E" w14:textId="77777777" w:rsidR="004A51D4" w:rsidRDefault="00F35D08">
      <w:r>
        <w:rPr>
          <w:b/>
        </w:rPr>
        <w:t>Given</w:t>
      </w:r>
      <w:r>
        <w:t xml:space="preserve"> I have registered</w:t>
      </w:r>
    </w:p>
    <w:p w14:paraId="053C62FF" w14:textId="77777777" w:rsidR="004A51D4" w:rsidRDefault="00F35D08">
      <w:r>
        <w:rPr>
          <w:b/>
        </w:rPr>
        <w:t>And</w:t>
      </w:r>
      <w:r>
        <w:t xml:space="preserve"> used AssistDent n times</w:t>
      </w:r>
    </w:p>
    <w:p w14:paraId="78AE7B1E" w14:textId="77777777" w:rsidR="004A51D4" w:rsidRDefault="00F35D08">
      <w:r>
        <w:rPr>
          <w:b/>
        </w:rPr>
        <w:t>When</w:t>
      </w:r>
      <w:r>
        <w:t xml:space="preserve"> I view the information associated with my </w:t>
      </w:r>
      <w:proofErr w:type="spellStart"/>
      <w:r>
        <w:t>licence</w:t>
      </w:r>
      <w:proofErr w:type="spellEnd"/>
      <w:r>
        <w:t xml:space="preserve"> that incorporates my registered name</w:t>
      </w:r>
    </w:p>
    <w:p w14:paraId="58B62DBA" w14:textId="77777777" w:rsidR="004A51D4" w:rsidRDefault="00F35D08">
      <w:r>
        <w:rPr>
          <w:b/>
        </w:rPr>
        <w:t>Then</w:t>
      </w:r>
      <w:r>
        <w:t xml:space="preserve"> that information shows AssistDen</w:t>
      </w:r>
      <w:r>
        <w:t>t was used n times</w:t>
      </w:r>
    </w:p>
    <w:p w14:paraId="60050DE9" w14:textId="77777777" w:rsidR="00CC1B7A" w:rsidRDefault="00F35D08" w:rsidP="0016335E">
      <w:pPr>
        <w:pStyle w:val="Heading2"/>
      </w:pPr>
      <w:bookmarkStart w:id="31" w:name="_Toc106714413"/>
      <w:proofErr w:type="spellStart"/>
      <w:r>
        <w:t>RecordNumberOfUses</w:t>
      </w:r>
      <w:bookmarkEnd w:id="31"/>
      <w:proofErr w:type="spellEnd"/>
    </w:p>
    <w:p w14:paraId="3CF39F94" w14:textId="77777777" w:rsidR="004A51D4" w:rsidRDefault="00F35D08">
      <w:r>
        <w:rPr>
          <w:i/>
          <w:color w:val="44546A" w:themeColor="text2"/>
        </w:rPr>
        <w:t>(Tags: @UR032-02)</w:t>
      </w:r>
    </w:p>
    <w:p w14:paraId="693DB4E0" w14:textId="77777777" w:rsidR="004A51D4" w:rsidRDefault="00F35D08">
      <w:r>
        <w:rPr>
          <w:b/>
        </w:rPr>
        <w:t>Given</w:t>
      </w:r>
      <w:r>
        <w:t xml:space="preserve"> I have registered</w:t>
      </w:r>
    </w:p>
    <w:p w14:paraId="7F50D37B" w14:textId="77777777" w:rsidR="004A51D4" w:rsidRDefault="00F35D08">
      <w:r>
        <w:rPr>
          <w:b/>
        </w:rPr>
        <w:t>And</w:t>
      </w:r>
      <w:r>
        <w:t xml:space="preserve"> used AssistDent today</w:t>
      </w:r>
    </w:p>
    <w:p w14:paraId="5ACE1B48" w14:textId="77777777" w:rsidR="004A51D4" w:rsidRDefault="00F35D08">
      <w:r>
        <w:rPr>
          <w:b/>
        </w:rPr>
        <w:t>When</w:t>
      </w:r>
      <w:r>
        <w:t xml:space="preserve"> I view the information associated with my </w:t>
      </w:r>
      <w:proofErr w:type="spellStart"/>
      <w:r>
        <w:t>licence</w:t>
      </w:r>
      <w:proofErr w:type="spellEnd"/>
      <w:r>
        <w:t xml:space="preserve"> that incorporates my registered name</w:t>
      </w:r>
    </w:p>
    <w:p w14:paraId="2FF96DE7" w14:textId="77777777" w:rsidR="004A51D4" w:rsidRDefault="00F35D08">
      <w:r>
        <w:rPr>
          <w:b/>
        </w:rPr>
        <w:t>Then</w:t>
      </w:r>
      <w:r>
        <w:t xml:space="preserve"> that information shows AssistDent was last used today</w:t>
      </w:r>
    </w:p>
    <w:p w14:paraId="0EF9FB1B" w14:textId="77777777" w:rsidR="004A51D4" w:rsidRDefault="00F35D08">
      <w:r>
        <w:br w:type="page"/>
      </w:r>
    </w:p>
    <w:p w14:paraId="2722F987" w14:textId="77777777" w:rsidR="00CC1B7A" w:rsidRDefault="00F35D08" w:rsidP="0016335E">
      <w:pPr>
        <w:pStyle w:val="Heading1"/>
      </w:pPr>
      <w:bookmarkStart w:id="32" w:name="_Toc106714414"/>
      <w:proofErr w:type="spellStart"/>
      <w:r>
        <w:lastRenderedPageBreak/>
        <w:t>DisplayCariesDetection</w:t>
      </w:r>
      <w:bookmarkEnd w:id="32"/>
      <w:proofErr w:type="spellEnd"/>
    </w:p>
    <w:p w14:paraId="03CB64CC" w14:textId="77777777" w:rsidR="004A51D4" w:rsidRDefault="00F35D08">
      <w:r>
        <w:rPr>
          <w:i/>
          <w:color w:val="44546A" w:themeColor="text2"/>
        </w:rPr>
        <w:t>(Tags: @UR, @UR003, @Analysis)</w:t>
      </w:r>
    </w:p>
    <w:p w14:paraId="2CE694CB" w14:textId="77777777" w:rsidR="00CC1B7A" w:rsidRDefault="00F35D08" w:rsidP="0016335E">
      <w:r>
        <w:t>As a dentist</w:t>
      </w:r>
    </w:p>
    <w:p w14:paraId="24E6E971" w14:textId="77777777" w:rsidR="00CC1B7A" w:rsidRDefault="00F35D08" w:rsidP="0016335E">
      <w:r>
        <w:t>I want to view caries regions of interest on a bitewing image</w:t>
      </w:r>
    </w:p>
    <w:p w14:paraId="499668A5" w14:textId="77777777" w:rsidR="00CC1B7A" w:rsidRDefault="00F35D08" w:rsidP="0016335E">
      <w:r>
        <w:t xml:space="preserve">So that I can see where caries is </w:t>
      </w:r>
      <w:proofErr w:type="spellStart"/>
      <w:r>
        <w:t>ocurring</w:t>
      </w:r>
      <w:proofErr w:type="spellEnd"/>
    </w:p>
    <w:p w14:paraId="2A395E8E" w14:textId="77777777" w:rsidR="00CC1B7A" w:rsidRDefault="00F35D08" w:rsidP="0016335E">
      <w:pPr>
        <w:pStyle w:val="Heading2"/>
      </w:pPr>
      <w:bookmarkStart w:id="33" w:name="_Toc106714415"/>
      <w:proofErr w:type="spellStart"/>
      <w:r>
        <w:t>ROIIndicatorsAreDisplayed</w:t>
      </w:r>
      <w:bookmarkEnd w:id="33"/>
      <w:proofErr w:type="spellEnd"/>
    </w:p>
    <w:p w14:paraId="75ED348A" w14:textId="77777777" w:rsidR="004A51D4" w:rsidRDefault="00F35D08">
      <w:r>
        <w:rPr>
          <w:i/>
          <w:color w:val="44546A" w:themeColor="text2"/>
        </w:rPr>
        <w:t>(Tags: @UR003-1)</w:t>
      </w:r>
    </w:p>
    <w:p w14:paraId="280592DD" w14:textId="77777777" w:rsidR="004A51D4" w:rsidRDefault="00F35D08">
      <w:r>
        <w:rPr>
          <w:b/>
        </w:rPr>
        <w:t>When</w:t>
      </w:r>
      <w:r>
        <w:t xml:space="preserve"> I submit an image</w:t>
      </w:r>
    </w:p>
    <w:p w14:paraId="78DFDE28" w14:textId="77777777" w:rsidR="004A51D4" w:rsidRDefault="00F35D08">
      <w:r>
        <w:rPr>
          <w:b/>
        </w:rPr>
        <w:t>Then</w:t>
      </w:r>
      <w:r>
        <w:t xml:space="preserve"> the detected caries ROIs are indicated</w:t>
      </w:r>
    </w:p>
    <w:p w14:paraId="3F5A9560" w14:textId="77777777" w:rsidR="00CC1B7A" w:rsidRDefault="00F35D08" w:rsidP="0016335E">
      <w:pPr>
        <w:pStyle w:val="Heading2"/>
      </w:pPr>
      <w:bookmarkStart w:id="34" w:name="_Toc106714416"/>
      <w:proofErr w:type="spellStart"/>
      <w:r>
        <w:t>ROIIndicatorsAreEasilyVisible</w:t>
      </w:r>
      <w:bookmarkEnd w:id="34"/>
      <w:proofErr w:type="spellEnd"/>
    </w:p>
    <w:p w14:paraId="11214CA2" w14:textId="77777777" w:rsidR="004A51D4" w:rsidRDefault="00F35D08">
      <w:r>
        <w:rPr>
          <w:i/>
          <w:color w:val="44546A" w:themeColor="text2"/>
        </w:rPr>
        <w:t>(Tags: @UR003-2)</w:t>
      </w:r>
    </w:p>
    <w:p w14:paraId="4585A4A3" w14:textId="77777777" w:rsidR="004A51D4" w:rsidRDefault="00F35D08">
      <w:r>
        <w:rPr>
          <w:b/>
        </w:rPr>
        <w:t>When</w:t>
      </w:r>
      <w:r>
        <w:t xml:space="preserve"> I submit an image</w:t>
      </w:r>
    </w:p>
    <w:p w14:paraId="3309ED7D" w14:textId="77777777" w:rsidR="004A51D4" w:rsidRDefault="00F35D08">
      <w:r>
        <w:rPr>
          <w:b/>
        </w:rPr>
        <w:t>Then</w:t>
      </w:r>
      <w:r>
        <w:t xml:space="preserve"> the detected caries ROIs are indicated</w:t>
      </w:r>
    </w:p>
    <w:p w14:paraId="1EE899F2" w14:textId="77777777" w:rsidR="004A51D4" w:rsidRDefault="00F35D08">
      <w:r>
        <w:rPr>
          <w:b/>
        </w:rPr>
        <w:t>And</w:t>
      </w:r>
      <w:r>
        <w:t xml:space="preserve"> the detected caries ROI indicators are easily visible</w:t>
      </w:r>
    </w:p>
    <w:p w14:paraId="5C66A1F8" w14:textId="77777777" w:rsidR="004A51D4" w:rsidRDefault="00F35D08">
      <w:r>
        <w:rPr>
          <w:b/>
        </w:rPr>
        <w:t>And</w:t>
      </w:r>
      <w:r>
        <w:t xml:space="preserve"> the detected caries ROI indicators for different grades are distinguishable</w:t>
      </w:r>
    </w:p>
    <w:p w14:paraId="686084C1" w14:textId="77777777" w:rsidR="004A51D4" w:rsidRDefault="00F35D08">
      <w:r>
        <w:br w:type="page"/>
      </w:r>
    </w:p>
    <w:p w14:paraId="59D1BBE6" w14:textId="77777777" w:rsidR="00CC1B7A" w:rsidRDefault="00F35D08" w:rsidP="0016335E">
      <w:pPr>
        <w:pStyle w:val="Heading1"/>
      </w:pPr>
      <w:bookmarkStart w:id="35" w:name="_Toc106714417"/>
      <w:proofErr w:type="spellStart"/>
      <w:r>
        <w:lastRenderedPageBreak/>
        <w:t>DisplayImage</w:t>
      </w:r>
      <w:bookmarkEnd w:id="35"/>
      <w:proofErr w:type="spellEnd"/>
    </w:p>
    <w:p w14:paraId="5E2253F3" w14:textId="77777777" w:rsidR="004A51D4" w:rsidRDefault="00F35D08">
      <w:r>
        <w:rPr>
          <w:i/>
          <w:color w:val="44546A" w:themeColor="text2"/>
        </w:rPr>
        <w:t>(Tags: @UR, @UR001, @Analysis)</w:t>
      </w:r>
    </w:p>
    <w:p w14:paraId="65FB729B" w14:textId="77777777" w:rsidR="00CC1B7A" w:rsidRDefault="00F35D08" w:rsidP="0016335E">
      <w:r>
        <w:t>As a dentist</w:t>
      </w:r>
    </w:p>
    <w:p w14:paraId="7A68A2A2" w14:textId="77777777" w:rsidR="00CC1B7A" w:rsidRDefault="00F35D08" w:rsidP="0016335E">
      <w:r>
        <w:t>I want to view one or more bitewing images</w:t>
      </w:r>
    </w:p>
    <w:p w14:paraId="1B342A7F" w14:textId="77777777" w:rsidR="00CC1B7A" w:rsidRDefault="00F35D08" w:rsidP="0016335E">
      <w:r>
        <w:t>So that when caries</w:t>
      </w:r>
      <w:r>
        <w:t xml:space="preserve"> detection is </w:t>
      </w:r>
      <w:proofErr w:type="gramStart"/>
      <w:r>
        <w:t>performed</w:t>
      </w:r>
      <w:proofErr w:type="gramEnd"/>
      <w:r>
        <w:t xml:space="preserve"> I can view the results in place over the analyzed images</w:t>
      </w:r>
    </w:p>
    <w:p w14:paraId="3B4F178A" w14:textId="77777777" w:rsidR="00CC1B7A" w:rsidRDefault="00F35D08" w:rsidP="0016335E">
      <w:pPr>
        <w:pStyle w:val="Heading2"/>
      </w:pPr>
      <w:bookmarkStart w:id="36" w:name="_Toc106714418"/>
      <w:proofErr w:type="spellStart"/>
      <w:r>
        <w:t>ImageIsDisplayed</w:t>
      </w:r>
      <w:bookmarkEnd w:id="36"/>
      <w:proofErr w:type="spellEnd"/>
    </w:p>
    <w:p w14:paraId="6446D4F5" w14:textId="77777777" w:rsidR="004A51D4" w:rsidRDefault="00F35D08">
      <w:r>
        <w:rPr>
          <w:i/>
          <w:color w:val="44546A" w:themeColor="text2"/>
        </w:rPr>
        <w:t>(Tags: @UR001-1)</w:t>
      </w:r>
    </w:p>
    <w:p w14:paraId="0C64B451" w14:textId="77777777" w:rsidR="004A51D4" w:rsidRDefault="00F35D08">
      <w:r>
        <w:rPr>
          <w:b/>
        </w:rPr>
        <w:t>When</w:t>
      </w:r>
      <w:r>
        <w:t xml:space="preserve"> I submit an image</w:t>
      </w:r>
    </w:p>
    <w:p w14:paraId="0E663DD4" w14:textId="77777777" w:rsidR="004A51D4" w:rsidRDefault="00F35D08">
      <w:r>
        <w:rPr>
          <w:b/>
        </w:rPr>
        <w:t>Then</w:t>
      </w:r>
      <w:r>
        <w:t xml:space="preserve"> the image is displayed on screen</w:t>
      </w:r>
    </w:p>
    <w:p w14:paraId="035E9C8D" w14:textId="77777777" w:rsidR="004A51D4" w:rsidRDefault="00F35D08">
      <w:r>
        <w:br w:type="page"/>
      </w:r>
    </w:p>
    <w:p w14:paraId="5FA878FB" w14:textId="77777777" w:rsidR="00CC1B7A" w:rsidRDefault="00F35D08" w:rsidP="0016335E">
      <w:pPr>
        <w:pStyle w:val="Heading1"/>
      </w:pPr>
      <w:bookmarkStart w:id="37" w:name="_Toc106714419"/>
      <w:proofErr w:type="spellStart"/>
      <w:r>
        <w:lastRenderedPageBreak/>
        <w:t>DisplayTeethDetection</w:t>
      </w:r>
      <w:bookmarkEnd w:id="37"/>
      <w:proofErr w:type="spellEnd"/>
    </w:p>
    <w:p w14:paraId="5D361205" w14:textId="77777777" w:rsidR="004A51D4" w:rsidRDefault="00F35D08">
      <w:r>
        <w:rPr>
          <w:i/>
          <w:color w:val="44546A" w:themeColor="text2"/>
        </w:rPr>
        <w:t>(Tags: @UR, @UR002, @Analysis)</w:t>
      </w:r>
    </w:p>
    <w:p w14:paraId="7E5E25AD" w14:textId="77777777" w:rsidR="00CC1B7A" w:rsidRDefault="00F35D08" w:rsidP="0016335E">
      <w:r>
        <w:t>As a dentist</w:t>
      </w:r>
    </w:p>
    <w:p w14:paraId="7CD85235" w14:textId="77777777" w:rsidR="00CC1B7A" w:rsidRDefault="00F35D08" w:rsidP="0016335E">
      <w:r>
        <w:t>I want to se</w:t>
      </w:r>
      <w:r>
        <w:t>e which teeth have been detected and analyzed for caries</w:t>
      </w:r>
    </w:p>
    <w:p w14:paraId="11D6BEE8" w14:textId="77777777" w:rsidR="00CC1B7A" w:rsidRDefault="00F35D08" w:rsidP="0016335E">
      <w:r>
        <w:t>So that I can check for caries manually on undetected teeth</w:t>
      </w:r>
    </w:p>
    <w:p w14:paraId="7666834C" w14:textId="77777777" w:rsidR="00CC1B7A" w:rsidRDefault="00F35D08" w:rsidP="0016335E">
      <w:pPr>
        <w:pStyle w:val="Heading2"/>
      </w:pPr>
      <w:bookmarkStart w:id="38" w:name="_Toc106714420"/>
      <w:proofErr w:type="spellStart"/>
      <w:r>
        <w:t>TeethIndicatorsAreDisplayed</w:t>
      </w:r>
      <w:bookmarkEnd w:id="38"/>
      <w:proofErr w:type="spellEnd"/>
    </w:p>
    <w:p w14:paraId="55C80394" w14:textId="77777777" w:rsidR="004A51D4" w:rsidRDefault="00F35D08">
      <w:r>
        <w:rPr>
          <w:i/>
          <w:color w:val="44546A" w:themeColor="text2"/>
        </w:rPr>
        <w:t>(Tags: @UR002-1)</w:t>
      </w:r>
    </w:p>
    <w:p w14:paraId="753E201A" w14:textId="77777777" w:rsidR="004A51D4" w:rsidRDefault="00F35D08">
      <w:r>
        <w:rPr>
          <w:b/>
        </w:rPr>
        <w:t>When</w:t>
      </w:r>
      <w:r>
        <w:t xml:space="preserve"> I submit an image</w:t>
      </w:r>
    </w:p>
    <w:p w14:paraId="6B626F64" w14:textId="77777777" w:rsidR="004A51D4" w:rsidRDefault="00F35D08">
      <w:r>
        <w:rPr>
          <w:b/>
        </w:rPr>
        <w:t>Then</w:t>
      </w:r>
      <w:r>
        <w:t xml:space="preserve"> the detected teeth are indicated on the image</w:t>
      </w:r>
    </w:p>
    <w:p w14:paraId="3A584989" w14:textId="77777777" w:rsidR="004A51D4" w:rsidRDefault="00F35D08">
      <w:r>
        <w:rPr>
          <w:b/>
        </w:rPr>
        <w:t>And</w:t>
      </w:r>
      <w:r>
        <w:t xml:space="preserve"> </w:t>
      </w:r>
      <w:proofErr w:type="spellStart"/>
      <w:r>
        <w:t>idenfiers</w:t>
      </w:r>
      <w:proofErr w:type="spellEnd"/>
      <w:r>
        <w:t xml:space="preserve"> for the teeth are shown</w:t>
      </w:r>
    </w:p>
    <w:p w14:paraId="6809F07F" w14:textId="77777777" w:rsidR="00CC1B7A" w:rsidRDefault="00F35D08" w:rsidP="0016335E">
      <w:pPr>
        <w:pStyle w:val="Heading2"/>
      </w:pPr>
      <w:bookmarkStart w:id="39" w:name="_Toc106714421"/>
      <w:proofErr w:type="spellStart"/>
      <w:r>
        <w:t>EditToothQuadrant</w:t>
      </w:r>
      <w:bookmarkEnd w:id="39"/>
      <w:proofErr w:type="spellEnd"/>
    </w:p>
    <w:p w14:paraId="605C2F45" w14:textId="77777777" w:rsidR="004A51D4" w:rsidRDefault="00F35D08">
      <w:r>
        <w:rPr>
          <w:i/>
          <w:color w:val="44546A" w:themeColor="text2"/>
        </w:rPr>
        <w:t>(Tags: @UR002-2, @DesktopOnly)</w:t>
      </w:r>
    </w:p>
    <w:p w14:paraId="4B8E62ED" w14:textId="77777777" w:rsidR="004A51D4" w:rsidRDefault="00F35D08">
      <w:r>
        <w:rPr>
          <w:b/>
        </w:rPr>
        <w:t>Given</w:t>
      </w:r>
      <w:r>
        <w:t xml:space="preserve"> teeth identifiers are show</w:t>
      </w:r>
    </w:p>
    <w:p w14:paraId="3075F76A" w14:textId="77777777" w:rsidR="004A51D4" w:rsidRDefault="00F35D08">
      <w:r>
        <w:rPr>
          <w:b/>
        </w:rPr>
        <w:t>Then</w:t>
      </w:r>
      <w:r>
        <w:t xml:space="preserve"> I can edit the tooth quadrant</w:t>
      </w:r>
    </w:p>
    <w:p w14:paraId="38A164C4" w14:textId="77777777" w:rsidR="00CC1B7A" w:rsidRDefault="00F35D08" w:rsidP="0016335E">
      <w:pPr>
        <w:pStyle w:val="Heading2"/>
      </w:pPr>
      <w:bookmarkStart w:id="40" w:name="_Toc106714422"/>
      <w:proofErr w:type="spellStart"/>
      <w:r>
        <w:t>EditToothNumber</w:t>
      </w:r>
      <w:bookmarkEnd w:id="40"/>
      <w:proofErr w:type="spellEnd"/>
    </w:p>
    <w:p w14:paraId="22A38314" w14:textId="77777777" w:rsidR="004A51D4" w:rsidRDefault="00F35D08">
      <w:r>
        <w:rPr>
          <w:i/>
          <w:color w:val="44546A" w:themeColor="text2"/>
        </w:rPr>
        <w:t>(Tags: @UR002-3, @DesktopOnly)</w:t>
      </w:r>
    </w:p>
    <w:p w14:paraId="75E861DE" w14:textId="77777777" w:rsidR="004A51D4" w:rsidRDefault="00F35D08">
      <w:r>
        <w:rPr>
          <w:b/>
        </w:rPr>
        <w:t>Given</w:t>
      </w:r>
      <w:r>
        <w:t xml:space="preserve"> t</w:t>
      </w:r>
      <w:r>
        <w:t>eeth identifiers are show</w:t>
      </w:r>
    </w:p>
    <w:p w14:paraId="6EFF660D" w14:textId="77777777" w:rsidR="004A51D4" w:rsidRDefault="00F35D08">
      <w:r>
        <w:rPr>
          <w:b/>
        </w:rPr>
        <w:t>Then</w:t>
      </w:r>
      <w:r>
        <w:t xml:space="preserve"> I can edit the tooth number</w:t>
      </w:r>
    </w:p>
    <w:p w14:paraId="56FAE9D9" w14:textId="77777777" w:rsidR="004A51D4" w:rsidRDefault="00F35D08">
      <w:r>
        <w:br w:type="page"/>
      </w:r>
    </w:p>
    <w:p w14:paraId="72E9FDAD" w14:textId="77777777" w:rsidR="00CC1B7A" w:rsidRDefault="00F35D08" w:rsidP="0016335E">
      <w:pPr>
        <w:pStyle w:val="Heading1"/>
      </w:pPr>
      <w:bookmarkStart w:id="41" w:name="_Toc106714423"/>
      <w:proofErr w:type="spellStart"/>
      <w:r>
        <w:lastRenderedPageBreak/>
        <w:t>DragAndDropExport</w:t>
      </w:r>
      <w:bookmarkEnd w:id="41"/>
      <w:proofErr w:type="spellEnd"/>
    </w:p>
    <w:p w14:paraId="15B5B981" w14:textId="77777777" w:rsidR="004A51D4" w:rsidRDefault="00F35D08">
      <w:r>
        <w:rPr>
          <w:i/>
          <w:color w:val="44546A" w:themeColor="text2"/>
        </w:rPr>
        <w:t>(Tags: @UR, @UR036, @DesktopOnly, @Analysis)</w:t>
      </w:r>
    </w:p>
    <w:p w14:paraId="779A53D0" w14:textId="77777777" w:rsidR="00CC1B7A" w:rsidRDefault="00F35D08" w:rsidP="0016335E">
      <w:r>
        <w:t>As a dentist</w:t>
      </w:r>
    </w:p>
    <w:p w14:paraId="768E5D7A" w14:textId="77777777" w:rsidR="00CC1B7A" w:rsidRDefault="00F35D08" w:rsidP="0016335E">
      <w:r>
        <w:t>I want to drag an image, including annotation, from AssistDent into my dental imaging system</w:t>
      </w:r>
    </w:p>
    <w:p w14:paraId="4EA50888" w14:textId="77777777" w:rsidR="00CC1B7A" w:rsidRDefault="00F35D08" w:rsidP="0016335E">
      <w:r>
        <w:t>So that I can keep a recor</w:t>
      </w:r>
      <w:r>
        <w:t>d of the caries detection results</w:t>
      </w:r>
    </w:p>
    <w:p w14:paraId="2C4522F2" w14:textId="77777777" w:rsidR="00CC1B7A" w:rsidRDefault="00F35D08" w:rsidP="0016335E">
      <w:pPr>
        <w:pStyle w:val="Heading2"/>
      </w:pPr>
      <w:bookmarkStart w:id="42" w:name="_Toc106714424"/>
      <w:proofErr w:type="spellStart"/>
      <w:r>
        <w:t>ExportByDragAndDrop</w:t>
      </w:r>
      <w:bookmarkEnd w:id="42"/>
      <w:proofErr w:type="spellEnd"/>
    </w:p>
    <w:p w14:paraId="735A7A13" w14:textId="77777777" w:rsidR="004A51D4" w:rsidRDefault="00F35D08">
      <w:r>
        <w:rPr>
          <w:i/>
          <w:color w:val="44546A" w:themeColor="text2"/>
        </w:rPr>
        <w:t>(Tags: @UR036-01)</w:t>
      </w:r>
    </w:p>
    <w:p w14:paraId="710A14C6" w14:textId="77777777" w:rsidR="004A51D4" w:rsidRDefault="00F35D08">
      <w:r>
        <w:rPr>
          <w:b/>
        </w:rPr>
        <w:t>Given</w:t>
      </w:r>
      <w:r>
        <w:t xml:space="preserve"> I have analyzed an image in AssistDent</w:t>
      </w:r>
    </w:p>
    <w:p w14:paraId="2ACBE319" w14:textId="77777777" w:rsidR="004A51D4" w:rsidRDefault="00F35D08">
      <w:r>
        <w:rPr>
          <w:b/>
        </w:rPr>
        <w:t>When</w:t>
      </w:r>
      <w:r>
        <w:t xml:space="preserve"> I drag the image out of AssistDent</w:t>
      </w:r>
    </w:p>
    <w:p w14:paraId="6AD3F099" w14:textId="77777777" w:rsidR="004A51D4" w:rsidRDefault="00F35D08">
      <w:r>
        <w:rPr>
          <w:b/>
        </w:rPr>
        <w:t>And</w:t>
      </w:r>
      <w:r>
        <w:t xml:space="preserve"> drop the image into another application that supports the drop operation</w:t>
      </w:r>
    </w:p>
    <w:p w14:paraId="5FC21876" w14:textId="77777777" w:rsidR="004A51D4" w:rsidRDefault="00F35D08">
      <w:r>
        <w:rPr>
          <w:b/>
        </w:rPr>
        <w:t>Then</w:t>
      </w:r>
      <w:r>
        <w:t xml:space="preserve"> the image is loaded into the other application</w:t>
      </w:r>
    </w:p>
    <w:p w14:paraId="343162E0" w14:textId="77777777" w:rsidR="004A51D4" w:rsidRDefault="00F35D08">
      <w:r>
        <w:br w:type="page"/>
      </w:r>
    </w:p>
    <w:p w14:paraId="65AAF674" w14:textId="77777777" w:rsidR="00CC1B7A" w:rsidRDefault="00F35D08" w:rsidP="0016335E">
      <w:pPr>
        <w:pStyle w:val="Heading1"/>
      </w:pPr>
      <w:bookmarkStart w:id="43" w:name="_Toc106714425"/>
      <w:proofErr w:type="spellStart"/>
      <w:r>
        <w:lastRenderedPageBreak/>
        <w:t>DragAndDropImport</w:t>
      </w:r>
      <w:bookmarkEnd w:id="43"/>
      <w:proofErr w:type="spellEnd"/>
    </w:p>
    <w:p w14:paraId="6ABD9A21" w14:textId="77777777" w:rsidR="004A51D4" w:rsidRDefault="00F35D08">
      <w:r>
        <w:rPr>
          <w:i/>
          <w:color w:val="44546A" w:themeColor="text2"/>
        </w:rPr>
        <w:t>(Tags: @UR, @UR035, @DesktopOnly, @Analysis)</w:t>
      </w:r>
    </w:p>
    <w:p w14:paraId="06CEC39A" w14:textId="77777777" w:rsidR="00CC1B7A" w:rsidRDefault="00F35D08" w:rsidP="0016335E">
      <w:r>
        <w:t>As a dentist</w:t>
      </w:r>
    </w:p>
    <w:p w14:paraId="453295BB" w14:textId="77777777" w:rsidR="00CC1B7A" w:rsidRDefault="00F35D08" w:rsidP="0016335E">
      <w:r>
        <w:t>I want to drag an image from my dental imaging syste</w:t>
      </w:r>
      <w:r>
        <w:t>m into AssistDent</w:t>
      </w:r>
    </w:p>
    <w:p w14:paraId="40A6F5E9" w14:textId="77777777" w:rsidR="00CC1B7A" w:rsidRDefault="00F35D08" w:rsidP="0016335E">
      <w:r>
        <w:t xml:space="preserve">So that I can perform caries detection on my </w:t>
      </w:r>
      <w:proofErr w:type="gramStart"/>
      <w:r>
        <w:t>patients</w:t>
      </w:r>
      <w:proofErr w:type="gramEnd"/>
      <w:r>
        <w:t xml:space="preserve"> images</w:t>
      </w:r>
    </w:p>
    <w:p w14:paraId="6034B05A" w14:textId="77777777" w:rsidR="00CC1B7A" w:rsidRDefault="00F35D08" w:rsidP="0016335E">
      <w:pPr>
        <w:pStyle w:val="Heading2"/>
      </w:pPr>
      <w:bookmarkStart w:id="44" w:name="_Toc106714426"/>
      <w:proofErr w:type="spellStart"/>
      <w:r>
        <w:t>ImportByDragAndDrop</w:t>
      </w:r>
      <w:bookmarkEnd w:id="44"/>
      <w:proofErr w:type="spellEnd"/>
    </w:p>
    <w:p w14:paraId="605E5C30" w14:textId="77777777" w:rsidR="004A51D4" w:rsidRDefault="00F35D08">
      <w:r>
        <w:rPr>
          <w:i/>
          <w:color w:val="44546A" w:themeColor="text2"/>
        </w:rPr>
        <w:t>(Tags: @UR035-01)</w:t>
      </w:r>
    </w:p>
    <w:p w14:paraId="1F038212" w14:textId="77777777" w:rsidR="004A51D4" w:rsidRDefault="00F35D08">
      <w:r>
        <w:rPr>
          <w:b/>
        </w:rPr>
        <w:t>Given</w:t>
      </w:r>
      <w:r>
        <w:t xml:space="preserve"> AssistDent is running</w:t>
      </w:r>
    </w:p>
    <w:p w14:paraId="64A19DD7" w14:textId="77777777" w:rsidR="004A51D4" w:rsidRDefault="00F35D08">
      <w:r>
        <w:rPr>
          <w:b/>
        </w:rPr>
        <w:t>When</w:t>
      </w:r>
      <w:r>
        <w:t xml:space="preserve"> I drag an image from another application</w:t>
      </w:r>
    </w:p>
    <w:p w14:paraId="27312EE1" w14:textId="77777777" w:rsidR="004A51D4" w:rsidRDefault="00F35D08">
      <w:r>
        <w:rPr>
          <w:b/>
        </w:rPr>
        <w:t>And</w:t>
      </w:r>
      <w:r>
        <w:t xml:space="preserve"> drop the image into AssistDent</w:t>
      </w:r>
    </w:p>
    <w:p w14:paraId="24E02530" w14:textId="77777777" w:rsidR="004A51D4" w:rsidRDefault="00F35D08">
      <w:r>
        <w:rPr>
          <w:b/>
        </w:rPr>
        <w:t>Then</w:t>
      </w:r>
      <w:r>
        <w:t xml:space="preserve"> AssistDent loads and analyzes the dropped image</w:t>
      </w:r>
    </w:p>
    <w:p w14:paraId="45FF65CC" w14:textId="77777777" w:rsidR="004A51D4" w:rsidRDefault="00F35D08">
      <w:r>
        <w:br w:type="page"/>
      </w:r>
    </w:p>
    <w:p w14:paraId="71F12843" w14:textId="77777777" w:rsidR="00CC1B7A" w:rsidRDefault="00F35D08" w:rsidP="0016335E">
      <w:pPr>
        <w:pStyle w:val="Heading1"/>
      </w:pPr>
      <w:bookmarkStart w:id="45" w:name="_Toc106714427"/>
      <w:proofErr w:type="spellStart"/>
      <w:r>
        <w:lastRenderedPageBreak/>
        <w:t>EnableDentine</w:t>
      </w:r>
      <w:bookmarkEnd w:id="45"/>
      <w:proofErr w:type="spellEnd"/>
    </w:p>
    <w:p w14:paraId="4BA2746C" w14:textId="77777777" w:rsidR="004A51D4" w:rsidRDefault="00F35D08">
      <w:r>
        <w:rPr>
          <w:i/>
          <w:color w:val="44546A" w:themeColor="text2"/>
        </w:rPr>
        <w:t>(Tags: @UR, @UR037, @DesktopOnly, @Analysis)</w:t>
      </w:r>
    </w:p>
    <w:p w14:paraId="3259243C" w14:textId="77777777" w:rsidR="00CC1B7A" w:rsidRDefault="00F35D08" w:rsidP="0016335E">
      <w:r>
        <w:t>As a dentist</w:t>
      </w:r>
    </w:p>
    <w:p w14:paraId="20CFD2D6" w14:textId="77777777" w:rsidR="00CC1B7A" w:rsidRDefault="00F35D08" w:rsidP="0016335E">
      <w:r>
        <w:t>I want to enable and disable the display and incorporation of dentine caries in my analysis</w:t>
      </w:r>
    </w:p>
    <w:p w14:paraId="5FD828B1" w14:textId="77777777" w:rsidR="00CC1B7A" w:rsidRDefault="00F35D08" w:rsidP="0016335E">
      <w:r>
        <w:t>So that I can optionally concentrate on j</w:t>
      </w:r>
      <w:r>
        <w:t>ust enamel-only proximal caries</w:t>
      </w:r>
    </w:p>
    <w:p w14:paraId="029DFD0D" w14:textId="77777777" w:rsidR="00CC1B7A" w:rsidRDefault="00F35D08" w:rsidP="0016335E">
      <w:pPr>
        <w:pStyle w:val="Heading2"/>
      </w:pPr>
      <w:bookmarkStart w:id="46" w:name="_Toc106714428"/>
      <w:proofErr w:type="spellStart"/>
      <w:r>
        <w:t>EnableDentine</w:t>
      </w:r>
      <w:bookmarkEnd w:id="46"/>
      <w:proofErr w:type="spellEnd"/>
    </w:p>
    <w:p w14:paraId="02017AAC" w14:textId="77777777" w:rsidR="004A51D4" w:rsidRDefault="00F35D08">
      <w:r>
        <w:rPr>
          <w:i/>
          <w:color w:val="44546A" w:themeColor="text2"/>
        </w:rPr>
        <w:t>(Tags: @UR037-01)</w:t>
      </w:r>
    </w:p>
    <w:p w14:paraId="0DCBCCA4" w14:textId="77777777" w:rsidR="004A51D4" w:rsidRDefault="00F35D08">
      <w:r>
        <w:rPr>
          <w:b/>
        </w:rPr>
        <w:t>Given</w:t>
      </w:r>
      <w:r>
        <w:t xml:space="preserve"> I have enabled dentine</w:t>
      </w:r>
    </w:p>
    <w:p w14:paraId="5E7663DF" w14:textId="77777777" w:rsidR="004A51D4" w:rsidRDefault="00F35D08">
      <w:r>
        <w:rPr>
          <w:b/>
        </w:rPr>
        <w:t>When</w:t>
      </w:r>
      <w:r>
        <w:t xml:space="preserve"> I open an image which contains enamel and dentine caries</w:t>
      </w:r>
    </w:p>
    <w:p w14:paraId="7EE25258" w14:textId="77777777" w:rsidR="004A51D4" w:rsidRDefault="00F35D08">
      <w:r>
        <w:rPr>
          <w:b/>
        </w:rPr>
        <w:t>Then</w:t>
      </w:r>
      <w:r>
        <w:t xml:space="preserve"> both enamel and dentine caries are displayed</w:t>
      </w:r>
    </w:p>
    <w:p w14:paraId="4B7DFD05" w14:textId="77777777" w:rsidR="004A51D4" w:rsidRDefault="00F35D08">
      <w:r>
        <w:rPr>
          <w:b/>
        </w:rPr>
        <w:t>And</w:t>
      </w:r>
      <w:r>
        <w:t xml:space="preserve"> I can change the grade of a caries </w:t>
      </w:r>
      <w:proofErr w:type="spellStart"/>
      <w:r>
        <w:t>roi</w:t>
      </w:r>
      <w:proofErr w:type="spellEnd"/>
      <w:r>
        <w:t xml:space="preserve"> to D</w:t>
      </w:r>
    </w:p>
    <w:p w14:paraId="3B6076D1" w14:textId="77777777" w:rsidR="00CC1B7A" w:rsidRDefault="00F35D08" w:rsidP="0016335E">
      <w:pPr>
        <w:pStyle w:val="Heading2"/>
      </w:pPr>
      <w:bookmarkStart w:id="47" w:name="_Toc106714429"/>
      <w:proofErr w:type="spellStart"/>
      <w:r>
        <w:t>Dis</w:t>
      </w:r>
      <w:r>
        <w:t>ableDentine</w:t>
      </w:r>
      <w:bookmarkEnd w:id="47"/>
      <w:proofErr w:type="spellEnd"/>
    </w:p>
    <w:p w14:paraId="7EBB0D22" w14:textId="77777777" w:rsidR="004A51D4" w:rsidRDefault="00F35D08">
      <w:r>
        <w:rPr>
          <w:i/>
          <w:color w:val="44546A" w:themeColor="text2"/>
        </w:rPr>
        <w:t>(Tags: @UR037-02)</w:t>
      </w:r>
    </w:p>
    <w:p w14:paraId="68F3D00E" w14:textId="77777777" w:rsidR="004A51D4" w:rsidRDefault="00F35D08">
      <w:r>
        <w:rPr>
          <w:b/>
        </w:rPr>
        <w:t>Given</w:t>
      </w:r>
      <w:r>
        <w:t xml:space="preserve"> I have disabled dentine</w:t>
      </w:r>
    </w:p>
    <w:p w14:paraId="6C8188EB" w14:textId="77777777" w:rsidR="004A51D4" w:rsidRDefault="00F35D08">
      <w:r>
        <w:rPr>
          <w:b/>
        </w:rPr>
        <w:t>When</w:t>
      </w:r>
      <w:r>
        <w:t xml:space="preserve"> I open an image which contains enamel and dentine caries</w:t>
      </w:r>
    </w:p>
    <w:p w14:paraId="406E856C" w14:textId="77777777" w:rsidR="004A51D4" w:rsidRDefault="00F35D08">
      <w:r>
        <w:rPr>
          <w:b/>
        </w:rPr>
        <w:t>Then</w:t>
      </w:r>
      <w:r>
        <w:t xml:space="preserve"> only enamel caries </w:t>
      </w:r>
      <w:proofErr w:type="gramStart"/>
      <w:r>
        <w:t>are</w:t>
      </w:r>
      <w:proofErr w:type="gramEnd"/>
      <w:r>
        <w:t xml:space="preserve"> displayed</w:t>
      </w:r>
    </w:p>
    <w:p w14:paraId="6B01695B" w14:textId="77777777" w:rsidR="004A51D4" w:rsidRDefault="00F35D08">
      <w:r>
        <w:rPr>
          <w:b/>
        </w:rPr>
        <w:t>And</w:t>
      </w:r>
      <w:r>
        <w:t xml:space="preserve"> I am unable to change the grade to D</w:t>
      </w:r>
    </w:p>
    <w:p w14:paraId="3033C231" w14:textId="77777777" w:rsidR="004A51D4" w:rsidRDefault="00F35D08">
      <w:r>
        <w:br w:type="page"/>
      </w:r>
    </w:p>
    <w:p w14:paraId="4CADAEA3" w14:textId="77777777" w:rsidR="00CC1B7A" w:rsidRDefault="00F35D08" w:rsidP="0016335E">
      <w:pPr>
        <w:pStyle w:val="Heading1"/>
      </w:pPr>
      <w:bookmarkStart w:id="48" w:name="_Toc106714430"/>
      <w:proofErr w:type="spellStart"/>
      <w:r>
        <w:lastRenderedPageBreak/>
        <w:t>EnterFeedback</w:t>
      </w:r>
      <w:bookmarkEnd w:id="48"/>
      <w:proofErr w:type="spellEnd"/>
    </w:p>
    <w:p w14:paraId="3E117F14" w14:textId="77777777" w:rsidR="004A51D4" w:rsidRDefault="00F35D08">
      <w:r>
        <w:rPr>
          <w:i/>
          <w:color w:val="44546A" w:themeColor="text2"/>
        </w:rPr>
        <w:t>(Tags: @UR, @UR021, @Admin)</w:t>
      </w:r>
    </w:p>
    <w:p w14:paraId="4044F044" w14:textId="77777777" w:rsidR="00CC1B7A" w:rsidRDefault="00F35D08" w:rsidP="0016335E">
      <w:r>
        <w:t xml:space="preserve">As a </w:t>
      </w:r>
      <w:r>
        <w:t>user</w:t>
      </w:r>
    </w:p>
    <w:p w14:paraId="2FC23DEA" w14:textId="77777777" w:rsidR="00CC1B7A" w:rsidRDefault="00F35D08" w:rsidP="0016335E">
      <w:r>
        <w:t>I want to enter feedback comments</w:t>
      </w:r>
    </w:p>
    <w:p w14:paraId="49CE1259" w14:textId="77777777" w:rsidR="00CC1B7A" w:rsidRDefault="00F35D08" w:rsidP="0016335E">
      <w:r>
        <w:t>So that I can tell Manchester Imaging what I think of assistdent.net</w:t>
      </w:r>
    </w:p>
    <w:p w14:paraId="01A2C018" w14:textId="77777777" w:rsidR="00CC1B7A" w:rsidRDefault="00F35D08" w:rsidP="0016335E">
      <w:pPr>
        <w:pStyle w:val="Heading2"/>
      </w:pPr>
      <w:bookmarkStart w:id="49" w:name="_Toc106714431"/>
      <w:proofErr w:type="spellStart"/>
      <w:r>
        <w:t>UserCanAccessSupportPage</w:t>
      </w:r>
      <w:bookmarkEnd w:id="49"/>
      <w:proofErr w:type="spellEnd"/>
    </w:p>
    <w:p w14:paraId="5BB01170" w14:textId="77777777" w:rsidR="004A51D4" w:rsidRDefault="00F35D08">
      <w:r>
        <w:rPr>
          <w:i/>
          <w:color w:val="44546A" w:themeColor="text2"/>
        </w:rPr>
        <w:t>(Tags: @UR021-2, @DesktopOnly)</w:t>
      </w:r>
    </w:p>
    <w:p w14:paraId="0C99E2CA" w14:textId="77777777" w:rsidR="004A51D4" w:rsidRDefault="00F35D08">
      <w:r>
        <w:rPr>
          <w:b/>
        </w:rPr>
        <w:t>Given</w:t>
      </w:r>
      <w:r>
        <w:t xml:space="preserve"> I am using AssistDent</w:t>
      </w:r>
    </w:p>
    <w:p w14:paraId="069E09F2" w14:textId="77777777" w:rsidR="004A51D4" w:rsidRDefault="00F35D08">
      <w:r>
        <w:rPr>
          <w:b/>
        </w:rPr>
        <w:t>When</w:t>
      </w:r>
      <w:r>
        <w:t xml:space="preserve"> I chose the contact support option from the main dropdown menu</w:t>
      </w:r>
    </w:p>
    <w:p w14:paraId="77F042FB" w14:textId="77777777" w:rsidR="004A51D4" w:rsidRDefault="00F35D08">
      <w:r>
        <w:rPr>
          <w:b/>
        </w:rPr>
        <w:t>Then</w:t>
      </w:r>
      <w:r>
        <w:t xml:space="preserve"> I am directed to the support page</w:t>
      </w:r>
    </w:p>
    <w:p w14:paraId="57468E9E" w14:textId="77777777" w:rsidR="004A51D4" w:rsidRDefault="00F35D08">
      <w:r>
        <w:br w:type="page"/>
      </w:r>
    </w:p>
    <w:p w14:paraId="48DA31EB" w14:textId="77777777" w:rsidR="00CC1B7A" w:rsidRDefault="00F35D08" w:rsidP="0016335E">
      <w:pPr>
        <w:pStyle w:val="Heading1"/>
      </w:pPr>
      <w:bookmarkStart w:id="50" w:name="_Toc106714432"/>
      <w:proofErr w:type="spellStart"/>
      <w:r>
        <w:lastRenderedPageBreak/>
        <w:t>FolderWatcher</w:t>
      </w:r>
      <w:bookmarkEnd w:id="50"/>
      <w:proofErr w:type="spellEnd"/>
    </w:p>
    <w:p w14:paraId="75B9DB23" w14:textId="77777777" w:rsidR="004A51D4" w:rsidRDefault="00F35D08">
      <w:r>
        <w:rPr>
          <w:i/>
          <w:color w:val="44546A" w:themeColor="text2"/>
        </w:rPr>
        <w:t>(Tags: @UR, @UR030, @DesktopOnly, @Admin)</w:t>
      </w:r>
    </w:p>
    <w:p w14:paraId="7618B497" w14:textId="77777777" w:rsidR="00CC1B7A" w:rsidRDefault="00F35D08" w:rsidP="0016335E">
      <w:r>
        <w:t>As a dentist</w:t>
      </w:r>
    </w:p>
    <w:p w14:paraId="2CD4EDD5" w14:textId="77777777" w:rsidR="00CC1B7A" w:rsidRDefault="00F35D08" w:rsidP="0016335E">
      <w:r>
        <w:t>I want AssistDent to analyze any image added to a specified folder</w:t>
      </w:r>
    </w:p>
    <w:p w14:paraId="7FB4CA49" w14:textId="77777777" w:rsidR="00CC1B7A" w:rsidRDefault="00F35D08" w:rsidP="0016335E">
      <w:r>
        <w:t xml:space="preserve">So that caries </w:t>
      </w:r>
      <w:r>
        <w:t xml:space="preserve">detection is performed </w:t>
      </w:r>
      <w:proofErr w:type="spellStart"/>
      <w:r>
        <w:t>automically</w:t>
      </w:r>
      <w:proofErr w:type="spellEnd"/>
      <w:r>
        <w:t xml:space="preserve"> on new images</w:t>
      </w:r>
    </w:p>
    <w:p w14:paraId="55C13E6A" w14:textId="77777777" w:rsidR="00CC1B7A" w:rsidRDefault="00F35D08" w:rsidP="0016335E">
      <w:pPr>
        <w:pStyle w:val="Heading2"/>
      </w:pPr>
      <w:bookmarkStart w:id="51" w:name="_Toc106714433"/>
      <w:proofErr w:type="spellStart"/>
      <w:r>
        <w:t>AutomaticAnalysis</w:t>
      </w:r>
      <w:bookmarkEnd w:id="51"/>
      <w:proofErr w:type="spellEnd"/>
    </w:p>
    <w:p w14:paraId="718457EC" w14:textId="77777777" w:rsidR="004A51D4" w:rsidRDefault="00F35D08">
      <w:r>
        <w:rPr>
          <w:i/>
          <w:color w:val="44546A" w:themeColor="text2"/>
        </w:rPr>
        <w:t>(Tags: @UR030-01)</w:t>
      </w:r>
    </w:p>
    <w:p w14:paraId="7D2DFCC1" w14:textId="77777777" w:rsidR="004A51D4" w:rsidRDefault="00F35D08">
      <w:r>
        <w:rPr>
          <w:b/>
        </w:rPr>
        <w:t>When</w:t>
      </w:r>
      <w:r>
        <w:t xml:space="preserve"> an image is copied into the watched folder</w:t>
      </w:r>
    </w:p>
    <w:p w14:paraId="68467A69" w14:textId="77777777" w:rsidR="004A51D4" w:rsidRDefault="00F35D08">
      <w:r>
        <w:rPr>
          <w:b/>
        </w:rPr>
        <w:t>Then</w:t>
      </w:r>
      <w:r>
        <w:t xml:space="preserve"> AssistDent automatically starts and analyzes the image</w:t>
      </w:r>
    </w:p>
    <w:p w14:paraId="72D3098C" w14:textId="77777777" w:rsidR="00CC1B7A" w:rsidRDefault="00F35D08" w:rsidP="0016335E">
      <w:pPr>
        <w:pStyle w:val="Heading2"/>
      </w:pPr>
      <w:bookmarkStart w:id="52" w:name="_Toc106714434"/>
      <w:proofErr w:type="spellStart"/>
      <w:r>
        <w:t>StartupAutomatically</w:t>
      </w:r>
      <w:bookmarkEnd w:id="52"/>
      <w:proofErr w:type="spellEnd"/>
    </w:p>
    <w:p w14:paraId="25224648" w14:textId="77777777" w:rsidR="004A51D4" w:rsidRDefault="00F35D08">
      <w:r>
        <w:rPr>
          <w:i/>
          <w:color w:val="44546A" w:themeColor="text2"/>
        </w:rPr>
        <w:t>(Tags: @UR030-02)</w:t>
      </w:r>
    </w:p>
    <w:p w14:paraId="2EEF0CE7" w14:textId="77777777" w:rsidR="004A51D4" w:rsidRDefault="00F35D08">
      <w:r>
        <w:rPr>
          <w:b/>
        </w:rPr>
        <w:t>When</w:t>
      </w:r>
      <w:r>
        <w:t xml:space="preserve"> logged into Windows</w:t>
      </w:r>
    </w:p>
    <w:p w14:paraId="23CEBE1B" w14:textId="77777777" w:rsidR="004A51D4" w:rsidRDefault="00F35D08">
      <w:r>
        <w:rPr>
          <w:b/>
        </w:rPr>
        <w:t>Then</w:t>
      </w:r>
      <w:r>
        <w:t xml:space="preserve"> the Folder Watcher is started</w:t>
      </w:r>
    </w:p>
    <w:p w14:paraId="4D5FD086" w14:textId="77777777" w:rsidR="004A51D4" w:rsidRDefault="00F35D08">
      <w:r>
        <w:rPr>
          <w:b/>
        </w:rPr>
        <w:t>When</w:t>
      </w:r>
      <w:r>
        <w:t xml:space="preserve"> an image is copied into the watched folder</w:t>
      </w:r>
    </w:p>
    <w:p w14:paraId="6FCF7FCA" w14:textId="77777777" w:rsidR="004A51D4" w:rsidRDefault="00F35D08">
      <w:r>
        <w:rPr>
          <w:b/>
        </w:rPr>
        <w:t>Then</w:t>
      </w:r>
      <w:r>
        <w:t xml:space="preserve"> AssistDent automatically starts and analyzes the image</w:t>
      </w:r>
    </w:p>
    <w:p w14:paraId="066663CB" w14:textId="77777777" w:rsidR="00CC1B7A" w:rsidRDefault="00F35D08" w:rsidP="0016335E">
      <w:pPr>
        <w:pStyle w:val="Heading2"/>
      </w:pPr>
      <w:bookmarkStart w:id="53" w:name="_Toc106714435"/>
      <w:proofErr w:type="spellStart"/>
      <w:r>
        <w:t>DisableFolderWatcher</w:t>
      </w:r>
      <w:bookmarkEnd w:id="53"/>
      <w:proofErr w:type="spellEnd"/>
    </w:p>
    <w:p w14:paraId="210F1C85" w14:textId="77777777" w:rsidR="004A51D4" w:rsidRDefault="00F35D08">
      <w:r>
        <w:rPr>
          <w:i/>
          <w:color w:val="44546A" w:themeColor="text2"/>
        </w:rPr>
        <w:t>(Tags: @UR030-03)</w:t>
      </w:r>
    </w:p>
    <w:p w14:paraId="5BC5CF84" w14:textId="77777777" w:rsidR="004A51D4" w:rsidRDefault="00F35D08">
      <w:r>
        <w:rPr>
          <w:b/>
        </w:rPr>
        <w:t>Given</w:t>
      </w:r>
      <w:r>
        <w:t xml:space="preserve"> the Folder Watcher is enabled</w:t>
      </w:r>
    </w:p>
    <w:p w14:paraId="4EB6D371" w14:textId="77777777" w:rsidR="004A51D4" w:rsidRDefault="00F35D08">
      <w:r>
        <w:rPr>
          <w:b/>
        </w:rPr>
        <w:t>When</w:t>
      </w:r>
      <w:r>
        <w:t xml:space="preserve"> I disable the Folder Watcher</w:t>
      </w:r>
    </w:p>
    <w:p w14:paraId="56DA83BF" w14:textId="77777777" w:rsidR="004A51D4" w:rsidRDefault="00F35D08">
      <w:r>
        <w:rPr>
          <w:b/>
        </w:rPr>
        <w:t>And</w:t>
      </w:r>
      <w:r>
        <w:t xml:space="preserve"> an image is copied into the watched folder</w:t>
      </w:r>
    </w:p>
    <w:p w14:paraId="17FD0D3B" w14:textId="77777777" w:rsidR="004A51D4" w:rsidRDefault="00F35D08">
      <w:r>
        <w:rPr>
          <w:b/>
        </w:rPr>
        <w:t>Then</w:t>
      </w:r>
      <w:r>
        <w:t xml:space="preserve"> AssistDent does not automatically start</w:t>
      </w:r>
    </w:p>
    <w:p w14:paraId="61F157EA" w14:textId="77777777" w:rsidR="00CC1B7A" w:rsidRDefault="00F35D08" w:rsidP="0016335E">
      <w:pPr>
        <w:pStyle w:val="Heading2"/>
      </w:pPr>
      <w:bookmarkStart w:id="54" w:name="_Toc106714436"/>
      <w:proofErr w:type="spellStart"/>
      <w:r>
        <w:t>ConfigureFolderWatcher</w:t>
      </w:r>
      <w:bookmarkEnd w:id="54"/>
      <w:proofErr w:type="spellEnd"/>
    </w:p>
    <w:p w14:paraId="02C690CA" w14:textId="77777777" w:rsidR="004A51D4" w:rsidRDefault="00F35D08">
      <w:r>
        <w:rPr>
          <w:i/>
          <w:color w:val="44546A" w:themeColor="text2"/>
        </w:rPr>
        <w:t>(Tags: @UR030-04)</w:t>
      </w:r>
    </w:p>
    <w:p w14:paraId="16AD54A0" w14:textId="77777777" w:rsidR="004A51D4" w:rsidRDefault="00F35D08">
      <w:r>
        <w:rPr>
          <w:b/>
        </w:rPr>
        <w:t>Given</w:t>
      </w:r>
      <w:r>
        <w:t xml:space="preserve"> the Folder Watcher is configured to one location</w:t>
      </w:r>
    </w:p>
    <w:p w14:paraId="12943D4C" w14:textId="77777777" w:rsidR="004A51D4" w:rsidRDefault="00F35D08">
      <w:r>
        <w:rPr>
          <w:b/>
        </w:rPr>
        <w:t>And</w:t>
      </w:r>
      <w:r>
        <w:t xml:space="preserve"> a second location exists</w:t>
      </w:r>
    </w:p>
    <w:p w14:paraId="5C003572" w14:textId="77777777" w:rsidR="004A51D4" w:rsidRDefault="00F35D08">
      <w:r>
        <w:rPr>
          <w:b/>
        </w:rPr>
        <w:t>When</w:t>
      </w:r>
      <w:r>
        <w:t xml:space="preserve"> the </w:t>
      </w:r>
      <w:r>
        <w:t>watched folder is configured to the second location</w:t>
      </w:r>
    </w:p>
    <w:p w14:paraId="0F0F3008" w14:textId="77777777" w:rsidR="004A51D4" w:rsidRDefault="00F35D08">
      <w:r>
        <w:rPr>
          <w:b/>
        </w:rPr>
        <w:t>And</w:t>
      </w:r>
      <w:r>
        <w:t xml:space="preserve"> an image is copied into the watched folder</w:t>
      </w:r>
    </w:p>
    <w:p w14:paraId="54B25FAC" w14:textId="77777777" w:rsidR="004A51D4" w:rsidRDefault="00F35D08">
      <w:r>
        <w:rPr>
          <w:b/>
        </w:rPr>
        <w:t>Then</w:t>
      </w:r>
      <w:r>
        <w:t xml:space="preserve"> AssistDent automatically starts and analyzes the image</w:t>
      </w:r>
    </w:p>
    <w:p w14:paraId="5A0D2F3C" w14:textId="77777777" w:rsidR="004A51D4" w:rsidRDefault="00F35D08">
      <w:r>
        <w:br w:type="page"/>
      </w:r>
    </w:p>
    <w:p w14:paraId="46DA0443" w14:textId="77777777" w:rsidR="00CC1B7A" w:rsidRDefault="00F35D08" w:rsidP="0016335E">
      <w:pPr>
        <w:pStyle w:val="Heading1"/>
      </w:pPr>
      <w:bookmarkStart w:id="55" w:name="_Toc106714437"/>
      <w:proofErr w:type="spellStart"/>
      <w:r>
        <w:lastRenderedPageBreak/>
        <w:t>ImageExport</w:t>
      </w:r>
      <w:bookmarkEnd w:id="55"/>
      <w:proofErr w:type="spellEnd"/>
    </w:p>
    <w:p w14:paraId="34E254A9" w14:textId="77777777" w:rsidR="004A51D4" w:rsidRDefault="00F35D08">
      <w:r>
        <w:rPr>
          <w:i/>
          <w:color w:val="44546A" w:themeColor="text2"/>
        </w:rPr>
        <w:t>(Tags: @UR, @UR031, @DesktopOnly, @Analysis)</w:t>
      </w:r>
    </w:p>
    <w:p w14:paraId="69D69475" w14:textId="77777777" w:rsidR="00CC1B7A" w:rsidRDefault="00F35D08" w:rsidP="0016335E">
      <w:r>
        <w:t>As a dentist</w:t>
      </w:r>
    </w:p>
    <w:p w14:paraId="680A4E21" w14:textId="77777777" w:rsidR="00CC1B7A" w:rsidRDefault="00F35D08" w:rsidP="0016335E">
      <w:r>
        <w:t xml:space="preserve">I want </w:t>
      </w:r>
      <w:r>
        <w:t>AssistDent to export the image with annotated results</w:t>
      </w:r>
    </w:p>
    <w:p w14:paraId="6E642AF7" w14:textId="77777777" w:rsidR="00CC1B7A" w:rsidRDefault="00F35D08" w:rsidP="0016335E">
      <w:r>
        <w:t>So that I can share the image with the patient and/or import it into my dental imaging software</w:t>
      </w:r>
    </w:p>
    <w:p w14:paraId="13D143EA" w14:textId="77777777" w:rsidR="00CC1B7A" w:rsidRDefault="00F35D08" w:rsidP="0016335E">
      <w:pPr>
        <w:pStyle w:val="Heading2"/>
      </w:pPr>
      <w:bookmarkStart w:id="56" w:name="_Toc106714438"/>
      <w:proofErr w:type="spellStart"/>
      <w:r>
        <w:t>ExportOnDemand</w:t>
      </w:r>
      <w:bookmarkEnd w:id="56"/>
      <w:proofErr w:type="spellEnd"/>
    </w:p>
    <w:p w14:paraId="5E2716FD" w14:textId="77777777" w:rsidR="004A51D4" w:rsidRDefault="00F35D08">
      <w:r>
        <w:rPr>
          <w:i/>
          <w:color w:val="44546A" w:themeColor="text2"/>
        </w:rPr>
        <w:t>(Tags: @UR031-01)</w:t>
      </w:r>
    </w:p>
    <w:p w14:paraId="1CA9BD7B" w14:textId="77777777" w:rsidR="004A51D4" w:rsidRDefault="00F35D08">
      <w:r>
        <w:rPr>
          <w:b/>
        </w:rPr>
        <w:t>Given</w:t>
      </w:r>
      <w:r>
        <w:t xml:space="preserve"> I have performed caries detection</w:t>
      </w:r>
    </w:p>
    <w:p w14:paraId="36D6DBCB" w14:textId="77777777" w:rsidR="004A51D4" w:rsidRDefault="00F35D08">
      <w:r>
        <w:rPr>
          <w:b/>
        </w:rPr>
        <w:t>When</w:t>
      </w:r>
      <w:r>
        <w:t xml:space="preserve"> I export an image</w:t>
      </w:r>
    </w:p>
    <w:p w14:paraId="6BBAD8DB" w14:textId="77777777" w:rsidR="004A51D4" w:rsidRDefault="00F35D08">
      <w:r>
        <w:rPr>
          <w:b/>
        </w:rPr>
        <w:t>Then</w:t>
      </w:r>
      <w:r>
        <w:t xml:space="preserve"> an im</w:t>
      </w:r>
      <w:r>
        <w:t>age file is created</w:t>
      </w:r>
    </w:p>
    <w:p w14:paraId="7A1E28CA" w14:textId="77777777" w:rsidR="004A51D4" w:rsidRDefault="00F35D08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ROIs</w:t>
      </w:r>
    </w:p>
    <w:p w14:paraId="720FC87D" w14:textId="77777777" w:rsidR="00CC1B7A" w:rsidRDefault="00F35D08" w:rsidP="0016335E">
      <w:pPr>
        <w:pStyle w:val="Heading2"/>
      </w:pPr>
      <w:bookmarkStart w:id="57" w:name="_Toc106714439"/>
      <w:proofErr w:type="spellStart"/>
      <w:r>
        <w:t>ExportAutomatically</w:t>
      </w:r>
      <w:bookmarkEnd w:id="57"/>
      <w:proofErr w:type="spellEnd"/>
    </w:p>
    <w:p w14:paraId="628B4E08" w14:textId="77777777" w:rsidR="004A51D4" w:rsidRDefault="00F35D08">
      <w:r>
        <w:rPr>
          <w:i/>
          <w:color w:val="44546A" w:themeColor="text2"/>
        </w:rPr>
        <w:t>(Tags: @UR031-02)</w:t>
      </w:r>
    </w:p>
    <w:p w14:paraId="153D7508" w14:textId="77777777" w:rsidR="004A51D4" w:rsidRDefault="00F35D08">
      <w:r>
        <w:rPr>
          <w:b/>
        </w:rPr>
        <w:t>Given</w:t>
      </w:r>
      <w:r>
        <w:t xml:space="preserve"> I have performed caries detection</w:t>
      </w:r>
    </w:p>
    <w:p w14:paraId="71BF6B80" w14:textId="77777777" w:rsidR="004A51D4" w:rsidRDefault="00F35D08">
      <w:r>
        <w:rPr>
          <w:b/>
        </w:rPr>
        <w:t>And</w:t>
      </w:r>
      <w:r>
        <w:t xml:space="preserve"> I have enabled automatic export</w:t>
      </w:r>
    </w:p>
    <w:p w14:paraId="578C0529" w14:textId="77777777" w:rsidR="004A51D4" w:rsidRDefault="00F35D08">
      <w:r>
        <w:rPr>
          <w:b/>
        </w:rPr>
        <w:t>When</w:t>
      </w:r>
      <w:r>
        <w:t xml:space="preserve"> I close AssistDent</w:t>
      </w:r>
    </w:p>
    <w:p w14:paraId="31AED2E2" w14:textId="77777777" w:rsidR="004A51D4" w:rsidRDefault="00F35D08">
      <w:r>
        <w:rPr>
          <w:b/>
        </w:rPr>
        <w:t>Then</w:t>
      </w:r>
      <w:r>
        <w:t xml:space="preserve"> an image file is created</w:t>
      </w:r>
    </w:p>
    <w:p w14:paraId="1ADCEB8A" w14:textId="77777777" w:rsidR="004A51D4" w:rsidRDefault="00F35D08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ROIs</w:t>
      </w:r>
    </w:p>
    <w:p w14:paraId="2844D2E5" w14:textId="77777777" w:rsidR="00CC1B7A" w:rsidRDefault="00F35D08" w:rsidP="0016335E">
      <w:pPr>
        <w:pStyle w:val="Heading2"/>
      </w:pPr>
      <w:bookmarkStart w:id="58" w:name="_Toc106714440"/>
      <w:proofErr w:type="spellStart"/>
      <w:r>
        <w:t>SnapshotImage</w:t>
      </w:r>
      <w:bookmarkEnd w:id="58"/>
      <w:proofErr w:type="spellEnd"/>
    </w:p>
    <w:p w14:paraId="735B52C9" w14:textId="77777777" w:rsidR="004A51D4" w:rsidRDefault="00F35D08">
      <w:r>
        <w:rPr>
          <w:i/>
          <w:color w:val="44546A" w:themeColor="text2"/>
        </w:rPr>
        <w:t>(Tags: @UR031-03)</w:t>
      </w:r>
    </w:p>
    <w:p w14:paraId="1183E0AF" w14:textId="77777777" w:rsidR="004A51D4" w:rsidRDefault="00F35D08">
      <w:r>
        <w:rPr>
          <w:b/>
        </w:rPr>
        <w:t>Given</w:t>
      </w:r>
      <w:r>
        <w:t xml:space="preserve"> I have performed caries detection</w:t>
      </w:r>
    </w:p>
    <w:p w14:paraId="0B4F5033" w14:textId="77777777" w:rsidR="004A51D4" w:rsidRDefault="00F35D08">
      <w:r>
        <w:rPr>
          <w:b/>
        </w:rPr>
        <w:t>When</w:t>
      </w:r>
      <w:r>
        <w:t xml:space="preserve"> I snapshot an image</w:t>
      </w:r>
    </w:p>
    <w:p w14:paraId="7CC477F6" w14:textId="77777777" w:rsidR="004A51D4" w:rsidRDefault="00F35D08">
      <w:r>
        <w:rPr>
          <w:b/>
        </w:rPr>
        <w:t>Then</w:t>
      </w:r>
      <w:r>
        <w:t xml:space="preserve"> the clipboard contains an image</w:t>
      </w:r>
    </w:p>
    <w:p w14:paraId="183B047E" w14:textId="77777777" w:rsidR="004A51D4" w:rsidRDefault="00F35D08">
      <w:r>
        <w:rPr>
          <w:b/>
        </w:rPr>
        <w:t>And</w:t>
      </w:r>
      <w:r>
        <w:t xml:space="preserve"> that image contains the sou</w:t>
      </w:r>
      <w:r>
        <w:t xml:space="preserve">rce X-Ray and </w:t>
      </w:r>
      <w:proofErr w:type="spellStart"/>
      <w:r>
        <w:t>annoted</w:t>
      </w:r>
      <w:proofErr w:type="spellEnd"/>
      <w:r>
        <w:t xml:space="preserve"> caries ROIs</w:t>
      </w:r>
    </w:p>
    <w:p w14:paraId="2B280D72" w14:textId="77777777" w:rsidR="00CC1B7A" w:rsidRDefault="00F35D08" w:rsidP="0016335E">
      <w:pPr>
        <w:pStyle w:val="Heading2"/>
      </w:pPr>
      <w:bookmarkStart w:id="59" w:name="_Toc106714441"/>
      <w:proofErr w:type="spellStart"/>
      <w:r>
        <w:t>RunCommandAfterExport</w:t>
      </w:r>
      <w:bookmarkEnd w:id="59"/>
      <w:proofErr w:type="spellEnd"/>
    </w:p>
    <w:p w14:paraId="3A98A6AE" w14:textId="77777777" w:rsidR="004A51D4" w:rsidRDefault="00F35D08">
      <w:r>
        <w:rPr>
          <w:i/>
          <w:color w:val="44546A" w:themeColor="text2"/>
        </w:rPr>
        <w:t>(Tags: @UR031-04)</w:t>
      </w:r>
    </w:p>
    <w:p w14:paraId="0D3F3A01" w14:textId="77777777" w:rsidR="004A51D4" w:rsidRDefault="00F35D08">
      <w:r>
        <w:rPr>
          <w:b/>
        </w:rPr>
        <w:t>Given</w:t>
      </w:r>
      <w:r>
        <w:t xml:space="preserve"> I have performed caries detection</w:t>
      </w:r>
    </w:p>
    <w:p w14:paraId="4DA0F534" w14:textId="77777777" w:rsidR="004A51D4" w:rsidRDefault="00F35D08">
      <w:r>
        <w:rPr>
          <w:b/>
        </w:rPr>
        <w:t>And</w:t>
      </w:r>
      <w:r>
        <w:t xml:space="preserve"> I have configured AssistDent to run a command after export</w:t>
      </w:r>
    </w:p>
    <w:p w14:paraId="32EBB89D" w14:textId="77777777" w:rsidR="004A51D4" w:rsidRDefault="00F35D08">
      <w:r>
        <w:rPr>
          <w:b/>
        </w:rPr>
        <w:t>When</w:t>
      </w:r>
      <w:r>
        <w:t xml:space="preserve"> I export an image</w:t>
      </w:r>
    </w:p>
    <w:p w14:paraId="18162805" w14:textId="77777777" w:rsidR="004A51D4" w:rsidRDefault="00F35D08">
      <w:r>
        <w:rPr>
          <w:b/>
        </w:rPr>
        <w:t>Then</w:t>
      </w:r>
      <w:r>
        <w:t xml:space="preserve"> the export is created</w:t>
      </w:r>
    </w:p>
    <w:p w14:paraId="2509F826" w14:textId="77777777" w:rsidR="004A51D4" w:rsidRDefault="00F35D08">
      <w:r>
        <w:rPr>
          <w:b/>
        </w:rPr>
        <w:t>And</w:t>
      </w:r>
      <w:r>
        <w:t xml:space="preserve"> the post-export command i</w:t>
      </w:r>
      <w:r>
        <w:t>s executed</w:t>
      </w:r>
    </w:p>
    <w:p w14:paraId="0A81835A" w14:textId="77777777" w:rsidR="004A51D4" w:rsidRDefault="00F35D08">
      <w:r>
        <w:br w:type="page"/>
      </w:r>
    </w:p>
    <w:p w14:paraId="2598DA5B" w14:textId="77777777" w:rsidR="00CC1B7A" w:rsidRDefault="00F35D08" w:rsidP="0016335E">
      <w:pPr>
        <w:pStyle w:val="Heading1"/>
      </w:pPr>
      <w:bookmarkStart w:id="60" w:name="_Toc106714442"/>
      <w:proofErr w:type="spellStart"/>
      <w:r>
        <w:lastRenderedPageBreak/>
        <w:t>LegalLabelling</w:t>
      </w:r>
      <w:bookmarkEnd w:id="60"/>
      <w:proofErr w:type="spellEnd"/>
    </w:p>
    <w:p w14:paraId="73FD938C" w14:textId="77777777" w:rsidR="004A51D4" w:rsidRDefault="00F35D08">
      <w:r>
        <w:rPr>
          <w:i/>
          <w:color w:val="44546A" w:themeColor="text2"/>
        </w:rPr>
        <w:t>(Tags: @UR, @UR015, @Labelling)</w:t>
      </w:r>
    </w:p>
    <w:p w14:paraId="62124E6E" w14:textId="77777777" w:rsidR="00CC1B7A" w:rsidRDefault="00F35D08" w:rsidP="0016335E">
      <w:r>
        <w:t>As a regulator</w:t>
      </w:r>
    </w:p>
    <w:p w14:paraId="7357B371" w14:textId="77777777" w:rsidR="00CC1B7A" w:rsidRDefault="00F35D08" w:rsidP="0016335E">
      <w:r>
        <w:t>I want to view the legal and safety information regarding AssistDent</w:t>
      </w:r>
    </w:p>
    <w:p w14:paraId="068BDBF5" w14:textId="77777777" w:rsidR="00CC1B7A" w:rsidRDefault="00F35D08" w:rsidP="0016335E">
      <w:r>
        <w:t>So that AssistDent can be used legally and safely on patients</w:t>
      </w:r>
    </w:p>
    <w:p w14:paraId="3E81FAAE" w14:textId="77777777" w:rsidR="00CC1B7A" w:rsidRDefault="00F35D08" w:rsidP="0016335E">
      <w:pPr>
        <w:pStyle w:val="Heading2"/>
      </w:pPr>
      <w:bookmarkStart w:id="61" w:name="_Toc106714443"/>
      <w:proofErr w:type="spellStart"/>
      <w:r>
        <w:t>DisplayLegalInformation</w:t>
      </w:r>
      <w:bookmarkEnd w:id="61"/>
      <w:proofErr w:type="spellEnd"/>
    </w:p>
    <w:p w14:paraId="1B7AB34A" w14:textId="77777777" w:rsidR="004A51D4" w:rsidRDefault="00F35D08">
      <w:r>
        <w:rPr>
          <w:i/>
          <w:color w:val="44546A" w:themeColor="text2"/>
        </w:rPr>
        <w:t>(Tags: @UR015-1)</w:t>
      </w:r>
    </w:p>
    <w:p w14:paraId="4D3CDBB3" w14:textId="77777777" w:rsidR="004A51D4" w:rsidRDefault="00F35D08">
      <w:r>
        <w:rPr>
          <w:b/>
        </w:rPr>
        <w:t>When</w:t>
      </w:r>
      <w:r>
        <w:t xml:space="preserve"> I request the clinical use information</w:t>
      </w:r>
    </w:p>
    <w:p w14:paraId="32C5363F" w14:textId="77777777" w:rsidR="004A51D4" w:rsidRDefault="00F35D08">
      <w:r>
        <w:rPr>
          <w:b/>
        </w:rPr>
        <w:t>Then</w:t>
      </w:r>
      <w:r>
        <w:t xml:space="preserve"> the information includes the UDI Device Identifier</w:t>
      </w:r>
    </w:p>
    <w:p w14:paraId="52BEEF05" w14:textId="77777777" w:rsidR="004A51D4" w:rsidRDefault="00F35D08">
      <w:r>
        <w:rPr>
          <w:b/>
        </w:rPr>
        <w:t>And</w:t>
      </w:r>
      <w:r>
        <w:t xml:space="preserve"> the information includes the UKCA mark</w:t>
      </w:r>
    </w:p>
    <w:p w14:paraId="01E46E62" w14:textId="77777777" w:rsidR="004A51D4" w:rsidRDefault="00F35D08">
      <w:r>
        <w:rPr>
          <w:b/>
        </w:rPr>
        <w:t>And</w:t>
      </w:r>
      <w:r>
        <w:t xml:space="preserve"> the information includes the manufacturer details</w:t>
      </w:r>
    </w:p>
    <w:p w14:paraId="336B57BB" w14:textId="77777777" w:rsidR="004A51D4" w:rsidRDefault="00F35D08">
      <w:r>
        <w:rPr>
          <w:b/>
        </w:rPr>
        <w:t>And</w:t>
      </w:r>
      <w:r>
        <w:t xml:space="preserve"> the information includes the date of manufacture</w:t>
      </w:r>
    </w:p>
    <w:p w14:paraId="38116845" w14:textId="77777777" w:rsidR="004A51D4" w:rsidRDefault="00F35D08">
      <w:r>
        <w:rPr>
          <w:b/>
        </w:rPr>
        <w:t>And</w:t>
      </w:r>
      <w:r>
        <w:t xml:space="preserve"> the information includes the intended of use</w:t>
      </w:r>
    </w:p>
    <w:p w14:paraId="0ED9E68D" w14:textId="77777777" w:rsidR="004A51D4" w:rsidRDefault="00F35D08">
      <w:r>
        <w:rPr>
          <w:b/>
        </w:rPr>
        <w:t>And</w:t>
      </w:r>
      <w:r>
        <w:t xml:space="preserve"> the information includes the indications for use</w:t>
      </w:r>
    </w:p>
    <w:p w14:paraId="586E6DA3" w14:textId="77777777" w:rsidR="004A51D4" w:rsidRDefault="00F35D08">
      <w:r>
        <w:rPr>
          <w:b/>
        </w:rPr>
        <w:t>And</w:t>
      </w:r>
      <w:r>
        <w:t xml:space="preserve"> the information includes the contraindications</w:t>
      </w:r>
    </w:p>
    <w:p w14:paraId="1F70EBD2" w14:textId="77777777" w:rsidR="004A51D4" w:rsidRDefault="00F35D08">
      <w:r>
        <w:rPr>
          <w:b/>
        </w:rPr>
        <w:t>And</w:t>
      </w:r>
      <w:r>
        <w:t xml:space="preserve"> the information includes the warnings and precaut</w:t>
      </w:r>
      <w:r>
        <w:t>ions</w:t>
      </w:r>
    </w:p>
    <w:p w14:paraId="4A139674" w14:textId="77777777" w:rsidR="004A51D4" w:rsidRDefault="00F35D08">
      <w:r>
        <w:rPr>
          <w:b/>
        </w:rPr>
        <w:t>And</w:t>
      </w:r>
      <w:r>
        <w:t xml:space="preserve"> the information includes information on how to access instructions for use</w:t>
      </w:r>
    </w:p>
    <w:p w14:paraId="6C7FBEB3" w14:textId="77777777" w:rsidR="00CC1B7A" w:rsidRDefault="00F35D08" w:rsidP="0016335E">
      <w:pPr>
        <w:pStyle w:val="Heading2"/>
      </w:pPr>
      <w:bookmarkStart w:id="62" w:name="_Toc106714444"/>
      <w:proofErr w:type="spellStart"/>
      <w:r>
        <w:t>DisplayInstructionsForUse</w:t>
      </w:r>
      <w:bookmarkEnd w:id="62"/>
      <w:proofErr w:type="spellEnd"/>
    </w:p>
    <w:p w14:paraId="7BC3BBB4" w14:textId="77777777" w:rsidR="004A51D4" w:rsidRDefault="00F35D08">
      <w:r>
        <w:rPr>
          <w:i/>
          <w:color w:val="44546A" w:themeColor="text2"/>
        </w:rPr>
        <w:t>(Tags: @UR015-2, @DesktopOnly)</w:t>
      </w:r>
    </w:p>
    <w:p w14:paraId="1F04F123" w14:textId="77777777" w:rsidR="004A51D4" w:rsidRDefault="00F35D08">
      <w:r>
        <w:rPr>
          <w:b/>
        </w:rPr>
        <w:t>When</w:t>
      </w:r>
      <w:r>
        <w:t xml:space="preserve"> I request the instructions for use</w:t>
      </w:r>
    </w:p>
    <w:p w14:paraId="1BA3923A" w14:textId="77777777" w:rsidR="004A51D4" w:rsidRDefault="00F35D08">
      <w:r>
        <w:rPr>
          <w:b/>
        </w:rPr>
        <w:t>Then</w:t>
      </w:r>
      <w:r>
        <w:t xml:space="preserve"> the </w:t>
      </w:r>
      <w:proofErr w:type="gramStart"/>
      <w:r>
        <w:t>instructions</w:t>
      </w:r>
      <w:proofErr w:type="gramEnd"/>
      <w:r>
        <w:t xml:space="preserve"> for use is provided in a readable format</w:t>
      </w:r>
    </w:p>
    <w:p w14:paraId="6D2D6B9F" w14:textId="77777777" w:rsidR="004A51D4" w:rsidRDefault="00F35D08">
      <w:r>
        <w:rPr>
          <w:b/>
        </w:rPr>
        <w:t>And</w:t>
      </w:r>
      <w:r>
        <w:t xml:space="preserve"> the info</w:t>
      </w:r>
      <w:r>
        <w:t>rmation includes the legal information</w:t>
      </w:r>
    </w:p>
    <w:p w14:paraId="0286A794" w14:textId="77777777" w:rsidR="004A51D4" w:rsidRDefault="00F35D08">
      <w:r>
        <w:rPr>
          <w:b/>
        </w:rPr>
        <w:t>And</w:t>
      </w:r>
      <w:r>
        <w:t xml:space="preserve"> the information includes the version of the software the instructions relate to</w:t>
      </w:r>
    </w:p>
    <w:p w14:paraId="02D79324" w14:textId="77777777" w:rsidR="004A51D4" w:rsidRDefault="00F35D08">
      <w:r>
        <w:rPr>
          <w:b/>
        </w:rPr>
        <w:t>And</w:t>
      </w:r>
      <w:r>
        <w:t xml:space="preserve"> the information includes the date of issue for the instructions</w:t>
      </w:r>
    </w:p>
    <w:p w14:paraId="23346C4D" w14:textId="77777777" w:rsidR="004A51D4" w:rsidRDefault="00F35D08">
      <w:r>
        <w:br w:type="page"/>
      </w:r>
    </w:p>
    <w:p w14:paraId="2D2B947F" w14:textId="77777777" w:rsidR="00CC1B7A" w:rsidRDefault="00F35D08" w:rsidP="0016335E">
      <w:pPr>
        <w:pStyle w:val="Heading1"/>
      </w:pPr>
      <w:bookmarkStart w:id="63" w:name="_Toc106714445"/>
      <w:proofErr w:type="spellStart"/>
      <w:r>
        <w:lastRenderedPageBreak/>
        <w:t>MagnifyImage</w:t>
      </w:r>
      <w:bookmarkEnd w:id="63"/>
      <w:proofErr w:type="spellEnd"/>
    </w:p>
    <w:p w14:paraId="7BEC85C1" w14:textId="77777777" w:rsidR="004A51D4" w:rsidRDefault="00F35D08">
      <w:r>
        <w:rPr>
          <w:i/>
          <w:color w:val="44546A" w:themeColor="text2"/>
        </w:rPr>
        <w:t>(Tags: @UR, @UR004, @Analysis)</w:t>
      </w:r>
    </w:p>
    <w:p w14:paraId="3BD4311A" w14:textId="77777777" w:rsidR="00CC1B7A" w:rsidRDefault="00F35D08" w:rsidP="0016335E">
      <w:r>
        <w:t>As a dentist</w:t>
      </w:r>
    </w:p>
    <w:p w14:paraId="566C932D" w14:textId="77777777" w:rsidR="00CC1B7A" w:rsidRDefault="00F35D08" w:rsidP="0016335E">
      <w:r>
        <w:t>I want</w:t>
      </w:r>
      <w:r>
        <w:t xml:space="preserve"> to zoom in on a selected area of the image</w:t>
      </w:r>
    </w:p>
    <w:p w14:paraId="1E57124C" w14:textId="77777777" w:rsidR="00CC1B7A" w:rsidRDefault="00F35D08" w:rsidP="0016335E">
      <w:r>
        <w:t>So that I can see potentially affected areas in more detail</w:t>
      </w:r>
    </w:p>
    <w:p w14:paraId="0D65A522" w14:textId="77777777" w:rsidR="00CC1B7A" w:rsidRDefault="00F35D08" w:rsidP="0016335E">
      <w:pPr>
        <w:pStyle w:val="Heading2"/>
      </w:pPr>
      <w:bookmarkStart w:id="64" w:name="_Toc106714446"/>
      <w:proofErr w:type="spellStart"/>
      <w:r>
        <w:t>MagnifierOnImage</w:t>
      </w:r>
      <w:bookmarkEnd w:id="64"/>
      <w:proofErr w:type="spellEnd"/>
    </w:p>
    <w:p w14:paraId="0F7CD3AF" w14:textId="77777777" w:rsidR="004A51D4" w:rsidRDefault="00F35D08">
      <w:r>
        <w:rPr>
          <w:i/>
          <w:color w:val="44546A" w:themeColor="text2"/>
        </w:rPr>
        <w:t>(Tags: @UR004-1)</w:t>
      </w:r>
    </w:p>
    <w:p w14:paraId="42D19B3E" w14:textId="77777777" w:rsidR="004A51D4" w:rsidRDefault="00F35D08">
      <w:r>
        <w:rPr>
          <w:b/>
        </w:rPr>
        <w:t>Given</w:t>
      </w:r>
      <w:r>
        <w:t xml:space="preserve"> I submit an image</w:t>
      </w:r>
    </w:p>
    <w:p w14:paraId="7E3D7BFA" w14:textId="77777777" w:rsidR="004A51D4" w:rsidRDefault="00F35D08">
      <w:r>
        <w:rPr>
          <w:b/>
        </w:rPr>
        <w:t>And</w:t>
      </w:r>
      <w:r>
        <w:t xml:space="preserve"> the image is displayed on screen</w:t>
      </w:r>
    </w:p>
    <w:p w14:paraId="17CA1996" w14:textId="77777777" w:rsidR="004A51D4" w:rsidRDefault="00F35D08">
      <w:r>
        <w:rPr>
          <w:b/>
        </w:rPr>
        <w:t>When</w:t>
      </w:r>
      <w:r>
        <w:t xml:space="preserve"> I hold the left mouse button down</w:t>
      </w:r>
    </w:p>
    <w:p w14:paraId="3F445B65" w14:textId="77777777" w:rsidR="004A51D4" w:rsidRDefault="00F35D08">
      <w:r>
        <w:rPr>
          <w:b/>
        </w:rPr>
        <w:t>Then</w:t>
      </w:r>
      <w:r>
        <w:t xml:space="preserve"> a portion of </w:t>
      </w:r>
      <w:r>
        <w:t>the image is displayed at a higher magnification</w:t>
      </w:r>
    </w:p>
    <w:p w14:paraId="3C730B9B" w14:textId="77777777" w:rsidR="00CC1B7A" w:rsidRDefault="00F35D08" w:rsidP="0016335E">
      <w:pPr>
        <w:pStyle w:val="Heading2"/>
      </w:pPr>
      <w:bookmarkStart w:id="65" w:name="_Toc106714447"/>
      <w:proofErr w:type="spellStart"/>
      <w:r>
        <w:t>HideAnnotationOnMagnify</w:t>
      </w:r>
      <w:bookmarkEnd w:id="65"/>
      <w:proofErr w:type="spellEnd"/>
    </w:p>
    <w:p w14:paraId="249111F3" w14:textId="77777777" w:rsidR="004A51D4" w:rsidRDefault="00F35D08">
      <w:r>
        <w:rPr>
          <w:i/>
          <w:color w:val="44546A" w:themeColor="text2"/>
        </w:rPr>
        <w:t>(Tags: @UR004-2)</w:t>
      </w:r>
    </w:p>
    <w:p w14:paraId="6C6A6C8B" w14:textId="77777777" w:rsidR="004A51D4" w:rsidRDefault="00F35D08">
      <w:r>
        <w:rPr>
          <w:b/>
        </w:rPr>
        <w:t>Given</w:t>
      </w:r>
      <w:r>
        <w:t xml:space="preserve"> I submit an image</w:t>
      </w:r>
    </w:p>
    <w:p w14:paraId="49D30575" w14:textId="77777777" w:rsidR="004A51D4" w:rsidRDefault="00F35D08">
      <w:r>
        <w:rPr>
          <w:b/>
        </w:rPr>
        <w:t>And</w:t>
      </w:r>
      <w:r>
        <w:t xml:space="preserve"> I activate the magnifier</w:t>
      </w:r>
    </w:p>
    <w:p w14:paraId="3F85482C" w14:textId="77777777" w:rsidR="004A51D4" w:rsidRDefault="00F35D08">
      <w:r>
        <w:rPr>
          <w:b/>
        </w:rPr>
        <w:t>When</w:t>
      </w:r>
      <w:r>
        <w:t xml:space="preserve"> I move the mouse cursor over a caries ROI indicator</w:t>
      </w:r>
    </w:p>
    <w:p w14:paraId="772EA4AF" w14:textId="77777777" w:rsidR="004A51D4" w:rsidRDefault="00F35D08">
      <w:r>
        <w:rPr>
          <w:b/>
        </w:rPr>
        <w:t>Then</w:t>
      </w:r>
      <w:r>
        <w:t xml:space="preserve"> the indicator is hidden in the magnified view</w:t>
      </w:r>
    </w:p>
    <w:p w14:paraId="5370D292" w14:textId="77777777" w:rsidR="004A51D4" w:rsidRDefault="00F35D08">
      <w:r>
        <w:rPr>
          <w:b/>
        </w:rPr>
        <w:t>When</w:t>
      </w:r>
      <w:r>
        <w:t xml:space="preserve"> I move the mouse cursor over a tooth indicator</w:t>
      </w:r>
    </w:p>
    <w:p w14:paraId="2A4B14C4" w14:textId="77777777" w:rsidR="004A51D4" w:rsidRDefault="00F35D08">
      <w:r>
        <w:rPr>
          <w:b/>
        </w:rPr>
        <w:t>Then</w:t>
      </w:r>
      <w:r>
        <w:t xml:space="preserve"> the indicator is hidden in the magnified view</w:t>
      </w:r>
    </w:p>
    <w:p w14:paraId="1D6861FF" w14:textId="77777777" w:rsidR="004A51D4" w:rsidRDefault="00F35D08">
      <w:r>
        <w:br w:type="page"/>
      </w:r>
    </w:p>
    <w:p w14:paraId="48842F5B" w14:textId="77777777" w:rsidR="00CC1B7A" w:rsidRDefault="00F35D08" w:rsidP="0016335E">
      <w:pPr>
        <w:pStyle w:val="Heading1"/>
      </w:pPr>
      <w:bookmarkStart w:id="66" w:name="_Toc106714448"/>
      <w:proofErr w:type="spellStart"/>
      <w:r>
        <w:lastRenderedPageBreak/>
        <w:t>OpenImage</w:t>
      </w:r>
      <w:bookmarkEnd w:id="66"/>
      <w:proofErr w:type="spellEnd"/>
    </w:p>
    <w:p w14:paraId="121986FC" w14:textId="77777777" w:rsidR="004A51D4" w:rsidRDefault="00F35D08">
      <w:r>
        <w:rPr>
          <w:i/>
          <w:color w:val="44546A" w:themeColor="text2"/>
        </w:rPr>
        <w:t>(Tags: @UR, @UR034, @DesktopOnly, @Admin)</w:t>
      </w:r>
    </w:p>
    <w:p w14:paraId="785C2B9D" w14:textId="77777777" w:rsidR="00CC1B7A" w:rsidRDefault="00F35D08" w:rsidP="0016335E">
      <w:r>
        <w:t>As a dentist</w:t>
      </w:r>
    </w:p>
    <w:p w14:paraId="03021D7A" w14:textId="77777777" w:rsidR="00CC1B7A" w:rsidRDefault="00F35D08" w:rsidP="0016335E">
      <w:r>
        <w:t xml:space="preserve">I want to open image files from within </w:t>
      </w:r>
      <w:r>
        <w:t>AssistDent</w:t>
      </w:r>
    </w:p>
    <w:p w14:paraId="0331731E" w14:textId="77777777" w:rsidR="00CC1B7A" w:rsidRDefault="00F35D08" w:rsidP="0016335E">
      <w:r>
        <w:t>So that I have a familiar, app-first, way of using AssistDent with my images</w:t>
      </w:r>
    </w:p>
    <w:p w14:paraId="1B19F64F" w14:textId="77777777" w:rsidR="00CC1B7A" w:rsidRDefault="00F35D08" w:rsidP="0016335E">
      <w:pPr>
        <w:pStyle w:val="Heading2"/>
      </w:pPr>
      <w:bookmarkStart w:id="67" w:name="_Toc106714449"/>
      <w:proofErr w:type="spellStart"/>
      <w:r>
        <w:t>StartFromDesktop</w:t>
      </w:r>
      <w:bookmarkEnd w:id="67"/>
      <w:proofErr w:type="spellEnd"/>
    </w:p>
    <w:p w14:paraId="4E0AE5D9" w14:textId="77777777" w:rsidR="004A51D4" w:rsidRDefault="00F35D08">
      <w:r>
        <w:rPr>
          <w:i/>
          <w:color w:val="44546A" w:themeColor="text2"/>
        </w:rPr>
        <w:t>(Tags: @UR034-01)</w:t>
      </w:r>
    </w:p>
    <w:p w14:paraId="13208E07" w14:textId="77777777" w:rsidR="004A51D4" w:rsidRDefault="00F35D08">
      <w:r>
        <w:rPr>
          <w:b/>
        </w:rPr>
        <w:t>Given</w:t>
      </w:r>
      <w:r>
        <w:t xml:space="preserve"> I have installed AssistDent</w:t>
      </w:r>
    </w:p>
    <w:p w14:paraId="62F54E00" w14:textId="77777777" w:rsidR="004A51D4" w:rsidRDefault="00F35D08">
      <w:r>
        <w:rPr>
          <w:b/>
        </w:rPr>
        <w:t>When</w:t>
      </w:r>
      <w:r>
        <w:t xml:space="preserve"> I double click the AssistDent desktop shortcut</w:t>
      </w:r>
    </w:p>
    <w:p w14:paraId="77BE3D53" w14:textId="77777777" w:rsidR="004A51D4" w:rsidRDefault="00F35D08">
      <w:r>
        <w:rPr>
          <w:b/>
        </w:rPr>
        <w:t>Then</w:t>
      </w:r>
      <w:r>
        <w:t xml:space="preserve"> AssistDent starts and prompts me to open a</w:t>
      </w:r>
      <w:r>
        <w:t>n image</w:t>
      </w:r>
    </w:p>
    <w:p w14:paraId="5843857F" w14:textId="77777777" w:rsidR="00CC1B7A" w:rsidRDefault="00F35D08" w:rsidP="0016335E">
      <w:pPr>
        <w:pStyle w:val="Heading2"/>
      </w:pPr>
      <w:bookmarkStart w:id="68" w:name="_Toc106714450"/>
      <w:proofErr w:type="spellStart"/>
      <w:r>
        <w:t>StartFromStartMenu</w:t>
      </w:r>
      <w:bookmarkEnd w:id="68"/>
      <w:proofErr w:type="spellEnd"/>
    </w:p>
    <w:p w14:paraId="31654C27" w14:textId="77777777" w:rsidR="004A51D4" w:rsidRDefault="00F35D08">
      <w:r>
        <w:rPr>
          <w:i/>
          <w:color w:val="44546A" w:themeColor="text2"/>
        </w:rPr>
        <w:t>(Tags: @UR034-02)</w:t>
      </w:r>
    </w:p>
    <w:p w14:paraId="1627470B" w14:textId="77777777" w:rsidR="004A51D4" w:rsidRDefault="00F35D08">
      <w:r>
        <w:rPr>
          <w:b/>
        </w:rPr>
        <w:t>Given</w:t>
      </w:r>
      <w:r>
        <w:t xml:space="preserve"> I have installed AssistDent</w:t>
      </w:r>
    </w:p>
    <w:p w14:paraId="7BDD206C" w14:textId="77777777" w:rsidR="004A51D4" w:rsidRDefault="00F35D08">
      <w:r>
        <w:rPr>
          <w:b/>
        </w:rPr>
        <w:t>When</w:t>
      </w:r>
      <w:r>
        <w:t xml:space="preserve"> I click the AssistDent start menu shortcut</w:t>
      </w:r>
    </w:p>
    <w:p w14:paraId="6D31CE9C" w14:textId="77777777" w:rsidR="004A51D4" w:rsidRDefault="00F35D08">
      <w:r>
        <w:rPr>
          <w:b/>
        </w:rPr>
        <w:t>Then</w:t>
      </w:r>
      <w:r>
        <w:t xml:space="preserve"> AssistDent starts and prompts me to open an image</w:t>
      </w:r>
    </w:p>
    <w:p w14:paraId="2AD02EC9" w14:textId="77777777" w:rsidR="00CC1B7A" w:rsidRDefault="00F35D08" w:rsidP="0016335E">
      <w:pPr>
        <w:pStyle w:val="Heading2"/>
      </w:pPr>
      <w:bookmarkStart w:id="69" w:name="_Toc106714451"/>
      <w:proofErr w:type="spellStart"/>
      <w:r>
        <w:t>OpenImage</w:t>
      </w:r>
      <w:bookmarkEnd w:id="69"/>
      <w:proofErr w:type="spellEnd"/>
    </w:p>
    <w:p w14:paraId="0F9F8F18" w14:textId="77777777" w:rsidR="004A51D4" w:rsidRDefault="00F35D08">
      <w:r>
        <w:rPr>
          <w:i/>
          <w:color w:val="44546A" w:themeColor="text2"/>
        </w:rPr>
        <w:t>(Tags: @UR034-03)</w:t>
      </w:r>
    </w:p>
    <w:p w14:paraId="7741366D" w14:textId="77777777" w:rsidR="004A51D4" w:rsidRDefault="00F35D08">
      <w:r>
        <w:rPr>
          <w:b/>
        </w:rPr>
        <w:t>Given</w:t>
      </w:r>
      <w:r>
        <w:t xml:space="preserve"> I have started AssistDent</w:t>
      </w:r>
    </w:p>
    <w:p w14:paraId="1BD1E1F8" w14:textId="77777777" w:rsidR="004A51D4" w:rsidRDefault="00F35D08">
      <w:r>
        <w:rPr>
          <w:b/>
        </w:rPr>
        <w:t>When</w:t>
      </w:r>
      <w:r>
        <w:t xml:space="preserve"> I click t</w:t>
      </w:r>
      <w:r>
        <w:t>he Open Image button</w:t>
      </w:r>
    </w:p>
    <w:p w14:paraId="5DD6AFFF" w14:textId="77777777" w:rsidR="004A51D4" w:rsidRDefault="00F35D08">
      <w:r>
        <w:rPr>
          <w:b/>
        </w:rPr>
        <w:t>And</w:t>
      </w:r>
      <w:r>
        <w:t xml:space="preserve"> browse for an image file</w:t>
      </w:r>
    </w:p>
    <w:p w14:paraId="102ABFBA" w14:textId="77777777" w:rsidR="004A51D4" w:rsidRDefault="00F35D08">
      <w:r>
        <w:rPr>
          <w:b/>
        </w:rPr>
        <w:t>Then</w:t>
      </w:r>
      <w:r>
        <w:t xml:space="preserve"> the image is </w:t>
      </w:r>
      <w:proofErr w:type="gramStart"/>
      <w:r>
        <w:t>opened</w:t>
      </w:r>
      <w:proofErr w:type="gramEnd"/>
      <w:r>
        <w:t xml:space="preserve"> and analysis performed</w:t>
      </w:r>
    </w:p>
    <w:p w14:paraId="530A003C" w14:textId="77777777" w:rsidR="004A51D4" w:rsidRDefault="00F35D08">
      <w:r>
        <w:br w:type="page"/>
      </w:r>
    </w:p>
    <w:p w14:paraId="41B7EA71" w14:textId="77777777" w:rsidR="00CC1B7A" w:rsidRDefault="00F35D08" w:rsidP="0016335E">
      <w:pPr>
        <w:pStyle w:val="Heading1"/>
      </w:pPr>
      <w:bookmarkStart w:id="70" w:name="_Toc106714452"/>
      <w:proofErr w:type="spellStart"/>
      <w:r>
        <w:lastRenderedPageBreak/>
        <w:t>RepositionCariesROI</w:t>
      </w:r>
      <w:bookmarkEnd w:id="70"/>
      <w:proofErr w:type="spellEnd"/>
    </w:p>
    <w:p w14:paraId="47A9D96D" w14:textId="77777777" w:rsidR="004A51D4" w:rsidRDefault="00F35D08">
      <w:r>
        <w:rPr>
          <w:i/>
          <w:color w:val="44546A" w:themeColor="text2"/>
        </w:rPr>
        <w:t>(Tags: @UR, @UR009, @Analysis)</w:t>
      </w:r>
    </w:p>
    <w:p w14:paraId="5A070569" w14:textId="77777777" w:rsidR="00CC1B7A" w:rsidRDefault="00F35D08" w:rsidP="0016335E">
      <w:r>
        <w:t>As a dentist</w:t>
      </w:r>
    </w:p>
    <w:p w14:paraId="5A676CAD" w14:textId="77777777" w:rsidR="00CC1B7A" w:rsidRDefault="00F35D08" w:rsidP="0016335E">
      <w:r>
        <w:t>I want to be able to reposition and change arrow indicator directions</w:t>
      </w:r>
    </w:p>
    <w:p w14:paraId="4CC11964" w14:textId="77777777" w:rsidR="00CC1B7A" w:rsidRDefault="00F35D08" w:rsidP="0016335E">
      <w:r>
        <w:t xml:space="preserve">so that I can </w:t>
      </w:r>
      <w:r>
        <w:t>indicate alternative regions that I believe to be carious</w:t>
      </w:r>
    </w:p>
    <w:p w14:paraId="26F7E46D" w14:textId="77777777" w:rsidR="00CC1B7A" w:rsidRDefault="00F35D08" w:rsidP="0016335E">
      <w:pPr>
        <w:pStyle w:val="Heading2"/>
      </w:pPr>
      <w:bookmarkStart w:id="71" w:name="_Toc106714453"/>
      <w:proofErr w:type="spellStart"/>
      <w:r>
        <w:t>MoveCariesROI</w:t>
      </w:r>
      <w:bookmarkEnd w:id="71"/>
      <w:proofErr w:type="spellEnd"/>
    </w:p>
    <w:p w14:paraId="0F02EDF0" w14:textId="77777777" w:rsidR="004A51D4" w:rsidRDefault="00F35D08">
      <w:r>
        <w:rPr>
          <w:i/>
          <w:color w:val="44546A" w:themeColor="text2"/>
        </w:rPr>
        <w:t>(Tags: @UR009-1)</w:t>
      </w:r>
    </w:p>
    <w:p w14:paraId="7E6EB679" w14:textId="77777777" w:rsidR="004A51D4" w:rsidRDefault="00F35D08">
      <w:r>
        <w:rPr>
          <w:b/>
        </w:rPr>
        <w:t>Given</w:t>
      </w:r>
      <w:r>
        <w:t xml:space="preserve"> I have submitted an image</w:t>
      </w:r>
    </w:p>
    <w:p w14:paraId="785B3930" w14:textId="77777777" w:rsidR="004A51D4" w:rsidRDefault="00F35D08">
      <w:r>
        <w:rPr>
          <w:b/>
        </w:rPr>
        <w:t>And</w:t>
      </w:r>
      <w:r>
        <w:t xml:space="preserve"> the image contains at least one ROI</w:t>
      </w:r>
    </w:p>
    <w:p w14:paraId="5EADE2BE" w14:textId="77777777" w:rsidR="004A51D4" w:rsidRDefault="00F35D08">
      <w:r>
        <w:rPr>
          <w:b/>
        </w:rPr>
        <w:t>When</w:t>
      </w:r>
      <w:r>
        <w:t xml:space="preserve"> I click-and-drag with the mouse button on an ROI</w:t>
      </w:r>
    </w:p>
    <w:p w14:paraId="4FE07A0D" w14:textId="77777777" w:rsidR="004A51D4" w:rsidRDefault="00F35D08">
      <w:r>
        <w:rPr>
          <w:b/>
        </w:rPr>
        <w:t>Then</w:t>
      </w:r>
      <w:r>
        <w:t xml:space="preserve"> the ROI is moved to the </w:t>
      </w:r>
      <w:proofErr w:type="spellStart"/>
      <w:r>
        <w:t>the</w:t>
      </w:r>
      <w:proofErr w:type="spellEnd"/>
      <w:r>
        <w:t xml:space="preserve"> new location</w:t>
      </w:r>
    </w:p>
    <w:p w14:paraId="71B71531" w14:textId="77777777" w:rsidR="004A51D4" w:rsidRDefault="00F35D08">
      <w:r>
        <w:rPr>
          <w:b/>
        </w:rPr>
        <w:t>And</w:t>
      </w:r>
      <w:r>
        <w:t xml:space="preserve"> the caries grade label is moved to the new location</w:t>
      </w:r>
    </w:p>
    <w:p w14:paraId="17B4FC27" w14:textId="77777777" w:rsidR="00CC1B7A" w:rsidRDefault="00F35D08" w:rsidP="0016335E">
      <w:pPr>
        <w:pStyle w:val="Heading2"/>
      </w:pPr>
      <w:bookmarkStart w:id="72" w:name="_Toc106714454"/>
      <w:proofErr w:type="spellStart"/>
      <w:r>
        <w:t>FlipCariesROI</w:t>
      </w:r>
      <w:bookmarkEnd w:id="72"/>
      <w:proofErr w:type="spellEnd"/>
    </w:p>
    <w:p w14:paraId="153A27AE" w14:textId="77777777" w:rsidR="004A51D4" w:rsidRDefault="00F35D08">
      <w:r>
        <w:rPr>
          <w:i/>
          <w:color w:val="44546A" w:themeColor="text2"/>
        </w:rPr>
        <w:t>(Tags: @UR009-3)</w:t>
      </w:r>
    </w:p>
    <w:p w14:paraId="73110AEF" w14:textId="77777777" w:rsidR="004A51D4" w:rsidRDefault="00F35D08">
      <w:r>
        <w:rPr>
          <w:b/>
        </w:rPr>
        <w:t>Given</w:t>
      </w:r>
      <w:r>
        <w:t xml:space="preserve"> I submit an image</w:t>
      </w:r>
    </w:p>
    <w:p w14:paraId="6FDD7306" w14:textId="77777777" w:rsidR="004A51D4" w:rsidRDefault="00F35D08">
      <w:r>
        <w:rPr>
          <w:b/>
        </w:rPr>
        <w:t>And</w:t>
      </w:r>
      <w:r>
        <w:t xml:space="preserve"> the image contains caries ROIs</w:t>
      </w:r>
    </w:p>
    <w:p w14:paraId="1D92A54B" w14:textId="77777777" w:rsidR="004A51D4" w:rsidRDefault="00F35D08">
      <w:r>
        <w:rPr>
          <w:b/>
        </w:rPr>
        <w:t>When</w:t>
      </w:r>
      <w:r>
        <w:t xml:space="preserve"> I select one or more caries ROIs</w:t>
      </w:r>
    </w:p>
    <w:p w14:paraId="1DDBE851" w14:textId="77777777" w:rsidR="004A51D4" w:rsidRDefault="00F35D08">
      <w:r>
        <w:rPr>
          <w:b/>
        </w:rPr>
        <w:t>And</w:t>
      </w:r>
      <w:r>
        <w:t xml:space="preserve"> flip its direction</w:t>
      </w:r>
    </w:p>
    <w:p w14:paraId="186C3C80" w14:textId="77777777" w:rsidR="004A51D4" w:rsidRDefault="00F35D08">
      <w:r>
        <w:rPr>
          <w:b/>
        </w:rPr>
        <w:t>Then</w:t>
      </w:r>
      <w:r>
        <w:t xml:space="preserve"> th</w:t>
      </w:r>
      <w:r>
        <w:t>e caries ROIs direction is flipped horizontally</w:t>
      </w:r>
    </w:p>
    <w:p w14:paraId="0B59C282" w14:textId="77777777" w:rsidR="004A51D4" w:rsidRDefault="00F35D08">
      <w:r>
        <w:rPr>
          <w:b/>
        </w:rPr>
        <w:t>And</w:t>
      </w:r>
      <w:r>
        <w:t xml:space="preserve"> the caries grade label is in the correct location</w:t>
      </w:r>
    </w:p>
    <w:p w14:paraId="0D87BE0F" w14:textId="77777777" w:rsidR="004A51D4" w:rsidRDefault="00F35D08">
      <w:r>
        <w:br w:type="page"/>
      </w:r>
    </w:p>
    <w:p w14:paraId="2B930E35" w14:textId="77777777" w:rsidR="00CC1B7A" w:rsidRDefault="00F35D08" w:rsidP="0016335E">
      <w:pPr>
        <w:pStyle w:val="Heading1"/>
      </w:pPr>
      <w:bookmarkStart w:id="73" w:name="_Toc106714455"/>
      <w:proofErr w:type="spellStart"/>
      <w:r>
        <w:lastRenderedPageBreak/>
        <w:t>SeeWhatsNew</w:t>
      </w:r>
      <w:bookmarkEnd w:id="73"/>
      <w:proofErr w:type="spellEnd"/>
    </w:p>
    <w:p w14:paraId="4394C90B" w14:textId="77777777" w:rsidR="004A51D4" w:rsidRDefault="00F35D08">
      <w:r>
        <w:rPr>
          <w:i/>
          <w:color w:val="44546A" w:themeColor="text2"/>
        </w:rPr>
        <w:t>(Tags: @UR, @UR027, @DesktopOnly, @Labelling)</w:t>
      </w:r>
    </w:p>
    <w:p w14:paraId="3DF170E8" w14:textId="77777777" w:rsidR="00CC1B7A" w:rsidRDefault="00F35D08" w:rsidP="0016335E">
      <w:r>
        <w:t>As a user</w:t>
      </w:r>
    </w:p>
    <w:p w14:paraId="728539D0" w14:textId="77777777" w:rsidR="00CC1B7A" w:rsidRDefault="00F35D08" w:rsidP="0016335E">
      <w:r>
        <w:t>I want to be made aware of new features</w:t>
      </w:r>
    </w:p>
    <w:p w14:paraId="7C07CFFA" w14:textId="77777777" w:rsidR="00CC1B7A" w:rsidRDefault="00F35D08" w:rsidP="0016335E">
      <w:r>
        <w:t>So that I know what's changed</w:t>
      </w:r>
    </w:p>
    <w:p w14:paraId="52C2ADEB" w14:textId="77777777" w:rsidR="00CC1B7A" w:rsidRDefault="00F35D08" w:rsidP="0016335E">
      <w:pPr>
        <w:pStyle w:val="Heading2"/>
      </w:pPr>
      <w:bookmarkStart w:id="74" w:name="_Toc106714456"/>
      <w:proofErr w:type="spellStart"/>
      <w:r>
        <w:t>SeeNewFeaturesOnStartup</w:t>
      </w:r>
      <w:bookmarkEnd w:id="74"/>
      <w:proofErr w:type="spellEnd"/>
    </w:p>
    <w:p w14:paraId="1196F334" w14:textId="77777777" w:rsidR="004A51D4" w:rsidRDefault="00F35D08">
      <w:r>
        <w:rPr>
          <w:i/>
          <w:color w:val="44546A" w:themeColor="text2"/>
        </w:rPr>
        <w:t>(Tags: @UR027-1)</w:t>
      </w:r>
    </w:p>
    <w:p w14:paraId="66FCDBC5" w14:textId="77777777" w:rsidR="004A51D4" w:rsidRDefault="00F35D08">
      <w:r>
        <w:rPr>
          <w:b/>
        </w:rPr>
        <w:t>Given</w:t>
      </w:r>
      <w:r>
        <w:t xml:space="preserve"> I have not dismissed the news for the version installed</w:t>
      </w:r>
    </w:p>
    <w:p w14:paraId="0D87F228" w14:textId="77777777" w:rsidR="004A51D4" w:rsidRDefault="00F35D08">
      <w:r>
        <w:rPr>
          <w:b/>
        </w:rPr>
        <w:t>When</w:t>
      </w:r>
      <w:r>
        <w:t xml:space="preserve"> I start AssistDent</w:t>
      </w:r>
    </w:p>
    <w:p w14:paraId="336196FD" w14:textId="77777777" w:rsidR="004A51D4" w:rsidRDefault="00F35D08">
      <w:r>
        <w:rPr>
          <w:b/>
        </w:rPr>
        <w:t>Then</w:t>
      </w:r>
      <w:r>
        <w:t xml:space="preserve"> the new features are displayed</w:t>
      </w:r>
    </w:p>
    <w:p w14:paraId="41EA3310" w14:textId="77777777" w:rsidR="00CC1B7A" w:rsidRDefault="00F35D08" w:rsidP="0016335E">
      <w:pPr>
        <w:pStyle w:val="Heading2"/>
      </w:pPr>
      <w:bookmarkStart w:id="75" w:name="_Toc106714457"/>
      <w:proofErr w:type="spellStart"/>
      <w:r>
        <w:t>StopSeeingNewFeatures</w:t>
      </w:r>
      <w:bookmarkEnd w:id="75"/>
      <w:proofErr w:type="spellEnd"/>
    </w:p>
    <w:p w14:paraId="50B5CDC5" w14:textId="77777777" w:rsidR="004A51D4" w:rsidRDefault="00F35D08">
      <w:r>
        <w:rPr>
          <w:i/>
          <w:color w:val="44546A" w:themeColor="text2"/>
        </w:rPr>
        <w:t>(Tags: @UR027-2)</w:t>
      </w:r>
    </w:p>
    <w:p w14:paraId="69A3DA0D" w14:textId="77777777" w:rsidR="004A51D4" w:rsidRDefault="00F35D08">
      <w:r>
        <w:rPr>
          <w:b/>
        </w:rPr>
        <w:t>Given</w:t>
      </w:r>
      <w:r>
        <w:t xml:space="preserve"> I have not dismissed the news for the version in</w:t>
      </w:r>
      <w:r>
        <w:t>stalled</w:t>
      </w:r>
    </w:p>
    <w:p w14:paraId="4DF11C9B" w14:textId="77777777" w:rsidR="004A51D4" w:rsidRDefault="00F35D08">
      <w:r>
        <w:rPr>
          <w:b/>
        </w:rPr>
        <w:t>And</w:t>
      </w:r>
      <w:r>
        <w:t xml:space="preserve"> I start AssistDent</w:t>
      </w:r>
    </w:p>
    <w:p w14:paraId="35E35820" w14:textId="77777777" w:rsidR="004A51D4" w:rsidRDefault="00F35D08">
      <w:r>
        <w:rPr>
          <w:b/>
        </w:rPr>
        <w:t>And</w:t>
      </w:r>
      <w:r>
        <w:t xml:space="preserve"> the new features are displayed</w:t>
      </w:r>
    </w:p>
    <w:p w14:paraId="6DB89A17" w14:textId="77777777" w:rsidR="004A51D4" w:rsidRDefault="00F35D08">
      <w:r>
        <w:rPr>
          <w:b/>
        </w:rPr>
        <w:t>When</w:t>
      </w:r>
      <w:r>
        <w:t xml:space="preserve"> I dismiss the new features </w:t>
      </w:r>
      <w:proofErr w:type="spellStart"/>
      <w:r>
        <w:t>dispay</w:t>
      </w:r>
      <w:proofErr w:type="spellEnd"/>
    </w:p>
    <w:p w14:paraId="5DFC55B8" w14:textId="77777777" w:rsidR="004A51D4" w:rsidRDefault="00F35D08">
      <w:r>
        <w:rPr>
          <w:b/>
        </w:rPr>
        <w:t>And</w:t>
      </w:r>
      <w:r>
        <w:t xml:space="preserve"> I restart AssistDent</w:t>
      </w:r>
    </w:p>
    <w:p w14:paraId="34716D4E" w14:textId="77777777" w:rsidR="004A51D4" w:rsidRDefault="00F35D08">
      <w:r>
        <w:rPr>
          <w:b/>
        </w:rPr>
        <w:t>Then</w:t>
      </w:r>
      <w:r>
        <w:t xml:space="preserve"> AssistDent restarts</w:t>
      </w:r>
    </w:p>
    <w:p w14:paraId="7E7B0DAB" w14:textId="77777777" w:rsidR="004A51D4" w:rsidRDefault="00F35D08">
      <w:r>
        <w:rPr>
          <w:b/>
        </w:rPr>
        <w:t>And</w:t>
      </w:r>
      <w:r>
        <w:t xml:space="preserve"> the new features are not dismissed</w:t>
      </w:r>
    </w:p>
    <w:p w14:paraId="51C84C23" w14:textId="77777777" w:rsidR="00CC1B7A" w:rsidRDefault="00F35D08" w:rsidP="0016335E">
      <w:pPr>
        <w:pStyle w:val="Heading2"/>
      </w:pPr>
      <w:bookmarkStart w:id="76" w:name="_Toc106714458"/>
      <w:proofErr w:type="spellStart"/>
      <w:r>
        <w:t>SeeNewFeaturesAfterStartup</w:t>
      </w:r>
      <w:bookmarkEnd w:id="76"/>
      <w:proofErr w:type="spellEnd"/>
    </w:p>
    <w:p w14:paraId="0C1DADAA" w14:textId="77777777" w:rsidR="004A51D4" w:rsidRDefault="00F35D08">
      <w:r>
        <w:rPr>
          <w:i/>
          <w:color w:val="44546A" w:themeColor="text2"/>
        </w:rPr>
        <w:t>(Tags: @UR027-3)</w:t>
      </w:r>
    </w:p>
    <w:p w14:paraId="699C0927" w14:textId="77777777" w:rsidR="004A51D4" w:rsidRDefault="00F35D08">
      <w:r>
        <w:rPr>
          <w:b/>
        </w:rPr>
        <w:t>Given</w:t>
      </w:r>
      <w:r>
        <w:t xml:space="preserve"> I have start</w:t>
      </w:r>
      <w:r>
        <w:t>ed AssistDent</w:t>
      </w:r>
    </w:p>
    <w:p w14:paraId="2218186D" w14:textId="77777777" w:rsidR="004A51D4" w:rsidRDefault="00F35D08">
      <w:r>
        <w:rPr>
          <w:b/>
        </w:rPr>
        <w:t>When</w:t>
      </w:r>
      <w:r>
        <w:t xml:space="preserve"> I access the see all </w:t>
      </w:r>
      <w:proofErr w:type="spellStart"/>
      <w:r>
        <w:t>whats</w:t>
      </w:r>
      <w:proofErr w:type="spellEnd"/>
      <w:r>
        <w:t xml:space="preserve"> new features</w:t>
      </w:r>
    </w:p>
    <w:p w14:paraId="116DDFB9" w14:textId="77777777" w:rsidR="004A51D4" w:rsidRDefault="00F35D08">
      <w:r>
        <w:rPr>
          <w:b/>
        </w:rPr>
        <w:t>Then</w:t>
      </w:r>
      <w:r>
        <w:t xml:space="preserve"> all the features are displayed</w:t>
      </w:r>
    </w:p>
    <w:p w14:paraId="3F2C72AE" w14:textId="77777777" w:rsidR="004A51D4" w:rsidRDefault="00F35D08">
      <w:r>
        <w:br w:type="page"/>
      </w:r>
    </w:p>
    <w:p w14:paraId="27385913" w14:textId="77777777" w:rsidR="00CC1B7A" w:rsidRDefault="00F35D08" w:rsidP="0016335E">
      <w:pPr>
        <w:pStyle w:val="Heading1"/>
      </w:pPr>
      <w:bookmarkStart w:id="77" w:name="_Toc106714459"/>
      <w:proofErr w:type="spellStart"/>
      <w:r>
        <w:lastRenderedPageBreak/>
        <w:t>ShellIntegration</w:t>
      </w:r>
      <w:bookmarkEnd w:id="77"/>
      <w:proofErr w:type="spellEnd"/>
    </w:p>
    <w:p w14:paraId="37BDFBE7" w14:textId="77777777" w:rsidR="004A51D4" w:rsidRDefault="00F35D08">
      <w:r>
        <w:rPr>
          <w:i/>
          <w:color w:val="44546A" w:themeColor="text2"/>
        </w:rPr>
        <w:t>(Tags: @UR, @UR033, @DesktopOnly, @Admin)</w:t>
      </w:r>
    </w:p>
    <w:p w14:paraId="0E75AA22" w14:textId="77777777" w:rsidR="00CC1B7A" w:rsidRDefault="00F35D08" w:rsidP="0016335E">
      <w:r>
        <w:t>As a dentist</w:t>
      </w:r>
    </w:p>
    <w:p w14:paraId="530C8C54" w14:textId="77777777" w:rsidR="00CC1B7A" w:rsidRDefault="00F35D08" w:rsidP="0016335E">
      <w:r>
        <w:t>I want to open image files with AssistDent</w:t>
      </w:r>
    </w:p>
    <w:p w14:paraId="23705247" w14:textId="77777777" w:rsidR="00CC1B7A" w:rsidRDefault="00F35D08" w:rsidP="0016335E">
      <w:r>
        <w:t xml:space="preserve">So that I can use AssistDent with using a </w:t>
      </w:r>
      <w:r>
        <w:t>dental imaging app</w:t>
      </w:r>
    </w:p>
    <w:p w14:paraId="27112684" w14:textId="77777777" w:rsidR="00CC1B7A" w:rsidRDefault="00F35D08" w:rsidP="0016335E">
      <w:pPr>
        <w:pStyle w:val="Heading2"/>
      </w:pPr>
      <w:bookmarkStart w:id="78" w:name="_Toc106714460"/>
      <w:proofErr w:type="spellStart"/>
      <w:r>
        <w:t>OpenWith</w:t>
      </w:r>
      <w:bookmarkEnd w:id="78"/>
      <w:proofErr w:type="spellEnd"/>
    </w:p>
    <w:p w14:paraId="57FF5CAF" w14:textId="77777777" w:rsidR="004A51D4" w:rsidRDefault="00F35D08">
      <w:r>
        <w:rPr>
          <w:i/>
          <w:color w:val="44546A" w:themeColor="text2"/>
        </w:rPr>
        <w:t>(Tags: @UR033-01)</w:t>
      </w:r>
    </w:p>
    <w:p w14:paraId="7A939165" w14:textId="77777777" w:rsidR="004A51D4" w:rsidRDefault="00F35D08">
      <w:r>
        <w:rPr>
          <w:b/>
        </w:rPr>
        <w:t>Given</w:t>
      </w:r>
      <w:r>
        <w:t xml:space="preserve"> I have an image file</w:t>
      </w:r>
    </w:p>
    <w:p w14:paraId="0A3DB825" w14:textId="77777777" w:rsidR="004A51D4" w:rsidRDefault="00F35D08">
      <w:r>
        <w:rPr>
          <w:b/>
        </w:rPr>
        <w:t>When</w:t>
      </w:r>
      <w:r>
        <w:t xml:space="preserve"> in Explorer I right click choose open with and find AssistDent.exe</w:t>
      </w:r>
    </w:p>
    <w:p w14:paraId="7CCE1F02" w14:textId="77777777" w:rsidR="004A51D4" w:rsidRDefault="00F35D08">
      <w:r>
        <w:rPr>
          <w:b/>
        </w:rPr>
        <w:t>Then</w:t>
      </w:r>
      <w:r>
        <w:t xml:space="preserve"> the image opens in AssistDent</w:t>
      </w:r>
    </w:p>
    <w:p w14:paraId="0A887914" w14:textId="77777777" w:rsidR="00CC1B7A" w:rsidRDefault="00F35D08" w:rsidP="0016335E">
      <w:pPr>
        <w:pStyle w:val="Heading2"/>
      </w:pPr>
      <w:bookmarkStart w:id="79" w:name="_Toc106714461"/>
      <w:proofErr w:type="spellStart"/>
      <w:r>
        <w:t>OpenWithMenuOption</w:t>
      </w:r>
      <w:bookmarkEnd w:id="79"/>
      <w:proofErr w:type="spellEnd"/>
    </w:p>
    <w:p w14:paraId="3099B6BA" w14:textId="77777777" w:rsidR="004A51D4" w:rsidRDefault="00F35D08">
      <w:r>
        <w:rPr>
          <w:i/>
          <w:color w:val="44546A" w:themeColor="text2"/>
        </w:rPr>
        <w:t>(Tags: @UR033-02)</w:t>
      </w:r>
    </w:p>
    <w:p w14:paraId="1403DBD5" w14:textId="77777777" w:rsidR="004A51D4" w:rsidRDefault="00F35D08">
      <w:r>
        <w:rPr>
          <w:b/>
        </w:rPr>
        <w:t>Given</w:t>
      </w:r>
      <w:r>
        <w:t xml:space="preserve"> I have an image file</w:t>
      </w:r>
    </w:p>
    <w:p w14:paraId="7315412F" w14:textId="77777777" w:rsidR="004A51D4" w:rsidRDefault="00F35D08">
      <w:r>
        <w:rPr>
          <w:b/>
        </w:rPr>
        <w:t>When</w:t>
      </w:r>
      <w:r>
        <w:t xml:space="preserve"> in Explorer I right click choose Open </w:t>
      </w:r>
      <w:proofErr w:type="gramStart"/>
      <w:r>
        <w:t>With</w:t>
      </w:r>
      <w:proofErr w:type="gramEnd"/>
      <w:r>
        <w:t xml:space="preserve"> AssistDent menu option</w:t>
      </w:r>
    </w:p>
    <w:p w14:paraId="11729ADE" w14:textId="77777777" w:rsidR="004A51D4" w:rsidRDefault="00F35D08">
      <w:r>
        <w:rPr>
          <w:b/>
        </w:rPr>
        <w:t>Then</w:t>
      </w:r>
      <w:r>
        <w:t xml:space="preserve"> the image opens in AssistDent</w:t>
      </w:r>
    </w:p>
    <w:p w14:paraId="74ABF49C" w14:textId="77777777" w:rsidR="004A51D4" w:rsidRDefault="00F35D08">
      <w:r>
        <w:br w:type="page"/>
      </w:r>
    </w:p>
    <w:p w14:paraId="03D40D32" w14:textId="77777777" w:rsidR="00CC1B7A" w:rsidRDefault="00F35D08" w:rsidP="0016335E">
      <w:pPr>
        <w:pStyle w:val="Heading1"/>
      </w:pPr>
      <w:bookmarkStart w:id="80" w:name="_Toc106714462"/>
      <w:proofErr w:type="spellStart"/>
      <w:r>
        <w:lastRenderedPageBreak/>
        <w:t>ShowProgress</w:t>
      </w:r>
      <w:bookmarkEnd w:id="80"/>
      <w:proofErr w:type="spellEnd"/>
    </w:p>
    <w:p w14:paraId="790AE8D7" w14:textId="77777777" w:rsidR="004A51D4" w:rsidRDefault="00F35D08">
      <w:r>
        <w:rPr>
          <w:i/>
          <w:color w:val="44546A" w:themeColor="text2"/>
        </w:rPr>
        <w:t>(Tags: @UR, @UR026, @Analysis)</w:t>
      </w:r>
    </w:p>
    <w:p w14:paraId="32936A5B" w14:textId="77777777" w:rsidR="00CC1B7A" w:rsidRDefault="00F35D08" w:rsidP="0016335E">
      <w:r>
        <w:t>As a user</w:t>
      </w:r>
    </w:p>
    <w:p w14:paraId="5C63EE69" w14:textId="77777777" w:rsidR="00CC1B7A" w:rsidRDefault="00F35D08" w:rsidP="0016335E">
      <w:r>
        <w:t>I want confirmation that AssistDent is performing caries detection</w:t>
      </w:r>
    </w:p>
    <w:p w14:paraId="00BE2BAF" w14:textId="77777777" w:rsidR="00CC1B7A" w:rsidRDefault="00F35D08" w:rsidP="0016335E">
      <w:r>
        <w:t>So th</w:t>
      </w:r>
      <w:r>
        <w:t>at I can wait for the analysis to complete</w:t>
      </w:r>
    </w:p>
    <w:p w14:paraId="1A9E7D84" w14:textId="77777777" w:rsidR="00CC1B7A" w:rsidRDefault="00F35D08" w:rsidP="0016335E">
      <w:pPr>
        <w:pStyle w:val="Heading2"/>
      </w:pPr>
      <w:bookmarkStart w:id="81" w:name="_Toc106714463"/>
      <w:proofErr w:type="spellStart"/>
      <w:r>
        <w:t>ShowAnalysisProgress</w:t>
      </w:r>
      <w:bookmarkEnd w:id="81"/>
      <w:proofErr w:type="spellEnd"/>
    </w:p>
    <w:p w14:paraId="4D41F97C" w14:textId="77777777" w:rsidR="004A51D4" w:rsidRDefault="00F35D08">
      <w:r>
        <w:rPr>
          <w:i/>
          <w:color w:val="44546A" w:themeColor="text2"/>
        </w:rPr>
        <w:t>(Tags: @UR026-1)</w:t>
      </w:r>
    </w:p>
    <w:p w14:paraId="770CE8CA" w14:textId="77777777" w:rsidR="004A51D4" w:rsidRDefault="00F35D08">
      <w:r>
        <w:rPr>
          <w:b/>
        </w:rPr>
        <w:t>When</w:t>
      </w:r>
      <w:r>
        <w:t xml:space="preserve"> I perform caries detection</w:t>
      </w:r>
    </w:p>
    <w:p w14:paraId="454B94B4" w14:textId="77777777" w:rsidR="004A51D4" w:rsidRDefault="00F35D08">
      <w:r>
        <w:rPr>
          <w:b/>
        </w:rPr>
        <w:t>Then</w:t>
      </w:r>
      <w:r>
        <w:t xml:space="preserve"> the analysis status is reported at relevant stages</w:t>
      </w:r>
    </w:p>
    <w:p w14:paraId="7F949906" w14:textId="77777777" w:rsidR="004A51D4" w:rsidRDefault="00F35D08">
      <w:r>
        <w:br w:type="page"/>
      </w:r>
    </w:p>
    <w:p w14:paraId="02BF8101" w14:textId="77777777" w:rsidR="00CC1B7A" w:rsidRDefault="00F35D08" w:rsidP="0016335E">
      <w:pPr>
        <w:pStyle w:val="Heading1"/>
      </w:pPr>
      <w:bookmarkStart w:id="82" w:name="_Toc106714464"/>
      <w:proofErr w:type="spellStart"/>
      <w:r>
        <w:lastRenderedPageBreak/>
        <w:t>ToggleAnnotationVisibility</w:t>
      </w:r>
      <w:bookmarkEnd w:id="82"/>
      <w:proofErr w:type="spellEnd"/>
    </w:p>
    <w:p w14:paraId="07C4C6BA" w14:textId="77777777" w:rsidR="004A51D4" w:rsidRDefault="00F35D08">
      <w:r>
        <w:rPr>
          <w:i/>
          <w:color w:val="44546A" w:themeColor="text2"/>
        </w:rPr>
        <w:t>(Tags: @UR, @UR007, @Analysis)</w:t>
      </w:r>
    </w:p>
    <w:p w14:paraId="23088C5D" w14:textId="77777777" w:rsidR="00CC1B7A" w:rsidRDefault="00F35D08" w:rsidP="0016335E">
      <w:r>
        <w:t>As a dentist</w:t>
      </w:r>
    </w:p>
    <w:p w14:paraId="19FD9E80" w14:textId="77777777" w:rsidR="00CC1B7A" w:rsidRDefault="00F35D08" w:rsidP="0016335E">
      <w:r>
        <w:t>I want to hide</w:t>
      </w:r>
      <w:r>
        <w:t xml:space="preserve"> all annotation</w:t>
      </w:r>
    </w:p>
    <w:p w14:paraId="31B64D1C" w14:textId="77777777" w:rsidR="00CC1B7A" w:rsidRDefault="00F35D08" w:rsidP="0016335E">
      <w:r>
        <w:t>So that I can review the image grade and look for other conditions</w:t>
      </w:r>
    </w:p>
    <w:p w14:paraId="39B8FAA2" w14:textId="77777777" w:rsidR="00CC1B7A" w:rsidRDefault="00F35D08" w:rsidP="0016335E">
      <w:pPr>
        <w:pStyle w:val="Heading2"/>
      </w:pPr>
      <w:bookmarkStart w:id="83" w:name="_Toc106714465"/>
      <w:proofErr w:type="spellStart"/>
      <w:r>
        <w:t>HideImageAnnotation</w:t>
      </w:r>
      <w:bookmarkEnd w:id="83"/>
      <w:proofErr w:type="spellEnd"/>
    </w:p>
    <w:p w14:paraId="0873F7AD" w14:textId="77777777" w:rsidR="004A51D4" w:rsidRDefault="00F35D08">
      <w:r>
        <w:rPr>
          <w:i/>
          <w:color w:val="44546A" w:themeColor="text2"/>
        </w:rPr>
        <w:t>(Tags: @UR007-1)</w:t>
      </w:r>
    </w:p>
    <w:p w14:paraId="63F16955" w14:textId="77777777" w:rsidR="004A51D4" w:rsidRDefault="00F35D08">
      <w:r>
        <w:rPr>
          <w:b/>
        </w:rPr>
        <w:t>Given</w:t>
      </w:r>
      <w:r>
        <w:t xml:space="preserve"> I submit an image</w:t>
      </w:r>
    </w:p>
    <w:p w14:paraId="3F62D8A4" w14:textId="77777777" w:rsidR="004A51D4" w:rsidRDefault="00F35D08">
      <w:r>
        <w:rPr>
          <w:b/>
        </w:rPr>
        <w:t>And</w:t>
      </w:r>
      <w:r>
        <w:t xml:space="preserve"> the image contains caries ROIs</w:t>
      </w:r>
    </w:p>
    <w:p w14:paraId="4E1DE198" w14:textId="77777777" w:rsidR="004A51D4" w:rsidRDefault="00F35D08">
      <w:r>
        <w:rPr>
          <w:b/>
        </w:rPr>
        <w:t>When</w:t>
      </w:r>
      <w:r>
        <w:t xml:space="preserve"> I hide the annotation</w:t>
      </w:r>
    </w:p>
    <w:p w14:paraId="6B647223" w14:textId="77777777" w:rsidR="004A51D4" w:rsidRDefault="00F35D08">
      <w:r>
        <w:rPr>
          <w:b/>
        </w:rPr>
        <w:t>Then</w:t>
      </w:r>
      <w:r>
        <w:t xml:space="preserve"> the tooth and caries ROI indicators are hidden from view</w:t>
      </w:r>
    </w:p>
    <w:p w14:paraId="077B9477" w14:textId="77777777" w:rsidR="00CC1B7A" w:rsidRDefault="00F35D08" w:rsidP="0016335E">
      <w:pPr>
        <w:pStyle w:val="Heading2"/>
      </w:pPr>
      <w:bookmarkStart w:id="84" w:name="_Toc106714466"/>
      <w:proofErr w:type="spellStart"/>
      <w:r>
        <w:t>RestoreImageAnnotation</w:t>
      </w:r>
      <w:bookmarkEnd w:id="84"/>
      <w:proofErr w:type="spellEnd"/>
    </w:p>
    <w:p w14:paraId="2AFB5480" w14:textId="77777777" w:rsidR="004A51D4" w:rsidRDefault="00F35D08">
      <w:r>
        <w:rPr>
          <w:i/>
          <w:color w:val="44546A" w:themeColor="text2"/>
        </w:rPr>
        <w:t>(Tags: @UR007-2)</w:t>
      </w:r>
    </w:p>
    <w:p w14:paraId="06E57FFB" w14:textId="77777777" w:rsidR="004A51D4" w:rsidRDefault="00F35D08">
      <w:r>
        <w:rPr>
          <w:b/>
        </w:rPr>
        <w:t>Given</w:t>
      </w:r>
      <w:r>
        <w:t xml:space="preserve"> I submit an image</w:t>
      </w:r>
    </w:p>
    <w:p w14:paraId="2D6B6C9E" w14:textId="77777777" w:rsidR="004A51D4" w:rsidRDefault="00F35D08">
      <w:r>
        <w:rPr>
          <w:b/>
        </w:rPr>
        <w:t>And</w:t>
      </w:r>
      <w:r>
        <w:t xml:space="preserve"> the image contains caries ROIs</w:t>
      </w:r>
    </w:p>
    <w:p w14:paraId="0D32B83A" w14:textId="77777777" w:rsidR="004A51D4" w:rsidRDefault="00F35D08">
      <w:r>
        <w:rPr>
          <w:b/>
        </w:rPr>
        <w:t>And</w:t>
      </w:r>
      <w:r>
        <w:t xml:space="preserve"> I have hidden the annotation</w:t>
      </w:r>
    </w:p>
    <w:p w14:paraId="6DD23FD7" w14:textId="77777777" w:rsidR="004A51D4" w:rsidRDefault="00F35D08">
      <w:r>
        <w:rPr>
          <w:b/>
        </w:rPr>
        <w:t>When</w:t>
      </w:r>
      <w:r>
        <w:t xml:space="preserve"> I restore the annotation</w:t>
      </w:r>
    </w:p>
    <w:p w14:paraId="35E812D8" w14:textId="77777777" w:rsidR="004A51D4" w:rsidRDefault="00F35D08">
      <w:r>
        <w:rPr>
          <w:b/>
        </w:rPr>
        <w:t>Then</w:t>
      </w:r>
      <w:r>
        <w:t xml:space="preserve"> the tooth and caries ROI indicators are displayed</w:t>
      </w:r>
    </w:p>
    <w:p w14:paraId="2327A623" w14:textId="77777777" w:rsidR="004A51D4" w:rsidRDefault="00F35D08">
      <w:r>
        <w:br w:type="page"/>
      </w:r>
    </w:p>
    <w:p w14:paraId="431D52FF" w14:textId="77777777" w:rsidR="00CC1B7A" w:rsidRDefault="00F35D08" w:rsidP="0016335E">
      <w:pPr>
        <w:pStyle w:val="Heading1"/>
      </w:pPr>
      <w:bookmarkStart w:id="85" w:name="_Toc106714467"/>
      <w:proofErr w:type="spellStart"/>
      <w:r>
        <w:lastRenderedPageBreak/>
        <w:t>UpgradeClient</w:t>
      </w:r>
      <w:bookmarkEnd w:id="85"/>
      <w:proofErr w:type="spellEnd"/>
    </w:p>
    <w:p w14:paraId="5705E903" w14:textId="77777777" w:rsidR="004A51D4" w:rsidRDefault="00F35D08">
      <w:r>
        <w:rPr>
          <w:i/>
          <w:color w:val="44546A" w:themeColor="text2"/>
        </w:rPr>
        <w:t>(Tags: @UR, @UR024, @Admin, @DesktopOnly)</w:t>
      </w:r>
    </w:p>
    <w:p w14:paraId="18C8F2E8" w14:textId="77777777" w:rsidR="00CC1B7A" w:rsidRDefault="00F35D08" w:rsidP="0016335E">
      <w:r>
        <w:t>As a user</w:t>
      </w:r>
    </w:p>
    <w:p w14:paraId="701B6773" w14:textId="77777777" w:rsidR="00CC1B7A" w:rsidRDefault="00F35D08" w:rsidP="0016335E">
      <w:r>
        <w:t>I want to know when updates are available to the desktop client</w:t>
      </w:r>
    </w:p>
    <w:p w14:paraId="665C9751" w14:textId="77777777" w:rsidR="00CC1B7A" w:rsidRDefault="00F35D08" w:rsidP="0016335E">
      <w:r>
        <w:t>So that I can keep the software up to date</w:t>
      </w:r>
    </w:p>
    <w:p w14:paraId="0925F80A" w14:textId="77777777" w:rsidR="00CC1B7A" w:rsidRDefault="00F35D08" w:rsidP="0016335E">
      <w:r>
        <w:t>And use the best performing al</w:t>
      </w:r>
      <w:r>
        <w:t>gorithms</w:t>
      </w:r>
    </w:p>
    <w:p w14:paraId="10A9438B" w14:textId="77777777" w:rsidR="00CC1B7A" w:rsidRDefault="00F35D08" w:rsidP="0016335E">
      <w:pPr>
        <w:pStyle w:val="Heading2"/>
      </w:pPr>
      <w:bookmarkStart w:id="86" w:name="_Toc106714468"/>
      <w:proofErr w:type="spellStart"/>
      <w:r>
        <w:t>CheckForUpdatesNoneAvailable</w:t>
      </w:r>
      <w:bookmarkEnd w:id="86"/>
      <w:proofErr w:type="spellEnd"/>
    </w:p>
    <w:p w14:paraId="4890EFE8" w14:textId="77777777" w:rsidR="004A51D4" w:rsidRDefault="00F35D08">
      <w:r>
        <w:rPr>
          <w:i/>
          <w:color w:val="44546A" w:themeColor="text2"/>
        </w:rPr>
        <w:t>(Tags: @UR024-1)</w:t>
      </w:r>
    </w:p>
    <w:p w14:paraId="7B506AE6" w14:textId="77777777" w:rsidR="004A51D4" w:rsidRDefault="00F35D08">
      <w:r>
        <w:rPr>
          <w:b/>
        </w:rPr>
        <w:t>Given</w:t>
      </w:r>
      <w:r>
        <w:t xml:space="preserve"> updates are not available</w:t>
      </w:r>
    </w:p>
    <w:p w14:paraId="5721EEAB" w14:textId="77777777" w:rsidR="004A51D4" w:rsidRDefault="00F35D08">
      <w:r>
        <w:rPr>
          <w:b/>
        </w:rPr>
        <w:t>When</w:t>
      </w:r>
      <w:r>
        <w:t xml:space="preserve"> I start the desktop app</w:t>
      </w:r>
    </w:p>
    <w:p w14:paraId="4BCDEC5D" w14:textId="77777777" w:rsidR="004A51D4" w:rsidRDefault="00F35D08">
      <w:r>
        <w:rPr>
          <w:b/>
        </w:rPr>
        <w:t>Then</w:t>
      </w:r>
      <w:r>
        <w:t xml:space="preserve"> the app starts normally</w:t>
      </w:r>
    </w:p>
    <w:p w14:paraId="35F1883F" w14:textId="77777777" w:rsidR="00CC1B7A" w:rsidRDefault="00F35D08" w:rsidP="0016335E">
      <w:pPr>
        <w:pStyle w:val="Heading2"/>
      </w:pPr>
      <w:bookmarkStart w:id="87" w:name="_Toc106714469"/>
      <w:proofErr w:type="spellStart"/>
      <w:r>
        <w:t>CheckForUpdatesWhenAvailable</w:t>
      </w:r>
      <w:bookmarkEnd w:id="87"/>
      <w:proofErr w:type="spellEnd"/>
    </w:p>
    <w:p w14:paraId="0E04B846" w14:textId="77777777" w:rsidR="004A51D4" w:rsidRDefault="00F35D08">
      <w:r>
        <w:rPr>
          <w:i/>
          <w:color w:val="44546A" w:themeColor="text2"/>
        </w:rPr>
        <w:t>(Tags: @UR024-2)</w:t>
      </w:r>
    </w:p>
    <w:p w14:paraId="661E11AC" w14:textId="77777777" w:rsidR="004A51D4" w:rsidRDefault="00F35D08">
      <w:r>
        <w:rPr>
          <w:b/>
        </w:rPr>
        <w:t>Given</w:t>
      </w:r>
      <w:r>
        <w:t xml:space="preserve"> updates are available</w:t>
      </w:r>
    </w:p>
    <w:p w14:paraId="2A98CED3" w14:textId="77777777" w:rsidR="004A51D4" w:rsidRDefault="00F35D08">
      <w:r>
        <w:rPr>
          <w:b/>
        </w:rPr>
        <w:t>When</w:t>
      </w:r>
      <w:r>
        <w:t xml:space="preserve"> I start the desktop app</w:t>
      </w:r>
    </w:p>
    <w:p w14:paraId="4343383D" w14:textId="77777777" w:rsidR="004A51D4" w:rsidRDefault="00F35D08">
      <w:r>
        <w:rPr>
          <w:b/>
        </w:rPr>
        <w:t>Then</w:t>
      </w:r>
      <w:r>
        <w:t xml:space="preserve"> I am informed of the availability of an update</w:t>
      </w:r>
    </w:p>
    <w:p w14:paraId="04D14FDC" w14:textId="77777777" w:rsidR="00CC1B7A" w:rsidRDefault="00F35D08" w:rsidP="0016335E">
      <w:pPr>
        <w:pStyle w:val="Heading2"/>
      </w:pPr>
      <w:bookmarkStart w:id="88" w:name="_Toc106714470"/>
      <w:proofErr w:type="spellStart"/>
      <w:r>
        <w:t>DownloadUpdate</w:t>
      </w:r>
      <w:bookmarkEnd w:id="88"/>
      <w:proofErr w:type="spellEnd"/>
    </w:p>
    <w:p w14:paraId="6CF15A46" w14:textId="77777777" w:rsidR="004A51D4" w:rsidRDefault="00F35D08">
      <w:r>
        <w:rPr>
          <w:i/>
          <w:color w:val="44546A" w:themeColor="text2"/>
        </w:rPr>
        <w:t>(Tags: @UR024-3)</w:t>
      </w:r>
    </w:p>
    <w:p w14:paraId="022127D8" w14:textId="77777777" w:rsidR="004A51D4" w:rsidRDefault="00F35D08">
      <w:r>
        <w:rPr>
          <w:b/>
        </w:rPr>
        <w:t>Given</w:t>
      </w:r>
      <w:r>
        <w:t xml:space="preserve"> updates are available</w:t>
      </w:r>
    </w:p>
    <w:p w14:paraId="4D02390C" w14:textId="77777777" w:rsidR="004A51D4" w:rsidRDefault="00F35D08">
      <w:r>
        <w:rPr>
          <w:b/>
        </w:rPr>
        <w:t>When</w:t>
      </w:r>
      <w:r>
        <w:t xml:space="preserve"> I start the desktop app</w:t>
      </w:r>
    </w:p>
    <w:p w14:paraId="69536850" w14:textId="77777777" w:rsidR="004A51D4" w:rsidRDefault="00F35D08">
      <w:r>
        <w:rPr>
          <w:b/>
        </w:rPr>
        <w:t>And</w:t>
      </w:r>
      <w:r>
        <w:t xml:space="preserve"> I am informed of the availability of an update</w:t>
      </w:r>
    </w:p>
    <w:p w14:paraId="3FD5A592" w14:textId="77777777" w:rsidR="004A51D4" w:rsidRDefault="00F35D08">
      <w:r>
        <w:rPr>
          <w:b/>
        </w:rPr>
        <w:t>And</w:t>
      </w:r>
      <w:r>
        <w:t xml:space="preserve"> I click to download</w:t>
      </w:r>
    </w:p>
    <w:p w14:paraId="023DAA15" w14:textId="77777777" w:rsidR="004A51D4" w:rsidRDefault="00F35D08">
      <w:r>
        <w:rPr>
          <w:b/>
        </w:rPr>
        <w:t>Then</w:t>
      </w:r>
      <w:r>
        <w:t xml:space="preserve"> the user i</w:t>
      </w:r>
      <w:r>
        <w:t>s directed to the updated installer</w:t>
      </w:r>
    </w:p>
    <w:p w14:paraId="12B2AB84" w14:textId="77777777" w:rsidR="00CC1B7A" w:rsidRDefault="00F35D08" w:rsidP="0016335E">
      <w:pPr>
        <w:pStyle w:val="Heading2"/>
      </w:pPr>
      <w:bookmarkStart w:id="89" w:name="_Toc106714471"/>
      <w:proofErr w:type="spellStart"/>
      <w:r>
        <w:t>IgnoreCurrentRelease</w:t>
      </w:r>
      <w:bookmarkEnd w:id="89"/>
      <w:proofErr w:type="spellEnd"/>
    </w:p>
    <w:p w14:paraId="6B6AB028" w14:textId="77777777" w:rsidR="004A51D4" w:rsidRDefault="00F35D08">
      <w:r>
        <w:rPr>
          <w:i/>
          <w:color w:val="44546A" w:themeColor="text2"/>
        </w:rPr>
        <w:t>(Tags: @UR-24-4)</w:t>
      </w:r>
    </w:p>
    <w:p w14:paraId="76F4F121" w14:textId="77777777" w:rsidR="004A51D4" w:rsidRDefault="00F35D08">
      <w:r>
        <w:rPr>
          <w:b/>
        </w:rPr>
        <w:t>Given</w:t>
      </w:r>
      <w:r>
        <w:t xml:space="preserve"> updates are available</w:t>
      </w:r>
    </w:p>
    <w:p w14:paraId="2DD36FE8" w14:textId="77777777" w:rsidR="004A51D4" w:rsidRDefault="00F35D08">
      <w:r>
        <w:rPr>
          <w:b/>
        </w:rPr>
        <w:t>When</w:t>
      </w:r>
      <w:r>
        <w:t xml:space="preserve"> I start the desktop app</w:t>
      </w:r>
    </w:p>
    <w:p w14:paraId="2378E6EF" w14:textId="77777777" w:rsidR="004A51D4" w:rsidRDefault="00F35D08">
      <w:r>
        <w:rPr>
          <w:b/>
        </w:rPr>
        <w:t>And</w:t>
      </w:r>
      <w:r>
        <w:t xml:space="preserve"> I am informed of the availability of an update</w:t>
      </w:r>
    </w:p>
    <w:p w14:paraId="70401585" w14:textId="77777777" w:rsidR="004A51D4" w:rsidRDefault="00F35D08">
      <w:r>
        <w:rPr>
          <w:b/>
        </w:rPr>
        <w:t>Then</w:t>
      </w:r>
      <w:r>
        <w:t xml:space="preserve"> I can request no further notifications for the current released versi</w:t>
      </w:r>
      <w:r>
        <w:t>on</w:t>
      </w:r>
    </w:p>
    <w:p w14:paraId="65868015" w14:textId="77777777" w:rsidR="00CC1B7A" w:rsidRDefault="00F35D08" w:rsidP="0016335E">
      <w:pPr>
        <w:pStyle w:val="Heading2"/>
      </w:pPr>
      <w:bookmarkStart w:id="90" w:name="_Toc106714472"/>
      <w:proofErr w:type="spellStart"/>
      <w:r>
        <w:t>HideNotificationsForIgnoredRelease</w:t>
      </w:r>
      <w:bookmarkEnd w:id="90"/>
      <w:proofErr w:type="spellEnd"/>
    </w:p>
    <w:p w14:paraId="73EC8DB4" w14:textId="77777777" w:rsidR="004A51D4" w:rsidRDefault="00F35D08">
      <w:r>
        <w:rPr>
          <w:i/>
          <w:color w:val="44546A" w:themeColor="text2"/>
        </w:rPr>
        <w:t>(Tags: @UR024-5)</w:t>
      </w:r>
    </w:p>
    <w:p w14:paraId="550517B1" w14:textId="77777777" w:rsidR="004A51D4" w:rsidRDefault="00F35D08">
      <w:r>
        <w:rPr>
          <w:b/>
        </w:rPr>
        <w:t>Given</w:t>
      </w:r>
      <w:r>
        <w:t xml:space="preserve"> updates are available</w:t>
      </w:r>
    </w:p>
    <w:p w14:paraId="3F6AD152" w14:textId="77777777" w:rsidR="004A51D4" w:rsidRDefault="00F35D08">
      <w:r>
        <w:rPr>
          <w:b/>
        </w:rPr>
        <w:t>And</w:t>
      </w:r>
      <w:r>
        <w:t xml:space="preserve"> I have requested no further notifications for the current released version</w:t>
      </w:r>
    </w:p>
    <w:p w14:paraId="7FECFF77" w14:textId="77777777" w:rsidR="004A51D4" w:rsidRDefault="00F35D08">
      <w:r>
        <w:rPr>
          <w:b/>
        </w:rPr>
        <w:t>Then</w:t>
      </w:r>
      <w:r>
        <w:t xml:space="preserve"> the app starts normally</w:t>
      </w:r>
    </w:p>
    <w:p w14:paraId="42117FC7" w14:textId="77777777" w:rsidR="00CC1B7A" w:rsidRDefault="00F35D08" w:rsidP="0016335E">
      <w:pPr>
        <w:pStyle w:val="Heading2"/>
      </w:pPr>
      <w:bookmarkStart w:id="91" w:name="_Toc106714473"/>
      <w:proofErr w:type="spellStart"/>
      <w:r>
        <w:t>ShowNotificationsAfterIgnoringPreviousRelease</w:t>
      </w:r>
      <w:bookmarkEnd w:id="91"/>
      <w:proofErr w:type="spellEnd"/>
    </w:p>
    <w:p w14:paraId="345FBF66" w14:textId="77777777" w:rsidR="004A51D4" w:rsidRDefault="00F35D08">
      <w:r>
        <w:rPr>
          <w:i/>
          <w:color w:val="44546A" w:themeColor="text2"/>
        </w:rPr>
        <w:t>(Tags: @UR024-6)</w:t>
      </w:r>
    </w:p>
    <w:p w14:paraId="583E782E" w14:textId="77777777" w:rsidR="004A51D4" w:rsidRDefault="00F35D08">
      <w:r>
        <w:rPr>
          <w:b/>
        </w:rPr>
        <w:t>Given</w:t>
      </w:r>
      <w:r>
        <w:t xml:space="preserve"> updates are available</w:t>
      </w:r>
    </w:p>
    <w:p w14:paraId="6F956B87" w14:textId="77777777" w:rsidR="004A51D4" w:rsidRDefault="00F35D08">
      <w:r>
        <w:rPr>
          <w:b/>
        </w:rPr>
        <w:t>And</w:t>
      </w:r>
      <w:r>
        <w:t xml:space="preserve"> I have requested no further notifications for a </w:t>
      </w:r>
      <w:proofErr w:type="spellStart"/>
      <w:r>
        <w:t>priot</w:t>
      </w:r>
      <w:proofErr w:type="spellEnd"/>
      <w:r>
        <w:t xml:space="preserve"> released version</w:t>
      </w:r>
    </w:p>
    <w:p w14:paraId="524B0CAF" w14:textId="77777777" w:rsidR="004A51D4" w:rsidRDefault="00F35D08">
      <w:r>
        <w:rPr>
          <w:b/>
        </w:rPr>
        <w:t>Then</w:t>
      </w:r>
      <w:r>
        <w:t xml:space="preserve"> I am informed of the availability of an update</w:t>
      </w:r>
      <w:bookmarkEnd w:id="1"/>
    </w:p>
    <w:sectPr w:rsidR="004A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1D4"/>
    <w:rsid w:val="004A51D4"/>
    <w:rsid w:val="00F3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8CDF"/>
  <w15:docId w15:val="{8DBE745B-9664-476C-A9DA-6EA38AF5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4153</Words>
  <Characters>23677</Characters>
  <Application>Microsoft Office Word</Application>
  <DocSecurity>0</DocSecurity>
  <Lines>197</Lines>
  <Paragraphs>55</Paragraphs>
  <ScaleCrop>false</ScaleCrop>
  <Company/>
  <LinksUpToDate>false</LinksUpToDate>
  <CharactersWithSpaces>27775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Williams</cp:lastModifiedBy>
  <cp:revision>2</cp:revision>
  <dcterms:created xsi:type="dcterms:W3CDTF">2022-06-21T13:32:00Z</dcterms:created>
  <dcterms:modified xsi:type="dcterms:W3CDTF">2022-06-21T13:36:00Z</dcterms:modified>
</cp:coreProperties>
</file>