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0081-1556100606714" w:id="1"/>
      <w:bookmarkEnd w:id="1"/>
      <w:r>
        <w:rPr>
          <w:b w:val="true"/>
          <w:color w:val="333333"/>
          <w:sz w:val="36"/>
          <w:highlight w:val="white"/>
        </w:rPr>
        <w:t>linux下libwebsockets编译及实例</w:t>
      </w:r>
    </w:p>
    <w:p>
      <w:pPr>
        <w:spacing w:line="260" w:lineRule="auto"/>
      </w:pPr>
      <w:bookmarkStart w:name="5018-1556100608911" w:id="2"/>
      <w:bookmarkEnd w:id="2"/>
      <w:r>
        <w:rPr>
          <w:rFonts w:ascii="Courier New" w:hAnsi="Courier New" w:cs="Courier New" w:eastAsia="Courier New"/>
          <w:color w:val="4f4f4f"/>
          <w:sz w:val="28"/>
        </w:rPr>
        <w:t>    最近想自己搭建一个webscoket协议的服务器，打算用libwebsockts这个库。</w:t>
      </w:r>
    </w:p>
    <w:p>
      <w:pPr>
        <w:spacing w:line="213" w:lineRule="auto"/>
      </w:pPr>
      <w:bookmarkStart w:name="3440-1556100608911" w:id="3"/>
      <w:bookmarkEnd w:id="3"/>
      <w:r>
        <w:rPr>
          <w:rFonts w:ascii="Courier New" w:hAnsi="Courier New" w:cs="Courier New" w:eastAsia="Courier New"/>
          <w:b w:val="true"/>
          <w:color w:val="4f4f4f"/>
          <w:sz w:val="28"/>
        </w:rPr>
        <w:t>下载代码编译。</w:t>
      </w:r>
    </w:p>
    <w:p>
      <w:pPr>
        <w:spacing w:line="260" w:lineRule="auto"/>
      </w:pPr>
      <w:bookmarkStart w:name="2655-1556100608911" w:id="4"/>
      <w:bookmarkEnd w:id="4"/>
      <w:r>
        <w:rPr>
          <w:rFonts w:ascii="Courier New" w:hAnsi="Courier New" w:cs="Courier New" w:eastAsia="Courier New"/>
          <w:color w:val="4f4f4f"/>
          <w:sz w:val="28"/>
        </w:rPr>
        <w:t>编写一个shell脚本</w:t>
      </w:r>
    </w:p>
    <w:p>
      <w:pPr>
        <w:spacing w:line="251" w:lineRule="auto"/>
      </w:pPr>
      <w:bookmarkStart w:name="2994-1556100608911" w:id="5"/>
      <w:bookmarkEnd w:id="5"/>
      <w:r>
        <w:rPr>
          <w:color w:val="4078f2"/>
        </w:rPr>
        <w:t>#!/bin/sh</w:t>
      </w:r>
      <w:r>
        <w:rPr/>
        <w:t>
</w:t>
      </w:r>
      <w:r>
        <w:rPr>
          <w:i w:val="true"/>
          <w:color w:val="a0a1a7"/>
        </w:rPr>
        <w:t># wget http://git.warmcat.com/cgi-bin/cgit/libwebsockets/snapshot/libwebsockets-1.4-chrome43-firefox-36.tar.gz</w:t>
      </w:r>
      <w:r>
        <w:rPr/>
        <w:t>
</w:t>
      </w:r>
      <w:r>
        <w:rPr>
          <w:i w:val="true"/>
          <w:color w:val="a0a1a7"/>
        </w:rPr>
        <w:t># tar xvzf libwebsockets-1.4-chrome43-firefox-36.tar.gz</w:t>
      </w:r>
      <w:r>
        <w:rPr/>
        <w:t>
</w:t>
      </w:r>
      <w:r>
        <w:rPr>
          <w:i w:val="true"/>
          <w:color w:val="a0a1a7"/>
        </w:rPr>
        <w:t>#cd libwebsockets-1.4-chrome43-firefox-36</w:t>
      </w:r>
      <w:r>
        <w:rPr/>
        <w:t>
</w:t>
      </w:r>
      <w:r>
        <w:rPr>
          <w:i w:val="true"/>
          <w:color w:val="a0a1a7"/>
        </w:rPr>
        <w:t># build</w:t>
      </w:r>
      <w:r>
        <w:rPr/>
        <w:t xml:space="preserve">
git </w:t>
      </w:r>
      <w:r>
        <w:rPr>
          <w:color w:val="c18401"/>
        </w:rPr>
        <w:t>clone</w:t>
      </w:r>
      <w:r>
        <w:rPr/>
        <w:t xml:space="preserve"> https://github.com/warmcat/libwebsockets.git
</w:t>
      </w:r>
      <w:r>
        <w:rPr>
          <w:color w:val="c18401"/>
        </w:rPr>
        <w:t>cd</w:t>
      </w:r>
      <w:r>
        <w:rPr/>
        <w:t xml:space="preserve"> libwebsockets
documentRoot=`</w:t>
      </w:r>
      <w:r>
        <w:rPr>
          <w:color w:val="c18401"/>
        </w:rPr>
        <w:t>pwd</w:t>
      </w:r>
      <w:r>
        <w:rPr/>
        <w:t>`
mkdir build
cmake ..
make
</w:t>
      </w:r>
    </w:p>
    <w:p>
      <w:pPr/>
      <w:bookmarkStart w:name="2356-1556100608911" w:id="6"/>
      <w:bookmarkEnd w:id="6"/>
    </w:p>
    <w:p>
      <w:pPr/>
      <w:bookmarkStart w:name="9078-1556100608911" w:id="7"/>
      <w:bookmarkEnd w:id="7"/>
      <w:r>
        <w:rPr>
          <w:rFonts w:ascii="Courier New" w:hAnsi="Courier New" w:cs="Courier New" w:eastAsia="Courier New"/>
          <w:color w:val="333333"/>
          <w:sz w:val="28"/>
        </w:rPr>
        <w:t>执行shell脚本就下载编译成功了。</w:t>
      </w:r>
    </w:p>
    <w:p>
      <w:pPr>
        <w:spacing w:line="213" w:lineRule="auto"/>
      </w:pPr>
      <w:bookmarkStart w:name="7040-1556100608911" w:id="8"/>
      <w:bookmarkEnd w:id="8"/>
      <w:r>
        <w:rPr>
          <w:rFonts w:ascii="Courier New" w:hAnsi="Courier New" w:cs="Courier New" w:eastAsia="Courier New"/>
          <w:b w:val="true"/>
          <w:color w:val="4f4f4f"/>
          <w:sz w:val="28"/>
        </w:rPr>
        <w:t>运行一个例子</w:t>
      </w:r>
    </w:p>
    <w:p>
      <w:pPr>
        <w:spacing w:line="260" w:lineRule="auto"/>
      </w:pPr>
      <w:bookmarkStart w:name="6457-1556100608911" w:id="9"/>
      <w:bookmarkEnd w:id="9"/>
      <w:r>
        <w:rPr>
          <w:rFonts w:ascii="Courier New" w:hAnsi="Courier New" w:cs="Courier New" w:eastAsia="Courier New"/>
          <w:color w:val="4f4f4f"/>
          <w:sz w:val="28"/>
        </w:rPr>
        <w:t>其实在库里面有一些实例的.</w:t>
      </w:r>
    </w:p>
    <w:p>
      <w:pPr>
        <w:spacing w:line="251" w:lineRule="auto"/>
      </w:pPr>
      <w:bookmarkStart w:name="5368-1556100608911" w:id="10"/>
      <w:bookmarkEnd w:id="10"/>
      <w:r>
        <w:rPr>
          <w:color w:val="c18401"/>
        </w:rPr>
        <w:t>cd</w:t>
      </w:r>
      <w:r>
        <w:rPr/>
        <w:t xml:space="preserve"> build
</w:t>
      </w:r>
      <w:r>
        <w:rPr>
          <w:color w:val="4078f2"/>
        </w:rPr>
        <w:t>#!/bin/sh</w:t>
      </w:r>
      <w:r>
        <w:rPr/>
        <w:t>
documentRoot=`</w:t>
      </w:r>
      <w:r>
        <w:rPr>
          <w:color w:val="c18401"/>
        </w:rPr>
        <w:t>pwd</w:t>
      </w:r>
      <w:r>
        <w:rPr/>
        <w:t>`
libdir=libwebsockets
</w:t>
      </w:r>
      <w:r>
        <w:rPr>
          <w:color w:val="c18401"/>
        </w:rPr>
        <w:t>cd</w:t>
      </w:r>
      <w:r>
        <w:rPr/>
        <w:t xml:space="preserve"> </w:t>
      </w:r>
      <w:r>
        <w:rPr>
          <w:color w:val="986801"/>
        </w:rPr>
        <w:t>$libdir</w:t>
      </w:r>
      <w:r>
        <w:rPr/>
        <w:t>/build/bin
./libwebsockets-test-server --resource_path=</w:t>
      </w:r>
      <w:r>
        <w:rPr>
          <w:color w:val="986801"/>
        </w:rPr>
        <w:t>$documentRoot</w:t>
      </w:r>
      <w:r>
        <w:rPr/>
        <w:t>/</w:t>
      </w:r>
      <w:r>
        <w:rPr>
          <w:color w:val="c18401"/>
        </w:rPr>
        <w:t>test</w:t>
      </w:r>
      <w:r>
        <w:rPr/>
        <w:t>-server
</w:t>
      </w:r>
    </w:p>
    <w:p>
      <w:pPr/>
      <w:bookmarkStart w:name="8373-1556100608911" w:id="11"/>
      <w:bookmarkEnd w:id="11"/>
      <w:r>
        <w:rPr>
          <w:color w:val="333333"/>
        </w:rPr>
        <w:t> </w:t>
      </w:r>
      <w:r>
        <w:rPr>
          <w:rFonts w:ascii="Courier New" w:hAnsi="Courier New" w:cs="Courier New" w:eastAsia="Courier New"/>
          <w:color w:val="333333"/>
          <w:sz w:val="28"/>
        </w:rPr>
        <w:t>这样就运行自带的服务器。运行结果.</w:t>
      </w:r>
    </w:p>
    <w:p>
      <w:pPr/>
      <w:bookmarkStart w:name="1167-1556100608911" w:id="12"/>
      <w:bookmarkEnd w:id="12"/>
      <w:r>
        <w:drawing>
          <wp:inline distT="0" distR="0" distB="0" distL="0">
            <wp:extent cx="5267325" cy="1638893"/>
            <wp:docPr id="0" name="Drawing 0" descr="7281007594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2810075945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2020-1556100608911" w:id="13"/>
      <w:bookmarkEnd w:id="13"/>
    </w:p>
    <w:p>
      <w:pPr>
        <w:spacing w:line="260" w:lineRule="auto"/>
      </w:pPr>
      <w:bookmarkStart w:name="5863-1556100608911" w:id="14"/>
      <w:bookmarkEnd w:id="14"/>
    </w:p>
    <w:p>
      <w:pPr>
        <w:spacing w:line="260" w:lineRule="auto"/>
      </w:pPr>
      <w:bookmarkStart w:name="6580-1556100608911" w:id="15"/>
      <w:bookmarkEnd w:id="15"/>
      <w:r>
        <w:rPr>
          <w:rFonts w:ascii="Courier New" w:hAnsi="Courier New" w:cs="Courier New" w:eastAsia="Courier New"/>
          <w:color w:val="4f4f4f"/>
          <w:sz w:val="28"/>
        </w:rPr>
        <w:t>浏览器输入127.0.0.1:7681结果:</w:t>
      </w:r>
    </w:p>
    <w:p>
      <w:pPr/>
      <w:bookmarkStart w:name="4318-1556100608911" w:id="16"/>
      <w:bookmarkEnd w:id="16"/>
      <w:r>
        <w:drawing>
          <wp:inline distT="0" distR="0" distB="0" distL="0">
            <wp:extent cx="5267325" cy="3690062"/>
            <wp:docPr id="1" name="Drawing 1" descr="728100854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2810085464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288-1556100608911" w:id="17"/>
      <w:bookmarkEnd w:id="17"/>
    </w:p>
    <w:p>
      <w:pPr>
        <w:spacing w:line="260" w:lineRule="auto"/>
      </w:pPr>
      <w:bookmarkStart w:name="7454-1556100608911" w:id="18"/>
      <w:bookmarkEnd w:id="18"/>
    </w:p>
    <w:p>
      <w:pPr>
        <w:spacing w:line="260" w:lineRule="auto"/>
      </w:pPr>
      <w:bookmarkStart w:name="4416-1556100608911" w:id="19"/>
      <w:bookmarkEnd w:id="19"/>
      <w:r>
        <w:rPr>
          <w:rFonts w:ascii="Courier New" w:hAnsi="Courier New" w:cs="Courier New" w:eastAsia="Courier New"/>
          <w:color w:val="4f4f4f"/>
          <w:sz w:val="28"/>
        </w:rPr>
        <w:t>这样就是完整的结果了。</w:t>
      </w:r>
    </w:p>
    <w:p>
      <w:pPr>
        <w:spacing w:line="213" w:lineRule="auto"/>
      </w:pPr>
      <w:bookmarkStart w:name="7556-1556100608911" w:id="20"/>
      <w:bookmarkEnd w:id="20"/>
      <w:r>
        <w:rPr>
          <w:rFonts w:ascii="Courier New" w:hAnsi="Courier New" w:cs="Courier New" w:eastAsia="Courier New"/>
          <w:b w:val="true"/>
          <w:color w:val="4f4f4f"/>
          <w:sz w:val="28"/>
        </w:rPr>
        <w:t>搭建自己的websocket server</w:t>
      </w:r>
    </w:p>
    <w:p>
      <w:pPr>
        <w:numPr>
          <w:ilvl w:val="0"/>
          <w:numId w:val="1"/>
        </w:numPr>
      </w:pPr>
      <w:bookmarkStart w:name="9480-1556100608912" w:id="21"/>
      <w:bookmarkEnd w:id="21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&lt;stdio.h&gt;</w:t>
      </w:r>
    </w:p>
    <w:p>
      <w:pPr>
        <w:numPr>
          <w:ilvl w:val="0"/>
          <w:numId w:val="1"/>
        </w:numPr>
      </w:pPr>
      <w:bookmarkStart w:name="8136-1556100608912" w:id="22"/>
      <w:bookmarkEnd w:id="22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&lt;stdlib.h&gt;</w:t>
      </w:r>
    </w:p>
    <w:p>
      <w:pPr>
        <w:numPr>
          <w:ilvl w:val="0"/>
          <w:numId w:val="1"/>
        </w:numPr>
      </w:pPr>
      <w:bookmarkStart w:name="4447-1556100608912" w:id="23"/>
      <w:bookmarkEnd w:id="23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&lt;string.h&gt;</w:t>
      </w:r>
    </w:p>
    <w:p>
      <w:pPr>
        <w:numPr>
          <w:ilvl w:val="0"/>
          <w:numId w:val="1"/>
        </w:numPr>
      </w:pPr>
      <w:bookmarkStart w:name="9028-1556100608912" w:id="24"/>
      <w:bookmarkEnd w:id="24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&lt;unistd.h&gt;</w:t>
      </w:r>
    </w:p>
    <w:p>
      <w:pPr>
        <w:numPr>
          <w:ilvl w:val="0"/>
          <w:numId w:val="1"/>
        </w:numPr>
      </w:pPr>
      <w:bookmarkStart w:name="1642-1556100608912" w:id="25"/>
      <w:bookmarkEnd w:id="25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&lt;signal.h&gt;</w:t>
      </w:r>
    </w:p>
    <w:p>
      <w:pPr>
        <w:numPr>
          <w:ilvl w:val="0"/>
          <w:numId w:val="1"/>
        </w:numPr>
      </w:pPr>
      <w:bookmarkStart w:name="9317-1556100608912" w:id="26"/>
      <w:bookmarkEnd w:id="26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&lt;libwebsockets.h&gt;</w:t>
      </w:r>
    </w:p>
    <w:p>
      <w:pPr>
        <w:numPr>
          <w:ilvl w:val="0"/>
          <w:numId w:val="1"/>
        </w:numPr>
      </w:pPr>
      <w:bookmarkStart w:name="3867-1556100608912" w:id="27"/>
      <w:bookmarkEnd w:id="2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791-1556100608912" w:id="28"/>
      <w:bookmarkEnd w:id="28"/>
      <w:r>
        <w:rPr>
          <w:color w:val="4078f2"/>
          <w:highlight w:val="white"/>
        </w:rPr>
        <w:t xml:space="preserve">#define KGRN </w:t>
      </w:r>
      <w:r>
        <w:rPr>
          <w:color w:val="50a14f"/>
          <w:highlight w:val="white"/>
        </w:rPr>
        <w:t>"\033[0;32;32m"</w:t>
      </w:r>
    </w:p>
    <w:p>
      <w:pPr>
        <w:numPr>
          <w:ilvl w:val="0"/>
          <w:numId w:val="1"/>
        </w:numPr>
      </w:pPr>
      <w:bookmarkStart w:name="5915-1556100608912" w:id="29"/>
      <w:bookmarkEnd w:id="29"/>
      <w:r>
        <w:rPr>
          <w:color w:val="4078f2"/>
          <w:highlight w:val="white"/>
        </w:rPr>
        <w:t xml:space="preserve">#define KCYN </w:t>
      </w:r>
      <w:r>
        <w:rPr>
          <w:color w:val="50a14f"/>
          <w:highlight w:val="white"/>
        </w:rPr>
        <w:t>"\033[0;36m"</w:t>
      </w:r>
    </w:p>
    <w:p>
      <w:pPr>
        <w:numPr>
          <w:ilvl w:val="0"/>
          <w:numId w:val="1"/>
        </w:numPr>
      </w:pPr>
      <w:bookmarkStart w:name="2941-1556100608912" w:id="30"/>
      <w:bookmarkEnd w:id="30"/>
      <w:r>
        <w:rPr>
          <w:color w:val="4078f2"/>
          <w:highlight w:val="white"/>
        </w:rPr>
        <w:t xml:space="preserve">#define KRED </w:t>
      </w:r>
      <w:r>
        <w:rPr>
          <w:color w:val="50a14f"/>
          <w:highlight w:val="white"/>
        </w:rPr>
        <w:t>"\033[0;32;31m"</w:t>
      </w:r>
    </w:p>
    <w:p>
      <w:pPr>
        <w:numPr>
          <w:ilvl w:val="0"/>
          <w:numId w:val="1"/>
        </w:numPr>
      </w:pPr>
      <w:bookmarkStart w:name="8216-1556100608912" w:id="31"/>
      <w:bookmarkEnd w:id="31"/>
      <w:r>
        <w:rPr>
          <w:color w:val="4078f2"/>
          <w:highlight w:val="white"/>
        </w:rPr>
        <w:t xml:space="preserve">#define KYEL </w:t>
      </w:r>
      <w:r>
        <w:rPr>
          <w:color w:val="50a14f"/>
          <w:highlight w:val="white"/>
        </w:rPr>
        <w:t>"\033[1;33m"</w:t>
      </w:r>
    </w:p>
    <w:p>
      <w:pPr>
        <w:numPr>
          <w:ilvl w:val="0"/>
          <w:numId w:val="1"/>
        </w:numPr>
      </w:pPr>
      <w:bookmarkStart w:name="6187-1556100608912" w:id="32"/>
      <w:bookmarkEnd w:id="32"/>
      <w:r>
        <w:rPr>
          <w:color w:val="4078f2"/>
          <w:highlight w:val="white"/>
        </w:rPr>
        <w:t xml:space="preserve">#define KMAG </w:t>
      </w:r>
      <w:r>
        <w:rPr>
          <w:color w:val="50a14f"/>
          <w:highlight w:val="white"/>
        </w:rPr>
        <w:t>"\033[0;35m"</w:t>
      </w:r>
    </w:p>
    <w:p>
      <w:pPr>
        <w:numPr>
          <w:ilvl w:val="0"/>
          <w:numId w:val="1"/>
        </w:numPr>
      </w:pPr>
      <w:bookmarkStart w:name="4274-1556100608912" w:id="33"/>
      <w:bookmarkEnd w:id="33"/>
      <w:r>
        <w:rPr>
          <w:color w:val="4078f2"/>
          <w:highlight w:val="white"/>
        </w:rPr>
        <w:t xml:space="preserve">#define KBLU </w:t>
      </w:r>
      <w:r>
        <w:rPr>
          <w:color w:val="50a14f"/>
          <w:highlight w:val="white"/>
        </w:rPr>
        <w:t>"\033[0;32;34m"</w:t>
      </w:r>
    </w:p>
    <w:p>
      <w:pPr>
        <w:numPr>
          <w:ilvl w:val="0"/>
          <w:numId w:val="1"/>
        </w:numPr>
      </w:pPr>
      <w:bookmarkStart w:name="1120-1556100608912" w:id="34"/>
      <w:bookmarkEnd w:id="34"/>
      <w:r>
        <w:rPr>
          <w:color w:val="4078f2"/>
          <w:highlight w:val="white"/>
        </w:rPr>
        <w:t xml:space="preserve">#define KCYN_L </w:t>
      </w:r>
      <w:r>
        <w:rPr>
          <w:color w:val="50a14f"/>
          <w:highlight w:val="white"/>
        </w:rPr>
        <w:t>"\033[1;36m"</w:t>
      </w:r>
    </w:p>
    <w:p>
      <w:pPr>
        <w:numPr>
          <w:ilvl w:val="0"/>
          <w:numId w:val="1"/>
        </w:numPr>
      </w:pPr>
      <w:bookmarkStart w:name="7426-1556100608912" w:id="35"/>
      <w:bookmarkEnd w:id="35"/>
      <w:r>
        <w:rPr>
          <w:color w:val="4078f2"/>
          <w:highlight w:val="white"/>
        </w:rPr>
        <w:t xml:space="preserve">#define RESET </w:t>
      </w:r>
      <w:r>
        <w:rPr>
          <w:color w:val="50a14f"/>
          <w:highlight w:val="white"/>
        </w:rPr>
        <w:t>"\033[0m"</w:t>
      </w:r>
    </w:p>
    <w:p>
      <w:pPr>
        <w:numPr>
          <w:ilvl w:val="0"/>
          <w:numId w:val="1"/>
        </w:numPr>
      </w:pPr>
      <w:bookmarkStart w:name="3078-1556100608912" w:id="36"/>
      <w:bookmarkEnd w:id="3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7640-1556100608912" w:id="37"/>
      <w:bookmarkEnd w:id="37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destroy_flag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331-1556100608912" w:id="38"/>
      <w:bookmarkEnd w:id="3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8184-1556100608912" w:id="39"/>
      <w:bookmarkEnd w:id="39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INT_HANDLER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signo) {</w:t>
      </w:r>
    </w:p>
    <w:p>
      <w:pPr>
        <w:numPr>
          <w:ilvl w:val="0"/>
          <w:numId w:val="1"/>
        </w:numPr>
      </w:pPr>
      <w:bookmarkStart w:name="6594-1556100608912" w:id="40"/>
      <w:bookmarkEnd w:id="40"/>
      <w:r>
        <w:rPr>
          <w:color w:val="383a42"/>
          <w:highlight w:val="white"/>
        </w:rPr>
        <w:t xml:space="preserve">    destroy_flag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7999-1556100608912" w:id="41"/>
      <w:bookmarkEnd w:id="41"/>
      <w:r>
        <w:rPr>
          <w:color w:val="383a42"/>
          <w:highlight w:val="white"/>
        </w:rPr>
        <w:t>}</w:t>
      </w:r>
    </w:p>
    <w:p>
      <w:pPr>
        <w:numPr>
          <w:ilvl w:val="0"/>
          <w:numId w:val="1"/>
        </w:numPr>
      </w:pPr>
      <w:bookmarkStart w:name="9619-1556100608912" w:id="42"/>
      <w:bookmarkEnd w:id="4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940-1556100608912" w:id="43"/>
      <w:bookmarkEnd w:id="43"/>
      <w:r>
        <w:rPr>
          <w:i w:val="true"/>
          <w:color w:val="a0a1a7"/>
          <w:highlight w:val="white"/>
        </w:rPr>
        <w:t>/* *</w:t>
      </w:r>
    </w:p>
    <w:p>
      <w:pPr>
        <w:numPr>
          <w:ilvl w:val="0"/>
          <w:numId w:val="1"/>
        </w:numPr>
      </w:pPr>
      <w:bookmarkStart w:name="6433-1556100608912" w:id="44"/>
      <w:bookmarkEnd w:id="44"/>
      <w:r>
        <w:rPr>
          <w:i w:val="true"/>
          <w:color w:val="a0a1a7"/>
          <w:highlight w:val="white"/>
        </w:rPr>
        <w:t xml:space="preserve"> * websocket_write_back: write the string data to the destination wsi.</w:t>
      </w:r>
    </w:p>
    <w:p>
      <w:pPr>
        <w:numPr>
          <w:ilvl w:val="0"/>
          <w:numId w:val="1"/>
        </w:numPr>
      </w:pPr>
      <w:bookmarkStart w:name="8850-1556100608912" w:id="45"/>
      <w:bookmarkEnd w:id="45"/>
      <w:r>
        <w:rPr>
          <w:i w:val="true"/>
          <w:color w:val="a0a1a7"/>
          <w:highlight w:val="white"/>
        </w:rPr>
        <w:t xml:space="preserve"> */</w:t>
      </w:r>
    </w:p>
    <w:p>
      <w:pPr>
        <w:numPr>
          <w:ilvl w:val="0"/>
          <w:numId w:val="1"/>
        </w:numPr>
      </w:pPr>
      <w:bookmarkStart w:name="4113-1556100608912" w:id="46"/>
      <w:bookmarkEnd w:id="46"/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websocket_write_back</w:t>
      </w:r>
      <w:r>
        <w:rPr>
          <w:color w:val="383a42"/>
          <w:highlight w:val="white"/>
        </w:rPr>
        <w:t xml:space="preserve">(struct lws *wsi_in,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*str,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str_size_in) </w:t>
      </w:r>
    </w:p>
    <w:p>
      <w:pPr>
        <w:numPr>
          <w:ilvl w:val="0"/>
          <w:numId w:val="1"/>
        </w:numPr>
      </w:pPr>
      <w:bookmarkStart w:name="9872-1556100608912" w:id="47"/>
      <w:bookmarkEnd w:id="47"/>
      <w:r>
        <w:rPr>
          <w:color w:val="383a42"/>
          <w:highlight w:val="white"/>
        </w:rPr>
        <w:t>{</w:t>
      </w:r>
    </w:p>
    <w:p>
      <w:pPr>
        <w:numPr>
          <w:ilvl w:val="0"/>
          <w:numId w:val="1"/>
        </w:numPr>
      </w:pPr>
      <w:bookmarkStart w:name="7695-1556100608912" w:id="48"/>
      <w:bookmarkEnd w:id="4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(str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 xml:space="preserve"> || wsi_in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)</w:t>
      </w:r>
    </w:p>
    <w:p>
      <w:pPr>
        <w:numPr>
          <w:ilvl w:val="0"/>
          <w:numId w:val="1"/>
        </w:numPr>
      </w:pPr>
      <w:bookmarkStart w:name="5300-1556100608912" w:id="49"/>
      <w:bookmarkEnd w:id="49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865-1556100608912" w:id="50"/>
      <w:bookmarkEnd w:id="5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3545-1556100608912" w:id="51"/>
      <w:bookmarkEnd w:id="51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n;</w:t>
      </w:r>
    </w:p>
    <w:p>
      <w:pPr>
        <w:numPr>
          <w:ilvl w:val="0"/>
          <w:numId w:val="1"/>
        </w:numPr>
      </w:pPr>
      <w:bookmarkStart w:name="9832-1556100608912" w:id="52"/>
      <w:bookmarkEnd w:id="52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len;</w:t>
      </w:r>
    </w:p>
    <w:p>
      <w:pPr>
        <w:numPr>
          <w:ilvl w:val="0"/>
          <w:numId w:val="1"/>
        </w:numPr>
      </w:pPr>
      <w:bookmarkStart w:name="5494-1556100608912" w:id="53"/>
      <w:bookmarkEnd w:id="53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*out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5216-1556100608912" w:id="54"/>
      <w:bookmarkEnd w:id="54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949-1556100608912" w:id="55"/>
      <w:bookmarkEnd w:id="55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(str_size_in &lt;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 xml:space="preserve">) </w:t>
      </w:r>
    </w:p>
    <w:p>
      <w:pPr>
        <w:numPr>
          <w:ilvl w:val="0"/>
          <w:numId w:val="1"/>
        </w:numPr>
      </w:pPr>
      <w:bookmarkStart w:name="4114-1556100608912" w:id="56"/>
      <w:bookmarkEnd w:id="56"/>
      <w:r>
        <w:rPr>
          <w:color w:val="383a42"/>
          <w:highlight w:val="white"/>
        </w:rPr>
        <w:t xml:space="preserve">        len = </w:t>
      </w:r>
      <w:r>
        <w:rPr>
          <w:color w:val="c18401"/>
          <w:highlight w:val="white"/>
        </w:rPr>
        <w:t>strlen</w:t>
      </w:r>
      <w:r>
        <w:rPr>
          <w:color w:val="383a42"/>
          <w:highlight w:val="white"/>
        </w:rPr>
        <w:t>(str);</w:t>
      </w:r>
    </w:p>
    <w:p>
      <w:pPr>
        <w:numPr>
          <w:ilvl w:val="0"/>
          <w:numId w:val="1"/>
        </w:numPr>
      </w:pPr>
      <w:bookmarkStart w:name="2018-1556100608912" w:id="57"/>
      <w:bookmarkEnd w:id="57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else</w:t>
      </w:r>
    </w:p>
    <w:p>
      <w:pPr>
        <w:numPr>
          <w:ilvl w:val="0"/>
          <w:numId w:val="1"/>
        </w:numPr>
      </w:pPr>
      <w:bookmarkStart w:name="6665-1556100608912" w:id="58"/>
      <w:bookmarkEnd w:id="58"/>
      <w:r>
        <w:rPr>
          <w:color w:val="383a42"/>
          <w:highlight w:val="white"/>
        </w:rPr>
        <w:t xml:space="preserve">        len = str_size_in;</w:t>
      </w:r>
    </w:p>
    <w:p>
      <w:pPr>
        <w:numPr>
          <w:ilvl w:val="0"/>
          <w:numId w:val="1"/>
        </w:numPr>
      </w:pPr>
      <w:bookmarkStart w:name="2328-1556100608912" w:id="59"/>
      <w:bookmarkEnd w:id="5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819-1556100608912" w:id="60"/>
      <w:bookmarkEnd w:id="60"/>
      <w:r>
        <w:rPr>
          <w:color w:val="383a42"/>
          <w:highlight w:val="white"/>
        </w:rPr>
        <w:t xml:space="preserve">    out = (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*)</w:t>
      </w:r>
      <w:r>
        <w:rPr>
          <w:color w:val="c18401"/>
          <w:highlight w:val="white"/>
        </w:rPr>
        <w:t>malloc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>)*(LWS_SEND_BUFFER_PRE_PADDING + len + LWS_SEND_BUFFER_POST_PADDING));</w:t>
      </w:r>
    </w:p>
    <w:p>
      <w:pPr>
        <w:numPr>
          <w:ilvl w:val="0"/>
          <w:numId w:val="1"/>
        </w:numPr>
      </w:pPr>
      <w:bookmarkStart w:name="4683-1556100608912" w:id="61"/>
      <w:bookmarkEnd w:id="61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setup the buffer*/</w:t>
      </w:r>
    </w:p>
    <w:p>
      <w:pPr>
        <w:numPr>
          <w:ilvl w:val="0"/>
          <w:numId w:val="1"/>
        </w:numPr>
      </w:pPr>
      <w:bookmarkStart w:name="3825-1556100608912" w:id="62"/>
      <w:bookmarkEnd w:id="62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memcpy</w:t>
      </w:r>
      <w:r>
        <w:rPr>
          <w:color w:val="383a42"/>
          <w:highlight w:val="white"/>
        </w:rPr>
        <w:t xml:space="preserve"> (out + LWS_SEND_BUFFER_PRE_PADDING, str, len );</w:t>
      </w:r>
    </w:p>
    <w:p>
      <w:pPr>
        <w:numPr>
          <w:ilvl w:val="0"/>
          <w:numId w:val="1"/>
        </w:numPr>
      </w:pPr>
      <w:bookmarkStart w:name="7167-1556100608912" w:id="63"/>
      <w:bookmarkEnd w:id="63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write out*/</w:t>
      </w:r>
    </w:p>
    <w:p>
      <w:pPr>
        <w:numPr>
          <w:ilvl w:val="0"/>
          <w:numId w:val="1"/>
        </w:numPr>
      </w:pPr>
      <w:bookmarkStart w:name="6771-1556100608912" w:id="64"/>
      <w:bookmarkEnd w:id="64"/>
      <w:r>
        <w:rPr>
          <w:color w:val="383a42"/>
          <w:highlight w:val="white"/>
        </w:rPr>
        <w:t xml:space="preserve">    n = lws_write(wsi_in, out + LWS_SEND_BUFFER_PRE_PADDING, len, LWS_WRITE_TEXT);</w:t>
      </w:r>
    </w:p>
    <w:p>
      <w:pPr>
        <w:numPr>
          <w:ilvl w:val="0"/>
          <w:numId w:val="1"/>
        </w:numPr>
      </w:pPr>
      <w:bookmarkStart w:name="2895-1556100608912" w:id="65"/>
      <w:bookmarkEnd w:id="65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368-1556100608912" w:id="66"/>
      <w:bookmarkEnd w:id="66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(KBL</w:t>
      </w:r>
      <w:r>
        <w:rPr>
          <w:color w:val="50a14f"/>
          <w:highlight w:val="white"/>
        </w:rPr>
        <w:t>U"[websocket_write_back] %s\n"</w:t>
      </w:r>
      <w:r>
        <w:rPr>
          <w:color w:val="383a42"/>
          <w:highlight w:val="white"/>
        </w:rPr>
        <w:t>RESET, str);</w:t>
      </w:r>
    </w:p>
    <w:p>
      <w:pPr>
        <w:numPr>
          <w:ilvl w:val="0"/>
          <w:numId w:val="1"/>
        </w:numPr>
      </w:pPr>
      <w:bookmarkStart w:name="4962-1556100608912" w:id="67"/>
      <w:bookmarkEnd w:id="67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free the buffer*/</w:t>
      </w:r>
    </w:p>
    <w:p>
      <w:pPr>
        <w:numPr>
          <w:ilvl w:val="0"/>
          <w:numId w:val="1"/>
        </w:numPr>
      </w:pPr>
      <w:bookmarkStart w:name="9670-1556100608912" w:id="68"/>
      <w:bookmarkEnd w:id="68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free</w:t>
      </w:r>
      <w:r>
        <w:rPr>
          <w:color w:val="383a42"/>
          <w:highlight w:val="white"/>
        </w:rPr>
        <w:t>(out);</w:t>
      </w:r>
    </w:p>
    <w:p>
      <w:pPr>
        <w:numPr>
          <w:ilvl w:val="0"/>
          <w:numId w:val="1"/>
        </w:numPr>
      </w:pPr>
      <w:bookmarkStart w:name="3137-1556100608912" w:id="69"/>
      <w:bookmarkEnd w:id="6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7755-1556100608912" w:id="70"/>
      <w:bookmarkEnd w:id="7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n;</w:t>
      </w:r>
    </w:p>
    <w:p>
      <w:pPr>
        <w:numPr>
          <w:ilvl w:val="0"/>
          <w:numId w:val="1"/>
        </w:numPr>
      </w:pPr>
      <w:bookmarkStart w:name="2346-1556100608912" w:id="71"/>
      <w:bookmarkEnd w:id="71"/>
      <w:r>
        <w:rPr>
          <w:color w:val="383a42"/>
          <w:highlight w:val="white"/>
        </w:rPr>
        <w:t>}</w:t>
      </w:r>
    </w:p>
    <w:p>
      <w:pPr>
        <w:numPr>
          <w:ilvl w:val="0"/>
          <w:numId w:val="1"/>
        </w:numPr>
      </w:pPr>
      <w:bookmarkStart w:name="1055-1556100608912" w:id="72"/>
      <w:bookmarkEnd w:id="7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687-1556100608912" w:id="73"/>
      <w:bookmarkEnd w:id="7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9475-1556100608912" w:id="74"/>
      <w:bookmarkEnd w:id="74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ws_service_callback</w:t>
      </w:r>
      <w:r>
        <w:rPr>
          <w:color w:val="383a42"/>
          <w:highlight w:val="white"/>
        </w:rPr>
        <w:t>(</w:t>
      </w:r>
    </w:p>
    <w:p>
      <w:pPr>
        <w:numPr>
          <w:ilvl w:val="0"/>
          <w:numId w:val="1"/>
        </w:numPr>
      </w:pPr>
      <w:bookmarkStart w:name="8486-1556100608912" w:id="75"/>
      <w:bookmarkEnd w:id="75"/>
      <w:r>
        <w:rPr>
          <w:color w:val="383a42"/>
          <w:highlight w:val="white"/>
        </w:rPr>
        <w:t xml:space="preserve">                         struct lws *wsi,</w:t>
      </w:r>
    </w:p>
    <w:p>
      <w:pPr>
        <w:numPr>
          <w:ilvl w:val="0"/>
          <w:numId w:val="1"/>
        </w:numPr>
      </w:pPr>
      <w:bookmarkStart w:name="7825-1556100608912" w:id="76"/>
      <w:bookmarkEnd w:id="76"/>
      <w:r>
        <w:rPr>
          <w:color w:val="383a42"/>
          <w:highlight w:val="white"/>
        </w:rPr>
        <w:t xml:space="preserve">                         </w:t>
      </w:r>
      <w:r>
        <w:rPr>
          <w:color w:val="a626a4"/>
          <w:highlight w:val="white"/>
        </w:rPr>
        <w:t>enum</w:t>
      </w:r>
      <w:r>
        <w:rPr>
          <w:color w:val="383a42"/>
          <w:highlight w:val="white"/>
        </w:rPr>
        <w:t xml:space="preserve"> lws_callback_reasons reason,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*user,</w:t>
      </w:r>
    </w:p>
    <w:p>
      <w:pPr>
        <w:numPr>
          <w:ilvl w:val="0"/>
          <w:numId w:val="1"/>
        </w:numPr>
      </w:pPr>
      <w:bookmarkStart w:name="5752-1556100608912" w:id="77"/>
      <w:bookmarkEnd w:id="77"/>
      <w:r>
        <w:rPr>
          <w:color w:val="383a42"/>
          <w:highlight w:val="white"/>
        </w:rPr>
        <w:t xml:space="preserve">                        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*in, </w:t>
      </w:r>
      <w:r>
        <w:rPr>
          <w:color w:val="a626a4"/>
          <w:highlight w:val="white"/>
        </w:rPr>
        <w:t>size_t</w:t>
      </w:r>
      <w:r>
        <w:rPr>
          <w:color w:val="383a42"/>
          <w:highlight w:val="white"/>
        </w:rPr>
        <w:t xml:space="preserve"> len)</w:t>
      </w:r>
    </w:p>
    <w:p>
      <w:pPr>
        <w:numPr>
          <w:ilvl w:val="0"/>
          <w:numId w:val="1"/>
        </w:numPr>
      </w:pPr>
      <w:bookmarkStart w:name="4420-1556100608912" w:id="78"/>
      <w:bookmarkEnd w:id="78"/>
      <w:r>
        <w:rPr>
          <w:color w:val="383a42"/>
          <w:highlight w:val="white"/>
        </w:rPr>
        <w:t>{</w:t>
      </w:r>
    </w:p>
    <w:p>
      <w:pPr>
        <w:numPr>
          <w:ilvl w:val="0"/>
          <w:numId w:val="1"/>
        </w:numPr>
      </w:pPr>
      <w:bookmarkStart w:name="1784-1556100608912" w:id="79"/>
      <w:bookmarkEnd w:id="7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3550-1556100608912" w:id="80"/>
      <w:bookmarkEnd w:id="8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switch</w:t>
      </w:r>
      <w:r>
        <w:rPr>
          <w:color w:val="383a42"/>
          <w:highlight w:val="white"/>
        </w:rPr>
        <w:t xml:space="preserve"> (reason) {</w:t>
      </w:r>
    </w:p>
    <w:p>
      <w:pPr>
        <w:numPr>
          <w:ilvl w:val="0"/>
          <w:numId w:val="1"/>
        </w:numPr>
      </w:pPr>
      <w:bookmarkStart w:name="8069-1556100608912" w:id="81"/>
      <w:bookmarkEnd w:id="81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078-1556100608913" w:id="82"/>
      <w:bookmarkEnd w:id="82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LWS_CALLBACK_ESTABLISHED:</w:t>
      </w:r>
    </w:p>
    <w:p>
      <w:pPr>
        <w:numPr>
          <w:ilvl w:val="0"/>
          <w:numId w:val="1"/>
        </w:numPr>
      </w:pPr>
      <w:bookmarkStart w:name="2870-1556100608913" w:id="83"/>
      <w:bookmarkEnd w:id="83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(KYE</w:t>
      </w:r>
      <w:r>
        <w:rPr>
          <w:color w:val="50a14f"/>
          <w:highlight w:val="white"/>
        </w:rPr>
        <w:t>L"[Main Service] Connection established\n"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1"/>
        </w:numPr>
      </w:pPr>
      <w:bookmarkStart w:name="1458-1556100608913" w:id="84"/>
      <w:bookmarkEnd w:id="84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1727-1556100608913" w:id="85"/>
      <w:bookmarkEnd w:id="85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8200-1556100608913" w:id="86"/>
      <w:bookmarkEnd w:id="86"/>
      <w:r>
        <w:rPr>
          <w:color w:val="383a42"/>
          <w:highlight w:val="white"/>
        </w:rPr>
        <w:t xml:space="preserve">        </w:t>
      </w:r>
      <w:r>
        <w:rPr>
          <w:i w:val="true"/>
          <w:color w:val="a0a1a7"/>
          <w:highlight w:val="white"/>
        </w:rPr>
        <w:t>//* If receive a data from client*/</w:t>
      </w:r>
    </w:p>
    <w:p>
      <w:pPr>
        <w:numPr>
          <w:ilvl w:val="0"/>
          <w:numId w:val="1"/>
        </w:numPr>
      </w:pPr>
      <w:bookmarkStart w:name="3289-1556100608913" w:id="87"/>
      <w:bookmarkEnd w:id="87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LWS_CALLBACK_RECEIVE:</w:t>
      </w:r>
    </w:p>
    <w:p>
      <w:pPr>
        <w:numPr>
          <w:ilvl w:val="0"/>
          <w:numId w:val="1"/>
        </w:numPr>
      </w:pPr>
      <w:bookmarkStart w:name="2700-1556100608913" w:id="88"/>
      <w:bookmarkEnd w:id="88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(KCYN_</w:t>
      </w:r>
      <w:r>
        <w:rPr>
          <w:color w:val="50a14f"/>
          <w:highlight w:val="white"/>
        </w:rPr>
        <w:t>L"[Main Service] Server recvived:%s\n"</w:t>
      </w:r>
      <w:r>
        <w:rPr>
          <w:color w:val="383a42"/>
          <w:highlight w:val="white"/>
        </w:rPr>
        <w:t>RESET,(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*)in);</w:t>
      </w:r>
    </w:p>
    <w:p>
      <w:pPr>
        <w:numPr>
          <w:ilvl w:val="0"/>
          <w:numId w:val="1"/>
        </w:numPr>
      </w:pPr>
      <w:bookmarkStart w:name="1021-1556100608913" w:id="89"/>
      <w:bookmarkEnd w:id="8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357-1556100608913" w:id="90"/>
      <w:bookmarkEnd w:id="90"/>
      <w:r>
        <w:rPr>
          <w:color w:val="383a42"/>
          <w:highlight w:val="white"/>
        </w:rPr>
        <w:t xml:space="preserve">            </w:t>
      </w:r>
      <w:r>
        <w:rPr>
          <w:i w:val="true"/>
          <w:color w:val="a0a1a7"/>
          <w:highlight w:val="white"/>
        </w:rPr>
        <w:t>//* echo back to client*/</w:t>
      </w:r>
    </w:p>
    <w:p>
      <w:pPr>
        <w:numPr>
          <w:ilvl w:val="0"/>
          <w:numId w:val="1"/>
        </w:numPr>
      </w:pPr>
      <w:bookmarkStart w:name="2346-1556100608913" w:id="91"/>
      <w:bookmarkEnd w:id="91"/>
      <w:r>
        <w:rPr>
          <w:color w:val="383a42"/>
          <w:highlight w:val="white"/>
        </w:rPr>
        <w:t xml:space="preserve">            websocket_write_back(wsi ,(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*)in,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1"/>
        </w:numPr>
      </w:pPr>
      <w:bookmarkStart w:name="7140-1556100608913" w:id="92"/>
      <w:bookmarkEnd w:id="9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6030-1556100608913" w:id="93"/>
      <w:bookmarkEnd w:id="93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222-1556100608913" w:id="94"/>
      <w:bookmarkEnd w:id="9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LWS_CALLBACK_CLOSED:</w:t>
      </w:r>
    </w:p>
    <w:p>
      <w:pPr>
        <w:numPr>
          <w:ilvl w:val="0"/>
          <w:numId w:val="1"/>
        </w:numPr>
      </w:pPr>
      <w:bookmarkStart w:name="7141-1556100608913" w:id="95"/>
      <w:bookmarkEnd w:id="95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(KYE</w:t>
      </w:r>
      <w:r>
        <w:rPr>
          <w:color w:val="50a14f"/>
          <w:highlight w:val="white"/>
        </w:rPr>
        <w:t>L"[Main Service] Client close.\n"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1"/>
        </w:numPr>
      </w:pPr>
      <w:bookmarkStart w:name="7436-1556100608913" w:id="96"/>
      <w:bookmarkEnd w:id="96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8044-1556100608913" w:id="97"/>
      <w:bookmarkEnd w:id="9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049-1556100608913" w:id="98"/>
      <w:bookmarkEnd w:id="9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default</w:t>
      </w:r>
      <w:r>
        <w:rPr>
          <w:color w:val="383a42"/>
          <w:highlight w:val="white"/>
        </w:rPr>
        <w:t>:</w:t>
      </w:r>
    </w:p>
    <w:p>
      <w:pPr>
        <w:numPr>
          <w:ilvl w:val="0"/>
          <w:numId w:val="1"/>
        </w:numPr>
      </w:pPr>
      <w:bookmarkStart w:name="8258-1556100608913" w:id="99"/>
      <w:bookmarkEnd w:id="99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133-1556100608913" w:id="100"/>
      <w:bookmarkEnd w:id="100"/>
      <w:r>
        <w:rPr>
          <w:color w:val="383a42"/>
          <w:highlight w:val="white"/>
        </w:rPr>
        <w:t xml:space="preserve">    }</w:t>
      </w:r>
    </w:p>
    <w:p>
      <w:pPr>
        <w:numPr>
          <w:ilvl w:val="0"/>
          <w:numId w:val="1"/>
        </w:numPr>
      </w:pPr>
      <w:bookmarkStart w:name="1020-1556100608913" w:id="101"/>
      <w:bookmarkEnd w:id="101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2684-1556100608913" w:id="102"/>
      <w:bookmarkEnd w:id="102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363-1556100608913" w:id="103"/>
      <w:bookmarkEnd w:id="103"/>
      <w:r>
        <w:rPr>
          <w:color w:val="383a42"/>
          <w:highlight w:val="white"/>
        </w:rPr>
        <w:t>}</w:t>
      </w:r>
    </w:p>
    <w:p>
      <w:pPr>
        <w:numPr>
          <w:ilvl w:val="0"/>
          <w:numId w:val="1"/>
        </w:numPr>
      </w:pPr>
      <w:bookmarkStart w:name="1045-1556100608913" w:id="104"/>
      <w:bookmarkEnd w:id="104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6086-1556100608913" w:id="105"/>
      <w:bookmarkEnd w:id="105"/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per_session_data</w:t>
      </w:r>
      <w:r>
        <w:rPr>
          <w:color w:val="383a42"/>
          <w:highlight w:val="white"/>
        </w:rPr>
        <w:t xml:space="preserve"> {</w:t>
      </w:r>
    </w:p>
    <w:p>
      <w:pPr>
        <w:numPr>
          <w:ilvl w:val="0"/>
          <w:numId w:val="1"/>
        </w:numPr>
      </w:pPr>
      <w:bookmarkStart w:name="5269-1556100608913" w:id="106"/>
      <w:bookmarkEnd w:id="106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fd;</w:t>
      </w:r>
    </w:p>
    <w:p>
      <w:pPr>
        <w:numPr>
          <w:ilvl w:val="0"/>
          <w:numId w:val="1"/>
        </w:numPr>
      </w:pPr>
      <w:bookmarkStart w:name="5745-1556100608913" w:id="107"/>
      <w:bookmarkEnd w:id="107"/>
      <w:r>
        <w:rPr>
          <w:color w:val="383a42"/>
          <w:highlight w:val="white"/>
        </w:rPr>
        <w:t>};</w:t>
      </w:r>
    </w:p>
    <w:p>
      <w:pPr>
        <w:numPr>
          <w:ilvl w:val="0"/>
          <w:numId w:val="1"/>
        </w:numPr>
      </w:pPr>
      <w:bookmarkStart w:name="9027-1556100608913" w:id="108"/>
      <w:bookmarkEnd w:id="10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8069-1556100608913" w:id="109"/>
      <w:bookmarkEnd w:id="109"/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main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>) {</w:t>
      </w:r>
    </w:p>
    <w:p>
      <w:pPr>
        <w:numPr>
          <w:ilvl w:val="0"/>
          <w:numId w:val="1"/>
        </w:numPr>
      </w:pPr>
      <w:bookmarkStart w:name="3031-1556100608913" w:id="110"/>
      <w:bookmarkEnd w:id="110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 server url will usd port 5000</w:t>
      </w:r>
    </w:p>
    <w:p>
      <w:pPr>
        <w:numPr>
          <w:ilvl w:val="0"/>
          <w:numId w:val="1"/>
        </w:numPr>
      </w:pPr>
      <w:bookmarkStart w:name="9497-1556100608913" w:id="111"/>
      <w:bookmarkEnd w:id="111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port = </w:t>
      </w:r>
      <w:r>
        <w:rPr>
          <w:color w:val="986801"/>
          <w:highlight w:val="white"/>
        </w:rPr>
        <w:t>5000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4528-1556100608913" w:id="112"/>
      <w:bookmarkEnd w:id="112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const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*interface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2733-1556100608913" w:id="113"/>
      <w:bookmarkEnd w:id="113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lws_context_creation_info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info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1837-1556100608913" w:id="114"/>
      <w:bookmarkEnd w:id="11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lws_protocols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protocol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2943-1556100608913" w:id="115"/>
      <w:bookmarkEnd w:id="115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lws_context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context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8040-1556100608913" w:id="116"/>
      <w:bookmarkEnd w:id="116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 Not using ssl</w:t>
      </w:r>
    </w:p>
    <w:p>
      <w:pPr>
        <w:numPr>
          <w:ilvl w:val="0"/>
          <w:numId w:val="1"/>
        </w:numPr>
      </w:pPr>
      <w:bookmarkStart w:name="6195-1556100608913" w:id="117"/>
      <w:bookmarkEnd w:id="117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const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*cert_path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3892-1556100608913" w:id="118"/>
      <w:bookmarkEnd w:id="11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const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*key_path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1090-1556100608913" w:id="119"/>
      <w:bookmarkEnd w:id="119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 no special options</w:t>
      </w:r>
    </w:p>
    <w:p>
      <w:pPr>
        <w:numPr>
          <w:ilvl w:val="0"/>
          <w:numId w:val="1"/>
        </w:numPr>
      </w:pPr>
      <w:bookmarkStart w:name="5020-1556100608913" w:id="120"/>
      <w:bookmarkEnd w:id="12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opts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8782-1556100608913" w:id="121"/>
      <w:bookmarkEnd w:id="121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2613-1556100608913" w:id="122"/>
      <w:bookmarkEnd w:id="12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089-1556100608913" w:id="123"/>
      <w:bookmarkEnd w:id="123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register the signal SIGINT handler */</w:t>
      </w:r>
    </w:p>
    <w:p>
      <w:pPr>
        <w:numPr>
          <w:ilvl w:val="0"/>
          <w:numId w:val="1"/>
        </w:numPr>
      </w:pPr>
      <w:bookmarkStart w:name="5960-1556100608913" w:id="124"/>
      <w:bookmarkEnd w:id="12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sigaction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act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8243-1556100608913" w:id="125"/>
      <w:bookmarkEnd w:id="125"/>
      <w:r>
        <w:rPr>
          <w:color w:val="383a42"/>
          <w:highlight w:val="white"/>
        </w:rPr>
        <w:t xml:space="preserve">    act.sa_handler = INT_HANDLER;</w:t>
      </w:r>
    </w:p>
    <w:p>
      <w:pPr>
        <w:numPr>
          <w:ilvl w:val="0"/>
          <w:numId w:val="1"/>
        </w:numPr>
      </w:pPr>
      <w:bookmarkStart w:name="1080-1556100608913" w:id="126"/>
      <w:bookmarkEnd w:id="126"/>
      <w:r>
        <w:rPr>
          <w:color w:val="383a42"/>
          <w:highlight w:val="white"/>
        </w:rPr>
        <w:t xml:space="preserve">    act.sa_flags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885-1556100608913" w:id="127"/>
      <w:bookmarkEnd w:id="127"/>
      <w:r>
        <w:rPr>
          <w:color w:val="383a42"/>
          <w:highlight w:val="white"/>
        </w:rPr>
        <w:t xml:space="preserve">    sigemptyset(&amp;act.sa_mask);</w:t>
      </w:r>
    </w:p>
    <w:p>
      <w:pPr>
        <w:numPr>
          <w:ilvl w:val="0"/>
          <w:numId w:val="1"/>
        </w:numPr>
      </w:pPr>
      <w:bookmarkStart w:name="5754-1556100608913" w:id="128"/>
      <w:bookmarkEnd w:id="128"/>
      <w:r>
        <w:rPr>
          <w:color w:val="383a42"/>
          <w:highlight w:val="white"/>
        </w:rPr>
        <w:t xml:space="preserve">    sigaction( SIGINT, &amp;act,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1"/>
        </w:numPr>
      </w:pPr>
      <w:bookmarkStart w:name="1351-1556100608913" w:id="129"/>
      <w:bookmarkEnd w:id="12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095-1556100608913" w:id="130"/>
      <w:bookmarkEnd w:id="130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setup websocket protocol */</w:t>
      </w:r>
    </w:p>
    <w:p>
      <w:pPr>
        <w:numPr>
          <w:ilvl w:val="0"/>
          <w:numId w:val="1"/>
        </w:numPr>
      </w:pPr>
      <w:bookmarkStart w:name="5188-1556100608913" w:id="131"/>
      <w:bookmarkEnd w:id="131"/>
      <w:r>
        <w:rPr>
          <w:color w:val="383a42"/>
          <w:highlight w:val="white"/>
        </w:rPr>
        <w:t xml:space="preserve">    protocol.name = </w:t>
      </w:r>
      <w:r>
        <w:rPr>
          <w:color w:val="50a14f"/>
          <w:highlight w:val="white"/>
        </w:rPr>
        <w:t>"my-echo-protocol"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2920-1556100608913" w:id="132"/>
      <w:bookmarkEnd w:id="132"/>
      <w:r>
        <w:rPr>
          <w:color w:val="383a42"/>
          <w:highlight w:val="white"/>
        </w:rPr>
        <w:t xml:space="preserve">    protocol.callback = ws_service_callback;</w:t>
      </w:r>
    </w:p>
    <w:p>
      <w:pPr>
        <w:numPr>
          <w:ilvl w:val="0"/>
          <w:numId w:val="1"/>
        </w:numPr>
      </w:pPr>
      <w:bookmarkStart w:name="8447-1556100608913" w:id="133"/>
      <w:bookmarkEnd w:id="133"/>
      <w:r>
        <w:rPr>
          <w:color w:val="383a42"/>
          <w:highlight w:val="white"/>
        </w:rPr>
        <w:t xml:space="preserve">    protocol.per_session_data_size=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>(struct per_session_data);</w:t>
      </w:r>
    </w:p>
    <w:p>
      <w:pPr>
        <w:numPr>
          <w:ilvl w:val="0"/>
          <w:numId w:val="1"/>
        </w:numPr>
      </w:pPr>
      <w:bookmarkStart w:name="4040-1556100608913" w:id="134"/>
      <w:bookmarkEnd w:id="134"/>
      <w:r>
        <w:rPr>
          <w:color w:val="383a42"/>
          <w:highlight w:val="white"/>
        </w:rPr>
        <w:t xml:space="preserve">    protocol.rx_buffer_size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033-1556100608913" w:id="135"/>
      <w:bookmarkEnd w:id="135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6077-1556100608913" w:id="136"/>
      <w:bookmarkEnd w:id="136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setup websocket context info*/</w:t>
      </w:r>
    </w:p>
    <w:p>
      <w:pPr>
        <w:numPr>
          <w:ilvl w:val="0"/>
          <w:numId w:val="1"/>
        </w:numPr>
      </w:pPr>
      <w:bookmarkStart w:name="6554-1556100608913" w:id="137"/>
      <w:bookmarkEnd w:id="137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memset</w:t>
      </w:r>
      <w:r>
        <w:rPr>
          <w:color w:val="383a42"/>
          <w:highlight w:val="white"/>
        </w:rPr>
        <w:t xml:space="preserve">(&amp;info,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 xml:space="preserve">, 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 xml:space="preserve"> info);</w:t>
      </w:r>
    </w:p>
    <w:p>
      <w:pPr>
        <w:numPr>
          <w:ilvl w:val="0"/>
          <w:numId w:val="1"/>
        </w:numPr>
      </w:pPr>
      <w:bookmarkStart w:name="7197-1556100608913" w:id="138"/>
      <w:bookmarkEnd w:id="138"/>
      <w:r>
        <w:rPr>
          <w:color w:val="383a42"/>
          <w:highlight w:val="white"/>
        </w:rPr>
        <w:t xml:space="preserve">    info.port = port;</w:t>
      </w:r>
    </w:p>
    <w:p>
      <w:pPr>
        <w:numPr>
          <w:ilvl w:val="0"/>
          <w:numId w:val="1"/>
        </w:numPr>
      </w:pPr>
      <w:bookmarkStart w:name="1116-1556100608913" w:id="139"/>
      <w:bookmarkEnd w:id="139"/>
      <w:r>
        <w:rPr>
          <w:color w:val="383a42"/>
          <w:highlight w:val="white"/>
        </w:rPr>
        <w:t xml:space="preserve">    info.iface = interface;</w:t>
      </w:r>
    </w:p>
    <w:p>
      <w:pPr>
        <w:numPr>
          <w:ilvl w:val="0"/>
          <w:numId w:val="1"/>
        </w:numPr>
      </w:pPr>
      <w:bookmarkStart w:name="4578-1556100608913" w:id="140"/>
      <w:bookmarkEnd w:id="140"/>
      <w:r>
        <w:rPr>
          <w:color w:val="383a42"/>
          <w:highlight w:val="white"/>
        </w:rPr>
        <w:t xml:space="preserve">    info.protocols = &amp;protocol;</w:t>
      </w:r>
    </w:p>
    <w:p>
      <w:pPr>
        <w:numPr>
          <w:ilvl w:val="0"/>
          <w:numId w:val="1"/>
        </w:numPr>
      </w:pPr>
      <w:bookmarkStart w:name="9380-1556100608913" w:id="141"/>
      <w:bookmarkEnd w:id="141"/>
      <w:r>
        <w:rPr>
          <w:color w:val="383a42"/>
          <w:highlight w:val="white"/>
        </w:rPr>
        <w:t xml:space="preserve">    info.extensions = lws_get_internal_extensions();</w:t>
      </w:r>
    </w:p>
    <w:p>
      <w:pPr>
        <w:numPr>
          <w:ilvl w:val="0"/>
          <w:numId w:val="1"/>
        </w:numPr>
      </w:pPr>
      <w:bookmarkStart w:name="6388-1556100608913" w:id="142"/>
      <w:bookmarkEnd w:id="142"/>
      <w:r>
        <w:rPr>
          <w:color w:val="383a42"/>
          <w:highlight w:val="white"/>
        </w:rPr>
        <w:t xml:space="preserve">    info.ssl_cert_filepath = cert_path;</w:t>
      </w:r>
    </w:p>
    <w:p>
      <w:pPr>
        <w:numPr>
          <w:ilvl w:val="0"/>
          <w:numId w:val="1"/>
        </w:numPr>
      </w:pPr>
      <w:bookmarkStart w:name="7443-1556100608913" w:id="143"/>
      <w:bookmarkEnd w:id="143"/>
      <w:r>
        <w:rPr>
          <w:color w:val="383a42"/>
          <w:highlight w:val="white"/>
        </w:rPr>
        <w:t xml:space="preserve">    info.ssl_private_key_filepath = key_path;</w:t>
      </w:r>
    </w:p>
    <w:p>
      <w:pPr>
        <w:numPr>
          <w:ilvl w:val="0"/>
          <w:numId w:val="1"/>
        </w:numPr>
      </w:pPr>
      <w:bookmarkStart w:name="6238-1556100608913" w:id="144"/>
      <w:bookmarkEnd w:id="144"/>
      <w:r>
        <w:rPr>
          <w:color w:val="383a42"/>
          <w:highlight w:val="white"/>
        </w:rPr>
        <w:t xml:space="preserve">    info.gid =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8630-1556100608913" w:id="145"/>
      <w:bookmarkEnd w:id="145"/>
      <w:r>
        <w:rPr>
          <w:color w:val="383a42"/>
          <w:highlight w:val="white"/>
        </w:rPr>
        <w:t xml:space="preserve">    info.uid =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2230-1556100608913" w:id="146"/>
      <w:bookmarkEnd w:id="146"/>
      <w:r>
        <w:rPr>
          <w:color w:val="383a42"/>
          <w:highlight w:val="white"/>
        </w:rPr>
        <w:t xml:space="preserve">    info.options = opts;</w:t>
      </w:r>
    </w:p>
    <w:p>
      <w:pPr>
        <w:numPr>
          <w:ilvl w:val="0"/>
          <w:numId w:val="1"/>
        </w:numPr>
      </w:pPr>
      <w:bookmarkStart w:name="7427-1556100608913" w:id="147"/>
      <w:bookmarkEnd w:id="14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3964-1556100608913" w:id="148"/>
      <w:bookmarkEnd w:id="148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create libwebsocket context. */</w:t>
      </w:r>
    </w:p>
    <w:p>
      <w:pPr>
        <w:numPr>
          <w:ilvl w:val="0"/>
          <w:numId w:val="1"/>
        </w:numPr>
      </w:pPr>
      <w:bookmarkStart w:name="7311-1556100608913" w:id="149"/>
      <w:bookmarkEnd w:id="149"/>
      <w:r>
        <w:rPr>
          <w:color w:val="383a42"/>
          <w:highlight w:val="white"/>
        </w:rPr>
        <w:t xml:space="preserve">    context = lws_create_context(&amp;info);</w:t>
      </w:r>
    </w:p>
    <w:p>
      <w:pPr>
        <w:numPr>
          <w:ilvl w:val="0"/>
          <w:numId w:val="1"/>
        </w:numPr>
      </w:pPr>
      <w:bookmarkStart w:name="6184-1556100608913" w:id="150"/>
      <w:bookmarkEnd w:id="15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(context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) {</w:t>
      </w:r>
    </w:p>
    <w:p>
      <w:pPr>
        <w:numPr>
          <w:ilvl w:val="0"/>
          <w:numId w:val="1"/>
        </w:numPr>
      </w:pPr>
      <w:bookmarkStart w:name="9199-1556100608913" w:id="151"/>
      <w:bookmarkEnd w:id="151"/>
      <w:r>
        <w:rPr>
          <w:color w:val="383a42"/>
          <w:highlight w:val="white"/>
        </w:rPr>
        <w:t xml:space="preserve">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(KRED</w:t>
      </w:r>
      <w:r>
        <w:rPr>
          <w:color w:val="50a14f"/>
          <w:highlight w:val="white"/>
        </w:rPr>
        <w:t>"[Main] Websocket context create error.\n"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1"/>
        </w:numPr>
      </w:pPr>
      <w:bookmarkStart w:name="1193-1556100608913" w:id="152"/>
      <w:bookmarkEnd w:id="152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3170-1556100608913" w:id="153"/>
      <w:bookmarkEnd w:id="153"/>
      <w:r>
        <w:rPr>
          <w:color w:val="383a42"/>
          <w:highlight w:val="white"/>
        </w:rPr>
        <w:t xml:space="preserve">    }</w:t>
      </w:r>
    </w:p>
    <w:p>
      <w:pPr>
        <w:numPr>
          <w:ilvl w:val="0"/>
          <w:numId w:val="1"/>
        </w:numPr>
      </w:pPr>
      <w:bookmarkStart w:name="9392-1556100608913" w:id="154"/>
      <w:bookmarkEnd w:id="154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7073-1556100608914" w:id="155"/>
      <w:bookmarkEnd w:id="155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(KGRN</w:t>
      </w:r>
      <w:r>
        <w:rPr>
          <w:color w:val="50a14f"/>
          <w:highlight w:val="white"/>
        </w:rPr>
        <w:t>"[Main] Websocket context create success.\n"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1"/>
        </w:numPr>
      </w:pPr>
      <w:bookmarkStart w:name="9234-1556100608914" w:id="156"/>
      <w:bookmarkEnd w:id="15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4958-1556100608914" w:id="157"/>
      <w:bookmarkEnd w:id="157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websocket service */</w:t>
      </w:r>
    </w:p>
    <w:p>
      <w:pPr>
        <w:numPr>
          <w:ilvl w:val="0"/>
          <w:numId w:val="1"/>
        </w:numPr>
      </w:pPr>
      <w:bookmarkStart w:name="9670-1556100608914" w:id="158"/>
      <w:bookmarkEnd w:id="15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while</w:t>
      </w:r>
      <w:r>
        <w:rPr>
          <w:color w:val="383a42"/>
          <w:highlight w:val="white"/>
        </w:rPr>
        <w:t xml:space="preserve"> ( !destroy_flag ) {</w:t>
      </w:r>
    </w:p>
    <w:p>
      <w:pPr>
        <w:numPr>
          <w:ilvl w:val="0"/>
          <w:numId w:val="1"/>
        </w:numPr>
      </w:pPr>
      <w:bookmarkStart w:name="7530-1556100608914" w:id="159"/>
      <w:bookmarkEnd w:id="159"/>
      <w:r>
        <w:rPr>
          <w:color w:val="383a42"/>
          <w:highlight w:val="white"/>
        </w:rPr>
        <w:t xml:space="preserve">        lws_service(context, </w:t>
      </w:r>
      <w:r>
        <w:rPr>
          <w:color w:val="986801"/>
          <w:highlight w:val="white"/>
        </w:rPr>
        <w:t>50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1"/>
        </w:numPr>
      </w:pPr>
      <w:bookmarkStart w:name="3093-1556100608914" w:id="160"/>
      <w:bookmarkEnd w:id="160"/>
      <w:r>
        <w:rPr>
          <w:color w:val="383a42"/>
          <w:highlight w:val="white"/>
        </w:rPr>
        <w:t xml:space="preserve">    }</w:t>
      </w:r>
    </w:p>
    <w:p>
      <w:pPr>
        <w:numPr>
          <w:ilvl w:val="0"/>
          <w:numId w:val="1"/>
        </w:numPr>
      </w:pPr>
      <w:bookmarkStart w:name="2089-1556100608914" w:id="161"/>
      <w:bookmarkEnd w:id="161"/>
      <w:r>
        <w:rPr>
          <w:color w:val="383a42"/>
          <w:highlight w:val="white"/>
        </w:rPr>
        <w:t xml:space="preserve">    usleep(</w:t>
      </w:r>
      <w:r>
        <w:rPr>
          <w:color w:val="986801"/>
          <w:highlight w:val="white"/>
        </w:rPr>
        <w:t>10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1"/>
        </w:numPr>
      </w:pPr>
      <w:bookmarkStart w:name="3030-1556100608914" w:id="162"/>
      <w:bookmarkEnd w:id="162"/>
      <w:r>
        <w:rPr>
          <w:color w:val="383a42"/>
          <w:highlight w:val="white"/>
        </w:rPr>
        <w:t xml:space="preserve">    lws_context_destroy(context);</w:t>
      </w:r>
    </w:p>
    <w:p>
      <w:pPr>
        <w:numPr>
          <w:ilvl w:val="0"/>
          <w:numId w:val="1"/>
        </w:numPr>
      </w:pPr>
      <w:bookmarkStart w:name="2632-1556100608914" w:id="163"/>
      <w:bookmarkEnd w:id="16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1"/>
        </w:numPr>
      </w:pPr>
      <w:bookmarkStart w:name="5440-1556100608914" w:id="164"/>
      <w:bookmarkEnd w:id="16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1"/>
        </w:numPr>
      </w:pPr>
      <w:bookmarkStart w:name="6639-1556100608914" w:id="165"/>
      <w:bookmarkEnd w:id="165"/>
      <w:r>
        <w:rPr>
          <w:color w:val="383a42"/>
          <w:highlight w:val="white"/>
        </w:rPr>
        <w:t>}</w:t>
      </w:r>
    </w:p>
    <w:p>
      <w:pPr>
        <w:spacing w:line="260" w:lineRule="auto"/>
      </w:pPr>
      <w:bookmarkStart w:name="8119-1556100608914" w:id="166"/>
      <w:bookmarkEnd w:id="166"/>
      <w:r>
        <w:rPr>
          <w:color w:val="4f4f4f"/>
          <w:sz w:val="24"/>
        </w:rPr>
        <w:t>执行脚本:</w:t>
      </w:r>
    </w:p>
    <w:p>
      <w:pPr>
        <w:spacing w:line="251" w:lineRule="auto"/>
      </w:pPr>
      <w:bookmarkStart w:name="1079-1556100608914" w:id="167"/>
      <w:bookmarkEnd w:id="167"/>
      <w:r>
        <w:rPr>
          <w:color w:val="4078f2"/>
        </w:rPr>
        <w:t>#!/bin/sh</w:t>
      </w:r>
      <w:r>
        <w:rPr/>
        <w:t>
libdir=libwebsockets
g++ -g -o &lt;span style=</w:t>
      </w:r>
      <w:r>
        <w:rPr>
          <w:color w:val="50a14f"/>
        </w:rPr>
        <w:t>"font-family:Arial, Helvetica, sans-serif;"</w:t>
      </w:r>
      <w:r>
        <w:rPr/>
        <w:t>&gt;ws_server  &lt;/span&gt;&lt;span style=</w:t>
      </w:r>
      <w:r>
        <w:rPr>
          <w:color w:val="50a14f"/>
        </w:rPr>
        <w:t>"font-family:Arial, Helvetica, sans-serif;"</w:t>
      </w:r>
      <w:r>
        <w:rPr/>
        <w:t>&gt;test_ws_server.cpp -I</w:t>
      </w:r>
      <w:r>
        <w:rPr>
          <w:color w:val="986801"/>
        </w:rPr>
        <w:t>$libdir</w:t>
      </w:r>
      <w:r>
        <w:rPr/>
        <w:t>/lib -I</w:t>
      </w:r>
      <w:r>
        <w:rPr>
          <w:color w:val="986801"/>
        </w:rPr>
        <w:t>$libdir</w:t>
      </w:r>
      <w:r>
        <w:rPr/>
        <w:t>/build -L</w:t>
      </w:r>
      <w:r>
        <w:rPr>
          <w:color w:val="986801"/>
        </w:rPr>
        <w:t>$libdir</w:t>
      </w:r>
      <w:r>
        <w:rPr/>
        <w:t>/build/lib -lwebsockets&lt;/span&gt;</w:t>
      </w:r>
    </w:p>
    <w:p>
      <w:pPr>
        <w:spacing w:line="260" w:lineRule="auto"/>
      </w:pPr>
      <w:bookmarkStart w:name="4518-1556100608914" w:id="168"/>
      <w:bookmarkEnd w:id="168"/>
    </w:p>
    <w:p>
      <w:pPr>
        <w:spacing w:line="213" w:lineRule="auto"/>
      </w:pPr>
      <w:bookmarkStart w:name="9712-1556100608914" w:id="169"/>
      <w:bookmarkEnd w:id="169"/>
      <w:r>
        <w:rPr>
          <w:b w:val="true"/>
          <w:color w:val="4f4f4f"/>
          <w:sz w:val="36"/>
        </w:rPr>
        <w:t>编写自己的websocket client</w:t>
      </w:r>
    </w:p>
    <w:p>
      <w:pPr>
        <w:numPr>
          <w:ilvl w:val="0"/>
          <w:numId w:val="2"/>
        </w:numPr>
      </w:pPr>
      <w:bookmarkStart w:name="2218-1556100608914" w:id="170"/>
      <w:bookmarkEnd w:id="170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&lt;stdio.h&gt;</w:t>
      </w:r>
    </w:p>
    <w:p>
      <w:pPr>
        <w:numPr>
          <w:ilvl w:val="0"/>
          <w:numId w:val="2"/>
        </w:numPr>
      </w:pPr>
      <w:bookmarkStart w:name="2550-1556100608914" w:id="171"/>
      <w:bookmarkEnd w:id="171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&lt;stdlib.h&gt;</w:t>
      </w:r>
    </w:p>
    <w:p>
      <w:pPr>
        <w:numPr>
          <w:ilvl w:val="0"/>
          <w:numId w:val="2"/>
        </w:numPr>
      </w:pPr>
      <w:bookmarkStart w:name="2683-1556100608914" w:id="172"/>
      <w:bookmarkEnd w:id="172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&lt;string.h&gt;</w:t>
      </w:r>
    </w:p>
    <w:p>
      <w:pPr>
        <w:numPr>
          <w:ilvl w:val="0"/>
          <w:numId w:val="2"/>
        </w:numPr>
      </w:pPr>
      <w:bookmarkStart w:name="9441-1556100608914" w:id="173"/>
      <w:bookmarkEnd w:id="173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&lt;unistd.h&gt;</w:t>
      </w:r>
    </w:p>
    <w:p>
      <w:pPr>
        <w:numPr>
          <w:ilvl w:val="0"/>
          <w:numId w:val="2"/>
        </w:numPr>
      </w:pPr>
      <w:bookmarkStart w:name="3266-1556100608914" w:id="174"/>
      <w:bookmarkEnd w:id="174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&lt;signal.h&gt;</w:t>
      </w:r>
    </w:p>
    <w:p>
      <w:pPr>
        <w:numPr>
          <w:ilvl w:val="0"/>
          <w:numId w:val="2"/>
        </w:numPr>
      </w:pPr>
      <w:bookmarkStart w:name="7770-1556100608914" w:id="175"/>
      <w:bookmarkEnd w:id="175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&lt;pthread.h&gt;</w:t>
      </w:r>
    </w:p>
    <w:p>
      <w:pPr>
        <w:numPr>
          <w:ilvl w:val="0"/>
          <w:numId w:val="2"/>
        </w:numPr>
      </w:pPr>
      <w:bookmarkStart w:name="9833-1556100608914" w:id="176"/>
      <w:bookmarkEnd w:id="176"/>
      <w:r>
        <w:rPr>
          <w:color w:val="4078f2"/>
          <w:highlight w:val="white"/>
        </w:rPr>
        <w:t xml:space="preserve">#include </w:t>
      </w:r>
      <w:r>
        <w:rPr>
          <w:color w:val="50a14f"/>
          <w:highlight w:val="white"/>
        </w:rPr>
        <w:t>&lt;libwebsockets.h&gt;</w:t>
      </w:r>
    </w:p>
    <w:p>
      <w:pPr>
        <w:numPr>
          <w:ilvl w:val="0"/>
          <w:numId w:val="2"/>
        </w:numPr>
      </w:pPr>
      <w:bookmarkStart w:name="4798-1556100608914" w:id="177"/>
      <w:bookmarkEnd w:id="17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6130-1556100608914" w:id="178"/>
      <w:bookmarkEnd w:id="178"/>
      <w:r>
        <w:rPr>
          <w:color w:val="4078f2"/>
          <w:highlight w:val="white"/>
        </w:rPr>
        <w:t xml:space="preserve">#define KGRN </w:t>
      </w:r>
      <w:r>
        <w:rPr>
          <w:color w:val="50a14f"/>
          <w:highlight w:val="white"/>
        </w:rPr>
        <w:t>"\033[0;32;32m"</w:t>
      </w:r>
    </w:p>
    <w:p>
      <w:pPr>
        <w:numPr>
          <w:ilvl w:val="0"/>
          <w:numId w:val="2"/>
        </w:numPr>
      </w:pPr>
      <w:bookmarkStart w:name="9283-1556100608914" w:id="179"/>
      <w:bookmarkEnd w:id="179"/>
      <w:r>
        <w:rPr>
          <w:color w:val="4078f2"/>
          <w:highlight w:val="white"/>
        </w:rPr>
        <w:t xml:space="preserve">#define KCYN </w:t>
      </w:r>
      <w:r>
        <w:rPr>
          <w:color w:val="50a14f"/>
          <w:highlight w:val="white"/>
        </w:rPr>
        <w:t>"\033[0;36m"</w:t>
      </w:r>
    </w:p>
    <w:p>
      <w:pPr>
        <w:numPr>
          <w:ilvl w:val="0"/>
          <w:numId w:val="2"/>
        </w:numPr>
      </w:pPr>
      <w:bookmarkStart w:name="1318-1556100608914" w:id="180"/>
      <w:bookmarkEnd w:id="180"/>
      <w:r>
        <w:rPr>
          <w:color w:val="4078f2"/>
          <w:highlight w:val="white"/>
        </w:rPr>
        <w:t xml:space="preserve">#define KRED </w:t>
      </w:r>
      <w:r>
        <w:rPr>
          <w:color w:val="50a14f"/>
          <w:highlight w:val="white"/>
        </w:rPr>
        <w:t>"\033[0;32;31m"</w:t>
      </w:r>
    </w:p>
    <w:p>
      <w:pPr>
        <w:numPr>
          <w:ilvl w:val="0"/>
          <w:numId w:val="2"/>
        </w:numPr>
      </w:pPr>
      <w:bookmarkStart w:name="2000-1556100608914" w:id="181"/>
      <w:bookmarkEnd w:id="181"/>
      <w:r>
        <w:rPr>
          <w:color w:val="4078f2"/>
          <w:highlight w:val="white"/>
        </w:rPr>
        <w:t xml:space="preserve">#define KYEL </w:t>
      </w:r>
      <w:r>
        <w:rPr>
          <w:color w:val="50a14f"/>
          <w:highlight w:val="white"/>
        </w:rPr>
        <w:t>"\033[1;33m"</w:t>
      </w:r>
    </w:p>
    <w:p>
      <w:pPr>
        <w:numPr>
          <w:ilvl w:val="0"/>
          <w:numId w:val="2"/>
        </w:numPr>
      </w:pPr>
      <w:bookmarkStart w:name="1591-1556100608914" w:id="182"/>
      <w:bookmarkEnd w:id="182"/>
      <w:r>
        <w:rPr>
          <w:color w:val="4078f2"/>
          <w:highlight w:val="white"/>
        </w:rPr>
        <w:t xml:space="preserve">#define KBLU </w:t>
      </w:r>
      <w:r>
        <w:rPr>
          <w:color w:val="50a14f"/>
          <w:highlight w:val="white"/>
        </w:rPr>
        <w:t>"\033[0;32;34m"</w:t>
      </w:r>
    </w:p>
    <w:p>
      <w:pPr>
        <w:numPr>
          <w:ilvl w:val="0"/>
          <w:numId w:val="2"/>
        </w:numPr>
      </w:pPr>
      <w:bookmarkStart w:name="4112-1556100608914" w:id="183"/>
      <w:bookmarkEnd w:id="183"/>
      <w:r>
        <w:rPr>
          <w:color w:val="4078f2"/>
          <w:highlight w:val="white"/>
        </w:rPr>
        <w:t xml:space="preserve">#define KCYN_L </w:t>
      </w:r>
      <w:r>
        <w:rPr>
          <w:color w:val="50a14f"/>
          <w:highlight w:val="white"/>
        </w:rPr>
        <w:t>"\033[1;36m"</w:t>
      </w:r>
    </w:p>
    <w:p>
      <w:pPr>
        <w:numPr>
          <w:ilvl w:val="0"/>
          <w:numId w:val="2"/>
        </w:numPr>
      </w:pPr>
      <w:bookmarkStart w:name="5172-1556100608914" w:id="184"/>
      <w:bookmarkEnd w:id="184"/>
      <w:r>
        <w:rPr>
          <w:color w:val="4078f2"/>
          <w:highlight w:val="white"/>
        </w:rPr>
        <w:t xml:space="preserve">#define KBRN </w:t>
      </w:r>
      <w:r>
        <w:rPr>
          <w:color w:val="50a14f"/>
          <w:highlight w:val="white"/>
        </w:rPr>
        <w:t>"\033[0;33m"</w:t>
      </w:r>
    </w:p>
    <w:p>
      <w:pPr>
        <w:numPr>
          <w:ilvl w:val="0"/>
          <w:numId w:val="2"/>
        </w:numPr>
      </w:pPr>
      <w:bookmarkStart w:name="4770-1556100608914" w:id="185"/>
      <w:bookmarkEnd w:id="185"/>
      <w:r>
        <w:rPr>
          <w:color w:val="4078f2"/>
          <w:highlight w:val="white"/>
        </w:rPr>
        <w:t xml:space="preserve">#define RESET </w:t>
      </w:r>
      <w:r>
        <w:rPr>
          <w:color w:val="50a14f"/>
          <w:highlight w:val="white"/>
        </w:rPr>
        <w:t>"\033[0m"</w:t>
      </w:r>
    </w:p>
    <w:p>
      <w:pPr>
        <w:numPr>
          <w:ilvl w:val="0"/>
          <w:numId w:val="2"/>
        </w:numPr>
      </w:pPr>
      <w:bookmarkStart w:name="4331-1556100608914" w:id="186"/>
      <w:bookmarkEnd w:id="18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5686-1556100608914" w:id="187"/>
      <w:bookmarkEnd w:id="187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destroy_flag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1024-1556100608914" w:id="188"/>
      <w:bookmarkEnd w:id="188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connection_flag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798-1556100608914" w:id="189"/>
      <w:bookmarkEnd w:id="189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writeable_flag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298-1556100608914" w:id="190"/>
      <w:bookmarkEnd w:id="19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3666-1556100608914" w:id="191"/>
      <w:bookmarkEnd w:id="191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INT_HANDLER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signo) {</w:t>
      </w:r>
    </w:p>
    <w:p>
      <w:pPr>
        <w:numPr>
          <w:ilvl w:val="0"/>
          <w:numId w:val="2"/>
        </w:numPr>
      </w:pPr>
      <w:bookmarkStart w:name="8680-1556100608914" w:id="192"/>
      <w:bookmarkEnd w:id="192"/>
      <w:r>
        <w:rPr>
          <w:color w:val="383a42"/>
          <w:highlight w:val="white"/>
        </w:rPr>
        <w:t xml:space="preserve">    destroy_flag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4919-1556100608914" w:id="193"/>
      <w:bookmarkEnd w:id="193"/>
      <w:r>
        <w:rPr>
          <w:color w:val="383a42"/>
          <w:highlight w:val="white"/>
        </w:rPr>
        <w:t>}</w:t>
      </w:r>
    </w:p>
    <w:p>
      <w:pPr>
        <w:numPr>
          <w:ilvl w:val="0"/>
          <w:numId w:val="2"/>
        </w:numPr>
      </w:pPr>
      <w:bookmarkStart w:name="5738-1556100608914" w:id="194"/>
      <w:bookmarkEnd w:id="194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3680-1556100608914" w:id="195"/>
      <w:bookmarkEnd w:id="195"/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session_data</w:t>
      </w:r>
      <w:r>
        <w:rPr>
          <w:color w:val="383a42"/>
          <w:highlight w:val="white"/>
        </w:rPr>
        <w:t xml:space="preserve"> {</w:t>
      </w:r>
    </w:p>
    <w:p>
      <w:pPr>
        <w:numPr>
          <w:ilvl w:val="0"/>
          <w:numId w:val="2"/>
        </w:numPr>
      </w:pPr>
      <w:bookmarkStart w:name="8428-1556100608914" w:id="196"/>
      <w:bookmarkEnd w:id="196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fd;</w:t>
      </w:r>
    </w:p>
    <w:p>
      <w:pPr>
        <w:numPr>
          <w:ilvl w:val="0"/>
          <w:numId w:val="2"/>
        </w:numPr>
      </w:pPr>
      <w:bookmarkStart w:name="2633-1556100608914" w:id="197"/>
      <w:bookmarkEnd w:id="197"/>
      <w:r>
        <w:rPr>
          <w:color w:val="383a42"/>
          <w:highlight w:val="white"/>
        </w:rPr>
        <w:t>};</w:t>
      </w:r>
    </w:p>
    <w:p>
      <w:pPr>
        <w:numPr>
          <w:ilvl w:val="0"/>
          <w:numId w:val="2"/>
        </w:numPr>
      </w:pPr>
      <w:bookmarkStart w:name="1033-1556100608914" w:id="198"/>
      <w:bookmarkEnd w:id="19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7863-1556100608914" w:id="199"/>
      <w:bookmarkEnd w:id="199"/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pthread_routine_tool</w:t>
      </w:r>
      <w:r>
        <w:rPr>
          <w:color w:val="383a42"/>
          <w:highlight w:val="white"/>
        </w:rPr>
        <w:t xml:space="preserve"> {</w:t>
      </w:r>
    </w:p>
    <w:p>
      <w:pPr>
        <w:numPr>
          <w:ilvl w:val="0"/>
          <w:numId w:val="2"/>
        </w:numPr>
      </w:pPr>
      <w:bookmarkStart w:name="4710-1556100608914" w:id="200"/>
      <w:bookmarkEnd w:id="20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lws_context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context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550-1556100608914" w:id="201"/>
      <w:bookmarkEnd w:id="201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wsi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8133-1556100608914" w:id="202"/>
      <w:bookmarkEnd w:id="202"/>
      <w:r>
        <w:rPr>
          <w:color w:val="383a42"/>
          <w:highlight w:val="white"/>
        </w:rPr>
        <w:t>};</w:t>
      </w:r>
    </w:p>
    <w:p>
      <w:pPr>
        <w:numPr>
          <w:ilvl w:val="0"/>
          <w:numId w:val="2"/>
        </w:numPr>
      </w:pPr>
      <w:bookmarkStart w:name="6288-1556100608914" w:id="203"/>
      <w:bookmarkEnd w:id="20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5485-1556100608914" w:id="204"/>
      <w:bookmarkEnd w:id="204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websocket_write_back</w:t>
      </w:r>
      <w:r>
        <w:rPr>
          <w:color w:val="383a42"/>
          <w:highlight w:val="white"/>
        </w:rPr>
        <w:t xml:space="preserve">(struct lws *wsi_in,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*str,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str_size_in) </w:t>
      </w:r>
    </w:p>
    <w:p>
      <w:pPr>
        <w:numPr>
          <w:ilvl w:val="0"/>
          <w:numId w:val="2"/>
        </w:numPr>
      </w:pPr>
      <w:bookmarkStart w:name="4978-1556100608914" w:id="205"/>
      <w:bookmarkEnd w:id="205"/>
      <w:r>
        <w:rPr>
          <w:color w:val="383a42"/>
          <w:highlight w:val="white"/>
        </w:rPr>
        <w:t>{</w:t>
      </w:r>
    </w:p>
    <w:p>
      <w:pPr>
        <w:numPr>
          <w:ilvl w:val="0"/>
          <w:numId w:val="2"/>
        </w:numPr>
      </w:pPr>
      <w:bookmarkStart w:name="4195-1556100608914" w:id="206"/>
      <w:bookmarkEnd w:id="206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(str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 xml:space="preserve"> || wsi_in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)</w:t>
      </w:r>
    </w:p>
    <w:p>
      <w:pPr>
        <w:numPr>
          <w:ilvl w:val="0"/>
          <w:numId w:val="2"/>
        </w:numPr>
      </w:pPr>
      <w:bookmarkStart w:name="4213-1556100608914" w:id="207"/>
      <w:bookmarkEnd w:id="207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5322-1556100608914" w:id="208"/>
      <w:bookmarkEnd w:id="20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859-1556100608914" w:id="209"/>
      <w:bookmarkEnd w:id="209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n;</w:t>
      </w:r>
    </w:p>
    <w:p>
      <w:pPr>
        <w:numPr>
          <w:ilvl w:val="0"/>
          <w:numId w:val="2"/>
        </w:numPr>
      </w:pPr>
      <w:bookmarkStart w:name="9621-1556100608914" w:id="210"/>
      <w:bookmarkEnd w:id="210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len;</w:t>
      </w:r>
    </w:p>
    <w:p>
      <w:pPr>
        <w:numPr>
          <w:ilvl w:val="0"/>
          <w:numId w:val="2"/>
        </w:numPr>
      </w:pPr>
      <w:bookmarkStart w:name="6998-1556100608914" w:id="211"/>
      <w:bookmarkEnd w:id="211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*out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4871-1556100608914" w:id="212"/>
      <w:bookmarkEnd w:id="21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2036-1556100608914" w:id="213"/>
      <w:bookmarkEnd w:id="213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(str_size_in &lt;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 xml:space="preserve">) </w:t>
      </w:r>
    </w:p>
    <w:p>
      <w:pPr>
        <w:numPr>
          <w:ilvl w:val="0"/>
          <w:numId w:val="2"/>
        </w:numPr>
      </w:pPr>
      <w:bookmarkStart w:name="3818-1556100608914" w:id="214"/>
      <w:bookmarkEnd w:id="214"/>
      <w:r>
        <w:rPr>
          <w:color w:val="383a42"/>
          <w:highlight w:val="white"/>
        </w:rPr>
        <w:t xml:space="preserve">        len = </w:t>
      </w:r>
      <w:r>
        <w:rPr>
          <w:color w:val="c18401"/>
          <w:highlight w:val="white"/>
        </w:rPr>
        <w:t>strlen</w:t>
      </w:r>
      <w:r>
        <w:rPr>
          <w:color w:val="383a42"/>
          <w:highlight w:val="white"/>
        </w:rPr>
        <w:t>(str);</w:t>
      </w:r>
    </w:p>
    <w:p>
      <w:pPr>
        <w:numPr>
          <w:ilvl w:val="0"/>
          <w:numId w:val="2"/>
        </w:numPr>
      </w:pPr>
      <w:bookmarkStart w:name="2425-1556100608914" w:id="215"/>
      <w:bookmarkEnd w:id="215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else</w:t>
      </w:r>
    </w:p>
    <w:p>
      <w:pPr>
        <w:numPr>
          <w:ilvl w:val="0"/>
          <w:numId w:val="2"/>
        </w:numPr>
      </w:pPr>
      <w:bookmarkStart w:name="9084-1556100608914" w:id="216"/>
      <w:bookmarkEnd w:id="216"/>
      <w:r>
        <w:rPr>
          <w:color w:val="383a42"/>
          <w:highlight w:val="white"/>
        </w:rPr>
        <w:t xml:space="preserve">        len = str_size_in;</w:t>
      </w:r>
    </w:p>
    <w:p>
      <w:pPr>
        <w:numPr>
          <w:ilvl w:val="0"/>
          <w:numId w:val="2"/>
        </w:numPr>
      </w:pPr>
      <w:bookmarkStart w:name="4866-1556100608914" w:id="217"/>
      <w:bookmarkEnd w:id="21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6186-1556100608914" w:id="218"/>
      <w:bookmarkEnd w:id="218"/>
      <w:r>
        <w:rPr>
          <w:color w:val="383a42"/>
          <w:highlight w:val="white"/>
        </w:rPr>
        <w:t xml:space="preserve">    out = (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*)</w:t>
      </w:r>
      <w:r>
        <w:rPr>
          <w:color w:val="c18401"/>
          <w:highlight w:val="white"/>
        </w:rPr>
        <w:t>malloc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unsigned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>)*(LWS_SEND_BUFFER_PRE_PADDING + len + LWS_SEND_BUFFER_POST_PADDING));</w:t>
      </w:r>
    </w:p>
    <w:p>
      <w:pPr>
        <w:numPr>
          <w:ilvl w:val="0"/>
          <w:numId w:val="2"/>
        </w:numPr>
      </w:pPr>
      <w:bookmarkStart w:name="2397-1556100608914" w:id="219"/>
      <w:bookmarkEnd w:id="219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setup the buffer*/</w:t>
      </w:r>
    </w:p>
    <w:p>
      <w:pPr>
        <w:numPr>
          <w:ilvl w:val="0"/>
          <w:numId w:val="2"/>
        </w:numPr>
      </w:pPr>
      <w:bookmarkStart w:name="4883-1556100608914" w:id="220"/>
      <w:bookmarkEnd w:id="220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memcpy</w:t>
      </w:r>
      <w:r>
        <w:rPr>
          <w:color w:val="383a42"/>
          <w:highlight w:val="white"/>
        </w:rPr>
        <w:t xml:space="preserve"> (out + LWS_SEND_BUFFER_PRE_PADDING, str, len );</w:t>
      </w:r>
    </w:p>
    <w:p>
      <w:pPr>
        <w:numPr>
          <w:ilvl w:val="0"/>
          <w:numId w:val="2"/>
        </w:numPr>
      </w:pPr>
      <w:bookmarkStart w:name="9184-1556100608914" w:id="221"/>
      <w:bookmarkEnd w:id="221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write out*/</w:t>
      </w:r>
    </w:p>
    <w:p>
      <w:pPr>
        <w:numPr>
          <w:ilvl w:val="0"/>
          <w:numId w:val="2"/>
        </w:numPr>
      </w:pPr>
      <w:bookmarkStart w:name="7700-1556100608914" w:id="222"/>
      <w:bookmarkEnd w:id="222"/>
      <w:r>
        <w:rPr>
          <w:color w:val="383a42"/>
          <w:highlight w:val="white"/>
        </w:rPr>
        <w:t xml:space="preserve">    n = lws_write(wsi_in, out + LWS_SEND_BUFFER_PRE_PADDING, len, LWS_WRITE_TEXT);</w:t>
      </w:r>
    </w:p>
    <w:p>
      <w:pPr>
        <w:numPr>
          <w:ilvl w:val="0"/>
          <w:numId w:val="2"/>
        </w:numPr>
      </w:pPr>
      <w:bookmarkStart w:name="1619-1556100608914" w:id="223"/>
      <w:bookmarkEnd w:id="22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080-1556100608914" w:id="224"/>
      <w:bookmarkEnd w:id="224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(KBL</w:t>
      </w:r>
      <w:r>
        <w:rPr>
          <w:color w:val="50a14f"/>
          <w:highlight w:val="white"/>
        </w:rPr>
        <w:t>U"[websocket_write_back] %s\n"</w:t>
      </w:r>
      <w:r>
        <w:rPr>
          <w:color w:val="383a42"/>
          <w:highlight w:val="white"/>
        </w:rPr>
        <w:t>RESET, str);</w:t>
      </w:r>
    </w:p>
    <w:p>
      <w:pPr>
        <w:numPr>
          <w:ilvl w:val="0"/>
          <w:numId w:val="2"/>
        </w:numPr>
      </w:pPr>
      <w:bookmarkStart w:name="1989-1556100608914" w:id="225"/>
      <w:bookmarkEnd w:id="225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free the buffer*/</w:t>
      </w:r>
    </w:p>
    <w:p>
      <w:pPr>
        <w:numPr>
          <w:ilvl w:val="0"/>
          <w:numId w:val="2"/>
        </w:numPr>
      </w:pPr>
      <w:bookmarkStart w:name="4142-1556100608914" w:id="226"/>
      <w:bookmarkEnd w:id="226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free</w:t>
      </w:r>
      <w:r>
        <w:rPr>
          <w:color w:val="383a42"/>
          <w:highlight w:val="white"/>
        </w:rPr>
        <w:t>(out);</w:t>
      </w:r>
    </w:p>
    <w:p>
      <w:pPr>
        <w:numPr>
          <w:ilvl w:val="0"/>
          <w:numId w:val="2"/>
        </w:numPr>
      </w:pPr>
      <w:bookmarkStart w:name="0022-1556100608914" w:id="227"/>
      <w:bookmarkEnd w:id="22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8084-1556100608914" w:id="228"/>
      <w:bookmarkEnd w:id="22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n;</w:t>
      </w:r>
    </w:p>
    <w:p>
      <w:pPr>
        <w:numPr>
          <w:ilvl w:val="0"/>
          <w:numId w:val="2"/>
        </w:numPr>
      </w:pPr>
      <w:bookmarkStart w:name="9400-1556100608914" w:id="229"/>
      <w:bookmarkEnd w:id="229"/>
      <w:r>
        <w:rPr>
          <w:color w:val="383a42"/>
          <w:highlight w:val="white"/>
        </w:rPr>
        <w:t>}</w:t>
      </w:r>
    </w:p>
    <w:p>
      <w:pPr>
        <w:numPr>
          <w:ilvl w:val="0"/>
          <w:numId w:val="2"/>
        </w:numPr>
      </w:pPr>
      <w:bookmarkStart w:name="2970-1556100608914" w:id="230"/>
      <w:bookmarkEnd w:id="23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8033-1556100608914" w:id="231"/>
      <w:bookmarkEnd w:id="231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027-1556100608914" w:id="232"/>
      <w:bookmarkEnd w:id="232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ws_service_callback</w:t>
      </w:r>
      <w:r>
        <w:rPr>
          <w:color w:val="383a42"/>
          <w:highlight w:val="white"/>
        </w:rPr>
        <w:t>(</w:t>
      </w:r>
    </w:p>
    <w:p>
      <w:pPr>
        <w:numPr>
          <w:ilvl w:val="0"/>
          <w:numId w:val="2"/>
        </w:numPr>
      </w:pPr>
      <w:bookmarkStart w:name="5825-1556100608914" w:id="233"/>
      <w:bookmarkEnd w:id="233"/>
      <w:r>
        <w:rPr>
          <w:color w:val="383a42"/>
          <w:highlight w:val="white"/>
        </w:rPr>
        <w:t xml:space="preserve">                         struct lws *wsi,</w:t>
      </w:r>
    </w:p>
    <w:p>
      <w:pPr>
        <w:numPr>
          <w:ilvl w:val="0"/>
          <w:numId w:val="2"/>
        </w:numPr>
      </w:pPr>
      <w:bookmarkStart w:name="3658-1556100608914" w:id="234"/>
      <w:bookmarkEnd w:id="234"/>
      <w:r>
        <w:rPr>
          <w:color w:val="383a42"/>
          <w:highlight w:val="white"/>
        </w:rPr>
        <w:t xml:space="preserve">                         </w:t>
      </w:r>
      <w:r>
        <w:rPr>
          <w:color w:val="a626a4"/>
          <w:highlight w:val="white"/>
        </w:rPr>
        <w:t>enum</w:t>
      </w:r>
      <w:r>
        <w:rPr>
          <w:color w:val="383a42"/>
          <w:highlight w:val="white"/>
        </w:rPr>
        <w:t xml:space="preserve"> lws_callback_reasons reason,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*user,</w:t>
      </w:r>
    </w:p>
    <w:p>
      <w:pPr>
        <w:numPr>
          <w:ilvl w:val="0"/>
          <w:numId w:val="2"/>
        </w:numPr>
      </w:pPr>
      <w:bookmarkStart w:name="6827-1556100608914" w:id="235"/>
      <w:bookmarkEnd w:id="235"/>
      <w:r>
        <w:rPr>
          <w:color w:val="383a42"/>
          <w:highlight w:val="white"/>
        </w:rPr>
        <w:t xml:space="preserve">                        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*in, </w:t>
      </w:r>
      <w:r>
        <w:rPr>
          <w:color w:val="a626a4"/>
          <w:highlight w:val="white"/>
        </w:rPr>
        <w:t>size_t</w:t>
      </w:r>
      <w:r>
        <w:rPr>
          <w:color w:val="383a42"/>
          <w:highlight w:val="white"/>
        </w:rPr>
        <w:t xml:space="preserve"> len)</w:t>
      </w:r>
    </w:p>
    <w:p>
      <w:pPr>
        <w:numPr>
          <w:ilvl w:val="0"/>
          <w:numId w:val="2"/>
        </w:numPr>
      </w:pPr>
      <w:bookmarkStart w:name="9900-1556100608914" w:id="236"/>
      <w:bookmarkEnd w:id="236"/>
      <w:r>
        <w:rPr>
          <w:color w:val="383a42"/>
          <w:highlight w:val="white"/>
        </w:rPr>
        <w:t>{</w:t>
      </w:r>
    </w:p>
    <w:p>
      <w:pPr>
        <w:numPr>
          <w:ilvl w:val="0"/>
          <w:numId w:val="2"/>
        </w:numPr>
      </w:pPr>
      <w:bookmarkStart w:name="3329-1556100608914" w:id="237"/>
      <w:bookmarkEnd w:id="23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2012-1556100608914" w:id="238"/>
      <w:bookmarkEnd w:id="238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switch</w:t>
      </w:r>
      <w:r>
        <w:rPr>
          <w:color w:val="383a42"/>
          <w:highlight w:val="white"/>
        </w:rPr>
        <w:t xml:space="preserve"> (reason) {</w:t>
      </w:r>
    </w:p>
    <w:p>
      <w:pPr>
        <w:numPr>
          <w:ilvl w:val="0"/>
          <w:numId w:val="2"/>
        </w:numPr>
      </w:pPr>
      <w:bookmarkStart w:name="6935-1556100608914" w:id="239"/>
      <w:bookmarkEnd w:id="23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4639-1556100608914" w:id="240"/>
      <w:bookmarkEnd w:id="240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LWS_CALLBACK_CLIENT_ESTABLISHED:</w:t>
      </w:r>
    </w:p>
    <w:p>
      <w:pPr>
        <w:numPr>
          <w:ilvl w:val="0"/>
          <w:numId w:val="2"/>
        </w:numPr>
      </w:pPr>
      <w:bookmarkStart w:name="5830-1556100608914" w:id="241"/>
      <w:bookmarkEnd w:id="241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(KYE</w:t>
      </w:r>
      <w:r>
        <w:rPr>
          <w:color w:val="50a14f"/>
          <w:highlight w:val="white"/>
        </w:rPr>
        <w:t>L"[Main Service] Connect with server success.\n"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4294-1556100608914" w:id="242"/>
      <w:bookmarkEnd w:id="242"/>
      <w:r>
        <w:rPr>
          <w:color w:val="383a42"/>
          <w:highlight w:val="white"/>
        </w:rPr>
        <w:t xml:space="preserve">            connection_flag =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1656-1556100608914" w:id="243"/>
      <w:bookmarkEnd w:id="243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7243-1556100608914" w:id="244"/>
      <w:bookmarkEnd w:id="244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649-1556100608914" w:id="245"/>
      <w:bookmarkEnd w:id="245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LWS_CALLBACK_CLIENT_CONNECTION_ERROR:</w:t>
      </w:r>
    </w:p>
    <w:p>
      <w:pPr>
        <w:numPr>
          <w:ilvl w:val="0"/>
          <w:numId w:val="2"/>
        </w:numPr>
      </w:pPr>
      <w:bookmarkStart w:name="3561-1556100608914" w:id="246"/>
      <w:bookmarkEnd w:id="246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(KRED</w:t>
      </w:r>
      <w:r>
        <w:rPr>
          <w:color w:val="50a14f"/>
          <w:highlight w:val="white"/>
        </w:rPr>
        <w:t>"[Main Service] Connect with server error.\n"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7679-1556100608914" w:id="247"/>
      <w:bookmarkEnd w:id="247"/>
      <w:r>
        <w:rPr>
          <w:color w:val="383a42"/>
          <w:highlight w:val="white"/>
        </w:rPr>
        <w:t xml:space="preserve">            destroy_flag =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632-1556100608914" w:id="248"/>
      <w:bookmarkEnd w:id="248"/>
      <w:r>
        <w:rPr>
          <w:color w:val="383a42"/>
          <w:highlight w:val="white"/>
        </w:rPr>
        <w:t xml:space="preserve">            connection_flag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955-1556100608914" w:id="249"/>
      <w:bookmarkEnd w:id="249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558-1556100608914" w:id="250"/>
      <w:bookmarkEnd w:id="25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9680-1556100608914" w:id="251"/>
      <w:bookmarkEnd w:id="251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LWS_CALLBACK_CLOSED:</w:t>
      </w:r>
    </w:p>
    <w:p>
      <w:pPr>
        <w:numPr>
          <w:ilvl w:val="0"/>
          <w:numId w:val="2"/>
        </w:numPr>
      </w:pPr>
      <w:bookmarkStart w:name="9898-1556100608914" w:id="252"/>
      <w:bookmarkEnd w:id="252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(KYE</w:t>
      </w:r>
      <w:r>
        <w:rPr>
          <w:color w:val="50a14f"/>
          <w:highlight w:val="white"/>
        </w:rPr>
        <w:t>L"[Main Service] LWS_CALLBACK_CLOSED\n"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1485-1556100608914" w:id="253"/>
      <w:bookmarkEnd w:id="253"/>
      <w:r>
        <w:rPr>
          <w:color w:val="383a42"/>
          <w:highlight w:val="white"/>
        </w:rPr>
        <w:t xml:space="preserve">            destroy_flag =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232-1556100608914" w:id="254"/>
      <w:bookmarkEnd w:id="254"/>
      <w:r>
        <w:rPr>
          <w:color w:val="383a42"/>
          <w:highlight w:val="white"/>
        </w:rPr>
        <w:t xml:space="preserve">            connection_flag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5055-1556100608914" w:id="255"/>
      <w:bookmarkEnd w:id="255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2224-1556100608914" w:id="256"/>
      <w:bookmarkEnd w:id="25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2050-1556100608914" w:id="257"/>
      <w:bookmarkEnd w:id="257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LWS_CALLBACK_CLIENT_RECEIVE:</w:t>
      </w:r>
    </w:p>
    <w:p>
      <w:pPr>
        <w:numPr>
          <w:ilvl w:val="0"/>
          <w:numId w:val="2"/>
        </w:numPr>
      </w:pPr>
      <w:bookmarkStart w:name="6352-1556100608914" w:id="258"/>
      <w:bookmarkEnd w:id="258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(KCYN_</w:t>
      </w:r>
      <w:r>
        <w:rPr>
          <w:color w:val="50a14f"/>
          <w:highlight w:val="white"/>
        </w:rPr>
        <w:t>L"[Main Service] Client recvived:%s\n"</w:t>
      </w:r>
      <w:r>
        <w:rPr>
          <w:color w:val="383a42"/>
          <w:highlight w:val="white"/>
        </w:rPr>
        <w:t>RESET, (</w:t>
      </w:r>
      <w:r>
        <w:rPr>
          <w:color w:val="a626a4"/>
          <w:highlight w:val="white"/>
        </w:rPr>
        <w:t>char</w:t>
      </w:r>
      <w:r>
        <w:rPr>
          <w:color w:val="383a42"/>
          <w:highlight w:val="white"/>
        </w:rPr>
        <w:t xml:space="preserve"> *)in);</w:t>
      </w:r>
    </w:p>
    <w:p>
      <w:pPr>
        <w:numPr>
          <w:ilvl w:val="0"/>
          <w:numId w:val="2"/>
        </w:numPr>
      </w:pPr>
      <w:bookmarkStart w:name="9021-1556100608914" w:id="259"/>
      <w:bookmarkEnd w:id="25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3664-1556100608914" w:id="260"/>
      <w:bookmarkEnd w:id="260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(writeable_flag)</w:t>
      </w:r>
    </w:p>
    <w:p>
      <w:pPr>
        <w:numPr>
          <w:ilvl w:val="0"/>
          <w:numId w:val="2"/>
        </w:numPr>
      </w:pPr>
      <w:bookmarkStart w:name="6379-1556100608914" w:id="261"/>
      <w:bookmarkEnd w:id="261"/>
      <w:r>
        <w:rPr>
          <w:color w:val="383a42"/>
          <w:highlight w:val="white"/>
        </w:rPr>
        <w:t xml:space="preserve">                destroy_flag =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8468-1556100608914" w:id="262"/>
      <w:bookmarkEnd w:id="26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9795-1556100608914" w:id="263"/>
      <w:bookmarkEnd w:id="263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649-1556100608914" w:id="264"/>
      <w:bookmarkEnd w:id="264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case</w:t>
      </w:r>
      <w:r>
        <w:rPr>
          <w:color w:val="383a42"/>
          <w:highlight w:val="white"/>
        </w:rPr>
        <w:t xml:space="preserve"> LWS_CALLBACK_CLIENT_WRITEABLE :</w:t>
      </w:r>
    </w:p>
    <w:p>
      <w:pPr>
        <w:numPr>
          <w:ilvl w:val="0"/>
          <w:numId w:val="2"/>
        </w:numPr>
      </w:pPr>
      <w:bookmarkStart w:name="9432-1556100608914" w:id="265"/>
      <w:bookmarkEnd w:id="265"/>
      <w:r>
        <w:rPr>
          <w:color w:val="383a42"/>
          <w:highlight w:val="white"/>
        </w:rPr>
        <w:t xml:space="preserve">    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(KYE</w:t>
      </w:r>
      <w:r>
        <w:rPr>
          <w:color w:val="50a14f"/>
          <w:highlight w:val="white"/>
        </w:rPr>
        <w:t>L"[Main Service] On writeable is called. send byebye message\n"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5445-1556100608914" w:id="266"/>
      <w:bookmarkEnd w:id="266"/>
      <w:r>
        <w:rPr>
          <w:color w:val="383a42"/>
          <w:highlight w:val="white"/>
        </w:rPr>
        <w:t xml:space="preserve">            websocket_write_back(wsi, </w:t>
      </w:r>
      <w:r>
        <w:rPr>
          <w:color w:val="50a14f"/>
          <w:highlight w:val="white"/>
        </w:rPr>
        <w:t>"Byebye! See you later"</w:t>
      </w:r>
      <w:r>
        <w:rPr>
          <w:color w:val="383a42"/>
          <w:highlight w:val="white"/>
        </w:rPr>
        <w:t xml:space="preserve">,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4430-1556100608914" w:id="267"/>
      <w:bookmarkEnd w:id="267"/>
      <w:r>
        <w:rPr>
          <w:color w:val="383a42"/>
          <w:highlight w:val="white"/>
        </w:rPr>
        <w:t xml:space="preserve">            writeable_flag = 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2294-1556100608914" w:id="268"/>
      <w:bookmarkEnd w:id="268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7617-1556100608914" w:id="269"/>
      <w:bookmarkEnd w:id="26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7174-1556100608914" w:id="270"/>
      <w:bookmarkEnd w:id="270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default</w:t>
      </w:r>
      <w:r>
        <w:rPr>
          <w:color w:val="383a42"/>
          <w:highlight w:val="white"/>
        </w:rPr>
        <w:t>:</w:t>
      </w:r>
    </w:p>
    <w:p>
      <w:pPr>
        <w:numPr>
          <w:ilvl w:val="0"/>
          <w:numId w:val="2"/>
        </w:numPr>
      </w:pPr>
      <w:bookmarkStart w:name="4111-1556100608914" w:id="271"/>
      <w:bookmarkEnd w:id="271"/>
      <w:r>
        <w:rPr>
          <w:color w:val="383a42"/>
          <w:highlight w:val="white"/>
        </w:rPr>
        <w:t xml:space="preserve">            </w:t>
      </w:r>
      <w:r>
        <w:rPr>
          <w:color w:val="a626a4"/>
          <w:highlight w:val="white"/>
        </w:rPr>
        <w:t>break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8700-1556100608914" w:id="272"/>
      <w:bookmarkEnd w:id="272"/>
      <w:r>
        <w:rPr>
          <w:color w:val="383a42"/>
          <w:highlight w:val="white"/>
        </w:rPr>
        <w:t xml:space="preserve">    }</w:t>
      </w:r>
    </w:p>
    <w:p>
      <w:pPr>
        <w:numPr>
          <w:ilvl w:val="0"/>
          <w:numId w:val="2"/>
        </w:numPr>
      </w:pPr>
      <w:bookmarkStart w:name="6017-1556100608914" w:id="273"/>
      <w:bookmarkEnd w:id="27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5122-1556100608914" w:id="274"/>
      <w:bookmarkEnd w:id="27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7376-1556100608914" w:id="275"/>
      <w:bookmarkEnd w:id="275"/>
      <w:r>
        <w:rPr>
          <w:color w:val="383a42"/>
          <w:highlight w:val="white"/>
        </w:rPr>
        <w:t>}</w:t>
      </w:r>
    </w:p>
    <w:p>
      <w:pPr>
        <w:numPr>
          <w:ilvl w:val="0"/>
          <w:numId w:val="2"/>
        </w:numPr>
      </w:pPr>
      <w:bookmarkStart w:name="7840-1556100608914" w:id="276"/>
      <w:bookmarkEnd w:id="27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6033-1556100608914" w:id="277"/>
      <w:bookmarkEnd w:id="277"/>
      <w:r>
        <w:rPr>
          <w:color w:val="a626a4"/>
          <w:highlight w:val="white"/>
        </w:rPr>
        <w:t>static</w:t>
      </w:r>
      <w:r>
        <w:rPr>
          <w:color w:val="383a42"/>
          <w:highlight w:val="white"/>
        </w:rPr>
        <w:t xml:space="preserve"> 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</w:t>
      </w:r>
      <w:r>
        <w:rPr>
          <w:color w:val="4078f2"/>
          <w:highlight w:val="white"/>
        </w:rPr>
        <w:t>pthread_routine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 xml:space="preserve"> *tool_in)</w:t>
      </w:r>
    </w:p>
    <w:p>
      <w:pPr>
        <w:numPr>
          <w:ilvl w:val="0"/>
          <w:numId w:val="2"/>
        </w:numPr>
      </w:pPr>
      <w:bookmarkStart w:name="9445-1556100608914" w:id="278"/>
      <w:bookmarkEnd w:id="278"/>
      <w:r>
        <w:rPr>
          <w:color w:val="383a42"/>
          <w:highlight w:val="white"/>
        </w:rPr>
        <w:t>{</w:t>
      </w:r>
    </w:p>
    <w:p>
      <w:pPr>
        <w:numPr>
          <w:ilvl w:val="0"/>
          <w:numId w:val="2"/>
        </w:numPr>
      </w:pPr>
      <w:bookmarkStart w:name="8362-1556100608914" w:id="279"/>
      <w:bookmarkEnd w:id="279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pthread_routine_tool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tool</w:t>
      </w:r>
      <w:r>
        <w:rPr>
          <w:color w:val="383a42"/>
          <w:highlight w:val="white"/>
        </w:rPr>
        <w:t xml:space="preserve"> = (</w:t>
      </w:r>
      <w:r>
        <w:rPr>
          <w:color w:val="c18401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pthread_routine_tool</w:t>
      </w:r>
      <w:r>
        <w:rPr>
          <w:color w:val="383a42"/>
          <w:highlight w:val="white"/>
        </w:rPr>
        <w:t>*)</w:t>
      </w:r>
      <w:r>
        <w:rPr>
          <w:color w:val="c18401"/>
          <w:highlight w:val="white"/>
        </w:rPr>
        <w:t>tool_in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9935-1556100608914" w:id="280"/>
      <w:bookmarkEnd w:id="28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9958-1556100608914" w:id="281"/>
      <w:bookmarkEnd w:id="281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(KBRN</w:t>
      </w:r>
      <w:r>
        <w:rPr>
          <w:color w:val="50a14f"/>
          <w:highlight w:val="white"/>
        </w:rPr>
        <w:t>"[pthread_routine] Good day. This is pthread_routine.\n"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5464-1556100608914" w:id="282"/>
      <w:bookmarkEnd w:id="28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540-1556100608914" w:id="283"/>
      <w:bookmarkEnd w:id="283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waiting for connection with server done.*/</w:t>
      </w:r>
    </w:p>
    <w:p>
      <w:pPr>
        <w:numPr>
          <w:ilvl w:val="0"/>
          <w:numId w:val="2"/>
        </w:numPr>
      </w:pPr>
      <w:bookmarkStart w:name="6216-1556100608914" w:id="284"/>
      <w:bookmarkEnd w:id="28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while</w:t>
      </w:r>
      <w:r>
        <w:rPr>
          <w:color w:val="383a42"/>
          <w:highlight w:val="white"/>
        </w:rPr>
        <w:t>(!connection_flag)</w:t>
      </w:r>
    </w:p>
    <w:p>
      <w:pPr>
        <w:numPr>
          <w:ilvl w:val="0"/>
          <w:numId w:val="2"/>
        </w:numPr>
      </w:pPr>
      <w:bookmarkStart w:name="3930-1556100608914" w:id="285"/>
      <w:bookmarkEnd w:id="285"/>
      <w:r>
        <w:rPr>
          <w:color w:val="383a42"/>
          <w:highlight w:val="white"/>
        </w:rPr>
        <w:t xml:space="preserve">        usleep(</w:t>
      </w:r>
      <w:r>
        <w:rPr>
          <w:color w:val="986801"/>
          <w:highlight w:val="white"/>
        </w:rPr>
        <w:t>1000</w:t>
      </w:r>
      <w:r>
        <w:rPr>
          <w:color w:val="383a42"/>
          <w:highlight w:val="white"/>
        </w:rPr>
        <w:t>*</w:t>
      </w:r>
      <w:r>
        <w:rPr>
          <w:color w:val="986801"/>
          <w:highlight w:val="white"/>
        </w:rPr>
        <w:t>20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9295-1556100608914" w:id="286"/>
      <w:bookmarkEnd w:id="28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8078-1556100608914" w:id="287"/>
      <w:bookmarkEnd w:id="287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//*Send greeting to server*/</w:t>
      </w:r>
    </w:p>
    <w:p>
      <w:pPr>
        <w:numPr>
          <w:ilvl w:val="0"/>
          <w:numId w:val="2"/>
        </w:numPr>
      </w:pPr>
      <w:bookmarkStart w:name="9832-1556100608914" w:id="288"/>
      <w:bookmarkEnd w:id="288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(KBRN</w:t>
      </w:r>
      <w:r>
        <w:rPr>
          <w:color w:val="50a14f"/>
          <w:highlight w:val="white"/>
        </w:rPr>
        <w:t>"[pthread_routine] Server is ready. send a greeting message to server.\n"</w:t>
      </w:r>
      <w:r>
        <w:rPr>
          <w:color w:val="383a42"/>
          <w:highlight w:val="white"/>
        </w:rPr>
        <w:t xml:space="preserve">RESET); </w:t>
      </w:r>
    </w:p>
    <w:p>
      <w:pPr>
        <w:numPr>
          <w:ilvl w:val="0"/>
          <w:numId w:val="2"/>
        </w:numPr>
      </w:pPr>
      <w:bookmarkStart w:name="8793-1556100608914" w:id="289"/>
      <w:bookmarkEnd w:id="289"/>
      <w:r>
        <w:rPr>
          <w:color w:val="383a42"/>
          <w:highlight w:val="white"/>
        </w:rPr>
        <w:t xml:space="preserve">    websocket_write_back(tool-&gt;wsi, </w:t>
      </w:r>
      <w:r>
        <w:rPr>
          <w:color w:val="50a14f"/>
          <w:highlight w:val="white"/>
        </w:rPr>
        <w:t>"Good day"</w:t>
      </w:r>
      <w:r>
        <w:rPr>
          <w:color w:val="383a42"/>
          <w:highlight w:val="white"/>
        </w:rPr>
        <w:t xml:space="preserve">,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0098-1556100608914" w:id="290"/>
      <w:bookmarkEnd w:id="29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849-1556100608914" w:id="291"/>
      <w:bookmarkEnd w:id="291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(KBRN</w:t>
      </w:r>
      <w:r>
        <w:rPr>
          <w:color w:val="50a14f"/>
          <w:highlight w:val="white"/>
        </w:rPr>
        <w:t>"[pthread_routine] sleep 2 seconds then call onWritable\n"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1450-1556100608914" w:id="292"/>
      <w:bookmarkEnd w:id="292"/>
      <w:r>
        <w:rPr>
          <w:color w:val="383a42"/>
          <w:highlight w:val="white"/>
        </w:rPr>
        <w:t xml:space="preserve">    sleep(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6956-1556100608914" w:id="293"/>
      <w:bookmarkEnd w:id="293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(KBRN</w:t>
      </w:r>
      <w:r>
        <w:rPr>
          <w:color w:val="50a14f"/>
          <w:highlight w:val="white"/>
        </w:rPr>
        <w:t>"------------------------------------------------------\n"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8574-1556100608914" w:id="294"/>
      <w:bookmarkEnd w:id="294"/>
      <w:r>
        <w:rPr>
          <w:color w:val="383a42"/>
          <w:highlight w:val="white"/>
        </w:rPr>
        <w:t xml:space="preserve">    sleep(</w:t>
      </w:r>
      <w:r>
        <w:rPr>
          <w:color w:val="986801"/>
          <w:highlight w:val="white"/>
        </w:rPr>
        <w:t>1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3186-1556100608914" w:id="295"/>
      <w:bookmarkEnd w:id="295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//printf(KBRN"[pthread_routine] sleep 2 seconds then call onWritable\n"RESET);</w:t>
      </w:r>
    </w:p>
    <w:p>
      <w:pPr>
        <w:numPr>
          <w:ilvl w:val="0"/>
          <w:numId w:val="2"/>
        </w:numPr>
      </w:pPr>
      <w:bookmarkStart w:name="7460-1556100608914" w:id="296"/>
      <w:bookmarkEnd w:id="296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9080-1556100608914" w:id="297"/>
      <w:bookmarkEnd w:id="297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//*involked wriable*/</w:t>
      </w:r>
    </w:p>
    <w:p>
      <w:pPr>
        <w:numPr>
          <w:ilvl w:val="0"/>
          <w:numId w:val="2"/>
        </w:numPr>
      </w:pPr>
      <w:bookmarkStart w:name="3233-1556100608914" w:id="298"/>
      <w:bookmarkEnd w:id="298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(KBRN</w:t>
      </w:r>
      <w:r>
        <w:rPr>
          <w:color w:val="50a14f"/>
          <w:highlight w:val="white"/>
        </w:rPr>
        <w:t>"[pthread_routine] call on writable.\n"</w:t>
      </w:r>
      <w:r>
        <w:rPr>
          <w:color w:val="383a42"/>
          <w:highlight w:val="white"/>
        </w:rPr>
        <w:t xml:space="preserve">RESET);   </w:t>
      </w:r>
    </w:p>
    <w:p>
      <w:pPr>
        <w:numPr>
          <w:ilvl w:val="0"/>
          <w:numId w:val="2"/>
        </w:numPr>
      </w:pPr>
      <w:bookmarkStart w:name="9256-1556100608914" w:id="299"/>
      <w:bookmarkEnd w:id="299"/>
      <w:r>
        <w:rPr>
          <w:color w:val="383a42"/>
          <w:highlight w:val="white"/>
        </w:rPr>
        <w:t xml:space="preserve">    lws_callback_on_writable(tool-&gt;wsi);</w:t>
      </w:r>
    </w:p>
    <w:p>
      <w:pPr>
        <w:numPr>
          <w:ilvl w:val="0"/>
          <w:numId w:val="2"/>
        </w:numPr>
      </w:pPr>
      <w:bookmarkStart w:name="5318-1556100608914" w:id="300"/>
      <w:bookmarkEnd w:id="300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7037-1556100608914" w:id="301"/>
      <w:bookmarkEnd w:id="301"/>
      <w:r>
        <w:rPr>
          <w:color w:val="383a42"/>
          <w:highlight w:val="white"/>
        </w:rPr>
        <w:t>}</w:t>
      </w:r>
    </w:p>
    <w:p>
      <w:pPr>
        <w:numPr>
          <w:ilvl w:val="0"/>
          <w:numId w:val="2"/>
        </w:numPr>
      </w:pPr>
      <w:bookmarkStart w:name="7088-1556100608914" w:id="302"/>
      <w:bookmarkEnd w:id="30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2210-1556100608914" w:id="303"/>
      <w:bookmarkEnd w:id="303"/>
      <w:r>
        <w:rPr>
          <w:color w:val="a626a4"/>
          <w:highlight w:val="white"/>
        </w:rPr>
        <w:t>int</w:t>
      </w:r>
      <w:r>
        <w:rPr>
          <w:color w:val="383a42"/>
          <w:highlight w:val="white"/>
        </w:rPr>
        <w:t xml:space="preserve"> </w:t>
      </w:r>
      <w:r>
        <w:rPr>
          <w:color w:val="4078f2"/>
          <w:highlight w:val="white"/>
        </w:rPr>
        <w:t>main</w:t>
      </w:r>
      <w:r>
        <w:rPr>
          <w:color w:val="383a42"/>
          <w:highlight w:val="white"/>
        </w:rPr>
        <w:t>(</w:t>
      </w:r>
      <w:r>
        <w:rPr>
          <w:color w:val="a626a4"/>
          <w:highlight w:val="white"/>
        </w:rPr>
        <w:t>void</w:t>
      </w:r>
      <w:r>
        <w:rPr>
          <w:color w:val="383a42"/>
          <w:highlight w:val="white"/>
        </w:rPr>
        <w:t>)</w:t>
      </w:r>
    </w:p>
    <w:p>
      <w:pPr>
        <w:numPr>
          <w:ilvl w:val="0"/>
          <w:numId w:val="2"/>
        </w:numPr>
      </w:pPr>
      <w:bookmarkStart w:name="3015-1556100608914" w:id="304"/>
      <w:bookmarkEnd w:id="304"/>
      <w:r>
        <w:rPr>
          <w:color w:val="383a42"/>
          <w:highlight w:val="white"/>
        </w:rPr>
        <w:t>{</w:t>
      </w:r>
    </w:p>
    <w:p>
      <w:pPr>
        <w:numPr>
          <w:ilvl w:val="0"/>
          <w:numId w:val="2"/>
        </w:numPr>
      </w:pPr>
      <w:bookmarkStart w:name="7432-1556100608914" w:id="305"/>
      <w:bookmarkEnd w:id="305"/>
      <w:r>
        <w:rPr>
          <w:color w:val="383a42"/>
          <w:highlight w:val="white"/>
        </w:rPr>
        <w:t xml:space="preserve">    </w:t>
      </w:r>
      <w:r>
        <w:rPr>
          <w:i w:val="true"/>
          <w:color w:val="a0a1a7"/>
          <w:highlight w:val="white"/>
        </w:rPr>
        <w:t>//* register the signal SIGINT handler */</w:t>
      </w:r>
    </w:p>
    <w:p>
      <w:pPr>
        <w:numPr>
          <w:ilvl w:val="0"/>
          <w:numId w:val="2"/>
        </w:numPr>
      </w:pPr>
      <w:bookmarkStart w:name="6353-1556100608914" w:id="306"/>
      <w:bookmarkEnd w:id="306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sigaction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act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8927-1556100608914" w:id="307"/>
      <w:bookmarkEnd w:id="307"/>
      <w:r>
        <w:rPr>
          <w:color w:val="383a42"/>
          <w:highlight w:val="white"/>
        </w:rPr>
        <w:t xml:space="preserve">    act.sa_handler = INT_HANDLER;</w:t>
      </w:r>
    </w:p>
    <w:p>
      <w:pPr>
        <w:numPr>
          <w:ilvl w:val="0"/>
          <w:numId w:val="2"/>
        </w:numPr>
      </w:pPr>
      <w:bookmarkStart w:name="2047-1556100608914" w:id="308"/>
      <w:bookmarkEnd w:id="308"/>
      <w:r>
        <w:rPr>
          <w:color w:val="383a42"/>
          <w:highlight w:val="white"/>
        </w:rPr>
        <w:t xml:space="preserve">    act.sa_flags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767-1556100608914" w:id="309"/>
      <w:bookmarkEnd w:id="309"/>
      <w:r>
        <w:rPr>
          <w:color w:val="383a42"/>
          <w:highlight w:val="white"/>
        </w:rPr>
        <w:t xml:space="preserve">    sigemptyset(&amp;act.sa_mask);</w:t>
      </w:r>
    </w:p>
    <w:p>
      <w:pPr>
        <w:numPr>
          <w:ilvl w:val="0"/>
          <w:numId w:val="2"/>
        </w:numPr>
      </w:pPr>
      <w:bookmarkStart w:name="9054-1556100608914" w:id="310"/>
      <w:bookmarkEnd w:id="310"/>
      <w:r>
        <w:rPr>
          <w:color w:val="383a42"/>
          <w:highlight w:val="white"/>
        </w:rPr>
        <w:t xml:space="preserve">    sigaction( SIGINT, &amp;act,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);</w:t>
      </w:r>
    </w:p>
    <w:p>
      <w:pPr>
        <w:numPr>
          <w:ilvl w:val="0"/>
          <w:numId w:val="2"/>
        </w:numPr>
      </w:pPr>
      <w:bookmarkStart w:name="6010-1556100608914" w:id="311"/>
      <w:bookmarkEnd w:id="311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8285-1556100608914" w:id="312"/>
      <w:bookmarkEnd w:id="312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5240-1556100608914" w:id="313"/>
      <w:bookmarkEnd w:id="313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lws_context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context</w:t>
      </w:r>
      <w:r>
        <w:rPr>
          <w:color w:val="383a42"/>
          <w:highlight w:val="white"/>
        </w:rPr>
        <w:t xml:space="preserve"> = </w:t>
      </w:r>
      <w:r>
        <w:rPr>
          <w:color w:val="c18401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7820-1556100608914" w:id="314"/>
      <w:bookmarkEnd w:id="314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lws_context_creation_info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info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2390-1556100608914" w:id="315"/>
      <w:bookmarkEnd w:id="315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</w:t>
      </w:r>
      <w:r>
        <w:rPr>
          <w:color w:val="383a42"/>
          <w:highlight w:val="white"/>
        </w:rPr>
        <w:t xml:space="preserve"> *</w:t>
      </w:r>
      <w:r>
        <w:rPr>
          <w:color w:val="c18401"/>
          <w:highlight w:val="white"/>
        </w:rPr>
        <w:t>wsi</w:t>
      </w:r>
      <w:r>
        <w:rPr>
          <w:color w:val="383a42"/>
          <w:highlight w:val="white"/>
        </w:rPr>
        <w:t xml:space="preserve"> = </w:t>
      </w:r>
      <w:r>
        <w:rPr>
          <w:color w:val="c18401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218-1556100608914" w:id="316"/>
      <w:bookmarkEnd w:id="316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struct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lws_protocols</w:t>
      </w:r>
      <w:r>
        <w:rPr>
          <w:color w:val="383a42"/>
          <w:highlight w:val="white"/>
        </w:rPr>
        <w:t xml:space="preserve"> </w:t>
      </w:r>
      <w:r>
        <w:rPr>
          <w:color w:val="c18401"/>
          <w:highlight w:val="white"/>
        </w:rPr>
        <w:t>protocol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742-1556100608914" w:id="317"/>
      <w:bookmarkEnd w:id="317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7110-1556100608914" w:id="318"/>
      <w:bookmarkEnd w:id="318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memset</w:t>
      </w:r>
      <w:r>
        <w:rPr>
          <w:color w:val="383a42"/>
          <w:highlight w:val="white"/>
        </w:rPr>
        <w:t xml:space="preserve">(&amp;info,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 xml:space="preserve">, 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 xml:space="preserve"> info);</w:t>
      </w:r>
    </w:p>
    <w:p>
      <w:pPr>
        <w:numPr>
          <w:ilvl w:val="0"/>
          <w:numId w:val="2"/>
        </w:numPr>
      </w:pPr>
      <w:bookmarkStart w:name="1840-1556100608914" w:id="319"/>
      <w:bookmarkEnd w:id="319"/>
      <w:r>
        <w:rPr>
          <w:color w:val="383a42"/>
          <w:highlight w:val="white"/>
        </w:rPr>
        <w:t xml:space="preserve">    info.port = CONTEXT_PORT_NO_LISTEN;</w:t>
      </w:r>
    </w:p>
    <w:p>
      <w:pPr>
        <w:numPr>
          <w:ilvl w:val="0"/>
          <w:numId w:val="2"/>
        </w:numPr>
      </w:pPr>
      <w:bookmarkStart w:name="8969-1556100608914" w:id="320"/>
      <w:bookmarkEnd w:id="320"/>
      <w:r>
        <w:rPr>
          <w:color w:val="383a42"/>
          <w:highlight w:val="white"/>
        </w:rPr>
        <w:t xml:space="preserve">    info.iface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023-1556100608914" w:id="321"/>
      <w:bookmarkEnd w:id="321"/>
      <w:r>
        <w:rPr>
          <w:color w:val="383a42"/>
          <w:highlight w:val="white"/>
        </w:rPr>
        <w:t xml:space="preserve">    info.protocols = &amp;protocol;</w:t>
      </w:r>
    </w:p>
    <w:p>
      <w:pPr>
        <w:numPr>
          <w:ilvl w:val="0"/>
          <w:numId w:val="2"/>
        </w:numPr>
      </w:pPr>
      <w:bookmarkStart w:name="7072-1556100608915" w:id="322"/>
      <w:bookmarkEnd w:id="322"/>
      <w:r>
        <w:rPr>
          <w:color w:val="383a42"/>
          <w:highlight w:val="white"/>
        </w:rPr>
        <w:t xml:space="preserve">    info.ssl_cert_filepath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9411-1556100608915" w:id="323"/>
      <w:bookmarkEnd w:id="323"/>
      <w:r>
        <w:rPr>
          <w:color w:val="383a42"/>
          <w:highlight w:val="white"/>
        </w:rPr>
        <w:t xml:space="preserve">    info.ssl_private_key_filepath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1941-1556100608915" w:id="324"/>
      <w:bookmarkEnd w:id="324"/>
      <w:r>
        <w:rPr>
          <w:color w:val="383a42"/>
          <w:highlight w:val="white"/>
        </w:rPr>
        <w:t xml:space="preserve">    info.extensions = lws_get_internal_extensions();</w:t>
      </w:r>
    </w:p>
    <w:p>
      <w:pPr>
        <w:numPr>
          <w:ilvl w:val="0"/>
          <w:numId w:val="2"/>
        </w:numPr>
      </w:pPr>
      <w:bookmarkStart w:name="1256-1556100608915" w:id="325"/>
      <w:bookmarkEnd w:id="325"/>
      <w:r>
        <w:rPr>
          <w:color w:val="383a42"/>
          <w:highlight w:val="white"/>
        </w:rPr>
        <w:t xml:space="preserve">    info.gid =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0089-1556100608915" w:id="326"/>
      <w:bookmarkEnd w:id="326"/>
      <w:r>
        <w:rPr>
          <w:color w:val="383a42"/>
          <w:highlight w:val="white"/>
        </w:rPr>
        <w:t xml:space="preserve">    info.uid =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5419-1556100608915" w:id="327"/>
      <w:bookmarkEnd w:id="327"/>
      <w:r>
        <w:rPr>
          <w:color w:val="383a42"/>
          <w:highlight w:val="white"/>
        </w:rPr>
        <w:t xml:space="preserve">    info.options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6784-1556100608915" w:id="328"/>
      <w:bookmarkEnd w:id="32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3082-1556100608915" w:id="329"/>
      <w:bookmarkEnd w:id="329"/>
      <w:r>
        <w:rPr>
          <w:color w:val="383a42"/>
          <w:highlight w:val="white"/>
        </w:rPr>
        <w:t xml:space="preserve">    protocol.name  = </w:t>
      </w:r>
      <w:r>
        <w:rPr>
          <w:color w:val="50a14f"/>
          <w:highlight w:val="white"/>
        </w:rPr>
        <w:t>"my-echo-protocol"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2678-1556100608915" w:id="330"/>
      <w:bookmarkEnd w:id="330"/>
      <w:r>
        <w:rPr>
          <w:color w:val="383a42"/>
          <w:highlight w:val="white"/>
        </w:rPr>
        <w:t xml:space="preserve">    protocol.callback = &amp;ws_service_callback;</w:t>
      </w:r>
    </w:p>
    <w:p>
      <w:pPr>
        <w:numPr>
          <w:ilvl w:val="0"/>
          <w:numId w:val="2"/>
        </w:numPr>
      </w:pPr>
      <w:bookmarkStart w:name="9629-1556100608915" w:id="331"/>
      <w:bookmarkEnd w:id="331"/>
      <w:r>
        <w:rPr>
          <w:color w:val="383a42"/>
          <w:highlight w:val="white"/>
        </w:rPr>
        <w:t xml:space="preserve">    protocol.per_session_data_size = </w:t>
      </w:r>
      <w:r>
        <w:rPr>
          <w:color w:val="a626a4"/>
          <w:highlight w:val="white"/>
        </w:rPr>
        <w:t>sizeof</w:t>
      </w:r>
      <w:r>
        <w:rPr>
          <w:color w:val="383a42"/>
          <w:highlight w:val="white"/>
        </w:rPr>
        <w:t>(struct session_data);</w:t>
      </w:r>
    </w:p>
    <w:p>
      <w:pPr>
        <w:numPr>
          <w:ilvl w:val="0"/>
          <w:numId w:val="2"/>
        </w:numPr>
      </w:pPr>
      <w:bookmarkStart w:name="6530-1556100608915" w:id="332"/>
      <w:bookmarkEnd w:id="332"/>
      <w:r>
        <w:rPr>
          <w:color w:val="383a42"/>
          <w:highlight w:val="white"/>
        </w:rPr>
        <w:t xml:space="preserve">    protocol.rx_buffer_size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555-1556100608915" w:id="333"/>
      <w:bookmarkEnd w:id="333"/>
      <w:r>
        <w:rPr>
          <w:color w:val="383a42"/>
          <w:highlight w:val="white"/>
        </w:rPr>
        <w:t xml:space="preserve">    protocol.id = </w:t>
      </w:r>
      <w:r>
        <w:rPr>
          <w:color w:val="986801"/>
          <w:highlight w:val="white"/>
        </w:rPr>
        <w:t>0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498-1556100608915" w:id="334"/>
      <w:bookmarkEnd w:id="334"/>
      <w:r>
        <w:rPr>
          <w:color w:val="383a42"/>
          <w:highlight w:val="white"/>
        </w:rPr>
        <w:t xml:space="preserve">    protocol.user 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3789-1556100608915" w:id="335"/>
      <w:bookmarkEnd w:id="335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1620-1556100608915" w:id="336"/>
      <w:bookmarkEnd w:id="336"/>
      <w:r>
        <w:rPr>
          <w:color w:val="383a42"/>
          <w:highlight w:val="white"/>
        </w:rPr>
        <w:t xml:space="preserve">    context = lws_create_context(&amp;info);</w:t>
      </w:r>
    </w:p>
    <w:p>
      <w:pPr>
        <w:numPr>
          <w:ilvl w:val="0"/>
          <w:numId w:val="2"/>
        </w:numPr>
      </w:pPr>
      <w:bookmarkStart w:name="3465-1556100608915" w:id="337"/>
      <w:bookmarkEnd w:id="337"/>
      <w:r>
        <w:rPr>
          <w:color w:val="383a42"/>
          <w:highlight w:val="white"/>
        </w:rPr>
        <w:t xml:space="preserve">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(KRED</w:t>
      </w:r>
      <w:r>
        <w:rPr>
          <w:color w:val="50a14f"/>
          <w:highlight w:val="white"/>
        </w:rPr>
        <w:t>"[Main] context created.\n"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5558-1556100608915" w:id="338"/>
      <w:bookmarkEnd w:id="338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2139-1556100608915" w:id="339"/>
      <w:bookmarkEnd w:id="339"/>
      <w:r>
        <w:rPr>
          <w:color w:val="383a42"/>
          <w:highlight w:val="white"/>
        </w:rPr>
        <w:t xml:space="preserve">    </w:t>
      </w:r>
      <w:r>
        <w:rPr>
          <w:color w:val="a626a4"/>
          <w:highlight w:val="white"/>
        </w:rPr>
        <w:t>if</w:t>
      </w:r>
      <w:r>
        <w:rPr>
          <w:color w:val="383a42"/>
          <w:highlight w:val="white"/>
        </w:rPr>
        <w:t xml:space="preserve"> (context == </w:t>
      </w:r>
      <w:r>
        <w:rPr>
          <w:color w:val="0184bb"/>
          <w:highlight w:val="white"/>
        </w:rPr>
        <w:t>NULL</w:t>
      </w:r>
      <w:r>
        <w:rPr>
          <w:color w:val="383a42"/>
          <w:highlight w:val="white"/>
        </w:rPr>
        <w:t>) {</w:t>
      </w:r>
    </w:p>
    <w:p>
      <w:pPr>
        <w:numPr>
          <w:ilvl w:val="0"/>
          <w:numId w:val="2"/>
        </w:numPr>
      </w:pPr>
      <w:bookmarkStart w:name="6044-1556100608915" w:id="340"/>
      <w:bookmarkEnd w:id="340"/>
      <w:r>
        <w:rPr>
          <w:color w:val="383a42"/>
          <w:highlight w:val="white"/>
        </w:rPr>
        <w:t xml:space="preserve">        </w:t>
      </w:r>
      <w:r>
        <w:rPr>
          <w:color w:val="c18401"/>
          <w:highlight w:val="white"/>
        </w:rPr>
        <w:t>printf</w:t>
      </w:r>
      <w:r>
        <w:rPr>
          <w:color w:val="383a42"/>
          <w:highlight w:val="white"/>
        </w:rPr>
        <w:t>(KRED</w:t>
      </w:r>
      <w:r>
        <w:rPr>
          <w:color w:val="50a14f"/>
          <w:highlight w:val="white"/>
        </w:rPr>
        <w:t>"[Main] context is NULL.\n"</w:t>
      </w:r>
      <w:r>
        <w:rPr>
          <w:color w:val="383a42"/>
          <w:highlight w:val="white"/>
        </w:rPr>
        <w:t>RESET);</w:t>
      </w:r>
    </w:p>
    <w:p>
      <w:pPr>
        <w:numPr>
          <w:ilvl w:val="0"/>
          <w:numId w:val="2"/>
        </w:numPr>
      </w:pPr>
      <w:bookmarkStart w:name="3326-1556100608915" w:id="341"/>
      <w:bookmarkEnd w:id="341"/>
      <w:r>
        <w:rPr>
          <w:color w:val="383a42"/>
          <w:highlight w:val="white"/>
        </w:rPr>
        <w:t xml:space="preserve">        </w:t>
      </w:r>
      <w:r>
        <w:rPr>
          <w:color w:val="a626a4"/>
          <w:highlight w:val="white"/>
        </w:rPr>
        <w:t>return</w:t>
      </w:r>
      <w:r>
        <w:rPr>
          <w:color w:val="383a42"/>
          <w:highlight w:val="white"/>
        </w:rPr>
        <w:t xml:space="preserve"> </w:t>
      </w:r>
      <w:r>
        <w:rPr>
          <w:color w:val="986801"/>
          <w:highlight w:val="white"/>
        </w:rPr>
        <w:t>-1</w:t>
      </w:r>
      <w:r>
        <w:rPr>
          <w:color w:val="383a42"/>
          <w:highlight w:val="white"/>
        </w:rPr>
        <w:t>;</w:t>
      </w:r>
    </w:p>
    <w:p>
      <w:pPr>
        <w:numPr>
          <w:ilvl w:val="0"/>
          <w:numId w:val="2"/>
        </w:numPr>
      </w:pPr>
      <w:bookmarkStart w:name="9114-1556100608915" w:id="342"/>
      <w:bookmarkEnd w:id="342"/>
      <w:r>
        <w:rPr>
          <w:color w:val="383a42"/>
          <w:highlight w:val="white"/>
        </w:rPr>
        <w:t xml:space="preserve">    }</w:t>
      </w:r>
    </w:p>
    <w:p>
      <w:pPr>
        <w:numPr>
          <w:ilvl w:val="0"/>
          <w:numId w:val="2"/>
        </w:numPr>
      </w:pPr>
      <w:bookmarkStart w:name="5957-1556100608915" w:id="343"/>
      <w:bookmarkEnd w:id="343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2"/>
        </w:numPr>
      </w:pPr>
      <w:bookmarkStart w:name="7340-1556100608915" w:id="344"/>
      <w:bookmarkEnd w:id="344"/>
      <w:r>
        <w:rPr>
          <w:color w:val="383a42"/>
          <w:highlight w:val="white"/>
        </w:rPr>
        <w:t xml:space="preserve"> </w:t>
      </w:r>
    </w:p>
    <w:p>
      <w:pPr>
        <w:spacing w:line="260" w:lineRule="auto"/>
      </w:pPr>
      <w:bookmarkStart w:name="5669-1556100608915" w:id="345"/>
      <w:bookmarkEnd w:id="345"/>
      <w:r>
        <w:rPr>
          <w:color w:val="4f4f4f"/>
          <w:sz w:val="24"/>
        </w:rPr>
        <w:t>wsi = lws_client_connect(context, "localhost", 5000, 0,</w:t>
      </w:r>
    </w:p>
    <w:p>
      <w:pPr/>
      <w:bookmarkStart w:name="4644-1556100608915" w:id="346"/>
      <w:bookmarkEnd w:id="346"/>
      <w:r>
        <w:rPr>
          <w:color w:val="333333"/>
        </w:rPr>
        <w:t>"/", "localhost:5000", NULL, protocol.name, -1); if (wsi == NULL) { printf(KRED"[Main] wsi create error.\n"RESET); return -1; } printf(KGRN"[Main] wsi create success.\n"RESET); struct pthread_routine_tool tool; tool.wsi = wsi; tool.context = context; pthread_t pid; pthread_create(&amp;pid, NULL, pthread_routine, &amp;tool); pthread_detach(pid); while(!destroy_flag) { lws_service(context, 50); } lws_context_destroy(context); return 0; } 编写脚本:</w:t>
      </w:r>
    </w:p>
    <w:p>
      <w:pPr>
        <w:numPr>
          <w:ilvl w:val="0"/>
          <w:numId w:val="3"/>
        </w:numPr>
      </w:pPr>
      <w:bookmarkStart w:name="6880-1556100608915" w:id="347"/>
      <w:bookmarkEnd w:id="347"/>
      <w:r>
        <w:rPr>
          <w:color w:val="383a42"/>
          <w:highlight w:val="white"/>
        </w:rPr>
        <w:t>#!/bin/sh</w:t>
      </w:r>
    </w:p>
    <w:p>
      <w:pPr>
        <w:numPr>
          <w:ilvl w:val="0"/>
          <w:numId w:val="3"/>
        </w:numPr>
      </w:pPr>
      <w:bookmarkStart w:name="7566-1556100608915" w:id="348"/>
      <w:bookmarkEnd w:id="348"/>
      <w:r>
        <w:rPr>
          <w:color w:val="383a42"/>
          <w:highlight w:val="white"/>
        </w:rPr>
        <w:t>libdir=libwebsockets</w:t>
      </w:r>
    </w:p>
    <w:p>
      <w:pPr>
        <w:numPr>
          <w:ilvl w:val="0"/>
          <w:numId w:val="3"/>
        </w:numPr>
      </w:pPr>
      <w:bookmarkStart w:name="8183-1556100608915" w:id="349"/>
      <w:bookmarkEnd w:id="349"/>
      <w:r>
        <w:rPr>
          <w:color w:val="383a42"/>
          <w:highlight w:val="white"/>
        </w:rPr>
        <w:t xml:space="preserve"> </w:t>
      </w:r>
    </w:p>
    <w:p>
      <w:pPr>
        <w:numPr>
          <w:ilvl w:val="0"/>
          <w:numId w:val="3"/>
        </w:numPr>
      </w:pPr>
      <w:bookmarkStart w:name="3981-1556100608915" w:id="350"/>
      <w:bookmarkEnd w:id="350"/>
      <w:r>
        <w:rPr>
          <w:color w:val="383a42"/>
          <w:highlight w:val="white"/>
        </w:rPr>
        <w:t>g++ -g -o ws_client test_ws_client.cpp -I$libdir/lib -I$libdir/build -L$libdir/build/lib -lwebsockets -lpthread</w:t>
      </w:r>
    </w:p>
    <w:p>
      <w:pPr>
        <w:spacing w:line="260" w:lineRule="auto"/>
      </w:pPr>
      <w:bookmarkStart w:name="6100-1556100608915" w:id="351"/>
      <w:bookmarkEnd w:id="351"/>
    </w:p>
    <w:p>
      <w:pPr>
        <w:spacing w:line="213" w:lineRule="auto"/>
      </w:pPr>
      <w:bookmarkStart w:name="2461-1556100608915" w:id="352"/>
      <w:bookmarkEnd w:id="352"/>
      <w:r>
        <w:rPr>
          <w:b w:val="true"/>
          <w:color w:val="4f4f4f"/>
          <w:sz w:val="36"/>
        </w:rPr>
        <w:t>运行结果</w:t>
      </w:r>
    </w:p>
    <w:p>
      <w:pPr/>
      <w:bookmarkStart w:name="7029-1556100608915" w:id="353"/>
      <w:bookmarkEnd w:id="353"/>
      <w:r>
        <w:drawing>
          <wp:inline distT="0" distR="0" distB="0" distL="0">
            <wp:extent cx="5267325" cy="2688607"/>
            <wp:docPr id="2" name="Drawing 2" descr="7281028543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2810285434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1491-1556100608915" w:id="354"/>
      <w:bookmarkEnd w:id="354"/>
    </w:p>
    <w:p>
      <w:pPr>
        <w:spacing w:line="260" w:lineRule="auto"/>
      </w:pPr>
      <w:bookmarkStart w:name="2783-1556100608915" w:id="355"/>
      <w:bookmarkEnd w:id="355"/>
    </w:p>
    <w:p>
      <w:pPr/>
      <w:bookmarkStart w:name="2067-1556100608915" w:id="356"/>
      <w:bookmarkEnd w:id="356"/>
      <w:r>
        <w:drawing>
          <wp:inline distT="0" distR="0" distB="0" distL="0">
            <wp:extent cx="5267325" cy="2727208"/>
            <wp:docPr id="3" name="Drawing 3" descr="7281035199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28103519980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2712-1556100608915" w:id="357"/>
      <w:bookmarkEnd w:id="357"/>
    </w:p>
    <w:p>
      <w:pPr>
        <w:spacing w:line="260" w:lineRule="auto"/>
      </w:pPr>
      <w:bookmarkStart w:name="4820-1556100608915" w:id="358"/>
      <w:bookmarkEnd w:id="358"/>
    </w:p>
    <w:p>
      <w:pPr>
        <w:spacing w:line="260" w:lineRule="auto"/>
      </w:pPr>
      <w:bookmarkStart w:name="9067-1556100608915" w:id="359"/>
      <w:bookmarkEnd w:id="359"/>
      <w:r>
        <w:rPr>
          <w:rFonts w:ascii="Courier New" w:hAnsi="Courier New" w:cs="Courier New" w:eastAsia="Courier New"/>
          <w:color w:val="4f4f4f"/>
          <w:sz w:val="28"/>
        </w:rPr>
        <w:t>红线部分是交互的结果.这样就是完整的一套逻辑了.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numbering.xml" Type="http://schemas.openxmlformats.org/officeDocument/2006/relationships/numbering"/>
<Relationship Id="rId6" Target="media/image3.png" Type="http://schemas.openxmlformats.org/officeDocument/2006/relationships/image"/>
<Relationship Id="rId7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2019-04-24T10:11:29Z</dcterms:created>
  <dc:creator>Apache POI</dc:creator>
</cp:coreProperties>
</file>