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4268" w:rsidRDefault="00974268" w:rsidP="00974268">
      <w:r>
        <w:t>Microservices --&gt;</w:t>
      </w:r>
    </w:p>
    <w:p w:rsidR="00974268" w:rsidRDefault="00974268" w:rsidP="00974268">
      <w:proofErr w:type="spellStart"/>
      <w:r>
        <w:t>WebServices</w:t>
      </w:r>
      <w:proofErr w:type="spellEnd"/>
      <w:r>
        <w:t xml:space="preserve"> -&gt; </w:t>
      </w:r>
      <w:r>
        <w:tab/>
        <w:t>1. It should interact application to application.</w:t>
      </w:r>
    </w:p>
    <w:p w:rsidR="00974268" w:rsidRDefault="00974268" w:rsidP="00974268">
      <w:r>
        <w:tab/>
      </w:r>
      <w:r>
        <w:tab/>
      </w:r>
      <w:r>
        <w:tab/>
      </w:r>
      <w:r>
        <w:tab/>
        <w:t xml:space="preserve">2. It should be platform </w:t>
      </w:r>
      <w:proofErr w:type="spellStart"/>
      <w:r>
        <w:t>independant</w:t>
      </w:r>
      <w:proofErr w:type="spellEnd"/>
      <w:r>
        <w:t xml:space="preserve"> (JSON or XML format is used for Request and Response XML which any language can read).</w:t>
      </w:r>
    </w:p>
    <w:p w:rsidR="00974268" w:rsidRDefault="00974268" w:rsidP="00974268">
      <w:r>
        <w:tab/>
      </w:r>
      <w:r>
        <w:tab/>
      </w:r>
      <w:r>
        <w:tab/>
      </w:r>
      <w:r>
        <w:tab/>
        <w:t>3. It should communicate in Network and not in local system.</w:t>
      </w:r>
    </w:p>
    <w:p w:rsidR="00974268" w:rsidRDefault="00974268" w:rsidP="00974268">
      <w:r>
        <w:tab/>
      </w:r>
      <w:r>
        <w:tab/>
      </w:r>
      <w:r>
        <w:tab/>
      </w:r>
      <w:r>
        <w:tab/>
      </w:r>
    </w:p>
    <w:p w:rsidR="00974268" w:rsidRDefault="00974268" w:rsidP="00974268">
      <w:r>
        <w:t xml:space="preserve">SOAP -&gt; FORMAT -&gt; SOAP XML Request and </w:t>
      </w:r>
      <w:proofErr w:type="gramStart"/>
      <w:r>
        <w:t>Response(</w:t>
      </w:r>
      <w:proofErr w:type="spellStart"/>
      <w:proofErr w:type="gramEnd"/>
      <w:r>
        <w:t>i.e</w:t>
      </w:r>
      <w:proofErr w:type="spellEnd"/>
      <w:r>
        <w:t xml:space="preserve"> Header and Body).</w:t>
      </w:r>
    </w:p>
    <w:p w:rsidR="00974268" w:rsidRDefault="00974268" w:rsidP="00974268">
      <w:r>
        <w:tab/>
      </w:r>
      <w:r>
        <w:tab/>
        <w:t xml:space="preserve">Transport -&gt; SOAP over </w:t>
      </w:r>
      <w:proofErr w:type="gramStart"/>
      <w:r>
        <w:t>MQ(</w:t>
      </w:r>
      <w:proofErr w:type="gramEnd"/>
      <w:r>
        <w:t>Queue Server) or HTTP.</w:t>
      </w:r>
    </w:p>
    <w:p w:rsidR="00974268" w:rsidRDefault="00974268" w:rsidP="00974268">
      <w:r>
        <w:tab/>
      </w:r>
      <w:r>
        <w:tab/>
        <w:t xml:space="preserve">Service Definition -&gt; </w:t>
      </w:r>
      <w:proofErr w:type="gramStart"/>
      <w:r>
        <w:t>WSDL(</w:t>
      </w:r>
      <w:proofErr w:type="spellStart"/>
      <w:proofErr w:type="gramEnd"/>
      <w:r>
        <w:t>WebService</w:t>
      </w:r>
      <w:proofErr w:type="spellEnd"/>
      <w:r>
        <w:t xml:space="preserve"> Definition Language)</w:t>
      </w:r>
    </w:p>
    <w:p w:rsidR="00974268" w:rsidRDefault="00974268" w:rsidP="00974268">
      <w:r>
        <w:tab/>
      </w:r>
      <w:r>
        <w:tab/>
      </w:r>
    </w:p>
    <w:p w:rsidR="00974268" w:rsidRDefault="00974268" w:rsidP="00974268">
      <w:r>
        <w:t>REST -&gt; FORMAT -&gt; Any (XML or JSON). JSON is popular.</w:t>
      </w:r>
    </w:p>
    <w:p w:rsidR="00974268" w:rsidRDefault="00974268" w:rsidP="00974268">
      <w:r>
        <w:tab/>
      </w:r>
      <w:r>
        <w:tab/>
        <w:t xml:space="preserve">Transport -&gt; Make full use of </w:t>
      </w:r>
      <w:proofErr w:type="gramStart"/>
      <w:r>
        <w:t>HTTP(</w:t>
      </w:r>
      <w:proofErr w:type="gramEnd"/>
      <w:r>
        <w:t xml:space="preserve">Uses HTTP method(GET, POST, DELETE, PUT) and HTTP status code(200, 404 </w:t>
      </w:r>
      <w:proofErr w:type="spellStart"/>
      <w:r>
        <w:t>etc</w:t>
      </w:r>
      <w:proofErr w:type="spellEnd"/>
      <w:r>
        <w:t>). MQ is not used</w:t>
      </w:r>
    </w:p>
    <w:p w:rsidR="00974268" w:rsidRDefault="00974268" w:rsidP="00974268">
      <w:r>
        <w:tab/>
      </w:r>
      <w:r>
        <w:tab/>
        <w:t xml:space="preserve">Service Definition -&gt; No Standard. </w:t>
      </w:r>
      <w:proofErr w:type="gramStart"/>
      <w:r>
        <w:t>WADL(</w:t>
      </w:r>
      <w:proofErr w:type="gramEnd"/>
      <w:r>
        <w:t>Web Application Definition Language)/Swagger(It is popular)</w:t>
      </w:r>
    </w:p>
    <w:p w:rsidR="00974268" w:rsidRDefault="00974268" w:rsidP="00974268">
      <w:r>
        <w:tab/>
      </w:r>
      <w:r>
        <w:tab/>
      </w:r>
    </w:p>
    <w:p w:rsidR="00974268" w:rsidRDefault="00974268" w:rsidP="00974268">
      <w:r>
        <w:t xml:space="preserve">Request from URL is first handled by Dispatcher Servlet which then take it to its respective </w:t>
      </w:r>
    </w:p>
    <w:p w:rsidR="00974268" w:rsidRDefault="00974268" w:rsidP="00974268">
      <w:r>
        <w:t>method controller from where the response is returned back to URL with help of Response body annotation.</w:t>
      </w:r>
    </w:p>
    <w:p w:rsidR="00974268" w:rsidRDefault="00974268" w:rsidP="00974268">
      <w:r>
        <w:t>URL -&gt; Dispatcher Servlet -&gt; To its correct method in controller class -&gt; Convert the response into JSON with hep of response body annotation and it returned back to URL.</w:t>
      </w:r>
    </w:p>
    <w:p w:rsidR="00974268" w:rsidRDefault="00974268" w:rsidP="00974268"/>
    <w:p w:rsidR="00974268" w:rsidRDefault="00974268" w:rsidP="00974268">
      <w:r>
        <w:t>@</w:t>
      </w:r>
      <w:proofErr w:type="spellStart"/>
      <w:r>
        <w:t>JsonIgnore</w:t>
      </w:r>
      <w:proofErr w:type="spellEnd"/>
      <w:r>
        <w:t xml:space="preserve"> annotation is added above attribute in model class to ignore that field in </w:t>
      </w:r>
      <w:proofErr w:type="spellStart"/>
      <w:r>
        <w:t>reponse</w:t>
      </w:r>
      <w:proofErr w:type="spellEnd"/>
      <w:r>
        <w:t xml:space="preserve"> body. -&gt; Static filtering</w:t>
      </w:r>
    </w:p>
    <w:p w:rsidR="00974268" w:rsidRDefault="006A4F88" w:rsidP="00974268">
      <w:r>
        <w:t>Similarly,</w:t>
      </w:r>
      <w:r w:rsidR="00974268">
        <w:t xml:space="preserve"> @</w:t>
      </w:r>
      <w:proofErr w:type="spellStart"/>
      <w:r w:rsidR="00974268">
        <w:t>JsonIgnoreProperties</w:t>
      </w:r>
      <w:proofErr w:type="spellEnd"/>
      <w:r w:rsidR="00974268">
        <w:t xml:space="preserve"> is added at class level and the values mentioned are the fields which will be ignored in response body. -&gt; Static filtering</w:t>
      </w:r>
    </w:p>
    <w:p w:rsidR="00974268" w:rsidRDefault="00974268" w:rsidP="00974268"/>
    <w:p w:rsidR="00974268" w:rsidRDefault="00974268" w:rsidP="00974268">
      <w:r>
        <w:t xml:space="preserve">For </w:t>
      </w:r>
      <w:r w:rsidR="0010044F">
        <w:t>Dynamic</w:t>
      </w:r>
      <w:r>
        <w:t xml:space="preserve"> filtering of fields, the filtering has to be done in the method of controller class.</w:t>
      </w:r>
    </w:p>
    <w:p w:rsidR="00974268" w:rsidRDefault="00974268" w:rsidP="00974268"/>
    <w:p w:rsidR="00974268" w:rsidRDefault="00974268" w:rsidP="00974268">
      <w:r>
        <w:t>3 Level of Richardson Maturity Level</w:t>
      </w:r>
    </w:p>
    <w:p w:rsidR="00974268" w:rsidRDefault="00974268" w:rsidP="00974268">
      <w:r>
        <w:t xml:space="preserve">LEVEL 1. Use of HTTP server </w:t>
      </w:r>
      <w:r w:rsidR="00D91CB7">
        <w:t>(Basic</w:t>
      </w:r>
      <w:r>
        <w:t xml:space="preserve"> in SOAP)</w:t>
      </w:r>
    </w:p>
    <w:p w:rsidR="00974268" w:rsidRDefault="00974268" w:rsidP="00974268">
      <w:r>
        <w:lastRenderedPageBreak/>
        <w:t>LEVEL 2. Proper use of HTTP server (GET, POST, DELETE, POST)</w:t>
      </w:r>
    </w:p>
    <w:p w:rsidR="001E25DF" w:rsidRDefault="00974268" w:rsidP="00974268">
      <w:r>
        <w:t xml:space="preserve">LEVEL 3. Use of </w:t>
      </w:r>
      <w:proofErr w:type="spellStart"/>
      <w:r>
        <w:t>Hateoas</w:t>
      </w:r>
      <w:proofErr w:type="spellEnd"/>
      <w:r>
        <w:t xml:space="preserve"> (Creating Hyperlink while fetching and posting data)</w:t>
      </w:r>
    </w:p>
    <w:p w:rsidR="000B44A0" w:rsidRDefault="000B44A0" w:rsidP="00974268"/>
    <w:p w:rsidR="000B44A0" w:rsidRDefault="000B44A0" w:rsidP="00974268">
      <w:r>
        <w:t>Microservice new version update comparisons: -</w:t>
      </w:r>
    </w:p>
    <w:p w:rsidR="000B44A0" w:rsidRDefault="000B44A0" w:rsidP="000B44A0">
      <w:pPr>
        <w:pStyle w:val="ListParagraph"/>
        <w:numPr>
          <w:ilvl w:val="0"/>
          <w:numId w:val="2"/>
        </w:numPr>
      </w:pPr>
      <w:r>
        <w:t>Latest version of Spring Boot and Spring Cloud.</w:t>
      </w:r>
    </w:p>
    <w:p w:rsidR="000B44A0" w:rsidRDefault="000B44A0" w:rsidP="000B44A0">
      <w:pPr>
        <w:pStyle w:val="ListParagraph"/>
      </w:pPr>
      <w:r>
        <w:t xml:space="preserve">1. Spring Cloud </w:t>
      </w:r>
      <w:r w:rsidR="00C97972">
        <w:t>Load Balancer</w:t>
      </w:r>
      <w:r>
        <w:t xml:space="preserve"> instead of Ribbon.</w:t>
      </w:r>
    </w:p>
    <w:p w:rsidR="000B44A0" w:rsidRDefault="000B44A0" w:rsidP="000B44A0">
      <w:pPr>
        <w:pStyle w:val="ListParagraph"/>
      </w:pPr>
      <w:r>
        <w:t xml:space="preserve">2. Spring Cloud Gateway instead of </w:t>
      </w:r>
      <w:proofErr w:type="spellStart"/>
      <w:r>
        <w:t>Zuul</w:t>
      </w:r>
      <w:proofErr w:type="spellEnd"/>
      <w:r>
        <w:t>.</w:t>
      </w:r>
    </w:p>
    <w:p w:rsidR="000B44A0" w:rsidRDefault="000B44A0" w:rsidP="000B44A0">
      <w:pPr>
        <w:pStyle w:val="ListParagraph"/>
      </w:pPr>
      <w:r>
        <w:t xml:space="preserve">3. Resilience4j instead of </w:t>
      </w:r>
      <w:proofErr w:type="spellStart"/>
      <w:r>
        <w:t>Hystrix</w:t>
      </w:r>
      <w:proofErr w:type="spellEnd"/>
      <w:r>
        <w:t>.</w:t>
      </w:r>
    </w:p>
    <w:p w:rsidR="000B44A0" w:rsidRDefault="000B44A0" w:rsidP="000B44A0">
      <w:pPr>
        <w:pStyle w:val="ListParagraph"/>
        <w:numPr>
          <w:ilvl w:val="0"/>
          <w:numId w:val="2"/>
        </w:numPr>
      </w:pPr>
      <w:r>
        <w:t>Docker: Containerize Microservices</w:t>
      </w:r>
    </w:p>
    <w:p w:rsidR="000B44A0" w:rsidRDefault="000B44A0" w:rsidP="000B44A0">
      <w:pPr>
        <w:pStyle w:val="ListParagraph"/>
        <w:numPr>
          <w:ilvl w:val="0"/>
          <w:numId w:val="3"/>
        </w:numPr>
      </w:pPr>
      <w:r>
        <w:t>Run microservices using Docker and Docker compose.</w:t>
      </w:r>
    </w:p>
    <w:p w:rsidR="000B44A0" w:rsidRDefault="000B44A0" w:rsidP="000B44A0">
      <w:pPr>
        <w:pStyle w:val="ListParagraph"/>
        <w:numPr>
          <w:ilvl w:val="0"/>
          <w:numId w:val="2"/>
        </w:numPr>
      </w:pPr>
      <w:r>
        <w:t>Kubern</w:t>
      </w:r>
      <w:r w:rsidR="00CC7495">
        <w:t>e</w:t>
      </w:r>
      <w:r>
        <w:t>tes: Orchestrate all your Microservices with Kubernetes</w:t>
      </w:r>
    </w:p>
    <w:p w:rsidR="000B44A0" w:rsidRDefault="000B44A0" w:rsidP="000B44A0"/>
    <w:p w:rsidR="000B44A0" w:rsidRDefault="00C07B95" w:rsidP="000B44A0">
      <w:r>
        <w:t>Feign framework is used to call other microservices.</w:t>
      </w:r>
    </w:p>
    <w:p w:rsidR="00162A24" w:rsidRDefault="00162A24" w:rsidP="000B44A0">
      <w:r>
        <w:t>@</w:t>
      </w:r>
      <w:proofErr w:type="spellStart"/>
      <w:r>
        <w:t>FeignClient</w:t>
      </w:r>
      <w:proofErr w:type="spellEnd"/>
      <w:r>
        <w:t xml:space="preserve"> is used to dictate the project </w:t>
      </w:r>
      <w:r w:rsidR="00D45178">
        <w:t>name (</w:t>
      </w:r>
      <w:r w:rsidR="00891012">
        <w:t>defined as application name)</w:t>
      </w:r>
      <w:r>
        <w:t xml:space="preserve"> and the interface class is created to implement the feign framework.</w:t>
      </w:r>
    </w:p>
    <w:p w:rsidR="000B44A0" w:rsidRDefault="000B44A0" w:rsidP="00974268"/>
    <w:p w:rsidR="000057D4" w:rsidRDefault="001945E9" w:rsidP="009742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1844675</wp:posOffset>
                </wp:positionH>
                <wp:positionV relativeFrom="paragraph">
                  <wp:posOffset>199027</wp:posOffset>
                </wp:positionV>
                <wp:extent cx="1436914" cy="451757"/>
                <wp:effectExtent l="0" t="0" r="11430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4" cy="4517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45E9" w:rsidRDefault="001945E9" w:rsidP="001945E9">
                            <w:pPr>
                              <w:jc w:val="center"/>
                            </w:pPr>
                            <w:r>
                              <w:t>Currency-Conversion Microservices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45.25pt;margin-top:15.65pt;width:113.15pt;height: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" fillcolor="white [3201]" strokecolor="#70ad47 [3209]" strokeweight="1pt">
                <v:textbox>
                  <w:txbxContent>
                    <w:p w:rsidR="001945E9" w:rsidRDefault="001945E9" w:rsidP="001945E9">
                      <w:pPr>
                        <w:jc w:val="center"/>
                      </w:pPr>
                      <w:r>
                        <w:t>Currency-Conversion Microservices</w:t>
                      </w:r>
                    </w:p>
                  </w:txbxContent>
                </v:textbox>
              </v:rect>
            </w:pict>
          </mc:Fallback>
        </mc:AlternateContent>
      </w:r>
    </w:p>
    <w:p w:rsidR="008A349D" w:rsidRDefault="001945E9" w:rsidP="0097426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B41260" wp14:editId="6E31B853">
                <wp:simplePos x="0" y="0"/>
                <wp:positionH relativeFrom="column">
                  <wp:posOffset>3184162</wp:posOffset>
                </wp:positionH>
                <wp:positionV relativeFrom="paragraph">
                  <wp:posOffset>1064260</wp:posOffset>
                </wp:positionV>
                <wp:extent cx="315686" cy="283028"/>
                <wp:effectExtent l="35560" t="21590" r="5715" b="5715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04031">
                          <a:off x="0" y="0"/>
                          <a:ext cx="315686" cy="2830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0C200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250.7pt;margin-top:83.8pt;width:24.85pt;height:22.3pt;rotation:-4255437fd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" adj="1080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8B083" wp14:editId="668881AE">
                <wp:simplePos x="0" y="0"/>
                <wp:positionH relativeFrom="column">
                  <wp:posOffset>2461079</wp:posOffset>
                </wp:positionH>
                <wp:positionV relativeFrom="paragraph">
                  <wp:posOffset>1099820</wp:posOffset>
                </wp:positionV>
                <wp:extent cx="315595" cy="282575"/>
                <wp:effectExtent l="19050" t="0" r="27305" b="41275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282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7A2A6" id="Arrow: Down 4" o:spid="_x0000_s1026" type="#_x0000_t67" style="position:absolute;margin-left:193.8pt;margin-top:86.6pt;width:24.85pt;height:2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" adj="1080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A8B083" wp14:editId="668881AE">
                <wp:simplePos x="0" y="0"/>
                <wp:positionH relativeFrom="column">
                  <wp:posOffset>1367003</wp:posOffset>
                </wp:positionH>
                <wp:positionV relativeFrom="paragraph">
                  <wp:posOffset>834419</wp:posOffset>
                </wp:positionV>
                <wp:extent cx="517169" cy="470405"/>
                <wp:effectExtent l="0" t="14605" r="59055" b="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4685">
                          <a:off x="0" y="0"/>
                          <a:ext cx="517169" cy="4704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BD622" id="Arrow: Down 5" o:spid="_x0000_s1026" type="#_x0000_t67" style="position:absolute;margin-left:107.65pt;margin-top:65.7pt;width:40.7pt;height:37.05pt;rotation:3325608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" adj="1080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049C1C" wp14:editId="0FE5ABBA">
                <wp:simplePos x="0" y="0"/>
                <wp:positionH relativeFrom="column">
                  <wp:posOffset>3558540</wp:posOffset>
                </wp:positionH>
                <wp:positionV relativeFrom="paragraph">
                  <wp:posOffset>772523</wp:posOffset>
                </wp:positionV>
                <wp:extent cx="1115786" cy="304800"/>
                <wp:effectExtent l="0" t="0" r="2730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86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45E9" w:rsidRDefault="001945E9" w:rsidP="001945E9">
                            <w:pPr>
                              <w:jc w:val="center"/>
                            </w:pPr>
                            <w:r>
                              <w:t>Naming-Server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49C1C" id="Rectangle 10" o:spid="_x0000_s1027" style="position:absolute;margin-left:280.2pt;margin-top:60.85pt;width:87.8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" fillcolor="white [3201]" strokecolor="#70ad47 [3209]" strokeweight="1pt">
                <v:textbox>
                  <w:txbxContent>
                    <w:p w:rsidR="001945E9" w:rsidRDefault="001945E9" w:rsidP="001945E9">
                      <w:pPr>
                        <w:jc w:val="center"/>
                      </w:pPr>
                      <w:r>
                        <w:t>Naming-Server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F3D10D" wp14:editId="49A7D3DC">
                <wp:simplePos x="0" y="0"/>
                <wp:positionH relativeFrom="column">
                  <wp:posOffset>3156313</wp:posOffset>
                </wp:positionH>
                <wp:positionV relativeFrom="paragraph">
                  <wp:posOffset>770255</wp:posOffset>
                </wp:positionV>
                <wp:extent cx="315595" cy="282575"/>
                <wp:effectExtent l="0" t="21590" r="43815" b="43815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15595" cy="282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E7B45" id="Arrow: Down 6" o:spid="_x0000_s1026" type="#_x0000_t67" style="position:absolute;margin-left:248.55pt;margin-top:60.65pt;width:24.85pt;height:22.25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" adj="1080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9ACF8" wp14:editId="6DCD75F7">
                <wp:simplePos x="0" y="0"/>
                <wp:positionH relativeFrom="column">
                  <wp:posOffset>2019028</wp:posOffset>
                </wp:positionH>
                <wp:positionV relativeFrom="paragraph">
                  <wp:posOffset>770255</wp:posOffset>
                </wp:positionV>
                <wp:extent cx="1115786" cy="304800"/>
                <wp:effectExtent l="0" t="0" r="2730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86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45E9" w:rsidRDefault="001945E9" w:rsidP="001945E9">
                            <w:pPr>
                              <w:jc w:val="center"/>
                            </w:pPr>
                            <w:r>
                              <w:t>Load Balancer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9ACF8" id="Rectangle 3" o:spid="_x0000_s1028" style="position:absolute;margin-left:159pt;margin-top:60.65pt;width:87.8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" fillcolor="white [3201]" strokecolor="#70ad47 [3209]" strokeweight="1pt">
                <v:textbox>
                  <w:txbxContent>
                    <w:p w:rsidR="001945E9" w:rsidRDefault="001945E9" w:rsidP="001945E9">
                      <w:pPr>
                        <w:jc w:val="center"/>
                      </w:pPr>
                      <w:r>
                        <w:t>Load Balancer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2415268</wp:posOffset>
                </wp:positionH>
                <wp:positionV relativeFrom="paragraph">
                  <wp:posOffset>405130</wp:posOffset>
                </wp:positionV>
                <wp:extent cx="315686" cy="283028"/>
                <wp:effectExtent l="19050" t="0" r="27305" b="41275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6" cy="2830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B7484" id="Arrow: Down 2" o:spid="_x0000_s1026" type="#_x0000_t67" style="position:absolute;margin-left:190.2pt;margin-top:31.9pt;width:24.85pt;height:2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" adj="10800" fillcolor="white [3201]" strokecolor="#70ad47 [3209]" strokeweight="1pt"/>
            </w:pict>
          </mc:Fallback>
        </mc:AlternateContent>
      </w:r>
    </w:p>
    <w:p w:rsidR="008A349D" w:rsidRPr="008A349D" w:rsidRDefault="008A349D" w:rsidP="008A349D"/>
    <w:p w:rsidR="008A349D" w:rsidRPr="008A349D" w:rsidRDefault="008A349D" w:rsidP="008A349D"/>
    <w:p w:rsidR="008A349D" w:rsidRPr="008A349D" w:rsidRDefault="008A349D" w:rsidP="008A349D"/>
    <w:p w:rsidR="008A349D" w:rsidRPr="008A349D" w:rsidRDefault="008A349D" w:rsidP="008A349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25AA57" wp14:editId="330494BD">
                <wp:simplePos x="0" y="0"/>
                <wp:positionH relativeFrom="column">
                  <wp:posOffset>3864429</wp:posOffset>
                </wp:positionH>
                <wp:positionV relativeFrom="paragraph">
                  <wp:posOffset>275590</wp:posOffset>
                </wp:positionV>
                <wp:extent cx="2013585" cy="560524"/>
                <wp:effectExtent l="0" t="0" r="2476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585" cy="5605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45E9" w:rsidRDefault="001945E9" w:rsidP="001945E9">
                            <w:pPr>
                              <w:jc w:val="center"/>
                            </w:pPr>
                            <w:r>
                              <w:t>Currency-Exchange Instance 3</w:t>
                            </w:r>
                          </w:p>
                          <w:p w:rsidR="008A349D" w:rsidRDefault="008A349D" w:rsidP="001945E9">
                            <w:pPr>
                              <w:jc w:val="center"/>
                            </w:pPr>
                            <w:r>
                              <w:t>8002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5AA57" id="Rectangle 9" o:spid="_x0000_s1029" style="position:absolute;margin-left:304.3pt;margin-top:21.7pt;width:158.55pt;height:4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" fillcolor="white [3201]" strokecolor="#70ad47 [3209]" strokeweight="1pt">
                <v:textbox>
                  <w:txbxContent>
                    <w:p w:rsidR="001945E9" w:rsidRDefault="001945E9" w:rsidP="001945E9">
                      <w:pPr>
                        <w:jc w:val="center"/>
                      </w:pPr>
                      <w:r>
                        <w:t>Currency-Exchange Instance 3</w:t>
                      </w:r>
                    </w:p>
                    <w:p w:rsidR="008A349D" w:rsidRDefault="008A349D" w:rsidP="001945E9">
                      <w:pPr>
                        <w:jc w:val="center"/>
                      </w:pPr>
                      <w:r>
                        <w:t>8002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25AA57" wp14:editId="330494BD">
                <wp:simplePos x="0" y="0"/>
                <wp:positionH relativeFrom="column">
                  <wp:posOffset>1758043</wp:posOffset>
                </wp:positionH>
                <wp:positionV relativeFrom="paragraph">
                  <wp:posOffset>264703</wp:posOffset>
                </wp:positionV>
                <wp:extent cx="2013585" cy="549729"/>
                <wp:effectExtent l="0" t="0" r="24765" b="222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585" cy="5497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45E9" w:rsidRDefault="001945E9" w:rsidP="001945E9">
                            <w:pPr>
                              <w:jc w:val="center"/>
                            </w:pPr>
                            <w:r>
                              <w:t>Currency-Exchange Instance 2</w:t>
                            </w:r>
                          </w:p>
                          <w:p w:rsidR="008A349D" w:rsidRDefault="008A349D" w:rsidP="001945E9">
                            <w:pPr>
                              <w:jc w:val="center"/>
                            </w:pPr>
                            <w:r>
                              <w:t>8001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5AA57" id="Rectangle 8" o:spid="_x0000_s1030" style="position:absolute;margin-left:138.45pt;margin-top:20.85pt;width:158.55pt;height:4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" fillcolor="white [3201]" strokecolor="#70ad47 [3209]" strokeweight="1pt">
                <v:textbox>
                  <w:txbxContent>
                    <w:p w:rsidR="001945E9" w:rsidRDefault="001945E9" w:rsidP="001945E9">
                      <w:pPr>
                        <w:jc w:val="center"/>
                      </w:pPr>
                      <w:r>
                        <w:t>Currency-Exchange Instance 2</w:t>
                      </w:r>
                    </w:p>
                    <w:p w:rsidR="008A349D" w:rsidRDefault="008A349D" w:rsidP="001945E9">
                      <w:pPr>
                        <w:jc w:val="center"/>
                      </w:pPr>
                      <w:r>
                        <w:t>8001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BE5296" wp14:editId="4E7307DA">
                <wp:simplePos x="0" y="0"/>
                <wp:positionH relativeFrom="column">
                  <wp:posOffset>-321129</wp:posOffset>
                </wp:positionH>
                <wp:positionV relativeFrom="paragraph">
                  <wp:posOffset>253818</wp:posOffset>
                </wp:positionV>
                <wp:extent cx="2013585" cy="582385"/>
                <wp:effectExtent l="0" t="0" r="24765" b="273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585" cy="582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45E9" w:rsidRDefault="001945E9" w:rsidP="001945E9">
                            <w:pPr>
                              <w:jc w:val="center"/>
                            </w:pPr>
                            <w:r>
                              <w:t>Currency-Exchange Instance 1</w:t>
                            </w:r>
                          </w:p>
                          <w:p w:rsidR="008A349D" w:rsidRDefault="008A349D" w:rsidP="001945E9">
                            <w:pPr>
                              <w:jc w:val="center"/>
                            </w:pPr>
                            <w:r>
                              <w:t>8000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E5296" id="Rectangle 7" o:spid="_x0000_s1031" style="position:absolute;margin-left:-25.3pt;margin-top:20pt;width:158.55pt;height:4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" fillcolor="white [3201]" strokecolor="#70ad47 [3209]" strokeweight="1pt">
                <v:textbox>
                  <w:txbxContent>
                    <w:p w:rsidR="001945E9" w:rsidRDefault="001945E9" w:rsidP="001945E9">
                      <w:pPr>
                        <w:jc w:val="center"/>
                      </w:pPr>
                      <w:r>
                        <w:t>Currency-Exchange Instance 1</w:t>
                      </w:r>
                    </w:p>
                    <w:p w:rsidR="008A349D" w:rsidRDefault="008A349D" w:rsidP="001945E9">
                      <w:pPr>
                        <w:jc w:val="center"/>
                      </w:pPr>
                      <w:r>
                        <w:t>8000</w:t>
                      </w:r>
                    </w:p>
                  </w:txbxContent>
                </v:textbox>
              </v:rect>
            </w:pict>
          </mc:Fallback>
        </mc:AlternateContent>
      </w:r>
    </w:p>
    <w:p w:rsidR="008A349D" w:rsidRPr="008A349D" w:rsidRDefault="008A349D" w:rsidP="008A349D"/>
    <w:p w:rsidR="008A349D" w:rsidRDefault="008A349D" w:rsidP="008A349D"/>
    <w:p w:rsidR="008A349D" w:rsidRPr="008A349D" w:rsidRDefault="008A349D" w:rsidP="008A349D"/>
    <w:p w:rsidR="008A349D" w:rsidRDefault="002137E1" w:rsidP="008A349D">
      <w:r>
        <w:t>All the microserv</w:t>
      </w:r>
      <w:r w:rsidR="000032D5">
        <w:t>ic</w:t>
      </w:r>
      <w:r>
        <w:t xml:space="preserve">es </w:t>
      </w:r>
      <w:r w:rsidR="000032D5">
        <w:t xml:space="preserve">and </w:t>
      </w:r>
      <w:r w:rsidR="00027D04">
        <w:t>its</w:t>
      </w:r>
      <w:r w:rsidR="000032D5">
        <w:t xml:space="preserve"> instances </w:t>
      </w:r>
      <w:r>
        <w:t>will</w:t>
      </w:r>
      <w:r w:rsidR="000032D5">
        <w:t xml:space="preserve"> be registered with Naming-server</w:t>
      </w:r>
      <w:r w:rsidR="002411DE">
        <w:t xml:space="preserve"> which in turn return the addresses or URL of </w:t>
      </w:r>
      <w:r w:rsidR="00607098">
        <w:t xml:space="preserve">active </w:t>
      </w:r>
      <w:r w:rsidR="002411DE">
        <w:t>instances requested</w:t>
      </w:r>
      <w:r w:rsidR="000933CE">
        <w:t xml:space="preserve"> and load balance</w:t>
      </w:r>
      <w:r w:rsidR="00763D58">
        <w:t>s</w:t>
      </w:r>
      <w:r w:rsidR="000933CE">
        <w:t xml:space="preserve"> between them.</w:t>
      </w:r>
      <w:r w:rsidR="002F5389">
        <w:t xml:space="preserve"> </w:t>
      </w:r>
    </w:p>
    <w:p w:rsidR="002F5389" w:rsidRPr="008A349D" w:rsidRDefault="002F5389" w:rsidP="008A349D">
      <w:r>
        <w:t>When using Eureka and Feign, Load-Balancer comes integrated.</w:t>
      </w:r>
    </w:p>
    <w:p w:rsidR="007F648A" w:rsidRDefault="005842FF" w:rsidP="008A349D">
      <w:r>
        <w:t>Create new instance -&gt; Run configuration -&gt; duplicate application -&gt; in argument input -&gt;</w:t>
      </w:r>
      <w:bookmarkStart w:id="0" w:name="_GoBack"/>
      <w:bookmarkEnd w:id="0"/>
      <w:r>
        <w:t>-</w:t>
      </w:r>
      <w:r>
        <w:t>D</w:t>
      </w:r>
      <w:r>
        <w:t>server.port:8001</w:t>
      </w:r>
    </w:p>
    <w:p w:rsidR="005842FF" w:rsidRDefault="005842FF" w:rsidP="008A349D"/>
    <w:p w:rsidR="007F648A" w:rsidRDefault="007F648A" w:rsidP="008A349D"/>
    <w:p w:rsidR="007F648A" w:rsidRDefault="007F648A" w:rsidP="008A349D"/>
    <w:p w:rsidR="008A349D" w:rsidRDefault="00E71296" w:rsidP="008A349D">
      <w:r>
        <w:t>Docker:</w:t>
      </w:r>
    </w:p>
    <w:p w:rsidR="00E71296" w:rsidRDefault="00E71296" w:rsidP="008A349D">
      <w:r>
        <w:t xml:space="preserve">Docker hub is called registry where repositories are uploaded. Inside repositories, different version of applications </w:t>
      </w:r>
      <w:r w:rsidR="00310ED0">
        <w:t>is</w:t>
      </w:r>
      <w:r>
        <w:t xml:space="preserve"> stored</w:t>
      </w:r>
      <w:r w:rsidR="00A3739E">
        <w:t xml:space="preserve"> </w:t>
      </w:r>
      <w:r w:rsidR="00310ED0">
        <w:t>which is called image. Image is a static template which contains all details required for one application to start. When images are downloaded and start running then it is called Container.</w:t>
      </w:r>
    </w:p>
    <w:p w:rsidR="008A349D" w:rsidRDefault="00310ED0" w:rsidP="008A349D">
      <w:pPr>
        <w:tabs>
          <w:tab w:val="left" w:pos="986"/>
        </w:tabs>
      </w:pPr>
      <w:r>
        <w:t xml:space="preserve">Docker Basic </w:t>
      </w:r>
      <w:r w:rsidR="00E970EC">
        <w:t>Commands: -</w:t>
      </w:r>
    </w:p>
    <w:p w:rsidR="00310ED0" w:rsidRDefault="00E970EC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run -p 5000:5000 </w:t>
      </w:r>
      <w:r w:rsidR="00487FE3">
        <w:t>“</w:t>
      </w:r>
      <w:r>
        <w:t xml:space="preserve">repository </w:t>
      </w:r>
      <w:proofErr w:type="spellStart"/>
      <w:r w:rsidR="00EB16E4">
        <w:t>name</w:t>
      </w:r>
      <w:r>
        <w:t>:application</w:t>
      </w:r>
      <w:proofErr w:type="spellEnd"/>
      <w:r>
        <w:t xml:space="preserve"> version”</w:t>
      </w:r>
    </w:p>
    <w:p w:rsidR="00E970EC" w:rsidRDefault="00E970EC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run -p 5000:5000 </w:t>
      </w:r>
      <w:r w:rsidR="00E3206E">
        <w:t xml:space="preserve">-d </w:t>
      </w:r>
      <w:r>
        <w:t xml:space="preserve">“repository </w:t>
      </w:r>
      <w:proofErr w:type="spellStart"/>
      <w:r w:rsidR="00EB16E4">
        <w:t>name</w:t>
      </w:r>
      <w:r>
        <w:t>:application</w:t>
      </w:r>
      <w:proofErr w:type="spellEnd"/>
      <w:r>
        <w:t xml:space="preserve"> version”</w:t>
      </w:r>
      <w:r w:rsidR="00E3206E">
        <w:t xml:space="preserve"> -&gt; To download and run application in background</w:t>
      </w:r>
    </w:p>
    <w:p w:rsidR="001D6198" w:rsidRDefault="00E9623B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run -p 5001:5000 -d “repository </w:t>
      </w:r>
      <w:proofErr w:type="spellStart"/>
      <w:r w:rsidR="00EB16E4">
        <w:t>name</w:t>
      </w:r>
      <w:r>
        <w:t>:application</w:t>
      </w:r>
      <w:proofErr w:type="spellEnd"/>
      <w:r>
        <w:t xml:space="preserve"> version” -&gt; To run same application in different port</w:t>
      </w:r>
    </w:p>
    <w:p w:rsidR="00123F8D" w:rsidRDefault="00123F8D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logs “image </w:t>
      </w:r>
      <w:r w:rsidR="00EB16E4">
        <w:t>id</w:t>
      </w:r>
      <w:r>
        <w:t>”</w:t>
      </w:r>
    </w:p>
    <w:p w:rsidR="00123F8D" w:rsidRDefault="00123F8D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logs -f “image </w:t>
      </w:r>
      <w:r w:rsidR="00EB16E4">
        <w:t>id</w:t>
      </w:r>
      <w:r>
        <w:t xml:space="preserve">” -&gt; for </w:t>
      </w:r>
      <w:r w:rsidR="00886CFB">
        <w:t>tailing the logs</w:t>
      </w:r>
    </w:p>
    <w:p w:rsidR="00212BCD" w:rsidRDefault="00212BCD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container ls</w:t>
      </w:r>
    </w:p>
    <w:p w:rsidR="00EB16E4" w:rsidRDefault="00EB16E4" w:rsidP="00EB16E4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container ls -a</w:t>
      </w:r>
    </w:p>
    <w:p w:rsidR="00212BCD" w:rsidRDefault="00EB16E4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images -&gt; show list of local images</w:t>
      </w:r>
    </w:p>
    <w:p w:rsidR="00EB16E4" w:rsidRDefault="00EB16E4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container stop “image id”</w:t>
      </w:r>
    </w:p>
    <w:p w:rsidR="00B62798" w:rsidRDefault="00B62798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tag </w:t>
      </w:r>
      <w:r w:rsidR="001E7DF4">
        <w:t xml:space="preserve">“repository </w:t>
      </w:r>
      <w:proofErr w:type="gramStart"/>
      <w:r w:rsidR="001E7DF4">
        <w:t>name :</w:t>
      </w:r>
      <w:proofErr w:type="gramEnd"/>
      <w:r w:rsidR="001E7DF4">
        <w:t xml:space="preserve"> current application version” “repository name : new application version” -&gt; it will create a new version locally</w:t>
      </w:r>
    </w:p>
    <w:p w:rsidR="00D73537" w:rsidRDefault="00D73537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pull </w:t>
      </w:r>
      <w:proofErr w:type="spellStart"/>
      <w:r>
        <w:t>mysql</w:t>
      </w:r>
      <w:proofErr w:type="spellEnd"/>
      <w:r>
        <w:t xml:space="preserve"> -&gt; it’ll download the latest image of </w:t>
      </w:r>
      <w:proofErr w:type="spellStart"/>
      <w:r>
        <w:t>mysql</w:t>
      </w:r>
      <w:proofErr w:type="spellEnd"/>
      <w:r>
        <w:t xml:space="preserve"> if version is not mentioned.</w:t>
      </w:r>
    </w:p>
    <w:p w:rsidR="009F38F9" w:rsidRDefault="009F38F9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search “repository name”</w:t>
      </w:r>
    </w:p>
    <w:p w:rsidR="009F38F9" w:rsidRDefault="009F38F9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image history “image id”</w:t>
      </w:r>
    </w:p>
    <w:p w:rsidR="00D61CBC" w:rsidRDefault="00D61CBC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 xml:space="preserve">docker image </w:t>
      </w:r>
      <w:r w:rsidR="006772EF">
        <w:t>inspect “image id”</w:t>
      </w:r>
    </w:p>
    <w:p w:rsidR="00C15A89" w:rsidRDefault="00C15A89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image remove -&gt; to remove image from local</w:t>
      </w:r>
      <w:r w:rsidR="00D70BF5">
        <w:t>.</w:t>
      </w:r>
    </w:p>
    <w:p w:rsidR="00AD02A5" w:rsidRDefault="00AD02A5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run -p 5000:5000 -d</w:t>
      </w:r>
      <w:r w:rsidR="00B727FB">
        <w:t xml:space="preserve"> –restart=always</w:t>
      </w:r>
      <w:r>
        <w:t xml:space="preserve"> “repository </w:t>
      </w:r>
      <w:proofErr w:type="spellStart"/>
      <w:r>
        <w:t>name:application</w:t>
      </w:r>
      <w:proofErr w:type="spellEnd"/>
      <w:r>
        <w:t xml:space="preserve"> version”</w:t>
      </w:r>
      <w:r w:rsidR="00B727FB">
        <w:t xml:space="preserve"> -&gt; Application will restart always whenever I’ll restart docker.</w:t>
      </w:r>
    </w:p>
    <w:p w:rsidR="00DE36A6" w:rsidRDefault="00DE36A6" w:rsidP="00123F8D">
      <w:pPr>
        <w:pStyle w:val="ListParagraph"/>
        <w:numPr>
          <w:ilvl w:val="0"/>
          <w:numId w:val="4"/>
        </w:numPr>
        <w:tabs>
          <w:tab w:val="left" w:pos="986"/>
        </w:tabs>
      </w:pPr>
      <w:r>
        <w:t>docker run -p 5001:5000 -m 512m –</w:t>
      </w:r>
      <w:proofErr w:type="spellStart"/>
      <w:r>
        <w:t>cpu</w:t>
      </w:r>
      <w:proofErr w:type="spellEnd"/>
      <w:r>
        <w:t xml:space="preserve">-quota 5000 -d “repository </w:t>
      </w:r>
      <w:proofErr w:type="spellStart"/>
      <w:r>
        <w:t>name:application</w:t>
      </w:r>
      <w:proofErr w:type="spellEnd"/>
      <w:r>
        <w:t xml:space="preserve"> version” -&gt; Allocating 512 megabytes of memory and 5% CPU</w:t>
      </w:r>
      <w:r w:rsidR="00F9631B">
        <w:t xml:space="preserve"> to run this application.</w:t>
      </w:r>
    </w:p>
    <w:p w:rsidR="00D70BF5" w:rsidRDefault="00D70BF5" w:rsidP="00D70BF5">
      <w:pPr>
        <w:tabs>
          <w:tab w:val="left" w:pos="986"/>
        </w:tabs>
        <w:ind w:left="360"/>
        <w:rPr>
          <w:u w:val="single"/>
        </w:rPr>
      </w:pPr>
      <w:r w:rsidRPr="00D70BF5">
        <w:rPr>
          <w:u w:val="single"/>
        </w:rPr>
        <w:t>Container Command</w:t>
      </w:r>
    </w:p>
    <w:p w:rsidR="00D70BF5" w:rsidRDefault="00D70BF5" w:rsidP="00D70BF5">
      <w:pPr>
        <w:pStyle w:val="ListParagraph"/>
        <w:numPr>
          <w:ilvl w:val="0"/>
          <w:numId w:val="5"/>
        </w:numPr>
        <w:tabs>
          <w:tab w:val="left" w:pos="986"/>
        </w:tabs>
      </w:pPr>
      <w:r>
        <w:t xml:space="preserve">docker container run -p 5000:5000 “repository </w:t>
      </w:r>
      <w:proofErr w:type="spellStart"/>
      <w:r>
        <w:t>name:application</w:t>
      </w:r>
      <w:proofErr w:type="spellEnd"/>
      <w:r>
        <w:t xml:space="preserve"> version”</w:t>
      </w:r>
    </w:p>
    <w:p w:rsidR="00D70BF5" w:rsidRPr="00FC5EC4" w:rsidRDefault="00136AB3" w:rsidP="00D70BF5">
      <w:pPr>
        <w:pStyle w:val="ListParagraph"/>
        <w:numPr>
          <w:ilvl w:val="0"/>
          <w:numId w:val="5"/>
        </w:numPr>
        <w:tabs>
          <w:tab w:val="left" w:pos="986"/>
        </w:tabs>
        <w:rPr>
          <w:u w:val="single"/>
        </w:rPr>
      </w:pPr>
      <w:r>
        <w:t>docker container pause “container id”</w:t>
      </w:r>
    </w:p>
    <w:p w:rsidR="00FC5EC4" w:rsidRPr="0020719A" w:rsidRDefault="00FC5EC4" w:rsidP="00D70BF5">
      <w:pPr>
        <w:pStyle w:val="ListParagraph"/>
        <w:numPr>
          <w:ilvl w:val="0"/>
          <w:numId w:val="5"/>
        </w:numPr>
        <w:tabs>
          <w:tab w:val="left" w:pos="986"/>
        </w:tabs>
        <w:rPr>
          <w:u w:val="single"/>
        </w:rPr>
      </w:pPr>
      <w:r>
        <w:t>docker container inspect “container id”</w:t>
      </w:r>
    </w:p>
    <w:p w:rsidR="0020719A" w:rsidRPr="00E20045" w:rsidRDefault="0020719A" w:rsidP="00D70BF5">
      <w:pPr>
        <w:pStyle w:val="ListParagraph"/>
        <w:numPr>
          <w:ilvl w:val="0"/>
          <w:numId w:val="5"/>
        </w:numPr>
        <w:tabs>
          <w:tab w:val="left" w:pos="986"/>
        </w:tabs>
        <w:rPr>
          <w:u w:val="single"/>
        </w:rPr>
      </w:pPr>
      <w:r>
        <w:t>docker container logs -f “container id”</w:t>
      </w:r>
    </w:p>
    <w:p w:rsidR="00E20045" w:rsidRDefault="00E20045" w:rsidP="00D70BF5">
      <w:pPr>
        <w:pStyle w:val="ListParagraph"/>
        <w:numPr>
          <w:ilvl w:val="0"/>
          <w:numId w:val="5"/>
        </w:numPr>
        <w:tabs>
          <w:tab w:val="left" w:pos="986"/>
        </w:tabs>
      </w:pPr>
      <w:r w:rsidRPr="00E20045">
        <w:t xml:space="preserve">docker container kill </w:t>
      </w:r>
      <w:r>
        <w:t xml:space="preserve">“container id” -&gt; Must not be used because it </w:t>
      </w:r>
      <w:proofErr w:type="gramStart"/>
      <w:r>
        <w:t>terminate</w:t>
      </w:r>
      <w:proofErr w:type="gramEnd"/>
      <w:r>
        <w:t xml:space="preserve"> the application abruptly.</w:t>
      </w:r>
    </w:p>
    <w:p w:rsidR="00E20045" w:rsidRDefault="00506B1A" w:rsidP="00D70BF5">
      <w:pPr>
        <w:pStyle w:val="ListParagraph"/>
        <w:numPr>
          <w:ilvl w:val="0"/>
          <w:numId w:val="5"/>
        </w:numPr>
        <w:tabs>
          <w:tab w:val="left" w:pos="986"/>
        </w:tabs>
      </w:pPr>
      <w:r>
        <w:t>d</w:t>
      </w:r>
      <w:r w:rsidR="00365532">
        <w:t>ocker container prune -&gt; To remove all stopped container from the list.</w:t>
      </w:r>
    </w:p>
    <w:p w:rsidR="00506B1A" w:rsidRDefault="00506B1A" w:rsidP="00D70BF5">
      <w:pPr>
        <w:pStyle w:val="ListParagraph"/>
        <w:numPr>
          <w:ilvl w:val="0"/>
          <w:numId w:val="5"/>
        </w:numPr>
        <w:tabs>
          <w:tab w:val="left" w:pos="986"/>
        </w:tabs>
      </w:pPr>
      <w:r>
        <w:t>docker events</w:t>
      </w:r>
    </w:p>
    <w:p w:rsidR="00506B1A" w:rsidRDefault="00506B1A" w:rsidP="00D70BF5">
      <w:pPr>
        <w:pStyle w:val="ListParagraph"/>
        <w:numPr>
          <w:ilvl w:val="0"/>
          <w:numId w:val="5"/>
        </w:numPr>
        <w:tabs>
          <w:tab w:val="left" w:pos="986"/>
        </w:tabs>
      </w:pPr>
      <w:r>
        <w:t>docker top “container id”</w:t>
      </w:r>
      <w:r w:rsidR="00AD4D63">
        <w:t xml:space="preserve"> -&gt; All the processes running in a container</w:t>
      </w:r>
    </w:p>
    <w:p w:rsidR="00DE36A6" w:rsidRDefault="00DE36A6" w:rsidP="00D70BF5">
      <w:pPr>
        <w:pStyle w:val="ListParagraph"/>
        <w:numPr>
          <w:ilvl w:val="0"/>
          <w:numId w:val="5"/>
        </w:numPr>
        <w:tabs>
          <w:tab w:val="left" w:pos="986"/>
        </w:tabs>
      </w:pPr>
      <w:r>
        <w:t>docker stats</w:t>
      </w:r>
    </w:p>
    <w:p w:rsidR="00251D0B" w:rsidRDefault="00E94984" w:rsidP="00251D0B">
      <w:pPr>
        <w:pStyle w:val="ListParagraph"/>
        <w:numPr>
          <w:ilvl w:val="0"/>
          <w:numId w:val="5"/>
        </w:numPr>
        <w:tabs>
          <w:tab w:val="left" w:pos="986"/>
        </w:tabs>
      </w:pPr>
      <w:r>
        <w:t>docker system df</w:t>
      </w:r>
    </w:p>
    <w:p w:rsidR="007A7768" w:rsidRDefault="007A7768" w:rsidP="00251D0B">
      <w:pPr>
        <w:pStyle w:val="ListParagraph"/>
        <w:numPr>
          <w:ilvl w:val="0"/>
          <w:numId w:val="5"/>
        </w:numPr>
        <w:tabs>
          <w:tab w:val="left" w:pos="986"/>
        </w:tabs>
      </w:pPr>
      <w:r>
        <w:t>docker</w:t>
      </w:r>
      <w:r w:rsidR="00941A7E">
        <w:t>-</w:t>
      </w:r>
      <w:r>
        <w:t>compose up</w:t>
      </w:r>
    </w:p>
    <w:p w:rsidR="00251D0B" w:rsidRDefault="00251D0B" w:rsidP="00251D0B">
      <w:pPr>
        <w:tabs>
          <w:tab w:val="left" w:pos="986"/>
        </w:tabs>
      </w:pPr>
    </w:p>
    <w:p w:rsidR="00CC43B3" w:rsidRDefault="00251D0B" w:rsidP="00251D0B">
      <w:pPr>
        <w:tabs>
          <w:tab w:val="left" w:pos="986"/>
        </w:tabs>
      </w:pPr>
      <w:r>
        <w:t xml:space="preserve">Distributed </w:t>
      </w:r>
      <w:r w:rsidR="00900246">
        <w:t xml:space="preserve">Tracing Server (DTS) – All the information comes out from different microservices are stored in </w:t>
      </w:r>
      <w:r w:rsidR="002B755A">
        <w:t xml:space="preserve">single </w:t>
      </w:r>
      <w:r w:rsidR="00900246">
        <w:t>DTS. The DTS provides interface to trace the request services which then store in database.</w:t>
      </w:r>
    </w:p>
    <w:p w:rsidR="007347ED" w:rsidRPr="00E20045" w:rsidRDefault="007347ED" w:rsidP="00251D0B">
      <w:pPr>
        <w:tabs>
          <w:tab w:val="left" w:pos="986"/>
        </w:tabs>
      </w:pPr>
      <w:r>
        <w:t xml:space="preserve">docker run -p 9411:9411 </w:t>
      </w:r>
      <w:proofErr w:type="spellStart"/>
      <w:r>
        <w:t>openzipkin</w:t>
      </w:r>
      <w:proofErr w:type="spellEnd"/>
      <w:r>
        <w:t xml:space="preserve">/zipkin:2.23 -&gt; Command to run </w:t>
      </w:r>
      <w:proofErr w:type="spellStart"/>
      <w:r>
        <w:t>Zipkin</w:t>
      </w:r>
      <w:proofErr w:type="spellEnd"/>
      <w:r>
        <w:t xml:space="preserve"> (DTS) in docker</w:t>
      </w:r>
    </w:p>
    <w:p w:rsidR="00123F8D" w:rsidRDefault="00CC43B3" w:rsidP="00E970EC">
      <w:pPr>
        <w:tabs>
          <w:tab w:val="left" w:pos="986"/>
        </w:tabs>
      </w:pPr>
      <w:proofErr w:type="spellStart"/>
      <w:r>
        <w:t>spring-</w:t>
      </w:r>
      <w:proofErr w:type="gramStart"/>
      <w:r>
        <w:t>boot:build</w:t>
      </w:r>
      <w:proofErr w:type="gramEnd"/>
      <w:r>
        <w:t>-image</w:t>
      </w:r>
      <w:proofErr w:type="spellEnd"/>
      <w:r>
        <w:t xml:space="preserve"> -</w:t>
      </w:r>
      <w:proofErr w:type="spellStart"/>
      <w:r>
        <w:t>DskipTests</w:t>
      </w:r>
      <w:proofErr w:type="spellEnd"/>
      <w:r w:rsidR="004E1C98">
        <w:t xml:space="preserve"> -&gt; </w:t>
      </w:r>
      <w:r w:rsidR="00132E45">
        <w:t>command to build image in Maven build</w:t>
      </w:r>
    </w:p>
    <w:p w:rsidR="008A349D" w:rsidRDefault="008A349D" w:rsidP="008A349D">
      <w:pPr>
        <w:tabs>
          <w:tab w:val="left" w:pos="986"/>
        </w:tabs>
      </w:pPr>
    </w:p>
    <w:p w:rsidR="0014435B" w:rsidRDefault="0014435B" w:rsidP="0014435B">
      <w:pPr>
        <w:tabs>
          <w:tab w:val="left" w:pos="986"/>
        </w:tabs>
        <w:jc w:val="center"/>
        <w:rPr>
          <w:b/>
          <w:sz w:val="32"/>
          <w:szCs w:val="32"/>
          <w:u w:val="single"/>
        </w:rPr>
      </w:pPr>
      <w:r w:rsidRPr="0014435B">
        <w:rPr>
          <w:b/>
          <w:sz w:val="32"/>
          <w:szCs w:val="32"/>
          <w:u w:val="single"/>
        </w:rPr>
        <w:t>Kubern</w:t>
      </w:r>
      <w:r>
        <w:rPr>
          <w:b/>
          <w:sz w:val="32"/>
          <w:szCs w:val="32"/>
          <w:u w:val="single"/>
        </w:rPr>
        <w:t>e</w:t>
      </w:r>
      <w:r w:rsidRPr="0014435B">
        <w:rPr>
          <w:b/>
          <w:sz w:val="32"/>
          <w:szCs w:val="32"/>
          <w:u w:val="single"/>
        </w:rPr>
        <w:t>te</w:t>
      </w:r>
      <w:r>
        <w:rPr>
          <w:b/>
          <w:sz w:val="32"/>
          <w:szCs w:val="32"/>
          <w:u w:val="single"/>
        </w:rPr>
        <w:t>s</w:t>
      </w:r>
    </w:p>
    <w:p w:rsidR="0014435B" w:rsidRDefault="00424C62" w:rsidP="0014435B">
      <w:pPr>
        <w:tabs>
          <w:tab w:val="left" w:pos="986"/>
        </w:tabs>
      </w:pPr>
      <w:r>
        <w:t>Container Orchestration:</w:t>
      </w:r>
    </w:p>
    <w:p w:rsidR="00424C62" w:rsidRDefault="00424C62" w:rsidP="00424C62">
      <w:pPr>
        <w:pStyle w:val="ListParagraph"/>
        <w:numPr>
          <w:ilvl w:val="0"/>
          <w:numId w:val="7"/>
        </w:numPr>
        <w:tabs>
          <w:tab w:val="left" w:pos="986"/>
        </w:tabs>
      </w:pPr>
      <w:r w:rsidRPr="00424C62">
        <w:rPr>
          <w:b/>
        </w:rPr>
        <w:t>Requirement</w:t>
      </w:r>
      <w:r>
        <w:t>: I want 10 instances of Microservices A container, 15 instances of Microservice B container and so on….</w:t>
      </w:r>
    </w:p>
    <w:p w:rsidR="00424C62" w:rsidRDefault="00424C62" w:rsidP="00424C62">
      <w:pPr>
        <w:pStyle w:val="ListParagraph"/>
        <w:numPr>
          <w:ilvl w:val="0"/>
          <w:numId w:val="7"/>
        </w:numPr>
        <w:tabs>
          <w:tab w:val="left" w:pos="986"/>
        </w:tabs>
      </w:pPr>
      <w:r>
        <w:rPr>
          <w:b/>
        </w:rPr>
        <w:t>Typical Feature</w:t>
      </w:r>
      <w:r w:rsidRPr="00424C62">
        <w:t>:</w:t>
      </w:r>
      <w:r>
        <w:t xml:space="preserve"> </w:t>
      </w:r>
    </w:p>
    <w:p w:rsidR="00424C62" w:rsidRDefault="00424C62" w:rsidP="00424C62">
      <w:pPr>
        <w:pStyle w:val="ListParagraph"/>
        <w:numPr>
          <w:ilvl w:val="0"/>
          <w:numId w:val="8"/>
        </w:numPr>
        <w:tabs>
          <w:tab w:val="left" w:pos="986"/>
        </w:tabs>
      </w:pPr>
      <w:r w:rsidRPr="00424C62">
        <w:rPr>
          <w:b/>
        </w:rPr>
        <w:t>Auto Scaling</w:t>
      </w:r>
      <w:r>
        <w:t xml:space="preserve"> – Scale containers based on demand.</w:t>
      </w:r>
    </w:p>
    <w:p w:rsidR="00424C62" w:rsidRDefault="00424C62" w:rsidP="00424C62">
      <w:pPr>
        <w:pStyle w:val="ListParagraph"/>
        <w:numPr>
          <w:ilvl w:val="0"/>
          <w:numId w:val="8"/>
        </w:numPr>
        <w:tabs>
          <w:tab w:val="left" w:pos="986"/>
        </w:tabs>
      </w:pPr>
      <w:r w:rsidRPr="00424C62">
        <w:rPr>
          <w:b/>
        </w:rPr>
        <w:t>Service Discovery</w:t>
      </w:r>
      <w:r>
        <w:t xml:space="preserve"> – Help microservices help one another.</w:t>
      </w:r>
    </w:p>
    <w:p w:rsidR="00424C62" w:rsidRDefault="00424C62" w:rsidP="00424C62">
      <w:pPr>
        <w:pStyle w:val="ListParagraph"/>
        <w:numPr>
          <w:ilvl w:val="0"/>
          <w:numId w:val="8"/>
        </w:numPr>
        <w:tabs>
          <w:tab w:val="left" w:pos="986"/>
        </w:tabs>
      </w:pPr>
      <w:r w:rsidRPr="00424C62">
        <w:rPr>
          <w:b/>
        </w:rPr>
        <w:t>Load Balancer</w:t>
      </w:r>
      <w:r>
        <w:t xml:space="preserve"> – Distribute load among multiple instances of a microservice.</w:t>
      </w:r>
    </w:p>
    <w:p w:rsidR="00424C62" w:rsidRDefault="00424C62" w:rsidP="00424C62">
      <w:pPr>
        <w:pStyle w:val="ListParagraph"/>
        <w:numPr>
          <w:ilvl w:val="0"/>
          <w:numId w:val="8"/>
        </w:numPr>
        <w:tabs>
          <w:tab w:val="left" w:pos="986"/>
        </w:tabs>
      </w:pPr>
      <w:r w:rsidRPr="00424C62">
        <w:rPr>
          <w:b/>
        </w:rPr>
        <w:t>Self-Healing</w:t>
      </w:r>
      <w:r>
        <w:t xml:space="preserve"> – Do health checks and replace failing instances.</w:t>
      </w:r>
    </w:p>
    <w:p w:rsidR="0079359C" w:rsidRDefault="00424C62" w:rsidP="003F1D9C">
      <w:pPr>
        <w:pStyle w:val="ListParagraph"/>
        <w:numPr>
          <w:ilvl w:val="0"/>
          <w:numId w:val="8"/>
        </w:numPr>
        <w:tabs>
          <w:tab w:val="left" w:pos="986"/>
        </w:tabs>
      </w:pPr>
      <w:r w:rsidRPr="00424C62">
        <w:rPr>
          <w:b/>
        </w:rPr>
        <w:t>Zero Downtime Deployments</w:t>
      </w:r>
      <w:r>
        <w:t xml:space="preserve"> – Release new version without downtime.</w:t>
      </w:r>
    </w:p>
    <w:p w:rsidR="003F1D9C" w:rsidRPr="00424C62" w:rsidRDefault="0039329B" w:rsidP="0079359C">
      <w:pPr>
        <w:tabs>
          <w:tab w:val="left" w:pos="9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1880870</wp:posOffset>
                </wp:positionV>
                <wp:extent cx="5080" cy="431800"/>
                <wp:effectExtent l="76200" t="0" r="71120" b="635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D9EF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58pt;margin-top:148.1pt;width:.4pt;height:34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C97DA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2759710</wp:posOffset>
                </wp:positionV>
                <wp:extent cx="10160" cy="350520"/>
                <wp:effectExtent l="76200" t="0" r="66040" b="495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A481C" id="Straight Arrow Connector 24" o:spid="_x0000_s1026" type="#_x0000_t32" style="position:absolute;margin-left:256pt;margin-top:217.3pt;width:.8pt;height:27.6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C97DA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3464560</wp:posOffset>
                </wp:positionH>
                <wp:positionV relativeFrom="paragraph">
                  <wp:posOffset>2749550</wp:posOffset>
                </wp:positionV>
                <wp:extent cx="1681480" cy="335280"/>
                <wp:effectExtent l="0" t="0" r="52070" b="8382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148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107FF" id="Straight Arrow Connector 23" o:spid="_x0000_s1026" type="#_x0000_t32" style="position:absolute;margin-left:272.8pt;margin-top:216.5pt;width:132.4pt;height:26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C97DA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1290320</wp:posOffset>
                </wp:positionH>
                <wp:positionV relativeFrom="paragraph">
                  <wp:posOffset>2749550</wp:posOffset>
                </wp:positionV>
                <wp:extent cx="1813560" cy="330200"/>
                <wp:effectExtent l="38100" t="0" r="15240" b="889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56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F9C9E" id="Straight Arrow Connector 22" o:spid="_x0000_s1026" type="#_x0000_t32" style="position:absolute;margin-left:101.6pt;margin-top:216.5pt;width:142.8pt;height:26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C97DA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3850640</wp:posOffset>
                </wp:positionH>
                <wp:positionV relativeFrom="paragraph">
                  <wp:posOffset>1027430</wp:posOffset>
                </wp:positionV>
                <wp:extent cx="614680" cy="421640"/>
                <wp:effectExtent l="38100" t="0" r="33020" b="5461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680" cy="421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4F8B4" id="Straight Arrow Connector 20" o:spid="_x0000_s1026" type="#_x0000_t32" style="position:absolute;margin-left:303.2pt;margin-top:80.9pt;width:48.4pt;height:33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C97DA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1022350</wp:posOffset>
                </wp:positionV>
                <wp:extent cx="513080" cy="426720"/>
                <wp:effectExtent l="0" t="0" r="77470" b="4953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08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99E7D" id="Straight Arrow Connector 19" o:spid="_x0000_s1026" type="#_x0000_t32" style="position:absolute;margin-left:153.6pt;margin-top:80.5pt;width:40.4pt;height:3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941A0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3FF891" wp14:editId="1A2FCC10">
                <wp:simplePos x="0" y="0"/>
                <wp:positionH relativeFrom="column">
                  <wp:posOffset>4485640</wp:posOffset>
                </wp:positionH>
                <wp:positionV relativeFrom="paragraph">
                  <wp:posOffset>3135630</wp:posOffset>
                </wp:positionV>
                <wp:extent cx="1407160" cy="365760"/>
                <wp:effectExtent l="0" t="0" r="21590" b="1524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160" cy="3657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1A04" w:rsidRDefault="00941A04" w:rsidP="00941A04">
                            <w:pPr>
                              <w:jc w:val="center"/>
                            </w:pPr>
                            <w:r>
                              <w:t>Virtual Server 3</w:t>
                            </w:r>
                          </w:p>
                          <w:p w:rsidR="00941A04" w:rsidRDefault="00941A04" w:rsidP="00941A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3FF891" id="Rectangle: Rounded Corners 18" o:spid="_x0000_s1032" style="position:absolute;margin-left:353.2pt;margin-top:246.9pt;width:110.8pt;height:28.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" fillcolor="#8eaadb [1940]" strokecolor="#1f3763 [1604]" strokeweight="1pt">
                <v:stroke joinstyle="miter"/>
                <v:textbox>
                  <w:txbxContent>
                    <w:p w:rsidR="00941A04" w:rsidRDefault="00941A04" w:rsidP="00941A04">
                      <w:pPr>
                        <w:jc w:val="center"/>
                      </w:pPr>
                      <w:r>
                        <w:t>Virtual Server 3</w:t>
                      </w:r>
                    </w:p>
                    <w:p w:rsidR="00941A04" w:rsidRDefault="00941A04" w:rsidP="00941A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1A0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B98DB5" wp14:editId="5C7E1AEA">
                <wp:simplePos x="0" y="0"/>
                <wp:positionH relativeFrom="column">
                  <wp:posOffset>2433320</wp:posOffset>
                </wp:positionH>
                <wp:positionV relativeFrom="paragraph">
                  <wp:posOffset>3120390</wp:posOffset>
                </wp:positionV>
                <wp:extent cx="1407160" cy="365760"/>
                <wp:effectExtent l="0" t="0" r="21590" b="1524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160" cy="3657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1A04" w:rsidRDefault="00941A04" w:rsidP="00941A04">
                            <w:pPr>
                              <w:jc w:val="center"/>
                            </w:pPr>
                            <w:r>
                              <w:t>Virtual Server 2</w:t>
                            </w:r>
                          </w:p>
                          <w:p w:rsidR="00941A04" w:rsidRDefault="00941A04" w:rsidP="00941A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B98DB5" id="Rectangle: Rounded Corners 17" o:spid="_x0000_s1033" style="position:absolute;margin-left:191.6pt;margin-top:245.7pt;width:110.8pt;height:28.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" fillcolor="#8eaadb [1940]" strokecolor="#1f3763 [1604]" strokeweight="1pt">
                <v:stroke joinstyle="miter"/>
                <v:textbox>
                  <w:txbxContent>
                    <w:p w:rsidR="00941A04" w:rsidRDefault="00941A04" w:rsidP="00941A04">
                      <w:pPr>
                        <w:jc w:val="center"/>
                      </w:pPr>
                      <w:r>
                        <w:t>Virtual Server 2</w:t>
                      </w:r>
                    </w:p>
                    <w:p w:rsidR="00941A04" w:rsidRDefault="00941A04" w:rsidP="00941A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41A0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13E4A3" wp14:editId="63371129">
                <wp:simplePos x="0" y="0"/>
                <wp:positionH relativeFrom="column">
                  <wp:posOffset>381000</wp:posOffset>
                </wp:positionH>
                <wp:positionV relativeFrom="paragraph">
                  <wp:posOffset>3115310</wp:posOffset>
                </wp:positionV>
                <wp:extent cx="1407160" cy="365760"/>
                <wp:effectExtent l="0" t="0" r="21590" b="1524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160" cy="3657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1A04" w:rsidRDefault="00941A04" w:rsidP="00941A04">
                            <w:pPr>
                              <w:jc w:val="center"/>
                            </w:pPr>
                            <w:r>
                              <w:t>Virtual Server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113E4A3" id="Rectangle: Rounded Corners 16" o:spid="_x0000_s1034" style="position:absolute;margin-left:30pt;margin-top:245.3pt;width:110.8pt;height:28.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" fillcolor="#8eaadb [1940]" strokecolor="#1f3763 [1604]" strokeweight="1pt">
                <v:stroke joinstyle="miter"/>
                <v:textbox>
                  <w:txbxContent>
                    <w:p w:rsidR="00941A04" w:rsidRDefault="00941A04" w:rsidP="00941A04">
                      <w:pPr>
                        <w:jc w:val="center"/>
                      </w:pPr>
                      <w:r>
                        <w:t>Virtual Server 1</w:t>
                      </w:r>
                    </w:p>
                  </w:txbxContent>
                </v:textbox>
              </v:roundrect>
            </w:pict>
          </mc:Fallback>
        </mc:AlternateContent>
      </w:r>
      <w:r w:rsidR="00941A0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13E4A3" wp14:editId="63371129">
                <wp:simplePos x="0" y="0"/>
                <wp:positionH relativeFrom="column">
                  <wp:posOffset>1884680</wp:posOffset>
                </wp:positionH>
                <wp:positionV relativeFrom="paragraph">
                  <wp:posOffset>2322830</wp:posOffset>
                </wp:positionV>
                <wp:extent cx="2646680" cy="365760"/>
                <wp:effectExtent l="0" t="0" r="20320" b="1524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6680" cy="3657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1A04" w:rsidRDefault="00941A04" w:rsidP="00941A04">
                            <w:pPr>
                              <w:jc w:val="center"/>
                            </w:pPr>
                            <w:r>
                              <w:t>Cluster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113E4A3" id="Rectangle: Rounded Corners 15" o:spid="_x0000_s1035" style="position:absolute;margin-left:148.4pt;margin-top:182.9pt;width:208.4pt;height:28.8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" fillcolor="#8eaadb [1940]" strokecolor="#1f3763 [1604]" strokeweight="1pt">
                <v:stroke joinstyle="miter"/>
                <v:textbox>
                  <w:txbxContent>
                    <w:p w:rsidR="00941A04" w:rsidRDefault="00941A04" w:rsidP="00941A04">
                      <w:pPr>
                        <w:jc w:val="center"/>
                      </w:pPr>
                      <w:r>
                        <w:t>Cluster</w:t>
                      </w:r>
                    </w:p>
                  </w:txbxContent>
                </v:textbox>
              </v:roundrect>
            </w:pict>
          </mc:Fallback>
        </mc:AlternateContent>
      </w:r>
      <w:r w:rsidR="00941A0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13E4A3" wp14:editId="63371129">
                <wp:simplePos x="0" y="0"/>
                <wp:positionH relativeFrom="column">
                  <wp:posOffset>883920</wp:posOffset>
                </wp:positionH>
                <wp:positionV relativeFrom="paragraph">
                  <wp:posOffset>1479550</wp:posOffset>
                </wp:positionV>
                <wp:extent cx="4551680" cy="365760"/>
                <wp:effectExtent l="0" t="0" r="20320" b="1524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1680" cy="36576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1A04" w:rsidRDefault="00941A04" w:rsidP="00941A04">
                            <w:pPr>
                              <w:jc w:val="center"/>
                            </w:pPr>
                            <w:r>
                              <w:t>Container Orchestrator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113E4A3" id="Rectangle: Rounded Corners 14" o:spid="_x0000_s1036" style="position:absolute;margin-left:69.6pt;margin-top:116.5pt;width:358.4pt;height:28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" fillcolor="red" strokecolor="#1f3763 [1604]" strokeweight="1pt">
                <v:stroke joinstyle="miter"/>
                <v:textbox>
                  <w:txbxContent>
                    <w:p w:rsidR="00941A04" w:rsidRDefault="00941A04" w:rsidP="00941A04">
                      <w:pPr>
                        <w:jc w:val="center"/>
                      </w:pPr>
                      <w:r>
                        <w:t>Container Orchestrator</w:t>
                      </w:r>
                    </w:p>
                  </w:txbxContent>
                </v:textbox>
              </v:roundrect>
            </w:pict>
          </mc:Fallback>
        </mc:AlternateContent>
      </w:r>
      <w:r w:rsidR="00CE0F0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13E4A3" wp14:editId="63371129">
                <wp:simplePos x="0" y="0"/>
                <wp:positionH relativeFrom="column">
                  <wp:posOffset>3510280</wp:posOffset>
                </wp:positionH>
                <wp:positionV relativeFrom="paragraph">
                  <wp:posOffset>585470</wp:posOffset>
                </wp:positionV>
                <wp:extent cx="1701800" cy="365760"/>
                <wp:effectExtent l="0" t="0" r="12700" b="1524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657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1A04" w:rsidRDefault="00941A04" w:rsidP="00941A04">
                            <w:pPr>
                              <w:jc w:val="center"/>
                            </w:pPr>
                            <w:r>
                              <w:t>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13E4A3" id="Rectangle: Rounded Corners 13" o:spid="_x0000_s1037" style="position:absolute;margin-left:276.4pt;margin-top:46.1pt;width:134pt;height:28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" fillcolor="#8eaadb [1940]" strokecolor="#1f3763 [1604]" strokeweight="1pt">
                <v:stroke joinstyle="miter"/>
                <v:textbox>
                  <w:txbxContent>
                    <w:p w:rsidR="00941A04" w:rsidRDefault="00941A04" w:rsidP="00941A04">
                      <w:pPr>
                        <w:jc w:val="center"/>
                      </w:pPr>
                      <w:r>
                        <w:t>Configuration</w:t>
                      </w:r>
                    </w:p>
                  </w:txbxContent>
                </v:textbox>
              </v:roundrect>
            </w:pict>
          </mc:Fallback>
        </mc:AlternateContent>
      </w:r>
      <w:r w:rsidR="00CE0F0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580390</wp:posOffset>
                </wp:positionV>
                <wp:extent cx="1701800" cy="365760"/>
                <wp:effectExtent l="0" t="0" r="12700" b="1524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657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1A04" w:rsidRPr="00941A04" w:rsidRDefault="00941A04" w:rsidP="00941A04">
                            <w:pPr>
                              <w:jc w:val="center"/>
                            </w:pPr>
                            <w:r w:rsidRPr="00941A04">
                              <w:t>Container Image(s)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2" o:spid="_x0000_s1038" style="position:absolute;margin-left:90pt;margin-top:45.7pt;width:134pt;height:2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" fillcolor="#8eaadb [1940]" strokecolor="#1f3763 [1604]" strokeweight="1pt">
                <v:stroke joinstyle="miter"/>
                <v:textbox>
                  <w:txbxContent>
                    <w:p w:rsidR="00941A04" w:rsidRPr="00941A04" w:rsidRDefault="00941A04" w:rsidP="00941A04">
                      <w:pPr>
                        <w:jc w:val="center"/>
                      </w:pPr>
                      <w:r w:rsidRPr="00941A04">
                        <w:t>Container Image(s)</w:t>
                      </w:r>
                    </w:p>
                  </w:txbxContent>
                </v:textbox>
              </v:roundrect>
            </w:pict>
          </mc:Fallback>
        </mc:AlternateContent>
      </w:r>
      <w:r w:rsidR="0079359C">
        <w:rPr>
          <w:noProof/>
        </w:rPr>
        <w:t>Kubernates -&gt; Group of servers which are managed together.</w:t>
      </w:r>
    </w:p>
    <w:sectPr w:rsidR="003F1D9C" w:rsidRPr="00424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A69" w:rsidRDefault="00651A69" w:rsidP="001945E9">
      <w:pPr>
        <w:spacing w:after="0" w:line="240" w:lineRule="auto"/>
      </w:pPr>
      <w:r>
        <w:separator/>
      </w:r>
    </w:p>
  </w:endnote>
  <w:endnote w:type="continuationSeparator" w:id="0">
    <w:p w:rsidR="00651A69" w:rsidRDefault="00651A69" w:rsidP="00194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A69" w:rsidRDefault="00651A69" w:rsidP="001945E9">
      <w:pPr>
        <w:spacing w:after="0" w:line="240" w:lineRule="auto"/>
      </w:pPr>
      <w:r>
        <w:separator/>
      </w:r>
    </w:p>
  </w:footnote>
  <w:footnote w:type="continuationSeparator" w:id="0">
    <w:p w:rsidR="00651A69" w:rsidRDefault="00651A69" w:rsidP="00194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31FD8"/>
    <w:multiLevelType w:val="hybridMultilevel"/>
    <w:tmpl w:val="92C8847A"/>
    <w:lvl w:ilvl="0" w:tplc="E7BE0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EF2197"/>
    <w:multiLevelType w:val="hybridMultilevel"/>
    <w:tmpl w:val="737E4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C4591"/>
    <w:multiLevelType w:val="hybridMultilevel"/>
    <w:tmpl w:val="2B0E1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E7154"/>
    <w:multiLevelType w:val="hybridMultilevel"/>
    <w:tmpl w:val="EC9CC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467AB"/>
    <w:multiLevelType w:val="hybridMultilevel"/>
    <w:tmpl w:val="737E4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51CC0"/>
    <w:multiLevelType w:val="hybridMultilevel"/>
    <w:tmpl w:val="5AA6E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61A3E"/>
    <w:multiLevelType w:val="hybridMultilevel"/>
    <w:tmpl w:val="66B0EA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E92FD4"/>
    <w:multiLevelType w:val="hybridMultilevel"/>
    <w:tmpl w:val="07FCD0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68"/>
    <w:rsid w:val="000032D5"/>
    <w:rsid w:val="000057D4"/>
    <w:rsid w:val="00027D04"/>
    <w:rsid w:val="000933CE"/>
    <w:rsid w:val="000B44A0"/>
    <w:rsid w:val="0010044F"/>
    <w:rsid w:val="00123F8D"/>
    <w:rsid w:val="00132E45"/>
    <w:rsid w:val="00136AB3"/>
    <w:rsid w:val="0014435B"/>
    <w:rsid w:val="00162A24"/>
    <w:rsid w:val="001945E9"/>
    <w:rsid w:val="001D6198"/>
    <w:rsid w:val="001E25DF"/>
    <w:rsid w:val="001E7DF4"/>
    <w:rsid w:val="0020719A"/>
    <w:rsid w:val="00212BCD"/>
    <w:rsid w:val="002137E1"/>
    <w:rsid w:val="002411DE"/>
    <w:rsid w:val="00251D0B"/>
    <w:rsid w:val="002B755A"/>
    <w:rsid w:val="002F5389"/>
    <w:rsid w:val="00310ED0"/>
    <w:rsid w:val="00352DF9"/>
    <w:rsid w:val="00365532"/>
    <w:rsid w:val="0039329B"/>
    <w:rsid w:val="003D613C"/>
    <w:rsid w:val="003F1D9C"/>
    <w:rsid w:val="00424C62"/>
    <w:rsid w:val="00487FE3"/>
    <w:rsid w:val="00495F85"/>
    <w:rsid w:val="004E1C98"/>
    <w:rsid w:val="00506B1A"/>
    <w:rsid w:val="005842FF"/>
    <w:rsid w:val="00607098"/>
    <w:rsid w:val="0063291D"/>
    <w:rsid w:val="00651A69"/>
    <w:rsid w:val="006772EF"/>
    <w:rsid w:val="006A4F88"/>
    <w:rsid w:val="007309A2"/>
    <w:rsid w:val="007347ED"/>
    <w:rsid w:val="00763D58"/>
    <w:rsid w:val="0079359C"/>
    <w:rsid w:val="007A7768"/>
    <w:rsid w:val="007F648A"/>
    <w:rsid w:val="00886CFB"/>
    <w:rsid w:val="00891012"/>
    <w:rsid w:val="008A349D"/>
    <w:rsid w:val="008D56D7"/>
    <w:rsid w:val="0090018C"/>
    <w:rsid w:val="00900246"/>
    <w:rsid w:val="00941A04"/>
    <w:rsid w:val="00941A7E"/>
    <w:rsid w:val="00950B65"/>
    <w:rsid w:val="00974268"/>
    <w:rsid w:val="009B1621"/>
    <w:rsid w:val="009F38F9"/>
    <w:rsid w:val="00A3739E"/>
    <w:rsid w:val="00A54145"/>
    <w:rsid w:val="00AB49B5"/>
    <w:rsid w:val="00AD02A5"/>
    <w:rsid w:val="00AD4D63"/>
    <w:rsid w:val="00B209BF"/>
    <w:rsid w:val="00B62798"/>
    <w:rsid w:val="00B635CB"/>
    <w:rsid w:val="00B727FB"/>
    <w:rsid w:val="00C07B95"/>
    <w:rsid w:val="00C15A89"/>
    <w:rsid w:val="00C97972"/>
    <w:rsid w:val="00C97DAC"/>
    <w:rsid w:val="00CC43B3"/>
    <w:rsid w:val="00CC7495"/>
    <w:rsid w:val="00CE0F06"/>
    <w:rsid w:val="00D45178"/>
    <w:rsid w:val="00D61CBC"/>
    <w:rsid w:val="00D70BF5"/>
    <w:rsid w:val="00D73537"/>
    <w:rsid w:val="00D76C6B"/>
    <w:rsid w:val="00D91CB7"/>
    <w:rsid w:val="00DE36A6"/>
    <w:rsid w:val="00E20045"/>
    <w:rsid w:val="00E3206E"/>
    <w:rsid w:val="00E71296"/>
    <w:rsid w:val="00E750D5"/>
    <w:rsid w:val="00E94984"/>
    <w:rsid w:val="00E9623B"/>
    <w:rsid w:val="00E970EC"/>
    <w:rsid w:val="00EB16E4"/>
    <w:rsid w:val="00F605FA"/>
    <w:rsid w:val="00F9631B"/>
    <w:rsid w:val="00FC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07E719"/>
  <w15:chartTrackingRefBased/>
  <w15:docId w15:val="{6A482500-8846-442F-8163-CBB134F4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279BC-7341-45D3-A314-3F01D0B7F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4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Mandip Pandit</dc:creator>
  <cp:keywords/>
  <dc:description/>
  <cp:lastModifiedBy>Mandip Pandit</cp:lastModifiedBy>
  <cp:revision>67</cp:revision>
  <dcterms:created xsi:type="dcterms:W3CDTF">2021-12-11T15:17:00Z</dcterms:created>
  <dcterms:modified xsi:type="dcterms:W3CDTF">2022-01-24T02:50:00Z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2021-12-17T10:58:04Z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2a9519ce-f228-4209-9c63-3db8f47b66e3</vt:lpwstr>
  </property>
  <property fmtid="{D5CDD505-2E9C-101B-9397-08002B2CF9AE}" pid="8" name="MSIP_Label_a0819fa7-4367-4500-ba88-dd630d977609_ContentBits">
    <vt:lpwstr>0</vt:lpwstr>
  </property>
</Properties>
</file>