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Mandré Conversor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Plano de Desenvolvimento — Roadmap de Commits</w:t>
      </w:r>
    </w:p>
    <w:p>
      <w:pPr>
        <w:pBdr>
          <w:bottom w:val="single" w:color="1E3A5F" w:sz="6" w:space="1"/>
        </w:pBd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Projeto para portfólio de estágio em T.I.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Sobre o Projeto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Mandré Conversor é uma aplicação web moderna para conversão de arquivos entre diferentes formatos, desenvolvida com foco em demonstrar habilidades técnicas relevantes para o mercado de T.I.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Stack Tecnológica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React + Vite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Framework moderno, padrão do mercado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TypeScript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Tipagem estática, diferencial importante em estágios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Tailwind CSS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Estilização utilitária, substitui o Bootstrap no mercado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PDF.js (Mozilla)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Conversão de PDF no navegador, sem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SheetJS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Leitura e exportação de planilhas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Canvas API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Conversão de imagens JPG e PNG nativa do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Vercel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gratuito com link público funcionando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Roadmap de Commits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commit abaixo representa uma etapa real de evolução do projeto. Esse histórico demonstra para recrutadores que o projeto foi construído gradualmente, com organização e profissionalismo.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2200"/>
        <w:gridCol w:w="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 principais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Estrutura inicial do projeto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do repositório no GitHub, configuração do projeto com Vite + React + TypeScript e instalação do Tailwind CSS.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package.json, vite.config.ts, tailwind.config.ts, index.html, src/main.tsx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do projeto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 e interface principal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do header com o nome Mandré Conversor, área de drag and drop para upload de arquivos, seletor de formato de conversão e botão de converter.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src/components/Header.tsx, src/components/DropZone.tsx, src/components/FormatSelector.tsx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Conversão JPG para PNG funcionando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Implementação da primeira conversão real usando a Canvas API nativa do navegador. O usuário faz upload de um JPG e baixa em PNG, sem enviar para servidor.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src/services/imageConverter.ts, src/hooks/useConverter.ts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Conversão PNG para JPG funcionando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Extensão do conversor de imagens para suportar a direção contrária, com controle de qualidade do JPG gerado.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src/services/imageConverter.ts (atualizado), src/components/QualitySlider.tsx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do SheetJS — XLSX para 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Instalação e integração da biblioteca SheetJS para leitura de planilhas Excel e exportação em formato CSV.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src/services/spreadsheetConverter.ts, package.json (atualizado)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do PDF.js — PDF para JPG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da biblioteca PDF.js da Mozilla para renderizar páginas de PDF como imagens JPG no navegador, sem backend.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src/services/pdfConverter.ts, src/components/PageSelector.tsx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Funcionalidade avançada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de conversões e feedback visual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Adição de lista de arquivos convertidos, indicadores de progresso, notificações de sucesso e erro, e melhoria geral da experiência do usuário.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src/components/FileList.tsx, src/components/ProgressBar.tsx, src/components/Toast.tsx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Responsividade e ajustes mobile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Ajuste do layout para funcionar corretamente em telas menores, utilizando as classes responsivas do Tailwind CSS.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componentes (ajustes de classes Tailwind)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 profissional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do README.md completo com badges de tecnologia, GIF demonstrando o projeto em uso, instruções de instalação, lista de funcionalidades e link do deploy.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na 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Publicação do projeto na Vercel com link público funcionando. Configuração do domínio e variáveis de ambiente.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vercel.json, .env.example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Estrutura de Pastas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Organização profissional que demonstra boas práticas de desenvolvimento: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mandre-conversor/
├── public/
├── src/
│   ├── components/      ← Componentes React reutilizáveis
│   ├── services/        ← Lógica de conversão de arquivos
│   ├── hooks/           ← Custom hooks do React
│   ├── types/           ← Tipos TypeScript
│   └── App.tsx
├── README.md
├── package.json
└── vite.config.ts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Boas Práticas de Commit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mensagens de commit descritivas e em inglês — isso é padrão no mercado: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initial project setup with Vite + React + TypeScript"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add main layout with header and dropzone component"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implement JPG to PNG conversion using Canvas API"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implement PNG to JPG conversion with quality control"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integrate SheetJS for XLSX to CSV conversion"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integrate PDF.js for PDF to JPG conversion"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"feat: add file history list and progress indicator"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"style: improve mobile responsiveness with Tailwind breakpoints"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"docs: add professional README with badges and demo gif"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D4E89"/>
          <w:sz w:val="19"/>
          <w:szCs w:val="19"/>
        </w:rPr>
        <w:t xml:space="preserve">git commit -m "chore: deploy to Vercel and add production config"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1E3A5F" w:sz="4" w:space="1"/>
        </w:pBdr>
        <w:spacing w:after="100"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Mandré Conversor — Documento gerado para organização do portfólio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2026-03-13T00:55:43.371Z</dcterms:created>
  <dcterms:modified xsi:type="dcterms:W3CDTF">2026-03-13T00:55:43.372Z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