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9C75B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AWS</w:t>
      </w:r>
    </w:p>
    <w:p w14:paraId="0A6E058F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58258B18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712C3"/>
    <w:rsid w:val="5DB7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2026-02-01T10:34:00Z</dcterms:created>
  <dc:creator>USER</dc:creator>
  <cp:lastModifiedBy>USER</cp:lastModifiedBy>
  <dcterms:modified xsi:type="dcterms:W3CDTF">2026-02-01T10:35:52Z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55B8A225C7A743D0BB66B7E5BFFCBE39_11</vt:lpwstr>
  </property>
</Properties>
</file>