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5B8D8" w14:textId="77777777" w:rsidR="001C4960" w:rsidRDefault="001C4960" w:rsidP="001C4960">
      <w:pPr>
        <w:pStyle w:val="Heading1"/>
        <w:numPr>
          <w:ilvl w:val="0"/>
          <w:numId w:val="6"/>
        </w:numPr>
        <w:tabs>
          <w:tab w:val="num" w:pos="720"/>
        </w:tabs>
      </w:pPr>
      <w:bookmarkStart w:id="0" w:name="_Toc222767189"/>
      <w:r>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FarmVendor,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6237362F" w:rsidR="001C4960" w:rsidRPr="00DC08B7" w:rsidRDefault="001C4960" w:rsidP="0021024A">
      <w:pPr>
        <w:pStyle w:val="Heading3"/>
      </w:pPr>
      <w:r w:rsidRPr="00DC08B7">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r w:rsidRPr="00DC08B7">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r w:rsidRPr="00E5084D">
        <w:rPr>
          <w:rStyle w:val="Strong"/>
          <w:rFonts w:ascii="Segoe UI" w:eastAsiaTheme="majorEastAsia" w:hAnsi="Segoe UI" w:cs="Segoe UI"/>
          <w:b w:val="0"/>
          <w:bCs w:val="0"/>
          <w:sz w:val="21"/>
          <w:szCs w:val="21"/>
        </w:rPr>
        <w:t>FarmVendor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(Vite)</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FarmVendor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During the implementation phase of the FarmVendor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r w:rsidRPr="00E458D3">
        <w:t>Project Completion Timeline</w:t>
      </w:r>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r w:rsidRPr="00DC08B7">
        <w:t>Description of timeline</w:t>
      </w:r>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r w:rsidRPr="00DE255B">
        <w:t>Milestones and Deliverables</w:t>
      </w:r>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r w:rsidRPr="000F5675">
        <w:t>Team Responsibilities</w:t>
      </w:r>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r w:rsidRPr="00A43554">
        <w:lastRenderedPageBreak/>
        <w:t>Implemented Feature</w:t>
      </w:r>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r w:rsidRPr="00DF2EED">
        <w:t>Feature 1: Demand Forecasting using ML.NET SSA</w:t>
      </w:r>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r w:rsidRPr="00C03092">
        <w:t xml:space="preserve">FarmerForecast.jsx </w:t>
      </w:r>
    </w:p>
    <w:p w14:paraId="37836AE3" w14:textId="77777777" w:rsidR="00C03092" w:rsidRPr="00C03092" w:rsidRDefault="00C03092" w:rsidP="00C03092">
      <w:pPr>
        <w:numPr>
          <w:ilvl w:val="0"/>
          <w:numId w:val="23"/>
        </w:numPr>
      </w:pPr>
      <w:r w:rsidRPr="00C03092">
        <w:t xml:space="preserve">ForecastLineChart.jsx </w:t>
      </w:r>
    </w:p>
    <w:p w14:paraId="47A864CD" w14:textId="77777777" w:rsidR="00C03092" w:rsidRPr="00C03092" w:rsidRDefault="00C03092" w:rsidP="00C03092">
      <w:pPr>
        <w:numPr>
          <w:ilvl w:val="0"/>
          <w:numId w:val="23"/>
        </w:numPr>
      </w:pPr>
      <w:r w:rsidRPr="00C03092">
        <w:lastRenderedPageBreak/>
        <w:t xml:space="preserve">MultiVendorForecastLineChart.jsx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r w:rsidRPr="00C03092">
        <w:t xml:space="preserve">DemandForecastController.cs </w:t>
      </w:r>
    </w:p>
    <w:p w14:paraId="6DFCCA84" w14:textId="77777777" w:rsidR="00C03092" w:rsidRPr="00C03092" w:rsidRDefault="00C03092" w:rsidP="00C03092">
      <w:pPr>
        <w:numPr>
          <w:ilvl w:val="0"/>
          <w:numId w:val="24"/>
        </w:numPr>
      </w:pPr>
      <w:r w:rsidRPr="00C03092">
        <w:t xml:space="preserve">DemandForecastService.cs </w:t>
      </w:r>
    </w:p>
    <w:p w14:paraId="15F2139B" w14:textId="77777777" w:rsidR="00C03092" w:rsidRPr="00C03092" w:rsidRDefault="00C03092" w:rsidP="00C03092">
      <w:pPr>
        <w:numPr>
          <w:ilvl w:val="0"/>
          <w:numId w:val="24"/>
        </w:numPr>
      </w:pPr>
      <w:r w:rsidRPr="00C03092">
        <w:t xml:space="preserve">MLDemandForecastingEngine.cs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r w:rsidRPr="00C03092">
        <w:t xml:space="preserve">DemandForecast table storing: </w:t>
      </w:r>
    </w:p>
    <w:p w14:paraId="4E7A4EB2" w14:textId="77777777" w:rsidR="00C03092" w:rsidRPr="00C03092" w:rsidRDefault="00C03092" w:rsidP="00C03092">
      <w:pPr>
        <w:numPr>
          <w:ilvl w:val="1"/>
          <w:numId w:val="25"/>
        </w:numPr>
      </w:pPr>
      <w:r w:rsidRPr="00C03092">
        <w:t xml:space="preserve">VendorId </w:t>
      </w:r>
    </w:p>
    <w:p w14:paraId="4529D83B" w14:textId="77777777" w:rsidR="00C03092" w:rsidRPr="00C03092" w:rsidRDefault="00C03092" w:rsidP="00C03092">
      <w:pPr>
        <w:numPr>
          <w:ilvl w:val="1"/>
          <w:numId w:val="25"/>
        </w:numPr>
      </w:pPr>
      <w:r w:rsidRPr="00C03092">
        <w:t xml:space="preserve">ProductId </w:t>
      </w:r>
    </w:p>
    <w:p w14:paraId="715939E7" w14:textId="77777777" w:rsidR="00C03092" w:rsidRPr="00C03092" w:rsidRDefault="00C03092" w:rsidP="00C03092">
      <w:pPr>
        <w:numPr>
          <w:ilvl w:val="1"/>
          <w:numId w:val="25"/>
        </w:numPr>
      </w:pPr>
      <w:r w:rsidRPr="00C03092">
        <w:t xml:space="preserve">ForecastDate </w:t>
      </w:r>
    </w:p>
    <w:p w14:paraId="070F5765" w14:textId="77777777" w:rsidR="00C03092" w:rsidRPr="00C03092" w:rsidRDefault="00C03092" w:rsidP="00C03092">
      <w:pPr>
        <w:numPr>
          <w:ilvl w:val="1"/>
          <w:numId w:val="25"/>
        </w:numPr>
      </w:pPr>
      <w:r w:rsidRPr="00C03092">
        <w:t xml:space="preserve">ForecastQty </w:t>
      </w:r>
    </w:p>
    <w:p w14:paraId="7298768F" w14:textId="77777777" w:rsidR="00C03092" w:rsidRPr="00C03092" w:rsidRDefault="00C03092" w:rsidP="00C03092">
      <w:pPr>
        <w:numPr>
          <w:ilvl w:val="1"/>
          <w:numId w:val="25"/>
        </w:numPr>
      </w:pPr>
      <w:r w:rsidRPr="00C03092">
        <w:t xml:space="preserve">ModelName </w:t>
      </w:r>
    </w:p>
    <w:p w14:paraId="5E0946FB" w14:textId="77777777" w:rsidR="00C03092" w:rsidRPr="00C03092" w:rsidRDefault="00C03092" w:rsidP="00C03092">
      <w:pPr>
        <w:numPr>
          <w:ilvl w:val="1"/>
          <w:numId w:val="25"/>
        </w:numPr>
      </w:pPr>
      <w:r w:rsidRPr="00C03092">
        <w:t xml:space="preserve">LookbackPeriods </w:t>
      </w:r>
    </w:p>
    <w:p w14:paraId="24F4EEEA" w14:textId="77777777" w:rsidR="00C03092" w:rsidRPr="00C03092" w:rsidRDefault="00C03092" w:rsidP="00C03092">
      <w:pPr>
        <w:numPr>
          <w:ilvl w:val="1"/>
          <w:numId w:val="25"/>
        </w:numPr>
      </w:pPr>
      <w:r w:rsidRPr="00C03092">
        <w:t xml:space="preserve">CreatedAt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VendorId + ProductId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r>
        <w:lastRenderedPageBreak/>
        <w:t>App</w:t>
      </w:r>
    </w:p>
    <w:p w14:paraId="312A7F21" w14:textId="77777777" w:rsidR="00030B6D" w:rsidRDefault="00030B6D" w:rsidP="00030B6D"/>
    <w:p w14:paraId="3D206254" w14:textId="48D74221" w:rsidR="00030B6D" w:rsidRDefault="00C03092" w:rsidP="00030B6D">
      <w:r w:rsidRPr="00030B6D">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r>
        <w:t>Frontend</w:t>
      </w:r>
    </w:p>
    <w:p w14:paraId="7E948FAA" w14:textId="4BC92F11" w:rsidR="00645EFB" w:rsidRPr="00645EFB" w:rsidRDefault="00645EFB" w:rsidP="00645EFB">
      <w:pPr>
        <w:pStyle w:val="Heading4"/>
        <w:numPr>
          <w:ilvl w:val="0"/>
          <w:numId w:val="19"/>
        </w:numPr>
      </w:pPr>
      <w:r>
        <w:t>FarmerForecast.jsx</w:t>
      </w:r>
    </w:p>
    <w:p w14:paraId="40D074F9" w14:textId="3EF8ECAE" w:rsidR="00645EFB" w:rsidRPr="00645EFB" w:rsidRDefault="00645EFB" w:rsidP="00645EFB">
      <w:r w:rsidRPr="00645EFB">
        <w:drawing>
          <wp:anchor distT="0" distB="0" distL="114300" distR="114300" simplePos="0" relativeHeight="251658240" behindDoc="0" locked="0" layoutInCell="1" allowOverlap="1" wp14:anchorId="02D83877" wp14:editId="4F91FCF4">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r w:rsidRPr="008728B0">
        <w:lastRenderedPageBreak/>
        <w:t>ForecastLineChart</w:t>
      </w:r>
      <w:r>
        <w:t>.jsx</w:t>
      </w:r>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r w:rsidRPr="00FD2398">
        <w:lastRenderedPageBreak/>
        <w:t>MultiVendorForecastLineChart</w:t>
      </w:r>
      <w:r>
        <w:t>.jsx</w:t>
      </w:r>
    </w:p>
    <w:p w14:paraId="14BE38B5" w14:textId="71C742AD" w:rsidR="00FD2398" w:rsidRPr="00FD2398" w:rsidRDefault="00FD2398" w:rsidP="00FD2398">
      <w:r w:rsidRPr="00FD2398">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drawing>
          <wp:anchor distT="0" distB="0" distL="114300" distR="114300" simplePos="0" relativeHeight="251666432" behindDoc="0" locked="0" layoutInCell="1" allowOverlap="1" wp14:anchorId="76C8BACC" wp14:editId="25317894">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r>
        <w:lastRenderedPageBreak/>
        <w:t>Back</w:t>
      </w:r>
      <w:r>
        <w:t>end</w:t>
      </w:r>
    </w:p>
    <w:p w14:paraId="4CE8D1FE" w14:textId="77777777" w:rsidR="00B376BA" w:rsidRPr="00B376BA" w:rsidRDefault="00B376BA" w:rsidP="00B376BA">
      <w:pPr>
        <w:pStyle w:val="Heading4"/>
        <w:numPr>
          <w:ilvl w:val="0"/>
          <w:numId w:val="19"/>
        </w:numPr>
      </w:pPr>
      <w:r w:rsidRPr="00B376BA">
        <w:t>DemandForecastController</w:t>
      </w:r>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drawing>
          <wp:anchor distT="0" distB="0" distL="114300" distR="114300" simplePos="0" relativeHeight="251670528" behindDoc="0" locked="0" layoutInCell="1" allowOverlap="1" wp14:anchorId="0CB9ACD5" wp14:editId="2ADBA921">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drawing>
          <wp:anchor distT="0" distB="0" distL="114300" distR="114300" simplePos="0" relativeHeight="251669504" behindDoc="0" locked="0" layoutInCell="1" allowOverlap="1" wp14:anchorId="5DC6880F" wp14:editId="1307BC9E">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r w:rsidRPr="000401C0">
        <w:lastRenderedPageBreak/>
        <w:t>DemandForecastService.cs</w:t>
      </w:r>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r w:rsidRPr="004B5933">
        <w:lastRenderedPageBreak/>
        <w:t>MLDemandForecastingEngine</w:t>
      </w:r>
      <w:r>
        <w:t>.cs</w:t>
      </w:r>
    </w:p>
    <w:p w14:paraId="465CA1A7" w14:textId="3F540704" w:rsidR="00201387" w:rsidRDefault="004B5933" w:rsidP="00201387">
      <w:pPr>
        <w:tabs>
          <w:tab w:val="left" w:pos="7815"/>
        </w:tabs>
      </w:pPr>
      <w:r w:rsidRPr="004B5933">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Moving Average request</w:t>
      </w:r>
      <w:r>
        <w:t xml:space="preserve"> :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261784E2">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"forecastDate": "2026-03-15",</w:t>
      </w:r>
      <w:r w:rsidRPr="007534EE">
        <w:br/>
        <w:t>"lookbackPeriods": 3,</w:t>
      </w:r>
      <w:r w:rsidRPr="007534EE">
        <w:br/>
        <w:t>"modelName": "MovingAverage"</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ML.NET request</w:t>
      </w:r>
      <w:r>
        <w:t xml:space="preserve"> :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"forecastDate": "2026-03-15",</w:t>
      </w:r>
      <w:r w:rsidRPr="009D5E14">
        <w:rPr>
          <w:rFonts w:ascii="Times New Roman" w:eastAsia="Times New Roman" w:hAnsi="Times New Roman" w:cs="Times New Roman"/>
          <w:kern w:val="0"/>
          <w:lang w:eastAsia="en-CA"/>
          <w14:ligatures w14:val="none"/>
        </w:rPr>
        <w:br/>
        <w:t>"modelName":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/api/forecasts?modelName=MovingAverage</w:t>
      </w:r>
      <w:r>
        <w:t xml:space="preserve"> : </w:t>
      </w:r>
      <w:hyperlink r:id="rId32"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/api/forecasts?modelName=MLNET</w:t>
      </w:r>
      <w:r w:rsidRPr="00244E97">
        <w:rPr>
          <w:noProof/>
        </w:rPr>
        <w:t xml:space="preserve"> </w:t>
      </w:r>
      <w:r w:rsidRPr="00244E97">
        <w:t xml:space="preserve"> </w:t>
      </w:r>
      <w:r w:rsidRPr="00E444BA">
        <w:t>_SSA</w:t>
      </w:r>
      <w:r>
        <w:t xml:space="preserve">  : </w:t>
      </w:r>
      <w:hyperlink r:id="rId33"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D360138">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drawing>
          <wp:anchor distT="0" distB="0" distL="114300" distR="114300" simplePos="0" relativeHeight="251686912" behindDoc="0" locked="0" layoutInCell="1" allowOverlap="1" wp14:anchorId="57C07098" wp14:editId="1C54A089">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r>
        <w:lastRenderedPageBreak/>
        <w:t xml:space="preserve">Feature 2: </w:t>
      </w:r>
      <w:r w:rsidRPr="003053AE">
        <w:t>Vendor Recommendation, Relationship Score, and Distance-Based Matching</w:t>
      </w:r>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r w:rsidRPr="007C286D">
        <w:t xml:space="preserve">FarmerDashboard.jsx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r w:rsidRPr="007C286D">
        <w:t xml:space="preserve">FarmerRecommendationService.cs </w:t>
      </w:r>
    </w:p>
    <w:p w14:paraId="2492F27C" w14:textId="77777777" w:rsidR="007C286D" w:rsidRPr="007C286D" w:rsidRDefault="007C286D" w:rsidP="007C286D">
      <w:pPr>
        <w:pStyle w:val="ListParagraph"/>
        <w:numPr>
          <w:ilvl w:val="0"/>
          <w:numId w:val="39"/>
        </w:numPr>
      </w:pPr>
      <w:r w:rsidRPr="007C286D">
        <w:t xml:space="preserve">FarmerController.cs </w:t>
      </w:r>
    </w:p>
    <w:p w14:paraId="346D37EB" w14:textId="77777777" w:rsidR="007C286D" w:rsidRPr="007C286D" w:rsidRDefault="007C286D" w:rsidP="007C286D">
      <w:pPr>
        <w:pStyle w:val="ListParagraph"/>
        <w:numPr>
          <w:ilvl w:val="0"/>
          <w:numId w:val="39"/>
        </w:numPr>
      </w:pPr>
      <w:r w:rsidRPr="007C286D">
        <w:t xml:space="preserve">RelationshipScoreService.cs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r w:rsidRPr="007C286D">
        <w:t xml:space="preserve">RelationshipStat table storing: </w:t>
      </w:r>
    </w:p>
    <w:p w14:paraId="5DCB0AAA" w14:textId="77777777" w:rsidR="007C286D" w:rsidRPr="007C286D" w:rsidRDefault="007C286D" w:rsidP="007C286D">
      <w:pPr>
        <w:pStyle w:val="ListParagraph"/>
        <w:numPr>
          <w:ilvl w:val="0"/>
          <w:numId w:val="40"/>
        </w:numPr>
      </w:pPr>
      <w:r w:rsidRPr="007C286D">
        <w:t xml:space="preserve">FarmerId </w:t>
      </w:r>
    </w:p>
    <w:p w14:paraId="5164F453" w14:textId="77777777" w:rsidR="007C286D" w:rsidRPr="007C286D" w:rsidRDefault="007C286D" w:rsidP="007C286D">
      <w:pPr>
        <w:pStyle w:val="ListParagraph"/>
        <w:numPr>
          <w:ilvl w:val="0"/>
          <w:numId w:val="40"/>
        </w:numPr>
      </w:pPr>
      <w:r w:rsidRPr="007C286D">
        <w:t xml:space="preserve">VendorId </w:t>
      </w:r>
    </w:p>
    <w:p w14:paraId="28FDE274" w14:textId="77777777" w:rsidR="007C286D" w:rsidRPr="007C286D" w:rsidRDefault="007C286D" w:rsidP="007C286D">
      <w:pPr>
        <w:pStyle w:val="ListParagraph"/>
        <w:numPr>
          <w:ilvl w:val="0"/>
          <w:numId w:val="40"/>
        </w:numPr>
      </w:pPr>
      <w:r w:rsidRPr="007C286D">
        <w:t xml:space="preserve">TotalRequestedQty </w:t>
      </w:r>
    </w:p>
    <w:p w14:paraId="2EE54EDD" w14:textId="77777777" w:rsidR="007C286D" w:rsidRPr="007C286D" w:rsidRDefault="007C286D" w:rsidP="007C286D">
      <w:pPr>
        <w:pStyle w:val="ListParagraph"/>
        <w:numPr>
          <w:ilvl w:val="0"/>
          <w:numId w:val="40"/>
        </w:numPr>
      </w:pPr>
      <w:r w:rsidRPr="007C286D">
        <w:lastRenderedPageBreak/>
        <w:t xml:space="preserve">TotalDeliveredQty </w:t>
      </w:r>
    </w:p>
    <w:p w14:paraId="2E0F3C25" w14:textId="77777777" w:rsidR="007C286D" w:rsidRPr="007C286D" w:rsidRDefault="007C286D" w:rsidP="007C286D">
      <w:pPr>
        <w:pStyle w:val="ListParagraph"/>
        <w:numPr>
          <w:ilvl w:val="0"/>
          <w:numId w:val="40"/>
        </w:numPr>
      </w:pPr>
      <w:r w:rsidRPr="007C286D">
        <w:t xml:space="preserve">RelationshipScore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r>
        <w:t>FarmerDashboard</w:t>
      </w:r>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5760AB">
      <w:pPr>
        <w:pStyle w:val="Heading4"/>
        <w:numPr>
          <w:ilvl w:val="0"/>
          <w:numId w:val="43"/>
        </w:numPr>
      </w:pPr>
      <w:r>
        <w:t>FarmerDashboard.jsx</w:t>
      </w:r>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5760AB">
      <w:pPr>
        <w:pStyle w:val="Heading3"/>
      </w:pPr>
      <w:r>
        <w:lastRenderedPageBreak/>
        <w:t>Backend</w:t>
      </w:r>
    </w:p>
    <w:p w14:paraId="6874FDE4" w14:textId="54BF95B5" w:rsidR="00172488" w:rsidRDefault="005760AB" w:rsidP="005760AB">
      <w:pPr>
        <w:pStyle w:val="Heading4"/>
        <w:numPr>
          <w:ilvl w:val="0"/>
          <w:numId w:val="43"/>
        </w:numPr>
      </w:pPr>
      <w:r w:rsidRPr="005760AB">
        <w:t>FarmerRecommendationService.cs</w:t>
      </w:r>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r w:rsidRPr="009315CF">
        <w:lastRenderedPageBreak/>
        <w:t>FarmerController</w:t>
      </w:r>
      <w:r>
        <w:t>.cs</w:t>
      </w:r>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FarmerController.cs</w:t>
      </w:r>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r w:rsidRPr="007E0262">
        <w:lastRenderedPageBreak/>
        <w:t>RelationshipScoreService</w:t>
      </w:r>
      <w:r>
        <w:t>.cs</w:t>
      </w:r>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r>
        <w:t>RelationshipStat table</w:t>
      </w:r>
    </w:p>
    <w:p w14:paraId="35979673" w14:textId="77777777" w:rsidR="00407A74" w:rsidRDefault="00407A74" w:rsidP="00407A74"/>
    <w:p w14:paraId="539FA0D3" w14:textId="15776B40" w:rsidR="00407A74" w:rsidRDefault="001F1EFD" w:rsidP="00407A74">
      <w:r w:rsidRPr="001F1EFD">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12A32D6F" w:rsidR="009B49C7" w:rsidRDefault="009B49C7" w:rsidP="009B49C7">
      <w:pPr>
        <w:pStyle w:val="Heading2"/>
      </w:pPr>
      <w:r>
        <w:lastRenderedPageBreak/>
        <w:t xml:space="preserve">Feature 2: </w:t>
      </w:r>
      <w:r>
        <w:t>Realtime chatmodule</w:t>
      </w:r>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r w:rsidRPr="009B49C7">
        <w:t xml:space="preserve">SignalR-based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r>
        <w:t>FarmerDashboard.jsx</w:t>
      </w:r>
    </w:p>
    <w:p w14:paraId="56AB9196" w14:textId="44497B37" w:rsidR="009B49C7" w:rsidRPr="009B49C7" w:rsidRDefault="009B49C7" w:rsidP="009B49C7">
      <w:pPr>
        <w:numPr>
          <w:ilvl w:val="0"/>
          <w:numId w:val="46"/>
        </w:numPr>
      </w:pPr>
      <w:r w:rsidRPr="009B49C7">
        <w:t xml:space="preserve">VendorChat.jsx </w:t>
      </w:r>
    </w:p>
    <w:p w14:paraId="0EFD16FD" w14:textId="77777777" w:rsidR="009B49C7" w:rsidRPr="009B49C7" w:rsidRDefault="009B49C7" w:rsidP="009B49C7">
      <w:pPr>
        <w:numPr>
          <w:ilvl w:val="0"/>
          <w:numId w:val="46"/>
        </w:numPr>
      </w:pPr>
      <w:r w:rsidRPr="009B49C7">
        <w:t xml:space="preserve">FarmerChat.jsx </w:t>
      </w:r>
    </w:p>
    <w:p w14:paraId="1E67A62E" w14:textId="77777777" w:rsidR="009B49C7" w:rsidRPr="009B49C7" w:rsidRDefault="009B49C7" w:rsidP="009B49C7">
      <w:pPr>
        <w:numPr>
          <w:ilvl w:val="0"/>
          <w:numId w:val="46"/>
        </w:numPr>
      </w:pPr>
      <w:r w:rsidRPr="009B49C7">
        <w:t xml:space="preserve">ChatBox.jsx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r w:rsidRPr="009B49C7">
        <w:t xml:space="preserve">ChatController.cs </w:t>
      </w:r>
    </w:p>
    <w:p w14:paraId="42C824A8" w14:textId="77777777" w:rsidR="009B49C7" w:rsidRPr="009B49C7" w:rsidRDefault="009B49C7" w:rsidP="009B49C7">
      <w:pPr>
        <w:numPr>
          <w:ilvl w:val="0"/>
          <w:numId w:val="47"/>
        </w:numPr>
      </w:pPr>
      <w:r w:rsidRPr="009B49C7">
        <w:t xml:space="preserve">ChatHub.cs </w:t>
      </w:r>
    </w:p>
    <w:p w14:paraId="13332643" w14:textId="77777777" w:rsidR="009B49C7" w:rsidRPr="009B49C7" w:rsidRDefault="009B49C7" w:rsidP="009B49C7">
      <w:pPr>
        <w:numPr>
          <w:ilvl w:val="0"/>
          <w:numId w:val="47"/>
        </w:numPr>
      </w:pPr>
      <w:r w:rsidRPr="009B49C7">
        <w:t xml:space="preserve">ChatService.cs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r w:rsidRPr="009B49C7">
        <w:t xml:space="preserve">FarmerId </w:t>
      </w:r>
    </w:p>
    <w:p w14:paraId="7FBCD7D7" w14:textId="77777777" w:rsidR="009B49C7" w:rsidRPr="009B49C7" w:rsidRDefault="009B49C7" w:rsidP="009B49C7">
      <w:pPr>
        <w:numPr>
          <w:ilvl w:val="1"/>
          <w:numId w:val="48"/>
        </w:numPr>
      </w:pPr>
      <w:r w:rsidRPr="009B49C7">
        <w:t xml:space="preserve">VendorId </w:t>
      </w:r>
    </w:p>
    <w:p w14:paraId="0AB1533D" w14:textId="77777777" w:rsidR="009B49C7" w:rsidRPr="009B49C7" w:rsidRDefault="009B49C7" w:rsidP="009B49C7">
      <w:pPr>
        <w:numPr>
          <w:ilvl w:val="1"/>
          <w:numId w:val="48"/>
        </w:numPr>
      </w:pPr>
      <w:r w:rsidRPr="009B49C7">
        <w:t xml:space="preserve">CreatedAt </w:t>
      </w:r>
    </w:p>
    <w:p w14:paraId="4FD2EFA6" w14:textId="77777777" w:rsidR="009B49C7" w:rsidRPr="009B49C7" w:rsidRDefault="009B49C7" w:rsidP="009B49C7">
      <w:pPr>
        <w:numPr>
          <w:ilvl w:val="0"/>
          <w:numId w:val="48"/>
        </w:numPr>
      </w:pPr>
      <w:r w:rsidRPr="009B49C7">
        <w:t xml:space="preserve">ChatMessage table storing: </w:t>
      </w:r>
    </w:p>
    <w:p w14:paraId="6A409EC0" w14:textId="77777777" w:rsidR="009B49C7" w:rsidRPr="009B49C7" w:rsidRDefault="009B49C7" w:rsidP="009B49C7">
      <w:pPr>
        <w:numPr>
          <w:ilvl w:val="1"/>
          <w:numId w:val="48"/>
        </w:numPr>
      </w:pPr>
      <w:r w:rsidRPr="009B49C7">
        <w:t xml:space="preserve">ConversationId </w:t>
      </w:r>
    </w:p>
    <w:p w14:paraId="4C1717B9" w14:textId="77777777" w:rsidR="009B49C7" w:rsidRPr="009B49C7" w:rsidRDefault="009B49C7" w:rsidP="009B49C7">
      <w:pPr>
        <w:numPr>
          <w:ilvl w:val="1"/>
          <w:numId w:val="48"/>
        </w:numPr>
      </w:pPr>
      <w:r w:rsidRPr="009B49C7">
        <w:t xml:space="preserve">SenderId </w:t>
      </w:r>
    </w:p>
    <w:p w14:paraId="2CF5E43B" w14:textId="77777777" w:rsidR="009B49C7" w:rsidRPr="009B49C7" w:rsidRDefault="009B49C7" w:rsidP="009B49C7">
      <w:pPr>
        <w:numPr>
          <w:ilvl w:val="1"/>
          <w:numId w:val="48"/>
        </w:numPr>
      </w:pPr>
      <w:r w:rsidRPr="009B49C7">
        <w:t xml:space="preserve">SenderRole </w:t>
      </w:r>
    </w:p>
    <w:p w14:paraId="704184F8" w14:textId="77777777" w:rsidR="009B49C7" w:rsidRPr="009B49C7" w:rsidRDefault="009B49C7" w:rsidP="009B49C7">
      <w:pPr>
        <w:numPr>
          <w:ilvl w:val="1"/>
          <w:numId w:val="48"/>
        </w:numPr>
      </w:pPr>
      <w:r w:rsidRPr="009B49C7">
        <w:t xml:space="preserve">MessageText </w:t>
      </w:r>
    </w:p>
    <w:p w14:paraId="1C97209F" w14:textId="77777777" w:rsidR="009B49C7" w:rsidRPr="009B49C7" w:rsidRDefault="009B49C7" w:rsidP="009B49C7">
      <w:pPr>
        <w:numPr>
          <w:ilvl w:val="1"/>
          <w:numId w:val="48"/>
        </w:numPr>
      </w:pPr>
      <w:r w:rsidRPr="009B49C7">
        <w:t xml:space="preserve">SentAt </w:t>
      </w:r>
    </w:p>
    <w:p w14:paraId="6CCB376B" w14:textId="77777777" w:rsidR="009B49C7" w:rsidRPr="009B49C7" w:rsidRDefault="009B49C7" w:rsidP="009B49C7">
      <w:pPr>
        <w:numPr>
          <w:ilvl w:val="1"/>
          <w:numId w:val="48"/>
        </w:numPr>
      </w:pPr>
      <w:r w:rsidRPr="009B49C7">
        <w:t xml:space="preserve">IsRead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r w:rsidRPr="009B49C7">
        <w:t xml:space="preserve">SignalR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r>
        <w:t xml:space="preserve">farmerDashboard </w:t>
      </w:r>
    </w:p>
    <w:p w14:paraId="39FA8D40" w14:textId="508415ED" w:rsidR="00FF42B8" w:rsidRDefault="00FF42B8" w:rsidP="009B49C7">
      <w:r w:rsidRPr="00FF42B8">
        <w:drawing>
          <wp:anchor distT="0" distB="0" distL="114300" distR="114300" simplePos="0" relativeHeight="251703296" behindDoc="0" locked="0" layoutInCell="1" allowOverlap="1" wp14:anchorId="7649F4AB" wp14:editId="2A5CEF3B">
            <wp:simplePos x="0" y="0"/>
            <wp:positionH relativeFrom="column">
              <wp:posOffset>0</wp:posOffset>
            </wp:positionH>
            <wp:positionV relativeFrom="paragraph">
              <wp:posOffset>3810</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5AA0A37D" w14:textId="77777777" w:rsidR="00FF42B8" w:rsidRPr="00FF42B8" w:rsidRDefault="00FF42B8" w:rsidP="00FF42B8"/>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w:t>
      </w:r>
      <w:r>
        <w:t xml:space="preserve"> chat panel</w:t>
      </w:r>
    </w:p>
    <w:p w14:paraId="7838F96C" w14:textId="58CE98D7" w:rsidR="00960339" w:rsidRDefault="00960339" w:rsidP="00960339">
      <w:pPr>
        <w:tabs>
          <w:tab w:val="left" w:pos="1410"/>
        </w:tabs>
      </w:pPr>
      <w:r w:rsidRPr="00960339">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r>
        <w:t>FarmerDashboard.jsx</w:t>
      </w:r>
    </w:p>
    <w:p w14:paraId="7BFD0009" w14:textId="13930B86" w:rsidR="00BF5F06" w:rsidRPr="00BF5F06" w:rsidRDefault="00BF5F06" w:rsidP="00BF5F06"/>
    <w:p w14:paraId="352A31F2" w14:textId="25AFA3E4" w:rsidR="00BF5F06" w:rsidRPr="00BF5F06" w:rsidRDefault="00A43741" w:rsidP="00BF5F06">
      <w:r w:rsidRPr="00D60A9C">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r>
        <w:lastRenderedPageBreak/>
        <w:t>FarmerChat.jsx</w:t>
      </w:r>
    </w:p>
    <w:p w14:paraId="501CFEFF" w14:textId="228860FF" w:rsidR="00342A53" w:rsidRDefault="00342A53" w:rsidP="00342A53">
      <w:pPr>
        <w:pStyle w:val="ListParagraph"/>
        <w:tabs>
          <w:tab w:val="left" w:pos="8370"/>
        </w:tabs>
        <w:ind w:left="1080"/>
      </w:pPr>
      <w:r w:rsidRPr="00342A53">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r>
        <w:lastRenderedPageBreak/>
        <w:t>Vendo</w:t>
      </w:r>
      <w:r>
        <w:t>rChat.jsx</w:t>
      </w:r>
    </w:p>
    <w:p w14:paraId="65CDAD9E" w14:textId="35529196" w:rsidR="00342A53" w:rsidRDefault="00342A53" w:rsidP="00342A53">
      <w:pPr>
        <w:tabs>
          <w:tab w:val="left" w:pos="5550"/>
        </w:tabs>
      </w:pPr>
      <w:r w:rsidRPr="00342A53">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r>
        <w:lastRenderedPageBreak/>
        <w:t>ChatBox.jsx</w:t>
      </w:r>
    </w:p>
    <w:p w14:paraId="3628E1CD" w14:textId="6E44760F" w:rsidR="00D97869" w:rsidRDefault="00D97869" w:rsidP="00D97869">
      <w:r w:rsidRPr="00D97869">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r w:rsidR="00F23128">
        <w:t>ChatController.cs</w:t>
      </w:r>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r w:rsidRPr="00727696">
        <w:lastRenderedPageBreak/>
        <w:t>ChatHub</w:t>
      </w:r>
      <w:r>
        <w:t>.cs</w:t>
      </w:r>
    </w:p>
    <w:p w14:paraId="32E317FB" w14:textId="4FC8D8EC" w:rsidR="000E0E72" w:rsidRDefault="00727696" w:rsidP="00727696">
      <w:pPr>
        <w:pStyle w:val="ListParagraph"/>
        <w:tabs>
          <w:tab w:val="left" w:pos="3450"/>
        </w:tabs>
      </w:pPr>
      <w:r w:rsidRPr="00727696">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r>
        <w:t>ChatService.cs</w:t>
      </w:r>
    </w:p>
    <w:p w14:paraId="5450A7AC" w14:textId="21007369" w:rsidR="000D510A" w:rsidRDefault="000D510A" w:rsidP="000D510A">
      <w:pPr>
        <w:tabs>
          <w:tab w:val="left" w:pos="8220"/>
        </w:tabs>
      </w:pPr>
      <w:r w:rsidRPr="000D510A">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r>
        <w:t>ChatMessage table</w:t>
      </w:r>
    </w:p>
    <w:p w14:paraId="45645015" w14:textId="1ED4EF79" w:rsidR="00CC3415" w:rsidRDefault="00CC3415" w:rsidP="00CC3415">
      <w:r w:rsidRPr="00CC3415">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CC3415">
      <w:pPr>
        <w:ind w:firstLine="720"/>
      </w:pPr>
      <w:r>
        <w:lastRenderedPageBreak/>
        <w:t>Conversation Table</w:t>
      </w:r>
    </w:p>
    <w:p w14:paraId="3916699B" w14:textId="0EBD6C71" w:rsidR="00FE641A" w:rsidRPr="00FE641A" w:rsidRDefault="00FE641A" w:rsidP="00FE641A">
      <w:pPr>
        <w:ind w:firstLine="720"/>
      </w:pPr>
      <w:r w:rsidRPr="00FE641A">
        <w:drawing>
          <wp:inline distT="0" distB="0" distL="0" distR="0" wp14:anchorId="13F5F30F" wp14:editId="213824F7">
            <wp:extent cx="5379134" cy="572452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81004" cy="5726515"/>
                    </a:xfrm>
                    <a:prstGeom prst="rect">
                      <a:avLst/>
                    </a:prstGeom>
                  </pic:spPr>
                </pic:pic>
              </a:graphicData>
            </a:graphic>
          </wp:inline>
        </w:drawing>
      </w:r>
    </w:p>
    <w:sectPr w:rsidR="00FE641A" w:rsidRPr="00FE641A">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EF1AB" w14:textId="77777777" w:rsidR="00EB3E91" w:rsidRDefault="00EB3E91" w:rsidP="002E0228">
      <w:pPr>
        <w:spacing w:after="0" w:line="240" w:lineRule="auto"/>
      </w:pPr>
      <w:r>
        <w:separator/>
      </w:r>
    </w:p>
  </w:endnote>
  <w:endnote w:type="continuationSeparator" w:id="0">
    <w:p w14:paraId="200162CA" w14:textId="77777777" w:rsidR="00EB3E91" w:rsidRDefault="00EB3E91"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62D00" w14:textId="77777777" w:rsidR="00EB3E91" w:rsidRDefault="00EB3E91" w:rsidP="002E0228">
      <w:pPr>
        <w:spacing w:after="0" w:line="240" w:lineRule="auto"/>
      </w:pPr>
      <w:r>
        <w:separator/>
      </w:r>
    </w:p>
  </w:footnote>
  <w:footnote w:type="continuationSeparator" w:id="0">
    <w:p w14:paraId="594A9B4B" w14:textId="77777777" w:rsidR="00EB3E91" w:rsidRDefault="00EB3E91"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5"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17F03"/>
    <w:multiLevelType w:val="hybridMultilevel"/>
    <w:tmpl w:val="13D407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9"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8"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0"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5"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6"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31"/>
  </w:num>
  <w:num w:numId="2" w16cid:durableId="1327124678">
    <w:abstractNumId w:val="17"/>
  </w:num>
  <w:num w:numId="3" w16cid:durableId="179129693">
    <w:abstractNumId w:val="1"/>
  </w:num>
  <w:num w:numId="4" w16cid:durableId="55783816">
    <w:abstractNumId w:val="19"/>
  </w:num>
  <w:num w:numId="5" w16cid:durableId="1949118223">
    <w:abstractNumId w:val="46"/>
  </w:num>
  <w:num w:numId="6" w16cid:durableId="702362771">
    <w:abstractNumId w:val="20"/>
  </w:num>
  <w:num w:numId="7" w16cid:durableId="960067666">
    <w:abstractNumId w:val="30"/>
  </w:num>
  <w:num w:numId="8" w16cid:durableId="640187390">
    <w:abstractNumId w:val="3"/>
  </w:num>
  <w:num w:numId="9" w16cid:durableId="1103577767">
    <w:abstractNumId w:val="39"/>
  </w:num>
  <w:num w:numId="10" w16cid:durableId="1195340797">
    <w:abstractNumId w:val="4"/>
  </w:num>
  <w:num w:numId="11" w16cid:durableId="1925067143">
    <w:abstractNumId w:val="28"/>
  </w:num>
  <w:num w:numId="12" w16cid:durableId="253977761">
    <w:abstractNumId w:val="24"/>
  </w:num>
  <w:num w:numId="13" w16cid:durableId="25525118">
    <w:abstractNumId w:val="45"/>
  </w:num>
  <w:num w:numId="14" w16cid:durableId="1394618382">
    <w:abstractNumId w:val="16"/>
  </w:num>
  <w:num w:numId="15" w16cid:durableId="344401772">
    <w:abstractNumId w:val="10"/>
  </w:num>
  <w:num w:numId="16" w16cid:durableId="1460027317">
    <w:abstractNumId w:val="49"/>
  </w:num>
  <w:num w:numId="17" w16cid:durableId="962268853">
    <w:abstractNumId w:val="36"/>
  </w:num>
  <w:num w:numId="18" w16cid:durableId="446507225">
    <w:abstractNumId w:val="12"/>
  </w:num>
  <w:num w:numId="19" w16cid:durableId="222105735">
    <w:abstractNumId w:val="29"/>
  </w:num>
  <w:num w:numId="20" w16cid:durableId="160392730">
    <w:abstractNumId w:val="32"/>
  </w:num>
  <w:num w:numId="21" w16cid:durableId="1043795286">
    <w:abstractNumId w:val="21"/>
  </w:num>
  <w:num w:numId="22" w16cid:durableId="991836717">
    <w:abstractNumId w:val="8"/>
  </w:num>
  <w:num w:numId="23" w16cid:durableId="256988804">
    <w:abstractNumId w:val="43"/>
  </w:num>
  <w:num w:numId="24" w16cid:durableId="1459373912">
    <w:abstractNumId w:val="33"/>
  </w:num>
  <w:num w:numId="25" w16cid:durableId="2132477441">
    <w:abstractNumId w:val="25"/>
  </w:num>
  <w:num w:numId="26" w16cid:durableId="1506744995">
    <w:abstractNumId w:val="0"/>
  </w:num>
  <w:num w:numId="27" w16cid:durableId="880901263">
    <w:abstractNumId w:val="44"/>
  </w:num>
  <w:num w:numId="28" w16cid:durableId="318195677">
    <w:abstractNumId w:val="15"/>
  </w:num>
  <w:num w:numId="29" w16cid:durableId="1106538511">
    <w:abstractNumId w:val="37"/>
  </w:num>
  <w:num w:numId="30" w16cid:durableId="574095938">
    <w:abstractNumId w:val="48"/>
  </w:num>
  <w:num w:numId="31" w16cid:durableId="1978030461">
    <w:abstractNumId w:val="13"/>
  </w:num>
  <w:num w:numId="32" w16cid:durableId="2006592686">
    <w:abstractNumId w:val="41"/>
  </w:num>
  <w:num w:numId="33" w16cid:durableId="596795125">
    <w:abstractNumId w:val="42"/>
  </w:num>
  <w:num w:numId="34" w16cid:durableId="14579526">
    <w:abstractNumId w:val="9"/>
  </w:num>
  <w:num w:numId="35" w16cid:durableId="1534266270">
    <w:abstractNumId w:val="35"/>
  </w:num>
  <w:num w:numId="36" w16cid:durableId="396973211">
    <w:abstractNumId w:val="6"/>
  </w:num>
  <w:num w:numId="37" w16cid:durableId="98641607">
    <w:abstractNumId w:val="40"/>
  </w:num>
  <w:num w:numId="38" w16cid:durableId="1928078498">
    <w:abstractNumId w:val="2"/>
  </w:num>
  <w:num w:numId="39" w16cid:durableId="1832988262">
    <w:abstractNumId w:val="26"/>
  </w:num>
  <w:num w:numId="40" w16cid:durableId="1296377626">
    <w:abstractNumId w:val="38"/>
  </w:num>
  <w:num w:numId="41" w16cid:durableId="1666124263">
    <w:abstractNumId w:val="11"/>
  </w:num>
  <w:num w:numId="42" w16cid:durableId="32848285">
    <w:abstractNumId w:val="5"/>
  </w:num>
  <w:num w:numId="43" w16cid:durableId="1810124269">
    <w:abstractNumId w:val="34"/>
  </w:num>
  <w:num w:numId="44" w16cid:durableId="1498837584">
    <w:abstractNumId w:val="18"/>
  </w:num>
  <w:num w:numId="45" w16cid:durableId="1862278737">
    <w:abstractNumId w:val="27"/>
  </w:num>
  <w:num w:numId="46" w16cid:durableId="824125692">
    <w:abstractNumId w:val="23"/>
  </w:num>
  <w:num w:numId="47" w16cid:durableId="1171021339">
    <w:abstractNumId w:val="7"/>
  </w:num>
  <w:num w:numId="48" w16cid:durableId="1744907280">
    <w:abstractNumId w:val="47"/>
  </w:num>
  <w:num w:numId="49" w16cid:durableId="2130854203">
    <w:abstractNumId w:val="14"/>
  </w:num>
  <w:num w:numId="50" w16cid:durableId="184027282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30B6D"/>
    <w:rsid w:val="000401C0"/>
    <w:rsid w:val="000536DA"/>
    <w:rsid w:val="00075C09"/>
    <w:rsid w:val="000B37ED"/>
    <w:rsid w:val="000D510A"/>
    <w:rsid w:val="000E0E72"/>
    <w:rsid w:val="000F3953"/>
    <w:rsid w:val="000F5675"/>
    <w:rsid w:val="001115E9"/>
    <w:rsid w:val="00160576"/>
    <w:rsid w:val="00172488"/>
    <w:rsid w:val="0018205F"/>
    <w:rsid w:val="001C4960"/>
    <w:rsid w:val="001D0F74"/>
    <w:rsid w:val="001F1EFD"/>
    <w:rsid w:val="002000F7"/>
    <w:rsid w:val="00201387"/>
    <w:rsid w:val="0021024A"/>
    <w:rsid w:val="00240FA1"/>
    <w:rsid w:val="002770C7"/>
    <w:rsid w:val="002C5ECC"/>
    <w:rsid w:val="002E0228"/>
    <w:rsid w:val="003053AE"/>
    <w:rsid w:val="00342A53"/>
    <w:rsid w:val="00397641"/>
    <w:rsid w:val="003F035A"/>
    <w:rsid w:val="00407A74"/>
    <w:rsid w:val="004228A3"/>
    <w:rsid w:val="00433EF2"/>
    <w:rsid w:val="004672EA"/>
    <w:rsid w:val="004B5933"/>
    <w:rsid w:val="005146A0"/>
    <w:rsid w:val="005760AB"/>
    <w:rsid w:val="005D4547"/>
    <w:rsid w:val="00615F45"/>
    <w:rsid w:val="00645EFB"/>
    <w:rsid w:val="006B78D0"/>
    <w:rsid w:val="006E094E"/>
    <w:rsid w:val="00712C1F"/>
    <w:rsid w:val="00727696"/>
    <w:rsid w:val="00764DAD"/>
    <w:rsid w:val="0077165D"/>
    <w:rsid w:val="00775803"/>
    <w:rsid w:val="007B410C"/>
    <w:rsid w:val="007C1E48"/>
    <w:rsid w:val="007C286D"/>
    <w:rsid w:val="007E0262"/>
    <w:rsid w:val="00814CCE"/>
    <w:rsid w:val="00834720"/>
    <w:rsid w:val="008728B0"/>
    <w:rsid w:val="009315CF"/>
    <w:rsid w:val="00960339"/>
    <w:rsid w:val="00975B60"/>
    <w:rsid w:val="009B480F"/>
    <w:rsid w:val="009B49C7"/>
    <w:rsid w:val="009D4BFF"/>
    <w:rsid w:val="00A0781E"/>
    <w:rsid w:val="00A43554"/>
    <w:rsid w:val="00A43741"/>
    <w:rsid w:val="00A5553B"/>
    <w:rsid w:val="00A938A2"/>
    <w:rsid w:val="00AF1894"/>
    <w:rsid w:val="00B376BA"/>
    <w:rsid w:val="00B4743D"/>
    <w:rsid w:val="00BB5C13"/>
    <w:rsid w:val="00BE5395"/>
    <w:rsid w:val="00BF5F06"/>
    <w:rsid w:val="00C004DA"/>
    <w:rsid w:val="00C00983"/>
    <w:rsid w:val="00C03092"/>
    <w:rsid w:val="00CA7C10"/>
    <w:rsid w:val="00CC3415"/>
    <w:rsid w:val="00D60A9C"/>
    <w:rsid w:val="00D97869"/>
    <w:rsid w:val="00DC08B7"/>
    <w:rsid w:val="00DE255B"/>
    <w:rsid w:val="00DF2EED"/>
    <w:rsid w:val="00E22A03"/>
    <w:rsid w:val="00E458D3"/>
    <w:rsid w:val="00E5084D"/>
    <w:rsid w:val="00E930CE"/>
    <w:rsid w:val="00EA35A1"/>
    <w:rsid w:val="00EB3E91"/>
    <w:rsid w:val="00F23128"/>
    <w:rsid w:val="00FB1A34"/>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localhost:5136/api/forecasts?modelName=MovingAverage" TargetMode="External"/><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localhost:5136/api/forecasts?modelName=MLNET_SSA" TargetMode="External"/><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295</TotalTime>
  <Pages>69</Pages>
  <Words>3325</Words>
  <Characters>18955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79</cp:revision>
  <dcterms:created xsi:type="dcterms:W3CDTF">2026-03-24T04:03:00Z</dcterms:created>
  <dcterms:modified xsi:type="dcterms:W3CDTF">2026-04-08T02:10:00Z</dcterms:modified>
</cp:coreProperties>
</file>