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46CAAB99" w:rsidR="007D45F4" w:rsidRDefault="007D45F4" w:rsidP="008E2FB2">
            <w:pPr>
              <w:jc w:val="center"/>
            </w:pPr>
            <w:r>
              <w:t>Magikarp -</w:t>
            </w:r>
            <w:r w:rsidR="003B0A09">
              <w:t>65</w:t>
            </w:r>
            <w:r>
              <w:t>%</w:t>
            </w:r>
          </w:p>
          <w:p w14:paraId="45D018F3" w14:textId="168E226D" w:rsidR="007D45F4" w:rsidRDefault="007D45F4" w:rsidP="008E2FB2">
            <w:pPr>
              <w:jc w:val="center"/>
            </w:pPr>
            <w:r>
              <w:t>Slowpoke-</w:t>
            </w:r>
            <w:r w:rsidR="003B0A09">
              <w:t>35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bookmarkStart w:id="0" w:name="_GoBack"/>
            <w:bookmarkEnd w:id="0"/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lastRenderedPageBreak/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lastRenderedPageBreak/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lastRenderedPageBreak/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lastRenderedPageBreak/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lastRenderedPageBreak/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24070A73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60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lastRenderedPageBreak/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lastRenderedPageBreak/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lastRenderedPageBreak/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lastRenderedPageBreak/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lastRenderedPageBreak/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lastRenderedPageBreak/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lastRenderedPageBreak/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lastRenderedPageBreak/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01165DF0" w14:textId="06C6AF95" w:rsidR="00511078" w:rsidRDefault="00511078" w:rsidP="00511078">
            <w:pPr>
              <w:jc w:val="center"/>
            </w:pPr>
            <w:r>
              <w:t>Jynx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lastRenderedPageBreak/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75F9A6CA" w14:textId="756E299D" w:rsidR="00E85DBB" w:rsidRDefault="00A9314C" w:rsidP="00A9314C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lastRenderedPageBreak/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lastRenderedPageBreak/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B0A09"/>
    <w:rsid w:val="004B37DF"/>
    <w:rsid w:val="004D42E2"/>
    <w:rsid w:val="00511078"/>
    <w:rsid w:val="005C36D6"/>
    <w:rsid w:val="005D089B"/>
    <w:rsid w:val="006672A4"/>
    <w:rsid w:val="00677666"/>
    <w:rsid w:val="006A7BC3"/>
    <w:rsid w:val="006F0A78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A70637"/>
    <w:rsid w:val="00A9314C"/>
    <w:rsid w:val="00BB3E10"/>
    <w:rsid w:val="00BF5699"/>
    <w:rsid w:val="00C04313"/>
    <w:rsid w:val="00C308EE"/>
    <w:rsid w:val="00C5375B"/>
    <w:rsid w:val="00C61747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17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2017-06-11T23:43:00Z</dcterms:created>
  <dcterms:modified xsi:type="dcterms:W3CDTF">2017-06-14T01:37:00Z</dcterms:modified>
</cp:coreProperties>
</file>