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382" w:type="dxa"/>
        <w:tblInd w:w="-45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2"/>
        <w:gridCol w:w="48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2" w:type="dxa"/>
            <w:shd w:val="clear" w:color="auto" w:fill="auto"/>
          </w:tcPr>
          <w:p>
            <w:pPr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ĐOÀN TRƯỜNG ĐẠI HỌC QUY NHƠN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226060</wp:posOffset>
                      </wp:positionV>
                      <wp:extent cx="1851025" cy="0"/>
                      <wp:effectExtent l="0" t="0" r="165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07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9.8pt;margin-top:17.8pt;height:0pt;width:145.75pt;z-index:251659264;mso-width-relative:page;mso-height-relative:page;" filled="f" stroked="t" coordsize="21600,21600" o:gfxdata="UEsFBgAAAAAAAAAAAAAAAAAAAAAAAFBLAwQKAAAAAACHTuJAAAAAAAAAAAAAAAAABAAAAGRycy9Q&#10;SwMEFAAAAAgAh07iQK6yYUXWAAAACQEAAA8AAABkcnMvZG93bnJldi54bWxNj09PwzAMxe9IfIfI&#10;SFymLc0GE5SmOwC9cWEwcfUa01Y0Ttdkf+DTY8QBTtazn55/r1idfK8ONMYusAUzy0AR18F13Fh4&#10;fammN6BiQnbYByYLnxRhVZ6fFZi7cORnOqxToySEY44W2pSGXOtYt+QxzsJALLf3MHpMIsdGuxGP&#10;Eu57Pc+ypfbYsXxocaD7luqP9d5biNWGdtXXpJ5kb4sm0Hz38PSI1l5emOwOVKJT+jPDD76gQylM&#10;27BnF1Uv2twuxWphcS1TDFfGGFDb34UuC/2/QfkNUEsDBBQAAAAIAIdO4kBs9n0ErAEAAE8DAAAO&#10;AAAAZHJzL2Uyb0RvYy54bWytU8tu2zAQvBfoPxC8x5KFuE0FyznYSC9FayDNB6wpSiLAF3ZZy/77&#10;LmnH6eNWVAeK3B3OcobL9ePJWXHUSCb4Ti4XtRTaq9AbP3by5fvT3YMUlMD3YIPXnTxrko+b9+/W&#10;c2x1E6Zge42CSTy1c+zklFJsq4rUpB3QIkTtOTkEdJB4iWPVI8zM7mzV1PWHag7YRwxKE3F0d0nK&#10;TeEfBq3St2EgnYTtJJ8tlRHLeMhjtVlDOyLEyajrMeAfTuHAeC56o9pBAvEDzV9UzigMFIa0UMFV&#10;YRiM0kUDq1nWf6h5niDqooXNoXizif4frfp63KMwfScbKTw4vqLnhGDGKYlt8J4NDCia7NMcqWX4&#10;1u/xuqK4xyz6NKDLf5YjTsXb881bfUpCcXD5sKo/3q+kUK+56m1jREqfdXAiTzppjc+yoYXjF0pc&#10;jKGvkBz24clYW67OejF38tOqyczADTRYSDx1kSWRH6UAO3JnqoSFkYI1fd6deQjHw9aiOELujvJl&#10;oVztN1guvQOaLriSusKsZ3T25eJEnh1Cfy4GlTjfWuG7dlhui1/XZffbO9j8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K6yYUXWAAAACQEAAA8AAAAAAAAAAQAgAAAAOAAAAGRycy9kb3ducmV2Lnht&#10;bFBLAQIUABQAAAAIAIdO4kBs9n0ErAEAAE8DAAAOAAAAAAAAAAEAIAAAADsBAABkcnMvZTJvRG9j&#10;LnhtbFBLBQYAAAAABgAGAFkBAABZ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LIÊN CHI ĐOÀN KHOA CÔNG NGHỆ THÔNG TIN</w:t>
            </w:r>
          </w:p>
        </w:tc>
        <w:tc>
          <w:tcPr>
            <w:tcW w:w="4820" w:type="dxa"/>
            <w:shd w:val="clear" w:color="auto" w:fill="auto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219075</wp:posOffset>
                      </wp:positionV>
                      <wp:extent cx="14478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805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8pt;margin-top:17.25pt;height:0pt;width:114pt;z-index:251661312;mso-width-relative:page;mso-height-relative:page;" filled="f" stroked="t" coordsize="21600,21600" o:gfxdata="UEsFBgAAAAAAAAAAAAAAAAAAAAAAAFBLAwQKAAAAAACHTuJAAAAAAAAAAAAAAAAABAAAAGRycy9Q&#10;SwMEFAAAAAgAh07iQBJveVHVAAAACQEAAA8AAABkcnMvZG93bnJldi54bWxNj09PwzAMxe9IfIfI&#10;SFymLekGA5WmOwC9cWEwcfUa01Y0Ttdkf+DTY8QBTtZ7fnr+uVidfK8ONMYusIVsZkAR18F13Fh4&#10;fammt6BiQnbYByYLnxRhVZ6fFZi7cORnOqxTo6SEY44W2pSGXOtYt+QxzsJALLv3MHpMIsdGuxGP&#10;Uu57PTdmqT12LBdaHOi+pfpjvfcWYrWhXfU1qSfmbdEEmu8enh7R2suLzNyBSnRKf2H4wRd0KIVp&#10;G/bsoupFZzdLiVpYXF2DkoBMMba/hi4L/f+D8htQSwMEFAAAAAgAh07iQOtZS+StAQAATwMAAA4A&#10;AABkcnMvZTJvRG9jLnhtbK1Ty27bMBC8F8g/ELzHkh27SAXLOdhIL0VrIM0HrClKIsAXdlnL/vsu&#10;acfp41ZUB4rcHc5yhsv108lZcdRIJvhWzme1FNqr0Bk/tPL1+/P9oxSUwHdgg9etPGuST5u7D+sp&#10;NnoRxmA7jYJJPDVTbOWYUmyqitSoHdAsRO052Qd0kHiJQ9UhTMzubLWo64/VFLCLGJQm4ujukpSb&#10;wt/3WqVvfU86CdtKPlsqI5bxkMdqs4ZmQIijUddjwD+cwoHxXPRGtYME4geav6icURgo9GmmgqtC&#10;3xuliwZWM6//UPMyQtRFC5tD8WYT/T9a9fW4R2G6Vj5I4cHxFb0kBDOMSWyD92xgQPGQfZoiNQzf&#10;+j1eVxT3mEWfenT5z3LEqXh7vnmrT0koDs6Xy8d6tZRCveWq940RKX3WwYk8aaU1PsuGBo5fKHEx&#10;hr5BctiHZ2NtuTrrxdTKT6vFipmBG6i3kHjqIksiP0gBduDOVAkLIwVrurw78xAOh61FcYTcHeXL&#10;Qrnab7Bcegc0XnAldYVZz+jsy8WJPDuE7lwMKnG+tcJ37bDcFr+uy+73d7D5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BJveVHVAAAACQEAAA8AAAAAAAAAAQAgAAAAOAAAAGRycy9kb3ducmV2Lnht&#10;bFBLAQIUABQAAAAIAIdO4kDrWUvkrQEAAE8DAAAOAAAAAAAAAAEAIAAAADoBAABkcnMvZTJvRG9j&#10;LnhtbFBLBQYAAAAABgAGAFkBAABZ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ĐOÀN TNCS HỒ CHÍ MINH</w:t>
            </w:r>
          </w:p>
        </w:tc>
      </w:tr>
    </w:tbl>
    <w:p>
      <w:pPr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DANH SÁCH TRẢ SỔ ĐOÀN VIÊN</w:t>
      </w:r>
    </w:p>
    <w:p>
      <w:pPr>
        <w:jc w:val="center"/>
        <w:rPr>
          <w:rFonts w:hint="default"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</w:rPr>
        <w:t xml:space="preserve">CHI ĐOÀN: </w:t>
      </w:r>
      <w:r>
        <w:rPr>
          <w:rFonts w:hint="default" w:ascii="Times New Roman" w:hAnsi="Times New Roman" w:cs="Times New Roman"/>
          <w:lang w:val="en"/>
        </w:rPr>
        <w:t>CNTT K40A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740"/>
        <w:gridCol w:w="1345"/>
        <w:gridCol w:w="3192"/>
        <w:gridCol w:w="1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74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345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Ngày trả sổ</w:t>
            </w:r>
          </w:p>
        </w:tc>
        <w:tc>
          <w:tcPr>
            <w:tcW w:w="3192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Ký nhận (Ghi rõ họ tên)</w:t>
            </w:r>
          </w:p>
        </w:tc>
        <w:tc>
          <w:tcPr>
            <w:tcW w:w="129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"/>
              </w:rPr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Võ Lê Trung</w:t>
            </w: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" w:eastAsia="zh-CN" w:bidi="ar"/>
              </w:rPr>
              <w:t xml:space="preserve"> Chiến</w:t>
            </w: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Thị Kiều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Huỳnh Đông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Văn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Phạm Vũ Minh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Thị Thu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Văn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Đức Thanh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Huy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Trần Đắc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Hồ Xuân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Ngô Xuân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Đào Văn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Lê Văn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Lưu Đức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Khắc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Phương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Thị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Trần Ngọc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Trần Thái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Phan Thanh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Huỳnh Tấn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Hồ Văn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Phạm Thúy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Bùi Thị Kim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Chí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Nguyễn Công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Minh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Lê Văn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Hà Võ Quỳnh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31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"/>
              </w:rPr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Lê Văn </w:t>
            </w: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" w:eastAsia="zh-CN" w:bidi="ar"/>
              </w:rPr>
              <w:t>Tường</w:t>
            </w: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Huỳnh Nguyễn Anh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</w:t>
            </w:r>
          </w:p>
        </w:tc>
        <w:tc>
          <w:tcPr>
            <w:tcW w:w="2740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" w:hAnsi="Arial" w:eastAsia="SimSun" w:cs="Arial"/>
                <w:i w:val="0"/>
                <w:color w:val="000000"/>
                <w:kern w:val="0"/>
                <w:sz w:val="22"/>
                <w:szCs w:val="22"/>
                <w:lang w:val="en-US" w:eastAsia="zh-CN" w:bidi="ar"/>
              </w:rPr>
              <w:t>Nguyễn Minh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1907" w:h="16839"/>
      <w:pgMar w:top="630" w:right="1440" w:bottom="72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documentProtection w:enforcement="0"/>
  <w:defaultTabStop w:val="720"/>
  <w:displayHorizontalDrawingGridEvery w:val="1"/>
  <w:displayVerticalDrawingGridEvery w:val="1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101"/>
    <w:rsid w:val="00114F92"/>
    <w:rsid w:val="00137FB8"/>
    <w:rsid w:val="0016030F"/>
    <w:rsid w:val="00221330"/>
    <w:rsid w:val="0022284D"/>
    <w:rsid w:val="002A1DBF"/>
    <w:rsid w:val="002A2F9E"/>
    <w:rsid w:val="002F1B53"/>
    <w:rsid w:val="00487101"/>
    <w:rsid w:val="00A5318F"/>
    <w:rsid w:val="3FFBAF24"/>
    <w:rsid w:val="BA7B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94</Words>
  <Characters>538</Characters>
  <Lines>4</Lines>
  <Paragraphs>1</Paragraphs>
  <TotalTime>16</TotalTime>
  <ScaleCrop>false</ScaleCrop>
  <LinksUpToDate>false</LinksUpToDate>
  <CharactersWithSpaces>631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2021-06-17T14:40:00Z</dcterms:created>
  <dc:creator>ismail - [2010]</dc:creator>
  <cp:lastModifiedBy>manhld</cp:lastModifiedBy>
  <dcterms:modified xsi:type="dcterms:W3CDTF">2021-06-19T14:13:40Z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