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59" w:rsidRDefault="00FE1698">
      <w:r>
        <w:rPr>
          <w:noProof/>
          <w:lang w:eastAsia="en-IN"/>
        </w:rPr>
        <w:drawing>
          <wp:inline distT="0" distB="0" distL="0" distR="0" wp14:anchorId="23ABB35C" wp14:editId="190D14ED">
            <wp:extent cx="8982075" cy="601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6F" w:rsidRDefault="00E8636F">
      <w:r>
        <w:rPr>
          <w:noProof/>
          <w:lang w:eastAsia="en-IN"/>
        </w:rPr>
        <w:lastRenderedPageBreak/>
        <w:drawing>
          <wp:inline distT="0" distB="0" distL="0" distR="0" wp14:anchorId="231B937B" wp14:editId="30A99864">
            <wp:extent cx="7239000" cy="596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F2" w:rsidRDefault="001801F2"/>
    <w:p w:rsidR="001801F2" w:rsidRPr="001801F2" w:rsidRDefault="001801F2" w:rsidP="001801F2">
      <w:pPr>
        <w:pStyle w:val="Heading2"/>
        <w:rPr>
          <w:rFonts w:ascii="Gadugi" w:hAnsi="Gadugi"/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1F2">
        <w:rPr>
          <w:rFonts w:ascii="Gadugi" w:hAnsi="Gadugi"/>
          <w:color w:val="00B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Estimating a software</w:t>
      </w:r>
    </w:p>
    <w:p w:rsidR="001801F2" w:rsidRDefault="001801F2" w:rsidP="001801F2">
      <w:r>
        <w:t xml:space="preserve">A software size </w:t>
      </w:r>
      <w:r w:rsidR="004B0228">
        <w:t>i</w:t>
      </w:r>
      <w:r>
        <w:t>s measured in function points like functionality or story points</w:t>
      </w:r>
    </w:p>
    <w:p w:rsidR="001801F2" w:rsidRDefault="004B0228" w:rsidP="001801F2">
      <w:r>
        <w:t>Distance is measured in kilo metres</w:t>
      </w:r>
    </w:p>
    <w:p w:rsidR="004B0228" w:rsidRDefault="004B0228" w:rsidP="001801F2">
      <w:r>
        <w:t>Water is measured in litres</w:t>
      </w:r>
    </w:p>
    <w:p w:rsidR="004B0228" w:rsidRDefault="004B0228" w:rsidP="001801F2">
      <w:r>
        <w:t>Software size is measured in function points</w:t>
      </w:r>
    </w:p>
    <w:p w:rsidR="004B0228" w:rsidRDefault="004B0228" w:rsidP="001801F2">
      <w:r>
        <w:t>While measuring software consider all the below points</w:t>
      </w:r>
      <w:bookmarkStart w:id="0" w:name="_GoBack"/>
      <w:bookmarkEnd w:id="0"/>
    </w:p>
    <w:p w:rsidR="004B0228" w:rsidRPr="001801F2" w:rsidRDefault="004B0228" w:rsidP="001801F2">
      <w:r>
        <w:rPr>
          <w:noProof/>
          <w:lang w:eastAsia="en-IN"/>
        </w:rPr>
        <w:drawing>
          <wp:inline distT="0" distB="0" distL="0" distR="0" wp14:anchorId="05B7A681" wp14:editId="62DB935F">
            <wp:extent cx="7077075" cy="424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228" w:rsidRPr="001801F2" w:rsidSect="00FE16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10"/>
    <w:rsid w:val="001801F2"/>
    <w:rsid w:val="00271B59"/>
    <w:rsid w:val="004B0228"/>
    <w:rsid w:val="00AA2710"/>
    <w:rsid w:val="00E8636F"/>
    <w:rsid w:val="00FE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0B413-AE8E-44AC-84C4-7535FC77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1F2"/>
    <w:rPr>
      <w:rFonts w:ascii="Bahnschrift" w:hAnsi="Bahnschrift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01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2023-11-11T11:02:00Z</dcterms:created>
  <dcterms:modified xsi:type="dcterms:W3CDTF">2023-11-12T09:58:00Z</dcterms:modified>
</cp:coreProperties>
</file>