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E8" w:rsidRDefault="00DE70E8" w:rsidP="00DE70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                                       Date: </w:t>
      </w:r>
      <w:r w:rsidR="00D3373D">
        <w:rPr>
          <w:rFonts w:ascii="Times New Roman" w:hAnsi="Times New Roman" w:cs="Times New Roman"/>
          <w:sz w:val="24"/>
          <w:szCs w:val="24"/>
        </w:rPr>
        <w:t>12 July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C359CB" w:rsidRPr="00DE70E8" w:rsidRDefault="00DE70E8">
      <w:pPr>
        <w:rPr>
          <w:rFonts w:ascii="Times New Roman" w:hAnsi="Times New Roman" w:cs="Times New Roman"/>
          <w:b/>
          <w:sz w:val="24"/>
          <w:szCs w:val="24"/>
        </w:rPr>
      </w:pPr>
      <w:r w:rsidRPr="00DE70E8">
        <w:rPr>
          <w:rFonts w:ascii="Times New Roman" w:hAnsi="Times New Roman" w:cs="Times New Roman"/>
          <w:b/>
          <w:color w:val="363636"/>
          <w:sz w:val="24"/>
          <w:szCs w:val="24"/>
        </w:rPr>
        <w:t xml:space="preserve">ICICI Prudential Focused </w:t>
      </w:r>
      <w:proofErr w:type="spellStart"/>
      <w:r w:rsidRPr="00DE70E8">
        <w:rPr>
          <w:rFonts w:ascii="Times New Roman" w:hAnsi="Times New Roman" w:cs="Times New Roman"/>
          <w:b/>
          <w:color w:val="363636"/>
          <w:sz w:val="24"/>
          <w:szCs w:val="24"/>
        </w:rPr>
        <w:t>Bluechip</w:t>
      </w:r>
      <w:proofErr w:type="spellEnd"/>
      <w:r w:rsidRPr="00DE70E8">
        <w:rPr>
          <w:rFonts w:ascii="Times New Roman" w:hAnsi="Times New Roman" w:cs="Times New Roman"/>
          <w:b/>
          <w:color w:val="363636"/>
          <w:sz w:val="24"/>
          <w:szCs w:val="24"/>
        </w:rPr>
        <w:t xml:space="preserve"> Equity Fund</w:t>
      </w:r>
      <w:r w:rsidR="00CE57BC">
        <w:rPr>
          <w:rFonts w:ascii="Times New Roman" w:hAnsi="Times New Roman" w:cs="Times New Roman"/>
          <w:b/>
          <w:color w:val="363636"/>
          <w:sz w:val="24"/>
          <w:szCs w:val="24"/>
        </w:rPr>
        <w:t xml:space="preserve"> </w:t>
      </w:r>
      <w:r w:rsidRPr="00DE70E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</w:p>
    <w:p w:rsidR="00C359CB" w:rsidRDefault="00DE7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:rsidR="00C359CB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MANIK PRABHU NANNA</w:t>
      </w:r>
    </w:p>
    <w:p w:rsidR="00DE70E8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H.No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3-45/2;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Narsapur</w:t>
      </w:r>
      <w:proofErr w:type="spellEnd"/>
    </w:p>
    <w:p w:rsidR="00DE70E8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Medak – 502313. Telangana.</w:t>
      </w:r>
    </w:p>
    <w:p w:rsidR="00DE70E8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359CB" w:rsidRPr="00CE57BC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E57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Subject: Request to update the name in folio numbers: </w:t>
      </w:r>
      <w:r w:rsidRPr="00CE57BC">
        <w:rPr>
          <w:rFonts w:ascii="Times New Roman" w:hAnsi="Times New Roman" w:cs="Times New Roman"/>
          <w:b/>
          <w:color w:val="363636"/>
          <w:sz w:val="24"/>
          <w:szCs w:val="24"/>
        </w:rPr>
        <w:t>8057795/82</w:t>
      </w:r>
    </w:p>
    <w:p w:rsidR="00C359CB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Default="00DE7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Madam,</w:t>
      </w:r>
    </w:p>
    <w:p w:rsidR="00C359CB" w:rsidRPr="00DE70E8" w:rsidRDefault="00DE70E8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I request you to update my name in the above mentioned folios from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“MANIK PRABHU YERRAVALLI” </w:t>
      </w:r>
      <w:r w:rsidRPr="00DE70E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</w:t>
      </w:r>
      <w:r w:rsidRPr="00DE70E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“MANIK PRABHU NANNA” </w:t>
      </w:r>
      <w:r w:rsidRPr="00DE70E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as per PAN number: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ABRPY2492A </w:t>
      </w:r>
      <w:r w:rsidRPr="00DE70E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and KYC.</w:t>
      </w:r>
    </w:p>
    <w:p w:rsidR="00C359CB" w:rsidRDefault="00C359C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359CB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Default="00DE7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ARN- 69583 (Wealth India Financial Services Pvt. Ltd.)</w:t>
      </w:r>
    </w:p>
    <w:p w:rsidR="00C359CB" w:rsidRDefault="00C359CB">
      <w:pPr>
        <w:rPr>
          <w:rFonts w:ascii="Times New Roman" w:hAnsi="Times New Roman" w:cs="Times New Roman"/>
          <w:sz w:val="24"/>
          <w:szCs w:val="24"/>
        </w:rPr>
      </w:pPr>
    </w:p>
    <w:p w:rsidR="00084CD4" w:rsidRDefault="00084CD4">
      <w:pPr>
        <w:rPr>
          <w:rFonts w:ascii="Times New Roman" w:hAnsi="Times New Roman" w:cs="Times New Roman"/>
          <w:sz w:val="24"/>
          <w:szCs w:val="24"/>
        </w:rPr>
      </w:pPr>
    </w:p>
    <w:p w:rsidR="00C359CB" w:rsidRDefault="00DE7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You,</w:t>
      </w:r>
    </w:p>
    <w:p w:rsidR="00C359CB" w:rsidRDefault="00DE7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</w:p>
    <w:p w:rsidR="00C359CB" w:rsidRDefault="00C359CB">
      <w:pPr>
        <w:rPr>
          <w:rFonts w:ascii="Times New Roman" w:hAnsi="Times New Roman" w:cs="Times New Roman"/>
          <w:sz w:val="24"/>
          <w:szCs w:val="24"/>
        </w:rPr>
      </w:pPr>
    </w:p>
    <w:p w:rsidR="00084CD4" w:rsidRDefault="00084C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359CB" w:rsidRDefault="00DE7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MANIK PRABHU NANNA</w:t>
      </w:r>
    </w:p>
    <w:sectPr w:rsidR="00C359C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59CB"/>
    <w:rsid w:val="00084CD4"/>
    <w:rsid w:val="00C359CB"/>
    <w:rsid w:val="00CE57BC"/>
    <w:rsid w:val="00D3373D"/>
    <w:rsid w:val="00DD1B63"/>
    <w:rsid w:val="00D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8E6A"/>
  <w15:docId w15:val="{82A37015-B961-4C30-BEBE-13DD0306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20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6A85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Nanna, ManikPrabhu</cp:lastModifiedBy>
  <cp:revision>6</cp:revision>
  <dcterms:created xsi:type="dcterms:W3CDTF">2018-03-08T10:23:00Z</dcterms:created>
  <dcterms:modified xsi:type="dcterms:W3CDTF">2018-07-16T07:54:00Z</dcterms:modified>
  <dc:language>en-US</dc:language>
</cp:coreProperties>
</file>