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0D72" w14:textId="7C740709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1. In a multi-threaded application, what is the most significant consequence of a race condition when two threads attempt to update a shared counter without synchronization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7A56CC0" w14:textId="77777777" w:rsidR="00A4149B" w:rsidRPr="00D41845" w:rsidRDefault="00A4149B" w:rsidP="00D418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program will crash with an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IllegalStateException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`.</w:t>
      </w:r>
    </w:p>
    <w:p w14:paraId="41314B36" w14:textId="77777777" w:rsidR="00A4149B" w:rsidRPr="00D41845" w:rsidRDefault="00A4149B" w:rsidP="00D418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Java compiler will prevent the code from compiling.</w:t>
      </w:r>
    </w:p>
    <w:p w14:paraId="15D512B7" w14:textId="77777777" w:rsidR="00A4149B" w:rsidRPr="00D41845" w:rsidRDefault="00A4149B" w:rsidP="00D418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final value of the counter may be incorrect and less than the total number of updates.</w:t>
      </w:r>
    </w:p>
    <w:p w14:paraId="4E66E881" w14:textId="77777777" w:rsidR="00A4149B" w:rsidRPr="00D41845" w:rsidRDefault="00A4149B" w:rsidP="00D41845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threads will immediately enter a state of deadlock, halting the application.</w:t>
      </w:r>
    </w:p>
    <w:p w14:paraId="48312F12" w14:textId="29094BAC" w:rsidR="0010131E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57B58D6C" w14:textId="65E732C1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2. When an object with a `transient` field is serialized, what is the value of that field when the object is later deserialized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F03B426" w14:textId="77777777" w:rsidR="00A4149B" w:rsidRPr="00D41845" w:rsidRDefault="00A4149B" w:rsidP="00D418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random value depending on the JVM's memory state.</w:t>
      </w:r>
    </w:p>
    <w:p w14:paraId="55500798" w14:textId="77777777" w:rsidR="00A4149B" w:rsidRPr="00D41845" w:rsidRDefault="00A4149B" w:rsidP="00D418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original value of the field at the time of serialization.</w:t>
      </w:r>
    </w:p>
    <w:p w14:paraId="0A2395EB" w14:textId="77777777" w:rsidR="00A4149B" w:rsidRPr="00D41845" w:rsidRDefault="00A4149B" w:rsidP="00D418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special value that indicates a deserialization failure.</w:t>
      </w:r>
    </w:p>
    <w:p w14:paraId="7FF741D8" w14:textId="77777777" w:rsidR="00A4149B" w:rsidRPr="00D41845" w:rsidRDefault="00A4149B" w:rsidP="00D4184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default value for the field's type (e.g., `null` for objects, `0` for numeric types).</w:t>
      </w:r>
    </w:p>
    <w:p w14:paraId="3D52C769" w14:textId="4C740E17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d</w:t>
      </w:r>
    </w:p>
    <w:p w14:paraId="33EB4978" w14:textId="3948B9A0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 xml:space="preserve">3. What is the primary difference in 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 xml:space="preserve"> between the `</w:t>
      </w:r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notify(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>)` and `</w:t>
      </w:r>
      <w:proofErr w:type="spellStart"/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notifyAll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>)` methods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48CBC2" w14:textId="77777777" w:rsidR="00A4149B" w:rsidRPr="00D41845" w:rsidRDefault="00A4149B" w:rsidP="00D418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is deprecated and should not be used in modern Java applications.</w:t>
      </w:r>
    </w:p>
    <w:p w14:paraId="7D6D3CA2" w14:textId="77777777" w:rsidR="00A4149B" w:rsidRPr="00D41845" w:rsidRDefault="00A4149B" w:rsidP="00D418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is a safer method to use than `</w:t>
      </w:r>
      <w:proofErr w:type="spellStart"/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to avoid deadlocks.</w:t>
      </w:r>
    </w:p>
    <w:p w14:paraId="62034AF9" w14:textId="77777777" w:rsidR="00A4149B" w:rsidRPr="00D41845" w:rsidRDefault="00A4149B" w:rsidP="00D418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wakes up a single, arbitrarily chosen thread, while `</w:t>
      </w:r>
      <w:proofErr w:type="spellStart"/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wakes up all threads waiting on the object's monitor.</w:t>
      </w:r>
    </w:p>
    <w:p w14:paraId="0C257356" w14:textId="77777777" w:rsidR="00A4149B" w:rsidRPr="00D41845" w:rsidRDefault="00A4149B" w:rsidP="00D41845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can be called on any object, but `</w:t>
      </w:r>
      <w:proofErr w:type="spellStart"/>
      <w:proofErr w:type="gramStart"/>
      <w:r w:rsidRPr="00D41845">
        <w:rPr>
          <w:rFonts w:ascii="Times New Roman" w:hAnsi="Times New Roman" w:cs="Times New Roman"/>
          <w:sz w:val="24"/>
          <w:szCs w:val="24"/>
        </w:rPr>
        <w:t>notifyAll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can only be called on `Thread` objects.</w:t>
      </w:r>
    </w:p>
    <w:p w14:paraId="0515AED0" w14:textId="2129DA6E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19CFCC55" w14:textId="0706E51F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4. What is the primary reason that `HashMap` should not be used in a multi-threaded environment without external synchronization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6A2650" w14:textId="77777777" w:rsidR="00A4149B" w:rsidRPr="00D41845" w:rsidRDefault="00A4149B" w:rsidP="00D418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Concurrent reads and writes can lead to an infinite loop during a rehash operation.</w:t>
      </w:r>
    </w:p>
    <w:p w14:paraId="03F4D3E4" w14:textId="77777777" w:rsidR="00A4149B" w:rsidRPr="00D41845" w:rsidRDefault="00A4149B" w:rsidP="00D418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compiler will prevent the code from compiling if it detects concurrent access.</w:t>
      </w:r>
    </w:p>
    <w:p w14:paraId="35567290" w14:textId="77777777" w:rsidR="00A4149B" w:rsidRPr="00D41845" w:rsidRDefault="00A4149B" w:rsidP="00D418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will create a memory leak that is difficult to detect.</w:t>
      </w:r>
    </w:p>
    <w:p w14:paraId="551754A6" w14:textId="77777777" w:rsidR="00A4149B" w:rsidRPr="00D41845" w:rsidRDefault="00A4149B" w:rsidP="00D41845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ConcurrentModificationException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on every concurrent access.</w:t>
      </w:r>
    </w:p>
    <w:p w14:paraId="623D37CD" w14:textId="5801DC0B" w:rsidR="00A4149B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a</w:t>
      </w:r>
    </w:p>
    <w:p w14:paraId="2B7EF44E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049EA246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7F28605B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2D5E54F4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3E9570DE" w14:textId="77777777" w:rsidR="00D41845" w:rsidRP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0C7BE0E7" w14:textId="3F0B6226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What is the key benefit of using a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ReentrantLock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` over a `synchronized` block in a multi-threaded application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16E52F3" w14:textId="77777777" w:rsidR="00A4149B" w:rsidRPr="00D41845" w:rsidRDefault="00A4149B" w:rsidP="00D418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ensures that the lock is always released, even if the application crashes.</w:t>
      </w:r>
    </w:p>
    <w:p w14:paraId="6FA6FEFE" w14:textId="77777777" w:rsidR="00A4149B" w:rsidRPr="00D41845" w:rsidRDefault="00A4149B" w:rsidP="00D418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provides a mechanism for a thread to attempt to acquire a lock without waiting indefinitely.</w:t>
      </w:r>
    </w:p>
    <w:p w14:paraId="075BD050" w14:textId="77777777" w:rsidR="00A4149B" w:rsidRPr="00D41845" w:rsidRDefault="00A4149B" w:rsidP="00D418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provides a more performant locking mechanism in all scenarios.</w:t>
      </w:r>
    </w:p>
    <w:p w14:paraId="5B4D51E9" w14:textId="77777777" w:rsidR="00A4149B" w:rsidRPr="00D41845" w:rsidRDefault="00A4149B" w:rsidP="00D4184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automatically handles lock acquisition and release, reducing boilerplate code.</w:t>
      </w:r>
    </w:p>
    <w:p w14:paraId="3477538B" w14:textId="1B27A437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b</w:t>
      </w:r>
    </w:p>
    <w:p w14:paraId="36A1E44A" w14:textId="459C8B3B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6. What is the primary difference in how `Runnable` and `Callable` are used with an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ExecutorService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`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4DF966C" w14:textId="77777777" w:rsidR="00A4149B" w:rsidRPr="00D41845" w:rsidRDefault="00A4149B" w:rsidP="00D418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`Callable` is used for thread-safe operations, while a `Runnable` is not.</w:t>
      </w:r>
    </w:p>
    <w:p w14:paraId="0AD69650" w14:textId="77777777" w:rsidR="00A4149B" w:rsidRPr="00D41845" w:rsidRDefault="00A4149B" w:rsidP="00D418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`Runnable` is a functional interface, but `Callable` is not.</w:t>
      </w:r>
    </w:p>
    <w:p w14:paraId="78675F4D" w14:textId="77777777" w:rsidR="00A4149B" w:rsidRPr="00D41845" w:rsidRDefault="00A4149B" w:rsidP="00D418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`Runnable` can be used for long-running tasks, while `Callable` is for short tasks.</w:t>
      </w:r>
    </w:p>
    <w:p w14:paraId="4EBB77A7" w14:textId="77777777" w:rsidR="00A4149B" w:rsidRPr="00D41845" w:rsidRDefault="00A4149B" w:rsidP="00D41845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`Callable` can return a value and throw checked exceptions, while `Runnable` cannot.</w:t>
      </w:r>
    </w:p>
    <w:p w14:paraId="681F31B0" w14:textId="7A9A25F9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d</w:t>
      </w:r>
    </w:p>
    <w:p w14:paraId="4DEBC12F" w14:textId="6F9D00BE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7. If you override the `</w:t>
      </w:r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equals(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>)` method in a class but fail to override the `</w:t>
      </w:r>
      <w:proofErr w:type="spellStart"/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hashCode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>)` method, what is the most significant issue that can arise when using objects of that class as keys in a `HashMap`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5A6E5A" w14:textId="77777777" w:rsidR="00A4149B" w:rsidRPr="00D41845" w:rsidRDefault="00A4149B" w:rsidP="00D418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program will fail to compile due to the missing `</w:t>
      </w:r>
      <w:proofErr w:type="spellStart"/>
      <w:proofErr w:type="gramStart"/>
      <w:r w:rsidRPr="00D41845">
        <w:rPr>
          <w:rFonts w:ascii="Times New Roman" w:hAnsi="Times New Roman" w:cs="Times New Roman"/>
          <w:sz w:val="24"/>
          <w:szCs w:val="24"/>
        </w:rPr>
        <w:t>hashCode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method.</w:t>
      </w:r>
    </w:p>
    <w:p w14:paraId="5F571057" w14:textId="77777777" w:rsidR="00A4149B" w:rsidRPr="00D41845" w:rsidRDefault="00A4149B" w:rsidP="00D418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program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when attempting to retrieve a value.</w:t>
      </w:r>
    </w:p>
    <w:p w14:paraId="5F4B9819" w14:textId="77777777" w:rsidR="00A4149B" w:rsidRPr="00D41845" w:rsidRDefault="00A4149B" w:rsidP="00D418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get(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method may not be able to find an object that is logically equal to the key.</w:t>
      </w:r>
    </w:p>
    <w:p w14:paraId="74870F4B" w14:textId="77777777" w:rsidR="00A4149B" w:rsidRPr="00D41845" w:rsidRDefault="00A4149B" w:rsidP="00D4184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`HashMap` will become less efficient and use a linear search to find keys.</w:t>
      </w:r>
    </w:p>
    <w:p w14:paraId="1FD8FFD1" w14:textId="17985A26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407BBBB2" w14:textId="7A742CB7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8. What is the primary purpose of the `volatile` keyword in Java's memory model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70496FB" w14:textId="77777777" w:rsidR="00A4149B" w:rsidRPr="00D41845" w:rsidRDefault="00A4149B" w:rsidP="00D418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make a variable a constant that cannot be re-assigned.</w:t>
      </w:r>
    </w:p>
    <w:p w14:paraId="1AC36914" w14:textId="77777777" w:rsidR="00A4149B" w:rsidRPr="00D41845" w:rsidRDefault="00A4149B" w:rsidP="00D418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guarantee that reads and writes to a variable are atomic for all types.</w:t>
      </w:r>
    </w:p>
    <w:p w14:paraId="628EED74" w14:textId="77777777" w:rsidR="00A4149B" w:rsidRPr="00D41845" w:rsidRDefault="00A4149B" w:rsidP="00D418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prevent a variable from being changed by any other thread.</w:t>
      </w:r>
    </w:p>
    <w:p w14:paraId="2E9F1625" w14:textId="77777777" w:rsidR="00A4149B" w:rsidRPr="00D41845" w:rsidRDefault="00A4149B" w:rsidP="00D4184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ensure that a thread always reads the most up-to-date value of a variable from main memory.</w:t>
      </w:r>
    </w:p>
    <w:p w14:paraId="528FF9EE" w14:textId="3C510D4E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d</w:t>
      </w:r>
    </w:p>
    <w:p w14:paraId="1B08D8A9" w14:textId="166CEC8F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9. What is the primary reason why using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Thread.stop</w:t>
      </w:r>
      <w:proofErr w:type="spellEnd"/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()`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 xml:space="preserve"> is considered unsafe and should be avoided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7A4F32B" w14:textId="77777777" w:rsidR="00A4149B" w:rsidRPr="00D41845" w:rsidRDefault="00A4149B" w:rsidP="00D418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can cause the target thread to enter an infinite loop.</w:t>
      </w:r>
    </w:p>
    <w:p w14:paraId="5DFC8649" w14:textId="77777777" w:rsidR="00A4149B" w:rsidRPr="00D41845" w:rsidRDefault="00A4149B" w:rsidP="00D418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causes the garbage collector to run excessively, slowing down the application.</w:t>
      </w:r>
    </w:p>
    <w:p w14:paraId="327A8A3A" w14:textId="77777777" w:rsidR="00A4149B" w:rsidRPr="00D41845" w:rsidRDefault="00A4149B" w:rsidP="00D418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forces a thread to release all its locks, potentially leaving shared resources in an inconsistent state.</w:t>
      </w:r>
    </w:p>
    <w:p w14:paraId="34D67579" w14:textId="77777777" w:rsidR="00A4149B" w:rsidRPr="00D41845" w:rsidRDefault="00A4149B" w:rsidP="00D4184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can only be called from within a `synchronized` block.</w:t>
      </w:r>
    </w:p>
    <w:p w14:paraId="7BECB012" w14:textId="6EA99622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63786065" w14:textId="0B771AC6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10. If a `try` block and its corresponding `finally` block both contain a `return` statement, which value will be returned by the method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9472355" w14:textId="77777777" w:rsidR="00A4149B" w:rsidRPr="00D41845" w:rsidRDefault="00A4149B" w:rsidP="00D41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compiler will flag this as an error because `finally` blocks cannot have `return` statements.</w:t>
      </w:r>
    </w:p>
    <w:p w14:paraId="56BA87EF" w14:textId="77777777" w:rsidR="00A4149B" w:rsidRPr="00D41845" w:rsidRDefault="00A4149B" w:rsidP="00D41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value returned from the `try` block, as it is executed first.</w:t>
      </w:r>
    </w:p>
    <w:p w14:paraId="3D7C7D6E" w14:textId="77777777" w:rsidR="00A4149B" w:rsidRPr="00D41845" w:rsidRDefault="00A4149B" w:rsidP="00D41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value returned from the `finally` block, as it is executed last.</w:t>
      </w:r>
    </w:p>
    <w:p w14:paraId="3EC0EF71" w14:textId="77777777" w:rsidR="00A4149B" w:rsidRPr="00D41845" w:rsidRDefault="00A4149B" w:rsidP="00D4184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program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due to the conflicting `return` statements.</w:t>
      </w:r>
    </w:p>
    <w:p w14:paraId="21AAF171" w14:textId="272006CD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660786A2" w14:textId="1DC13412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11. In a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WeakHashMap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`, what happens to a key-value pair if the only existing reference to the key is the one held by the map itself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2397FEF" w14:textId="77777777" w:rsidR="00A4149B" w:rsidRPr="00D41845" w:rsidRDefault="00A4149B" w:rsidP="00D41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key-value pair will remain in the map indefinitely, just like in a regular `HashMap`.</w:t>
      </w:r>
    </w:p>
    <w:p w14:paraId="4682153E" w14:textId="77777777" w:rsidR="00A4149B" w:rsidRPr="00D41845" w:rsidRDefault="00A4149B" w:rsidP="00D41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key will be garbage collected, and its corresponding entry will be automatically removed from the map.</w:t>
      </w:r>
    </w:p>
    <w:p w14:paraId="4BDC558F" w14:textId="77777777" w:rsidR="00A4149B" w:rsidRPr="00D41845" w:rsidRDefault="00A4149B" w:rsidP="00D41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key will be garbage collected, but the entry will remain in the map, leading to a memory leak.</w:t>
      </w:r>
    </w:p>
    <w:p w14:paraId="362A398D" w14:textId="77777777" w:rsidR="00A4149B" w:rsidRPr="00D41845" w:rsidRDefault="00A4149B" w:rsidP="00D41845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map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when attempting to access the key.</w:t>
      </w:r>
    </w:p>
    <w:p w14:paraId="44125DF0" w14:textId="623427D6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b</w:t>
      </w:r>
    </w:p>
    <w:p w14:paraId="1369542F" w14:textId="13E69F4F" w:rsidR="00A4149B" w:rsidRPr="00A4149B" w:rsidRDefault="00A4149B" w:rsidP="00A4149B">
      <w:pPr>
        <w:rPr>
          <w:rFonts w:ascii="Times New Roman" w:hAnsi="Times New Roman" w:cs="Times New Roman"/>
          <w:sz w:val="24"/>
          <w:szCs w:val="24"/>
        </w:rPr>
      </w:pPr>
    </w:p>
    <w:p w14:paraId="4ACF4BC4" w14:textId="7E66C5F1" w:rsidR="00A4149B" w:rsidRPr="00A4149B" w:rsidRDefault="00A4149B" w:rsidP="00A4149B">
      <w:pPr>
        <w:rPr>
          <w:rFonts w:ascii="Times New Roman" w:hAnsi="Times New Roman" w:cs="Times New Roman"/>
          <w:sz w:val="24"/>
          <w:szCs w:val="24"/>
        </w:rPr>
      </w:pPr>
      <w:r w:rsidRPr="00A4149B">
        <w:rPr>
          <w:rFonts w:ascii="Times New Roman" w:hAnsi="Times New Roman" w:cs="Times New Roman"/>
          <w:sz w:val="24"/>
          <w:szCs w:val="24"/>
        </w:rPr>
        <w:t>12. What is the primary purpose of a `Future` object returned from an `</w:t>
      </w:r>
      <w:proofErr w:type="spellStart"/>
      <w:r w:rsidRPr="00A4149B">
        <w:rPr>
          <w:rFonts w:ascii="Times New Roman" w:hAnsi="Times New Roman" w:cs="Times New Roman"/>
          <w:sz w:val="24"/>
          <w:szCs w:val="24"/>
        </w:rPr>
        <w:t>ExecutorService</w:t>
      </w:r>
      <w:proofErr w:type="spellEnd"/>
      <w:r w:rsidRPr="00A4149B">
        <w:rPr>
          <w:rFonts w:ascii="Times New Roman" w:hAnsi="Times New Roman" w:cs="Times New Roman"/>
          <w:sz w:val="24"/>
          <w:szCs w:val="24"/>
        </w:rPr>
        <w:t>`</w:t>
      </w:r>
      <w:r w:rsidR="00D41845">
        <w:rPr>
          <w:rFonts w:ascii="Times New Roman" w:hAnsi="Times New Roman" w:cs="Times New Roman"/>
          <w:sz w:val="24"/>
          <w:szCs w:val="24"/>
        </w:rPr>
        <w:t>.</w:t>
      </w:r>
    </w:p>
    <w:p w14:paraId="7AB9C721" w14:textId="77777777" w:rsidR="00A4149B" w:rsidRPr="00D41845" w:rsidRDefault="00A4149B" w:rsidP="00D418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handle and prevent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OutOfMemoryError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in a concurrent application.</w:t>
      </w:r>
    </w:p>
    <w:p w14:paraId="16B7D946" w14:textId="77777777" w:rsidR="00A4149B" w:rsidRPr="00D41845" w:rsidRDefault="00A4149B" w:rsidP="00D418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immediately retrieve the result of an asynchronous task without waiting.</w:t>
      </w:r>
    </w:p>
    <w:p w14:paraId="60A2D4E7" w14:textId="77777777" w:rsidR="00A4149B" w:rsidRPr="00D41845" w:rsidRDefault="00A4149B" w:rsidP="00D418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guarantee that the task is executed with higher priority than other tasks.</w:t>
      </w:r>
    </w:p>
    <w:p w14:paraId="4BD2D79A" w14:textId="77777777" w:rsidR="00A4149B" w:rsidRPr="00D41845" w:rsidRDefault="00A4149B" w:rsidP="00D418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represent the result of an asynchronous computation, allowing you to check its status and retrieve its value later.</w:t>
      </w:r>
    </w:p>
    <w:p w14:paraId="539DDB37" w14:textId="1D4FD667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d</w:t>
      </w:r>
    </w:p>
    <w:p w14:paraId="5B2EE8F3" w14:textId="1CACE3FF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13. What happens when the garbage collector in the JVM encounters a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WeakReference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` to an object that has no other strong references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F1C7633" w14:textId="77777777" w:rsidR="00A4149B" w:rsidRPr="00D41845" w:rsidRDefault="00A4149B" w:rsidP="00D418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object is eligible for garbage collection and may be reclaimed by the garbage collector.</w:t>
      </w:r>
    </w:p>
    <w:p w14:paraId="734A9B43" w14:textId="77777777" w:rsidR="00A4149B" w:rsidRPr="00D41845" w:rsidRDefault="00A4149B" w:rsidP="00D418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object is immediately moved to a special area of the heap to avoid being collected.</w:t>
      </w:r>
    </w:p>
    <w:p w14:paraId="1B91EB98" w14:textId="77777777" w:rsidR="00A4149B" w:rsidRPr="00D41845" w:rsidRDefault="00A4149B" w:rsidP="00D418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WeakReference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is automatically converted into a `StrongReference` to prevent memory loss.</w:t>
      </w:r>
    </w:p>
    <w:p w14:paraId="73D7C990" w14:textId="77777777" w:rsidR="00A4149B" w:rsidRPr="00D41845" w:rsidRDefault="00A4149B" w:rsidP="00D4184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garbage collector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`.</w:t>
      </w:r>
    </w:p>
    <w:p w14:paraId="41233739" w14:textId="6ED670BC" w:rsidR="00A4149B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a</w:t>
      </w:r>
    </w:p>
    <w:p w14:paraId="7CFF3942" w14:textId="77777777" w:rsidR="00D41845" w:rsidRDefault="00D41845" w:rsidP="00A4149B">
      <w:pPr>
        <w:rPr>
          <w:rFonts w:ascii="Times New Roman" w:hAnsi="Times New Roman" w:cs="Times New Roman"/>
          <w:sz w:val="24"/>
          <w:szCs w:val="24"/>
        </w:rPr>
      </w:pPr>
    </w:p>
    <w:p w14:paraId="6CD57AA5" w14:textId="151C6299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14. What is the primary consequence of using a `finally` block in conjunction with `</w:t>
      </w:r>
      <w:proofErr w:type="spell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System.exit</w:t>
      </w:r>
      <w:proofErr w:type="spellEnd"/>
      <w:r w:rsidRPr="00A4149B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0)`</w:t>
      </w:r>
      <w:proofErr w:type="gramEnd"/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5B89D20" w14:textId="77777777" w:rsidR="00A4149B" w:rsidRPr="00D41845" w:rsidRDefault="00A4149B" w:rsidP="00D41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method will return `0` after the `finally` block completes.</w:t>
      </w:r>
    </w:p>
    <w:p w14:paraId="17F6AA0A" w14:textId="77777777" w:rsidR="00A4149B" w:rsidRPr="00D41845" w:rsidRDefault="00A4149B" w:rsidP="00D41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`finally` block will be skipped entirely because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proofErr w:type="gramStart"/>
      <w:r w:rsidRPr="00D41845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 xml:space="preserve"> terminates the JVM immediately.</w:t>
      </w:r>
    </w:p>
    <w:p w14:paraId="4FB94529" w14:textId="77777777" w:rsidR="00A4149B" w:rsidRPr="00D41845" w:rsidRDefault="00A4149B" w:rsidP="00D41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program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SecurityException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if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proofErr w:type="gramStart"/>
      <w:r w:rsidRPr="00D41845">
        <w:rPr>
          <w:rFonts w:ascii="Times New Roman" w:hAnsi="Times New Roman" w:cs="Times New Roman"/>
          <w:sz w:val="24"/>
          <w:szCs w:val="24"/>
        </w:rPr>
        <w:t>()`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 xml:space="preserve"> is called from a `finally` block.</w:t>
      </w:r>
    </w:p>
    <w:p w14:paraId="1C4886B3" w14:textId="77777777" w:rsidR="00A4149B" w:rsidRPr="00D41845" w:rsidRDefault="00A4149B" w:rsidP="00D4184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`finally` block will be executed, and the program will then terminate normally.</w:t>
      </w:r>
    </w:p>
    <w:p w14:paraId="7C20F273" w14:textId="7FAA5F6F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d</w:t>
      </w:r>
    </w:p>
    <w:p w14:paraId="17B6E566" w14:textId="3DF7270F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15. What is the primary difference between a `String` created with a literal (e.g., `"hello"`) and one created with the `new` keyword (e.g., `new String("hello</w:t>
      </w:r>
      <w:proofErr w:type="gramStart"/>
      <w:r w:rsidRPr="00A4149B">
        <w:rPr>
          <w:rFonts w:ascii="Times New Roman" w:hAnsi="Times New Roman" w:cs="Times New Roman"/>
          <w:b/>
          <w:bCs/>
          <w:sz w:val="24"/>
          <w:szCs w:val="24"/>
        </w:rPr>
        <w:t>")`</w:t>
      </w:r>
      <w:proofErr w:type="gramEnd"/>
      <w:r w:rsidRPr="00A414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EDEE98" w14:textId="77777777" w:rsidR="00A4149B" w:rsidRPr="00D41845" w:rsidRDefault="00A4149B" w:rsidP="00D418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literal is a reference to a `String` object in the string pool, while `new` always creates a new object in the heap.</w:t>
      </w:r>
    </w:p>
    <w:p w14:paraId="4186CD7D" w14:textId="77777777" w:rsidR="00A4149B" w:rsidRPr="00D41845" w:rsidRDefault="00A4149B" w:rsidP="00D418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literal can be garbage collected, but the object created with `new` cannot.</w:t>
      </w:r>
    </w:p>
    <w:p w14:paraId="0F289295" w14:textId="77777777" w:rsidR="00A4149B" w:rsidRPr="00D41845" w:rsidRDefault="00A4149B" w:rsidP="00D418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There is no difference; they are identical in every way.</w:t>
      </w:r>
    </w:p>
    <w:p w14:paraId="7463A3C5" w14:textId="77777777" w:rsidR="00A4149B" w:rsidRPr="00D41845" w:rsidRDefault="00A4149B" w:rsidP="00D4184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The literal creates an immutable object, while the `new` keyword creates a mutable object.</w:t>
      </w:r>
    </w:p>
    <w:p w14:paraId="4225EECA" w14:textId="24DCDDDE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a</w:t>
      </w:r>
    </w:p>
    <w:p w14:paraId="0B825105" w14:textId="3DDC012D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16. What is the primary consequence of having a `static` inner class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A6B0318" w14:textId="77777777" w:rsidR="00A4149B" w:rsidRPr="00D41845" w:rsidRDefault="00A4149B" w:rsidP="00D41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can access all members of the outer class, including private instance members.</w:t>
      </w:r>
    </w:p>
    <w:p w14:paraId="5BCE556F" w14:textId="77777777" w:rsidR="00A4149B" w:rsidRPr="00D41845" w:rsidRDefault="00A4149B" w:rsidP="00D41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is not possible to have a `static` inner class in Java.</w:t>
      </w:r>
    </w:p>
    <w:p w14:paraId="29ADE909" w14:textId="77777777" w:rsidR="00A4149B" w:rsidRPr="00D41845" w:rsidRDefault="00A4149B" w:rsidP="00D41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can only access the `static` members of the outer class.</w:t>
      </w:r>
    </w:p>
    <w:p w14:paraId="7DDE588D" w14:textId="77777777" w:rsidR="00A4149B" w:rsidRPr="00D41845" w:rsidRDefault="00A4149B" w:rsidP="00D4184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must be created with an instance of the outer class.</w:t>
      </w:r>
    </w:p>
    <w:p w14:paraId="36180165" w14:textId="5382B3C6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5D91EE6C" w14:textId="2A73236E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17. Which of the following scenarios is a classic example of a deadlock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BA8DD27" w14:textId="77777777" w:rsidR="00A4149B" w:rsidRPr="00D41845" w:rsidRDefault="00A4149B" w:rsidP="00D418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thread attempts to access a shared variable without synchronization.</w:t>
      </w:r>
    </w:p>
    <w:p w14:paraId="693F58B8" w14:textId="77777777" w:rsidR="00A4149B" w:rsidRPr="00D41845" w:rsidRDefault="00A4149B" w:rsidP="00D418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single thread is repeatedly denied access to a shared resource because another thread holds the lock indefinitely.</w:t>
      </w:r>
    </w:p>
    <w:p w14:paraId="0D2CBEB7" w14:textId="77777777" w:rsidR="00A4149B" w:rsidRPr="00D41845" w:rsidRDefault="00A4149B" w:rsidP="00D418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Thread A is waiting for a lock held by Thread B, and Thread B is simultaneously waiting for a lock held by Thread A.</w:t>
      </w:r>
    </w:p>
    <w:p w14:paraId="11FC4034" w14:textId="77777777" w:rsidR="00A4149B" w:rsidRPr="00D41845" w:rsidRDefault="00A4149B" w:rsidP="00D4184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A `</w:t>
      </w:r>
      <w:proofErr w:type="gramStart"/>
      <w:r w:rsidRPr="00D41845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D41845">
        <w:rPr>
          <w:rFonts w:ascii="Times New Roman" w:hAnsi="Times New Roman" w:cs="Times New Roman"/>
          <w:sz w:val="24"/>
          <w:szCs w:val="24"/>
        </w:rPr>
        <w:t>)` method is called on an object whose lock is not owned by the calling thread.</w:t>
      </w:r>
    </w:p>
    <w:p w14:paraId="65067FE9" w14:textId="6122B927" w:rsidR="00A4149B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c</w:t>
      </w:r>
    </w:p>
    <w:p w14:paraId="6D6B116C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6C4F3204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43637BAC" w14:textId="77777777" w:rsid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54DD088A" w14:textId="77777777" w:rsidR="00D41845" w:rsidRPr="00D41845" w:rsidRDefault="00D41845">
      <w:pPr>
        <w:rPr>
          <w:rFonts w:ascii="Times New Roman" w:hAnsi="Times New Roman" w:cs="Times New Roman"/>
          <w:sz w:val="24"/>
          <w:szCs w:val="24"/>
        </w:rPr>
      </w:pPr>
    </w:p>
    <w:p w14:paraId="06F455C4" w14:textId="26D9698C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lastRenderedPageBreak/>
        <w:t>18. What is the primary reason for using a `try-with-resources` statement over a traditional `try-finally` block for resource management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BF26909" w14:textId="77777777" w:rsidR="00A4149B" w:rsidRPr="00D41845" w:rsidRDefault="00A4149B" w:rsidP="00D418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automatically closes the resource, even if an exception is thrown in the `try` block or while closing the resource itself.</w:t>
      </w:r>
    </w:p>
    <w:p w14:paraId="2E3CD289" w14:textId="77777777" w:rsidR="00A4149B" w:rsidRPr="00D41845" w:rsidRDefault="00A4149B" w:rsidP="00D418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allows a resource to be used in multiple `try-catch` blocks.</w:t>
      </w:r>
    </w:p>
    <w:p w14:paraId="4C477EEC" w14:textId="77777777" w:rsidR="00A4149B" w:rsidRPr="00D41845" w:rsidRDefault="00A4149B" w:rsidP="00D418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prevents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NullPointerException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if the resource is not initialized.</w:t>
      </w:r>
    </w:p>
    <w:p w14:paraId="5385703A" w14:textId="77777777" w:rsidR="00A4149B" w:rsidRPr="00D41845" w:rsidRDefault="00A4149B" w:rsidP="00D4184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provides a more performant way of handling resources by avoiding the overhead of the `finally` block.</w:t>
      </w:r>
    </w:p>
    <w:p w14:paraId="298E5630" w14:textId="38138750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a</w:t>
      </w:r>
    </w:p>
    <w:p w14:paraId="28B07979" w14:textId="3D29E917" w:rsidR="00A4149B" w:rsidRPr="00A4149B" w:rsidRDefault="00A4149B" w:rsidP="00A414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49B">
        <w:rPr>
          <w:rFonts w:ascii="Times New Roman" w:hAnsi="Times New Roman" w:cs="Times New Roman"/>
          <w:b/>
          <w:bCs/>
          <w:sz w:val="24"/>
          <w:szCs w:val="24"/>
        </w:rPr>
        <w:t>19. Which of the following best describes the `G1` (Garbage-First) garbage collector's primary goal</w:t>
      </w:r>
      <w:r w:rsidR="00D41845"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D1D0F0" w14:textId="77777777" w:rsidR="00A4149B" w:rsidRPr="00D41845" w:rsidRDefault="00A4149B" w:rsidP="00D418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reclaim memory by copying all live objects to a new, empty area of the heap.</w:t>
      </w:r>
    </w:p>
    <w:p w14:paraId="4CF4340B" w14:textId="77777777" w:rsidR="00A4149B" w:rsidRPr="00D41845" w:rsidRDefault="00A4149B" w:rsidP="00D418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prioritize freeing memory in areas of the heap that contain the most garbage.</w:t>
      </w:r>
    </w:p>
    <w:p w14:paraId="1BF271CF" w14:textId="77777777" w:rsidR="00A4149B" w:rsidRPr="00D41845" w:rsidRDefault="00A4149B" w:rsidP="00D418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achieve the shortest possible pause times by stopping all application threads during collection.</w:t>
      </w:r>
    </w:p>
    <w:p w14:paraId="369BBE73" w14:textId="77777777" w:rsidR="00A4149B" w:rsidRPr="00D41845" w:rsidRDefault="00A4149B" w:rsidP="00D4184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To entirely eliminate 'stop-the-world' events, allowing the application to run continuously.</w:t>
      </w:r>
    </w:p>
    <w:p w14:paraId="4F749B85" w14:textId="3DA79DFA" w:rsidR="00A4149B" w:rsidRPr="00D41845" w:rsidRDefault="00A4149B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="00D41845" w:rsidRPr="00D41845">
        <w:rPr>
          <w:rFonts w:ascii="Times New Roman" w:hAnsi="Times New Roman" w:cs="Times New Roman"/>
          <w:sz w:val="24"/>
          <w:szCs w:val="24"/>
        </w:rPr>
        <w:t>b</w:t>
      </w:r>
    </w:p>
    <w:p w14:paraId="46196E4B" w14:textId="438E6C5D" w:rsidR="00D41845" w:rsidRPr="00D41845" w:rsidRDefault="00D41845" w:rsidP="00D418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>20. What is the primary consequence of calling `</w:t>
      </w:r>
      <w:proofErr w:type="spellStart"/>
      <w:proofErr w:type="gramStart"/>
      <w:r w:rsidRPr="00D41845">
        <w:rPr>
          <w:rFonts w:ascii="Times New Roman" w:hAnsi="Times New Roman" w:cs="Times New Roman"/>
          <w:b/>
          <w:bCs/>
          <w:sz w:val="24"/>
          <w:szCs w:val="24"/>
        </w:rPr>
        <w:t>System.gc</w:t>
      </w:r>
      <w:proofErr w:type="spellEnd"/>
      <w:r w:rsidRPr="00D41845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D41845">
        <w:rPr>
          <w:rFonts w:ascii="Times New Roman" w:hAnsi="Times New Roman" w:cs="Times New Roman"/>
          <w:b/>
          <w:bCs/>
          <w:sz w:val="24"/>
          <w:szCs w:val="24"/>
        </w:rPr>
        <w:t>)` in a Java application</w:t>
      </w:r>
      <w:r w:rsidRPr="00D4184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96D6AE5" w14:textId="77777777" w:rsidR="00D41845" w:rsidRPr="00D41845" w:rsidRDefault="00D41845" w:rsidP="00D4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forces a full garbage collection to run immediately and without exception.</w:t>
      </w:r>
    </w:p>
    <w:p w14:paraId="20F62F7C" w14:textId="77777777" w:rsidR="00D41845" w:rsidRPr="00D41845" w:rsidRDefault="00D41845" w:rsidP="00D4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requests the JVM to run the garbage collector, but the JVM may choose to ignore the request.</w:t>
      </w:r>
    </w:p>
    <w:p w14:paraId="4EC702DB" w14:textId="77777777" w:rsidR="00D41845" w:rsidRPr="00D41845" w:rsidRDefault="00D41845" w:rsidP="00D4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can be used to explicitly free memory for a single, unreferenced object.</w:t>
      </w:r>
    </w:p>
    <w:p w14:paraId="0A6A8237" w14:textId="77777777" w:rsidR="00D41845" w:rsidRPr="00D41845" w:rsidRDefault="00D41845" w:rsidP="00D418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sz w:val="24"/>
          <w:szCs w:val="24"/>
        </w:rPr>
        <w:t>It will throw a `</w:t>
      </w:r>
      <w:proofErr w:type="spellStart"/>
      <w:r w:rsidRPr="00D41845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D41845">
        <w:rPr>
          <w:rFonts w:ascii="Times New Roman" w:hAnsi="Times New Roman" w:cs="Times New Roman"/>
          <w:sz w:val="24"/>
          <w:szCs w:val="24"/>
        </w:rPr>
        <w:t>` if no garbage collection is needed.</w:t>
      </w:r>
    </w:p>
    <w:p w14:paraId="3E9F9C44" w14:textId="6ADBE05C" w:rsidR="00D41845" w:rsidRPr="00D41845" w:rsidRDefault="00D41845">
      <w:pPr>
        <w:rPr>
          <w:rFonts w:ascii="Times New Roman" w:hAnsi="Times New Roman" w:cs="Times New Roman"/>
          <w:sz w:val="24"/>
          <w:szCs w:val="24"/>
        </w:rPr>
      </w:pPr>
      <w:r w:rsidRPr="00D41845">
        <w:rPr>
          <w:rFonts w:ascii="Times New Roman" w:hAnsi="Times New Roman" w:cs="Times New Roman"/>
          <w:b/>
          <w:bCs/>
          <w:sz w:val="24"/>
          <w:szCs w:val="24"/>
        </w:rPr>
        <w:t xml:space="preserve">Output: </w:t>
      </w:r>
      <w:r w:rsidRPr="00D41845">
        <w:rPr>
          <w:rFonts w:ascii="Times New Roman" w:hAnsi="Times New Roman" w:cs="Times New Roman"/>
          <w:sz w:val="24"/>
          <w:szCs w:val="24"/>
        </w:rPr>
        <w:t>b</w:t>
      </w:r>
    </w:p>
    <w:sectPr w:rsidR="00D41845" w:rsidRPr="00D4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93E05"/>
    <w:multiLevelType w:val="hybridMultilevel"/>
    <w:tmpl w:val="271CB41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901D4"/>
    <w:multiLevelType w:val="hybridMultilevel"/>
    <w:tmpl w:val="B8F2D01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95BE2"/>
    <w:multiLevelType w:val="hybridMultilevel"/>
    <w:tmpl w:val="5492BB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B4328"/>
    <w:multiLevelType w:val="hybridMultilevel"/>
    <w:tmpl w:val="3252D8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000DCF"/>
    <w:multiLevelType w:val="hybridMultilevel"/>
    <w:tmpl w:val="FEA6DC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F249BC"/>
    <w:multiLevelType w:val="hybridMultilevel"/>
    <w:tmpl w:val="E5B61E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6D7EE3"/>
    <w:multiLevelType w:val="hybridMultilevel"/>
    <w:tmpl w:val="35AEE42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005B0"/>
    <w:multiLevelType w:val="hybridMultilevel"/>
    <w:tmpl w:val="B61A75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94EB4"/>
    <w:multiLevelType w:val="hybridMultilevel"/>
    <w:tmpl w:val="3D00949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567697"/>
    <w:multiLevelType w:val="hybridMultilevel"/>
    <w:tmpl w:val="AE6843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BA46AE"/>
    <w:multiLevelType w:val="hybridMultilevel"/>
    <w:tmpl w:val="79146E4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9065D4"/>
    <w:multiLevelType w:val="hybridMultilevel"/>
    <w:tmpl w:val="7EFAA37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CA5266"/>
    <w:multiLevelType w:val="hybridMultilevel"/>
    <w:tmpl w:val="D80C02E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C5E95"/>
    <w:multiLevelType w:val="hybridMultilevel"/>
    <w:tmpl w:val="A54286D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D3CAA"/>
    <w:multiLevelType w:val="hybridMultilevel"/>
    <w:tmpl w:val="EA3EDE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079B5"/>
    <w:multiLevelType w:val="hybridMultilevel"/>
    <w:tmpl w:val="AD4CD89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C53328"/>
    <w:multiLevelType w:val="hybridMultilevel"/>
    <w:tmpl w:val="872AD8F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7737F"/>
    <w:multiLevelType w:val="hybridMultilevel"/>
    <w:tmpl w:val="42146CE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6595"/>
    <w:multiLevelType w:val="hybridMultilevel"/>
    <w:tmpl w:val="8BB8759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5175E1"/>
    <w:multiLevelType w:val="hybridMultilevel"/>
    <w:tmpl w:val="2832516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494744">
    <w:abstractNumId w:val="19"/>
  </w:num>
  <w:num w:numId="2" w16cid:durableId="852456288">
    <w:abstractNumId w:val="16"/>
  </w:num>
  <w:num w:numId="3" w16cid:durableId="993608663">
    <w:abstractNumId w:val="8"/>
  </w:num>
  <w:num w:numId="4" w16cid:durableId="574902186">
    <w:abstractNumId w:val="17"/>
  </w:num>
  <w:num w:numId="5" w16cid:durableId="353849421">
    <w:abstractNumId w:val="13"/>
  </w:num>
  <w:num w:numId="6" w16cid:durableId="1626350902">
    <w:abstractNumId w:val="7"/>
  </w:num>
  <w:num w:numId="7" w16cid:durableId="853885482">
    <w:abstractNumId w:val="18"/>
  </w:num>
  <w:num w:numId="8" w16cid:durableId="1289121724">
    <w:abstractNumId w:val="10"/>
  </w:num>
  <w:num w:numId="9" w16cid:durableId="242181341">
    <w:abstractNumId w:val="4"/>
  </w:num>
  <w:num w:numId="10" w16cid:durableId="562563172">
    <w:abstractNumId w:val="2"/>
  </w:num>
  <w:num w:numId="11" w16cid:durableId="1254243300">
    <w:abstractNumId w:val="11"/>
  </w:num>
  <w:num w:numId="12" w16cid:durableId="853769488">
    <w:abstractNumId w:val="3"/>
  </w:num>
  <w:num w:numId="13" w16cid:durableId="587235241">
    <w:abstractNumId w:val="5"/>
  </w:num>
  <w:num w:numId="14" w16cid:durableId="247663367">
    <w:abstractNumId w:val="6"/>
  </w:num>
  <w:num w:numId="15" w16cid:durableId="1880899363">
    <w:abstractNumId w:val="14"/>
  </w:num>
  <w:num w:numId="16" w16cid:durableId="1345859383">
    <w:abstractNumId w:val="0"/>
  </w:num>
  <w:num w:numId="17" w16cid:durableId="1712992965">
    <w:abstractNumId w:val="12"/>
  </w:num>
  <w:num w:numId="18" w16cid:durableId="1919122817">
    <w:abstractNumId w:val="1"/>
  </w:num>
  <w:num w:numId="19" w16cid:durableId="1784181459">
    <w:abstractNumId w:val="9"/>
  </w:num>
  <w:num w:numId="20" w16cid:durableId="21278499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9B"/>
    <w:rsid w:val="0010131E"/>
    <w:rsid w:val="00500E0F"/>
    <w:rsid w:val="0076665C"/>
    <w:rsid w:val="008C4AA3"/>
    <w:rsid w:val="008E3323"/>
    <w:rsid w:val="00A4149B"/>
    <w:rsid w:val="00D4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DBB0"/>
  <w15:chartTrackingRefBased/>
  <w15:docId w15:val="{E5918EDD-7DA4-43D8-BF2F-5C4325D90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4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1360</Words>
  <Characters>7755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Pathakoti</dc:creator>
  <cp:keywords/>
  <dc:description/>
  <cp:lastModifiedBy>Manikanta Pathakoti</cp:lastModifiedBy>
  <cp:revision>1</cp:revision>
  <dcterms:created xsi:type="dcterms:W3CDTF">2025-09-14T11:52:00Z</dcterms:created>
  <dcterms:modified xsi:type="dcterms:W3CDTF">2025-09-14T12:13:00Z</dcterms:modified>
</cp:coreProperties>
</file>