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and County of Denver</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84-6000580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201 W Colfax Ave, Dept 1109</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Denver, CO 80202</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William Riedell, Controller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and County of Denver</w:t>
      </w:r>
      <w:r>
        <w:rPr>
          <w:sz w:val="24"/>
        </w:rPr>
        <w:t xml:space="preserve"> prepared by </w:t>
      </w:r>
      <w:r>
        <w:rPr>
          <w:sz w:val="24"/>
        </w:rPr>
        <w:t>Clifton Larson Allen</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2024-004</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and County of Denver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