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9CAFABB" w:rsidRDefault="59CAFABB">
      <w:r>
        <w:t>Telephonic 8</w:t>
      </w:r>
      <w:r w:rsidRPr="59CAFABB">
        <w:rPr>
          <w:vertAlign w:val="superscript"/>
        </w:rPr>
        <w:t>th</w:t>
      </w:r>
      <w:r>
        <w:t xml:space="preserve"> March 2016 - @10 AM</w:t>
      </w:r>
    </w:p>
    <w:p w:rsidR="59CAFABB" w:rsidRDefault="59CAFABB" w:rsidP="59CAFABB"/>
    <w:p w:rsidR="00F612E5" w:rsidRDefault="40410A96">
      <w:bookmarkStart w:id="0" w:name="_GoBack"/>
      <w:bookmarkEnd w:id="0"/>
      <w:r>
        <w:t>Difference between Servlet session config and session context</w:t>
      </w:r>
    </w:p>
    <w:p w:rsidR="40410A96" w:rsidRDefault="40410A96" w:rsidP="40410A96">
      <w:r>
        <w:t>Difference between list and set</w:t>
      </w:r>
    </w:p>
    <w:p w:rsidR="40410A96" w:rsidRDefault="009036A1" w:rsidP="40410A96">
      <w:r>
        <w:t xml:space="preserve">Which one is ordered in list? </w:t>
      </w:r>
    </w:p>
    <w:p w:rsidR="40410A96" w:rsidRDefault="40410A96" w:rsidP="40410A96">
      <w:r>
        <w:t>Diff b/w Hashmap and treemap - Which one performs better</w:t>
      </w:r>
    </w:p>
    <w:p w:rsidR="40410A96" w:rsidRDefault="40410A96" w:rsidP="40410A96">
      <w:r>
        <w:t>Transactions management – any transactions have you handled</w:t>
      </w:r>
    </w:p>
    <w:p w:rsidR="40410A96" w:rsidRDefault="40410A96" w:rsidP="40410A96">
      <w:r>
        <w:t>Rest Web Service – difference between put and post</w:t>
      </w:r>
    </w:p>
    <w:p w:rsidR="40410A96" w:rsidRDefault="40410A96" w:rsidP="40410A96">
      <w:r>
        <w:t>Have you used annotation based Spring configuration? @Configuration, @Component</w:t>
      </w:r>
    </w:p>
    <w:p w:rsidR="40410A96" w:rsidRDefault="40410A96" w:rsidP="40410A96">
      <w:r>
        <w:t>What is dependency injection in Spring</w:t>
      </w:r>
      <w:r w:rsidR="00004C47">
        <w:t>?</w:t>
      </w:r>
    </w:p>
    <w:p w:rsidR="40410A96" w:rsidRDefault="40410A96" w:rsidP="40410A96">
      <w:r>
        <w:t>Difference between dispatcherServlet and internalViewResolver</w:t>
      </w:r>
    </w:p>
    <w:p w:rsidR="40410A96" w:rsidRDefault="40410A96" w:rsidP="40410A96">
      <w:r>
        <w:t>Worked in any design patterns</w:t>
      </w:r>
    </w:p>
    <w:p w:rsidR="40410A96" w:rsidRDefault="40410A96" w:rsidP="40410A96">
      <w:r>
        <w:t>Business delegate, session façade</w:t>
      </w:r>
    </w:p>
    <w:p w:rsidR="40410A96" w:rsidRDefault="40410A96" w:rsidP="40410A96">
      <w:r>
        <w:t>What is singleton design pattern</w:t>
      </w:r>
      <w:r w:rsidR="007E1D28">
        <w:t xml:space="preserve">? </w:t>
      </w:r>
      <w:r>
        <w:t xml:space="preserve"> </w:t>
      </w:r>
    </w:p>
    <w:p w:rsidR="40410A96" w:rsidRDefault="40410A96" w:rsidP="40410A96">
      <w:r>
        <w:t xml:space="preserve">Have you used maven? Can you include your companies jar files in the maven – local </w:t>
      </w:r>
      <w:r w:rsidR="00447DCF">
        <w:t>repository</w:t>
      </w:r>
      <w:r>
        <w:t xml:space="preserve"> </w:t>
      </w:r>
    </w:p>
    <w:p w:rsidR="40410A96" w:rsidRDefault="59CAFABB" w:rsidP="40410A96">
      <w:r>
        <w:t xml:space="preserve">Can you call an Ant script in maven? </w:t>
      </w:r>
    </w:p>
    <w:p w:rsidR="40410A96" w:rsidRDefault="40410A96" w:rsidP="40410A96"/>
    <w:sectPr w:rsidR="40410A96" w:rsidSect="00F6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40410A96"/>
    <w:rsid w:val="00004C47"/>
    <w:rsid w:val="00447DCF"/>
    <w:rsid w:val="007E1D28"/>
    <w:rsid w:val="009036A1"/>
    <w:rsid w:val="00F612E5"/>
    <w:rsid w:val="40410A96"/>
    <w:rsid w:val="59CAF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Manish</cp:lastModifiedBy>
  <cp:revision>5</cp:revision>
  <dcterms:created xsi:type="dcterms:W3CDTF">2012-08-07T16:44:00Z</dcterms:created>
  <dcterms:modified xsi:type="dcterms:W3CDTF">2016-03-12T20:25:00Z</dcterms:modified>
</cp:coreProperties>
</file>