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4B561" w14:textId="77777777" w:rsidR="009D5D87" w:rsidRDefault="009D5D87" w:rsidP="009D5D87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D0F9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CC1268C" wp14:editId="28F0B1D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601345" cy="89916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Dr. Babasaheb Ambedkar Technological University</w:t>
      </w:r>
    </w:p>
    <w:p w14:paraId="35CF36E3" w14:textId="77777777" w:rsidR="009D5D87" w:rsidRDefault="009D5D87" w:rsidP="009D5D87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(Diploma Wing)</w:t>
      </w:r>
    </w:p>
    <w:p w14:paraId="69796479" w14:textId="77777777" w:rsidR="009D5D87" w:rsidRPr="00CE1EDC" w:rsidRDefault="009D5D87" w:rsidP="009D5D87">
      <w:pPr>
        <w:jc w:val="center"/>
        <w:rPr>
          <w:rFonts w:ascii="Times New Roman" w:hAnsi="Times New Roman" w:cs="Times New Roman"/>
          <w:b/>
          <w:bCs/>
        </w:rPr>
      </w:pPr>
      <w:proofErr w:type="gramStart"/>
      <w:r w:rsidRPr="00CE1EDC">
        <w:rPr>
          <w:rFonts w:ascii="Times New Roman" w:hAnsi="Times New Roman" w:cs="Times New Roman"/>
          <w:b/>
          <w:bCs/>
        </w:rPr>
        <w:t>Lonere(</w:t>
      </w:r>
      <w:proofErr w:type="gramEnd"/>
      <w:r w:rsidRPr="00CE1EDC">
        <w:rPr>
          <w:rFonts w:ascii="Times New Roman" w:hAnsi="Times New Roman" w:cs="Times New Roman"/>
          <w:b/>
          <w:bCs/>
        </w:rPr>
        <w:t>402 103) , Dist. Raigad.</w:t>
      </w:r>
    </w:p>
    <w:p w14:paraId="71107721" w14:textId="77777777" w:rsidR="009D5D87" w:rsidRPr="00CE1EDC" w:rsidRDefault="009D5D87" w:rsidP="009D5D87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E1EDC">
        <w:rPr>
          <w:rFonts w:ascii="Times New Roman" w:hAnsi="Times New Roman" w:cs="Times New Roman"/>
          <w:b/>
          <w:bCs/>
          <w:i/>
          <w:iCs/>
          <w:sz w:val="32"/>
          <w:szCs w:val="32"/>
        </w:rPr>
        <w:t>Department of Information Technology</w:t>
      </w:r>
    </w:p>
    <w:p w14:paraId="1FB732E3" w14:textId="77777777" w:rsidR="009D5D87" w:rsidRPr="00450CB9" w:rsidRDefault="009D5D87" w:rsidP="009D5D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1EDC">
        <w:rPr>
          <w:rFonts w:ascii="Times New Roman" w:hAnsi="Times New Roman" w:cs="Times New Roman"/>
          <w:b/>
          <w:bCs/>
          <w:sz w:val="28"/>
          <w:szCs w:val="28"/>
        </w:rPr>
        <w:t>INDEX SHEET</w:t>
      </w:r>
    </w:p>
    <w:tbl>
      <w:tblPr>
        <w:tblStyle w:val="TableGrid"/>
        <w:tblW w:w="11143" w:type="dxa"/>
        <w:tblInd w:w="-1012" w:type="dxa"/>
        <w:tblLook w:val="04A0" w:firstRow="1" w:lastRow="0" w:firstColumn="1" w:lastColumn="0" w:noHBand="0" w:noVBand="1"/>
      </w:tblPr>
      <w:tblGrid>
        <w:gridCol w:w="1553"/>
        <w:gridCol w:w="4505"/>
        <w:gridCol w:w="1822"/>
        <w:gridCol w:w="1686"/>
        <w:gridCol w:w="1577"/>
      </w:tblGrid>
      <w:tr w:rsidR="00883CF4" w14:paraId="727290AC" w14:textId="77777777" w:rsidTr="0020210E">
        <w:trPr>
          <w:trHeight w:val="251"/>
        </w:trPr>
        <w:tc>
          <w:tcPr>
            <w:tcW w:w="1553" w:type="dxa"/>
          </w:tcPr>
          <w:p w14:paraId="5227F8B8" w14:textId="77777777" w:rsidR="009D5D87" w:rsidRPr="00BA755B" w:rsidRDefault="009D5D87" w:rsidP="00C063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755B">
              <w:rPr>
                <w:rFonts w:ascii="Times New Roman" w:hAnsi="Times New Roman" w:cs="Times New Roman"/>
                <w:b/>
                <w:bCs/>
              </w:rPr>
              <w:t>Sr No.</w:t>
            </w:r>
          </w:p>
        </w:tc>
        <w:tc>
          <w:tcPr>
            <w:tcW w:w="4505" w:type="dxa"/>
          </w:tcPr>
          <w:p w14:paraId="627D84E8" w14:textId="77777777" w:rsidR="009D5D87" w:rsidRPr="00BA755B" w:rsidRDefault="009D5D87" w:rsidP="00C063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755B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1822" w:type="dxa"/>
          </w:tcPr>
          <w:p w14:paraId="04609EDD" w14:textId="77777777" w:rsidR="009D5D87" w:rsidRPr="00BA755B" w:rsidRDefault="009D5D87" w:rsidP="00C063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755B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686" w:type="dxa"/>
          </w:tcPr>
          <w:p w14:paraId="09BB2AF4" w14:textId="77777777" w:rsidR="009D5D87" w:rsidRPr="00BA755B" w:rsidRDefault="009D5D87" w:rsidP="00C063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755B">
              <w:rPr>
                <w:rFonts w:ascii="Times New Roman" w:hAnsi="Times New Roman" w:cs="Times New Roman"/>
                <w:b/>
                <w:bCs/>
              </w:rPr>
              <w:t>Page No.</w:t>
            </w:r>
          </w:p>
        </w:tc>
        <w:tc>
          <w:tcPr>
            <w:tcW w:w="1577" w:type="dxa"/>
          </w:tcPr>
          <w:p w14:paraId="6C6B7BA0" w14:textId="77777777" w:rsidR="009D5D87" w:rsidRPr="00BA755B" w:rsidRDefault="009D5D87" w:rsidP="00C063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755B"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883CF4" w14:paraId="55003BD0" w14:textId="77777777" w:rsidTr="0020210E">
        <w:trPr>
          <w:trHeight w:val="251"/>
        </w:trPr>
        <w:tc>
          <w:tcPr>
            <w:tcW w:w="1553" w:type="dxa"/>
          </w:tcPr>
          <w:p w14:paraId="302517E3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  <w:r w:rsidRPr="0059218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505" w:type="dxa"/>
          </w:tcPr>
          <w:p w14:paraId="1A122D9E" w14:textId="2927C254" w:rsidR="009D5D87" w:rsidRPr="009D5D87" w:rsidRDefault="009D5D87" w:rsidP="00C063E1">
            <w:pPr>
              <w:rPr>
                <w:rFonts w:ascii="Times New Roman" w:hAnsi="Times New Roman" w:cs="Times New Roman"/>
              </w:rPr>
            </w:pPr>
            <w:r w:rsidRPr="009D5D87">
              <w:rPr>
                <w:rFonts w:ascii="Times New Roman" w:hAnsi="Times New Roman" w:cs="Times New Roman"/>
              </w:rPr>
              <w:t>Installing Linux: Quick Installation, Detailed installation procedure, Special Installation topics.</w:t>
            </w:r>
          </w:p>
        </w:tc>
        <w:tc>
          <w:tcPr>
            <w:tcW w:w="1822" w:type="dxa"/>
          </w:tcPr>
          <w:p w14:paraId="466CCB2F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6" w:type="dxa"/>
          </w:tcPr>
          <w:p w14:paraId="56BB9A2C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7" w:type="dxa"/>
          </w:tcPr>
          <w:p w14:paraId="76166A7D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3CF4" w14:paraId="76372589" w14:textId="77777777" w:rsidTr="0020210E">
        <w:trPr>
          <w:trHeight w:val="239"/>
        </w:trPr>
        <w:tc>
          <w:tcPr>
            <w:tcW w:w="1553" w:type="dxa"/>
          </w:tcPr>
          <w:p w14:paraId="050384E4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  <w:r w:rsidRPr="0059218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505" w:type="dxa"/>
          </w:tcPr>
          <w:p w14:paraId="730DC8A3" w14:textId="5A144DA0" w:rsidR="009D5D87" w:rsidRPr="009D5D87" w:rsidRDefault="009D5D87" w:rsidP="00C063E1">
            <w:pPr>
              <w:rPr>
                <w:rFonts w:ascii="Times New Roman" w:hAnsi="Times New Roman" w:cs="Times New Roman"/>
              </w:rPr>
            </w:pPr>
            <w:r w:rsidRPr="009D5D87">
              <w:rPr>
                <w:rFonts w:ascii="Times New Roman" w:hAnsi="Times New Roman" w:cs="Times New Roman"/>
              </w:rPr>
              <w:t xml:space="preserve">Understanding System Administration: Using root login, Becoming super user, </w:t>
            </w:r>
            <w:proofErr w:type="gramStart"/>
            <w:r w:rsidRPr="009D5D87">
              <w:rPr>
                <w:rFonts w:ascii="Times New Roman" w:hAnsi="Times New Roman" w:cs="Times New Roman"/>
              </w:rPr>
              <w:t>Administrative</w:t>
            </w:r>
            <w:proofErr w:type="gramEnd"/>
            <w:r w:rsidRPr="009D5D87">
              <w:rPr>
                <w:rFonts w:ascii="Times New Roman" w:hAnsi="Times New Roman" w:cs="Times New Roman"/>
              </w:rPr>
              <w:t xml:space="preserve"> commands</w:t>
            </w:r>
            <w:r w:rsidRPr="009D5D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22" w:type="dxa"/>
          </w:tcPr>
          <w:p w14:paraId="72D6FCB0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6" w:type="dxa"/>
          </w:tcPr>
          <w:p w14:paraId="3CA8E64C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7" w:type="dxa"/>
          </w:tcPr>
          <w:p w14:paraId="3697BCEA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3CF4" w14:paraId="756C2720" w14:textId="77777777" w:rsidTr="0020210E">
        <w:trPr>
          <w:trHeight w:val="353"/>
        </w:trPr>
        <w:tc>
          <w:tcPr>
            <w:tcW w:w="1553" w:type="dxa"/>
          </w:tcPr>
          <w:p w14:paraId="3CA7F261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  <w:r w:rsidRPr="0059218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505" w:type="dxa"/>
          </w:tcPr>
          <w:p w14:paraId="120A4596" w14:textId="03C9581F" w:rsidR="009D5D87" w:rsidRPr="009D5D87" w:rsidRDefault="009D5D87" w:rsidP="00C063E1">
            <w:pPr>
              <w:rPr>
                <w:rFonts w:ascii="Times New Roman" w:hAnsi="Times New Roman" w:cs="Times New Roman"/>
              </w:rPr>
            </w:pPr>
            <w:r w:rsidRPr="009D5D87">
              <w:rPr>
                <w:rFonts w:ascii="Times New Roman" w:hAnsi="Times New Roman" w:cs="Times New Roman"/>
              </w:rPr>
              <w:t>I</w:t>
            </w:r>
            <w:r w:rsidRPr="009D5D87">
              <w:rPr>
                <w:rFonts w:ascii="Times New Roman" w:hAnsi="Times New Roman" w:cs="Times New Roman"/>
              </w:rPr>
              <w:t>dentify and use of the major desktop components of GNOME and KDE interfaces and their functions.</w:t>
            </w:r>
          </w:p>
        </w:tc>
        <w:tc>
          <w:tcPr>
            <w:tcW w:w="1822" w:type="dxa"/>
          </w:tcPr>
          <w:p w14:paraId="2F1C56DF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6" w:type="dxa"/>
          </w:tcPr>
          <w:p w14:paraId="6D3D7882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7" w:type="dxa"/>
          </w:tcPr>
          <w:p w14:paraId="6A4508B6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3CF4" w14:paraId="571CAE08" w14:textId="77777777" w:rsidTr="0020210E">
        <w:trPr>
          <w:trHeight w:val="292"/>
        </w:trPr>
        <w:tc>
          <w:tcPr>
            <w:tcW w:w="1553" w:type="dxa"/>
          </w:tcPr>
          <w:p w14:paraId="5125DDE0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  <w:r w:rsidRPr="0059218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505" w:type="dxa"/>
          </w:tcPr>
          <w:p w14:paraId="34BDBFE7" w14:textId="3559462D" w:rsidR="009D5D87" w:rsidRPr="009D5D87" w:rsidRDefault="009D5D87" w:rsidP="00C063E1">
            <w:pPr>
              <w:tabs>
                <w:tab w:val="left" w:pos="1785"/>
              </w:tabs>
              <w:rPr>
                <w:rFonts w:ascii="Times New Roman" w:hAnsi="Times New Roman" w:cs="Times New Roman"/>
                <w:lang w:val="en-US"/>
              </w:rPr>
            </w:pPr>
            <w:r w:rsidRPr="009D5D87">
              <w:rPr>
                <w:rFonts w:ascii="Times New Roman" w:hAnsi="Times New Roman" w:cs="Times New Roman"/>
              </w:rPr>
              <w:t>Setting up Linux as a Proxy server</w:t>
            </w:r>
            <w:r w:rsidRPr="009D5D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22" w:type="dxa"/>
          </w:tcPr>
          <w:p w14:paraId="6E77DF7A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6" w:type="dxa"/>
          </w:tcPr>
          <w:p w14:paraId="07C52E01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7" w:type="dxa"/>
          </w:tcPr>
          <w:p w14:paraId="32829862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3CF4" w14:paraId="4EF550B6" w14:textId="77777777" w:rsidTr="0020210E">
        <w:trPr>
          <w:trHeight w:val="328"/>
        </w:trPr>
        <w:tc>
          <w:tcPr>
            <w:tcW w:w="1553" w:type="dxa"/>
          </w:tcPr>
          <w:p w14:paraId="024D5F39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  <w:r w:rsidRPr="0059218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505" w:type="dxa"/>
          </w:tcPr>
          <w:p w14:paraId="6D4AB9EA" w14:textId="4E8D7757" w:rsidR="009D5D87" w:rsidRPr="009D5D87" w:rsidRDefault="009D5D87" w:rsidP="00C063E1">
            <w:pPr>
              <w:rPr>
                <w:rFonts w:ascii="Times New Roman" w:hAnsi="Times New Roman" w:cs="Times New Roman"/>
              </w:rPr>
            </w:pPr>
            <w:r w:rsidRPr="009D5D87">
              <w:rPr>
                <w:rFonts w:ascii="Times New Roman" w:hAnsi="Times New Roman" w:cs="Times New Roman"/>
              </w:rPr>
              <w:t xml:space="preserve">Setting up and supporting users: Creating user accounts, setting user defaults, modifying accounts, deleting accounts, </w:t>
            </w:r>
            <w:proofErr w:type="gramStart"/>
            <w:r w:rsidRPr="009D5D87">
              <w:rPr>
                <w:rFonts w:ascii="Times New Roman" w:hAnsi="Times New Roman" w:cs="Times New Roman"/>
              </w:rPr>
              <w:t>Checking</w:t>
            </w:r>
            <w:proofErr w:type="gramEnd"/>
            <w:r w:rsidRPr="009D5D87">
              <w:rPr>
                <w:rFonts w:ascii="Times New Roman" w:hAnsi="Times New Roman" w:cs="Times New Roman"/>
              </w:rPr>
              <w:t xml:space="preserve"> disk quotas, Sending mail to user.</w:t>
            </w:r>
          </w:p>
        </w:tc>
        <w:tc>
          <w:tcPr>
            <w:tcW w:w="1822" w:type="dxa"/>
          </w:tcPr>
          <w:p w14:paraId="66CB264A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6" w:type="dxa"/>
          </w:tcPr>
          <w:p w14:paraId="1A88E563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7" w:type="dxa"/>
          </w:tcPr>
          <w:p w14:paraId="10D4CE26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3CF4" w14:paraId="4F86FE73" w14:textId="77777777" w:rsidTr="0020210E">
        <w:trPr>
          <w:trHeight w:val="251"/>
        </w:trPr>
        <w:tc>
          <w:tcPr>
            <w:tcW w:w="1553" w:type="dxa"/>
          </w:tcPr>
          <w:p w14:paraId="342625D8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  <w:r w:rsidRPr="00592181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505" w:type="dxa"/>
          </w:tcPr>
          <w:p w14:paraId="36868D23" w14:textId="7E4C219D" w:rsidR="009D5D87" w:rsidRPr="009D5D87" w:rsidRDefault="009D5D87" w:rsidP="00C063E1">
            <w:pPr>
              <w:rPr>
                <w:rFonts w:ascii="Times New Roman" w:hAnsi="Times New Roman" w:cs="Times New Roman"/>
              </w:rPr>
            </w:pPr>
            <w:r w:rsidRPr="009D5D87">
              <w:rPr>
                <w:rFonts w:ascii="Times New Roman" w:hAnsi="Times New Roman" w:cs="Times New Roman"/>
              </w:rPr>
              <w:t xml:space="preserve">Backing up and restoring files: Selecting backup strategy, Magnetic tape, Writable CD`s, </w:t>
            </w:r>
            <w:proofErr w:type="gramStart"/>
            <w:r w:rsidRPr="009D5D87">
              <w:rPr>
                <w:rFonts w:ascii="Times New Roman" w:hAnsi="Times New Roman" w:cs="Times New Roman"/>
              </w:rPr>
              <w:t>Backing</w:t>
            </w:r>
            <w:proofErr w:type="gramEnd"/>
            <w:r w:rsidRPr="009D5D87">
              <w:rPr>
                <w:rFonts w:ascii="Times New Roman" w:hAnsi="Times New Roman" w:cs="Times New Roman"/>
              </w:rPr>
              <w:t xml:space="preserve"> up hard drive, Backing up files with dump, Automating back up, Restoring backed up files.</w:t>
            </w:r>
          </w:p>
        </w:tc>
        <w:tc>
          <w:tcPr>
            <w:tcW w:w="1822" w:type="dxa"/>
          </w:tcPr>
          <w:p w14:paraId="62E13DFF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6" w:type="dxa"/>
          </w:tcPr>
          <w:p w14:paraId="76144802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7" w:type="dxa"/>
          </w:tcPr>
          <w:p w14:paraId="031B75E8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3CF4" w14:paraId="6BFA04F3" w14:textId="77777777" w:rsidTr="0020210E">
        <w:trPr>
          <w:trHeight w:val="251"/>
        </w:trPr>
        <w:tc>
          <w:tcPr>
            <w:tcW w:w="1553" w:type="dxa"/>
          </w:tcPr>
          <w:p w14:paraId="08DC7253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  <w:r w:rsidRPr="00592181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505" w:type="dxa"/>
          </w:tcPr>
          <w:p w14:paraId="0C1A9DE4" w14:textId="4247F14D" w:rsidR="009D5D87" w:rsidRPr="009D5D87" w:rsidRDefault="009D5D87" w:rsidP="00C063E1">
            <w:pPr>
              <w:rPr>
                <w:rFonts w:ascii="Times New Roman" w:hAnsi="Times New Roman" w:cs="Times New Roman"/>
                <w:b/>
                <w:bCs/>
              </w:rPr>
            </w:pPr>
            <w:r w:rsidRPr="009D5D87">
              <w:rPr>
                <w:rFonts w:ascii="Times New Roman" w:hAnsi="Times New Roman" w:cs="Times New Roman"/>
              </w:rPr>
              <w:t xml:space="preserve">Configure LAN and use communication and networking commands: </w:t>
            </w:r>
            <w:r w:rsidRPr="009D5D87">
              <w:rPr>
                <w:rFonts w:ascii="Times New Roman" w:hAnsi="Times New Roman" w:cs="Times New Roman"/>
                <w:b/>
                <w:bCs/>
              </w:rPr>
              <w:t xml:space="preserve">finger, talk, </w:t>
            </w:r>
            <w:proofErr w:type="spellStart"/>
            <w:r w:rsidRPr="009D5D87">
              <w:rPr>
                <w:rFonts w:ascii="Times New Roman" w:hAnsi="Times New Roman" w:cs="Times New Roman"/>
                <w:b/>
                <w:bCs/>
              </w:rPr>
              <w:t>mesg</w:t>
            </w:r>
            <w:proofErr w:type="spellEnd"/>
            <w:r w:rsidRPr="009D5D87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9D5D87">
              <w:rPr>
                <w:rFonts w:ascii="Times New Roman" w:hAnsi="Times New Roman" w:cs="Times New Roman"/>
                <w:b/>
                <w:bCs/>
              </w:rPr>
              <w:t>mailx</w:t>
            </w:r>
            <w:proofErr w:type="spellEnd"/>
            <w:r w:rsidRPr="009D5D87">
              <w:rPr>
                <w:rFonts w:ascii="Times New Roman" w:hAnsi="Times New Roman" w:cs="Times New Roman"/>
                <w:b/>
                <w:bCs/>
              </w:rPr>
              <w:t>, pine, telnet, ftp. Resolving of IP addresses.</w:t>
            </w:r>
          </w:p>
        </w:tc>
        <w:tc>
          <w:tcPr>
            <w:tcW w:w="1822" w:type="dxa"/>
          </w:tcPr>
          <w:p w14:paraId="7427EF18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6" w:type="dxa"/>
          </w:tcPr>
          <w:p w14:paraId="3B0C5F8F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7" w:type="dxa"/>
          </w:tcPr>
          <w:p w14:paraId="64BAC3E5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3CF4" w14:paraId="112228A0" w14:textId="77777777" w:rsidTr="0020210E">
        <w:trPr>
          <w:trHeight w:val="239"/>
        </w:trPr>
        <w:tc>
          <w:tcPr>
            <w:tcW w:w="1553" w:type="dxa"/>
          </w:tcPr>
          <w:p w14:paraId="719CD988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  <w:r w:rsidRPr="00592181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505" w:type="dxa"/>
          </w:tcPr>
          <w:p w14:paraId="29522EF8" w14:textId="04555F72" w:rsidR="009D5D87" w:rsidRPr="009D5D87" w:rsidRDefault="009D5D87" w:rsidP="00C063E1">
            <w:pPr>
              <w:rPr>
                <w:rFonts w:ascii="Times New Roman" w:hAnsi="Times New Roman" w:cs="Times New Roman"/>
              </w:rPr>
            </w:pPr>
            <w:r w:rsidRPr="009D5D87">
              <w:rPr>
                <w:rFonts w:ascii="Times New Roman" w:hAnsi="Times New Roman" w:cs="Times New Roman"/>
              </w:rPr>
              <w:t xml:space="preserve">Use simple and advanced filters: </w:t>
            </w:r>
            <w:r w:rsidRPr="009D5D87">
              <w:rPr>
                <w:rFonts w:ascii="Times New Roman" w:hAnsi="Times New Roman" w:cs="Times New Roman"/>
                <w:b/>
                <w:bCs/>
              </w:rPr>
              <w:t xml:space="preserve">pr, head, tail, cut, paste, sort, </w:t>
            </w:r>
            <w:proofErr w:type="spellStart"/>
            <w:r w:rsidRPr="009D5D87">
              <w:rPr>
                <w:rFonts w:ascii="Times New Roman" w:hAnsi="Times New Roman" w:cs="Times New Roman"/>
                <w:b/>
                <w:bCs/>
              </w:rPr>
              <w:t>uniq</w:t>
            </w:r>
            <w:proofErr w:type="spellEnd"/>
            <w:r w:rsidRPr="009D5D87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9D5D87">
              <w:rPr>
                <w:rFonts w:ascii="Times New Roman" w:hAnsi="Times New Roman" w:cs="Times New Roman"/>
                <w:b/>
                <w:bCs/>
              </w:rPr>
              <w:t>te</w:t>
            </w:r>
            <w:proofErr w:type="spellEnd"/>
            <w:r w:rsidRPr="009D5D87">
              <w:rPr>
                <w:rFonts w:ascii="Times New Roman" w:hAnsi="Times New Roman" w:cs="Times New Roman"/>
                <w:b/>
                <w:bCs/>
              </w:rPr>
              <w:t xml:space="preserve">, grep, </w:t>
            </w:r>
            <w:proofErr w:type="spellStart"/>
            <w:r w:rsidRPr="009D5D87">
              <w:rPr>
                <w:rFonts w:ascii="Times New Roman" w:hAnsi="Times New Roman" w:cs="Times New Roman"/>
                <w:b/>
                <w:bCs/>
              </w:rPr>
              <w:t>sed</w:t>
            </w:r>
            <w:proofErr w:type="spellEnd"/>
            <w:r w:rsidRPr="009D5D87">
              <w:rPr>
                <w:rFonts w:ascii="Times New Roman" w:hAnsi="Times New Roman" w:cs="Times New Roman"/>
                <w:b/>
                <w:bCs/>
              </w:rPr>
              <w:t>, awk.</w:t>
            </w:r>
          </w:p>
        </w:tc>
        <w:tc>
          <w:tcPr>
            <w:tcW w:w="1822" w:type="dxa"/>
          </w:tcPr>
          <w:p w14:paraId="50E09D9C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6" w:type="dxa"/>
          </w:tcPr>
          <w:p w14:paraId="540B4861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7" w:type="dxa"/>
          </w:tcPr>
          <w:p w14:paraId="4FE4A1DB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3CF4" w14:paraId="3D81646F" w14:textId="77777777" w:rsidTr="0020210E">
        <w:trPr>
          <w:trHeight w:val="251"/>
        </w:trPr>
        <w:tc>
          <w:tcPr>
            <w:tcW w:w="1553" w:type="dxa"/>
          </w:tcPr>
          <w:p w14:paraId="667D4256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  <w:r w:rsidRPr="00592181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505" w:type="dxa"/>
          </w:tcPr>
          <w:p w14:paraId="6E66D0A1" w14:textId="51BA91BE" w:rsidR="009D5D87" w:rsidRPr="009D5D87" w:rsidRDefault="009D5D87" w:rsidP="00C063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5D87">
              <w:rPr>
                <w:rFonts w:ascii="Times New Roman" w:hAnsi="Times New Roman" w:cs="Times New Roman"/>
              </w:rPr>
              <w:t>TCP/IP network administration</w:t>
            </w:r>
            <w:r w:rsidRPr="009D5D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Pr="009D5D87">
              <w:rPr>
                <w:rFonts w:ascii="Times New Roman" w:hAnsi="Times New Roman" w:cs="Times New Roman"/>
                <w:b/>
                <w:bCs/>
              </w:rPr>
              <w:t>ifconfig</w:t>
            </w:r>
            <w:proofErr w:type="spellEnd"/>
            <w:r w:rsidRPr="009D5D87">
              <w:rPr>
                <w:rFonts w:ascii="Times New Roman" w:hAnsi="Times New Roman" w:cs="Times New Roman"/>
                <w:b/>
                <w:bCs/>
              </w:rPr>
              <w:t xml:space="preserve">, ping, netstat, </w:t>
            </w:r>
            <w:proofErr w:type="spellStart"/>
            <w:r w:rsidRPr="009D5D87">
              <w:rPr>
                <w:rFonts w:ascii="Times New Roman" w:hAnsi="Times New Roman" w:cs="Times New Roman"/>
                <w:b/>
                <w:bCs/>
              </w:rPr>
              <w:t>inetd</w:t>
            </w:r>
            <w:proofErr w:type="spellEnd"/>
            <w:r w:rsidRPr="009D5D87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9D5D87">
              <w:rPr>
                <w:rFonts w:ascii="Times New Roman" w:hAnsi="Times New Roman" w:cs="Times New Roman"/>
                <w:b/>
                <w:bCs/>
              </w:rPr>
              <w:t>pppd</w:t>
            </w:r>
            <w:proofErr w:type="spellEnd"/>
            <w:r w:rsidRPr="009D5D87">
              <w:rPr>
                <w:rFonts w:ascii="Times New Roman" w:hAnsi="Times New Roman" w:cs="Times New Roman"/>
                <w:b/>
                <w:bCs/>
              </w:rPr>
              <w:t>, etc.</w:t>
            </w:r>
          </w:p>
        </w:tc>
        <w:tc>
          <w:tcPr>
            <w:tcW w:w="1822" w:type="dxa"/>
          </w:tcPr>
          <w:p w14:paraId="795EA633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6" w:type="dxa"/>
          </w:tcPr>
          <w:p w14:paraId="3F1ADA27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7" w:type="dxa"/>
          </w:tcPr>
          <w:p w14:paraId="042FEC1A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3CF4" w14:paraId="4270ABCB" w14:textId="77777777" w:rsidTr="0020210E">
        <w:trPr>
          <w:trHeight w:val="251"/>
        </w:trPr>
        <w:tc>
          <w:tcPr>
            <w:tcW w:w="1553" w:type="dxa"/>
          </w:tcPr>
          <w:p w14:paraId="27F6B8A3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  <w:r w:rsidRPr="00592181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505" w:type="dxa"/>
          </w:tcPr>
          <w:p w14:paraId="4D451E2F" w14:textId="0E3656E8" w:rsidR="009D5D87" w:rsidRPr="009D5D87" w:rsidRDefault="009D5D87" w:rsidP="00C063E1">
            <w:pPr>
              <w:rPr>
                <w:rFonts w:ascii="Times New Roman" w:hAnsi="Times New Roman" w:cs="Times New Roman"/>
              </w:rPr>
            </w:pPr>
            <w:r w:rsidRPr="009D5D87">
              <w:rPr>
                <w:rFonts w:ascii="Times New Roman" w:hAnsi="Times New Roman" w:cs="Times New Roman"/>
              </w:rPr>
              <w:t>I</w:t>
            </w:r>
            <w:r w:rsidRPr="009D5D87">
              <w:rPr>
                <w:rFonts w:ascii="Times New Roman" w:hAnsi="Times New Roman" w:cs="Times New Roman"/>
              </w:rPr>
              <w:t>ntroduction to Shell programming: .</w:t>
            </w:r>
            <w:proofErr w:type="spellStart"/>
            <w:r w:rsidRPr="009D5D87">
              <w:rPr>
                <w:rFonts w:ascii="Times New Roman" w:hAnsi="Times New Roman" w:cs="Times New Roman"/>
              </w:rPr>
              <w:t>sh</w:t>
            </w:r>
            <w:proofErr w:type="spellEnd"/>
            <w:r w:rsidRPr="009D5D87">
              <w:rPr>
                <w:rFonts w:ascii="Times New Roman" w:hAnsi="Times New Roman" w:cs="Times New Roman"/>
              </w:rPr>
              <w:t xml:space="preserve"> files, simple shell scripts, execution of shell scripts, Arithmetic operations.</w:t>
            </w:r>
          </w:p>
        </w:tc>
        <w:tc>
          <w:tcPr>
            <w:tcW w:w="1822" w:type="dxa"/>
          </w:tcPr>
          <w:p w14:paraId="6FA3BCC0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6" w:type="dxa"/>
          </w:tcPr>
          <w:p w14:paraId="778CFD1F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7" w:type="dxa"/>
          </w:tcPr>
          <w:p w14:paraId="76D77356" w14:textId="77777777" w:rsidR="009D5D87" w:rsidRPr="00592181" w:rsidRDefault="009D5D87" w:rsidP="00C063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77B66D4" w14:textId="77777777" w:rsidR="009D5D87" w:rsidRPr="00E84667" w:rsidRDefault="009D5D87" w:rsidP="009D5D8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32494" wp14:editId="08FF0056">
                <wp:simplePos x="0" y="0"/>
                <wp:positionH relativeFrom="margin">
                  <wp:posOffset>2339340</wp:posOffset>
                </wp:positionH>
                <wp:positionV relativeFrom="paragraph">
                  <wp:posOffset>139065</wp:posOffset>
                </wp:positionV>
                <wp:extent cx="1257300" cy="327660"/>
                <wp:effectExtent l="0" t="0" r="1905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66A7D" w14:textId="77777777" w:rsidR="009D5D87" w:rsidRPr="008051D3" w:rsidRDefault="009D5D87" w:rsidP="009D5D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8051D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3249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4.2pt;margin-top:10.95pt;width:99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C9EVwIAAP4EAAAOAAAAZHJzL2Uyb0RvYy54bWysVMFu2zAMvQ/YPwi6r07StN2COEWWosOA&#10;oi2WDj0rspQYk0VNYmJnXz9KdpygC3YYdpElkY8UHx89vW0qw3bKhxJszocXA86UlVCUdp3z7y/3&#10;Hz5yFlDYQhiwKud7Ffjt7P27ae0magQbMIXyjILYMKldzjeIbpJlQW5UJcIFOGXJqMFXAuno11nh&#10;RU3RK5ONBoPrrAZfOA9ShUC3d62Rz1J8rZXEJ62DQmZyTm/DtPq0ruKazaZisvbCbUrZPUP8wysq&#10;UVpK2oe6EyjY1pd/hKpK6SGAxgsJVQZal1KlGqia4eBNNcuNcCrVQuQE19MU/l9Y+bhbumfPsPkM&#10;DTUwElK7MAl0GetptK/il17KyE4U7nvaVINMRtDo6uZyQCZJtsvRzfV14jU7op0P+EVBxeIm557a&#10;ktgSu4eAlJFcDy4xmbHx7viMtMO9Ua3xm9KsLCjxKAVJWlEL49lOUJeLH6kICmkseUaILo3pQcNz&#10;IIMHUOcbYSrppwcOzgGP2XrvlBEs9sCqtOD/Dtat/6HqttZYNjarpmvJCoo9dcpDK+Lg5H1JdD6I&#10;gM/Ck2qpAzSJ+ESLNlDnHLodZxvwv87dR38SE1k5q2kKch5+boVXnJmvlmT2aTgex7FJh/HVzYgO&#10;/tSyOrXYbbUAasGQZt7JtI3+aA5b7aF6pYGdx6xkElZS7pzjYbvAdjZp4KWaz5MTDYoT+GCXTsbQ&#10;kd4olpfmVXjXKQpJi49wmBcxeSOs1jciLcy3CLpMqosEt6x2xNOQJTF2P4Q4xafn5HX8bc1+AwAA&#10;//8DAFBLAwQUAAYACAAAACEAxBrnUuAAAAAJAQAADwAAAGRycy9kb3ducmV2LnhtbEyPwU7DMAyG&#10;70i8Q2QkbizdysooTSdgQkLTLowddswar62WOFWTreXtMadxtP3p9/cXy9FZccE+tJ4UTCcJCKTK&#10;m5ZqBbvvj4cFiBA1GW09oYIfDLAsb28KnRs/0BdetrEWHEIh1wqaGLtcylA16HSY+A6Jb0ffOx15&#10;7Gtpej1wuLNyliSZdLol/tDoDt8brE7bs1OwTvG0T+uwCcPxLf00yWpj1yul7u/G1xcQEcd4heFP&#10;n9WhZKeDP5MJwipIs8Ujowpm02cQDMyzjBcHBU/pHGRZyP8Nyl8AAAD//wMAUEsBAi0AFAAGAAgA&#10;AAAhALaDOJL+AAAA4QEAABMAAAAAAAAAAAAAAAAAAAAAAFtDb250ZW50X1R5cGVzXS54bWxQSwEC&#10;LQAUAAYACAAAACEAOP0h/9YAAACUAQAACwAAAAAAAAAAAAAAAAAvAQAAX3JlbHMvLnJlbHNQSwEC&#10;LQAUAAYACAAAACEAyRQvRFcCAAD+BAAADgAAAAAAAAAAAAAAAAAuAgAAZHJzL2Uyb0RvYy54bWxQ&#10;SwECLQAUAAYACAAAACEAxBrnUuAAAAAJAQAADwAAAAAAAAAAAAAAAACxBAAAZHJzL2Rvd25yZXYu&#10;eG1sUEsFBgAAAAAEAAQA8wAAAL4FAAAAAA==&#10;" fillcolor="white [3201]" strokecolor="black [3200]" strokeweight="1pt">
                <v:textbox>
                  <w:txbxContent>
                    <w:p w14:paraId="2FB66A7D" w14:textId="77777777" w:rsidR="009D5D87" w:rsidRPr="008051D3" w:rsidRDefault="009D5D87" w:rsidP="009D5D8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8051D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CERTIFICATE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23AD5E" w14:textId="77777777" w:rsidR="009D5D87" w:rsidRDefault="009D5D87" w:rsidP="009D5D8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93E5429" w14:textId="77777777" w:rsidR="00883CF4" w:rsidRPr="00883CF4" w:rsidRDefault="00883CF4" w:rsidP="009D5D87">
      <w:pPr>
        <w:rPr>
          <w:rFonts w:ascii="Times New Roman" w:hAnsi="Times New Roman" w:cs="Times New Roman"/>
          <w:i/>
          <w:iCs/>
          <w:sz w:val="6"/>
          <w:szCs w:val="6"/>
        </w:rPr>
      </w:pPr>
    </w:p>
    <w:p w14:paraId="64BEC89C" w14:textId="77777777" w:rsidR="009D5D87" w:rsidRPr="00681FF4" w:rsidRDefault="009D5D87" w:rsidP="009D5D87">
      <w:pPr>
        <w:rPr>
          <w:rFonts w:ascii="Times New Roman" w:hAnsi="Times New Roman" w:cs="Times New Roman"/>
          <w:i/>
          <w:iCs/>
          <w:sz w:val="2"/>
          <w:szCs w:val="2"/>
        </w:rPr>
      </w:pPr>
    </w:p>
    <w:p w14:paraId="0623043C" w14:textId="77777777" w:rsidR="009D5D87" w:rsidRDefault="009D5D87" w:rsidP="009D5D8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This is to certify that Mr./Ms.___________________________________________________</w:t>
      </w:r>
    </w:p>
    <w:p w14:paraId="08661312" w14:textId="77777777" w:rsidR="009D5D87" w:rsidRDefault="009D5D87" w:rsidP="009D5D8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Class_______________ Roll No._____________ Exam No._</w:t>
      </w:r>
      <w:r>
        <w:rPr>
          <w:rFonts w:ascii="Times New Roman" w:hAnsi="Times New Roman" w:cs="Times New Roman"/>
          <w:i/>
          <w:iCs/>
          <w:sz w:val="24"/>
          <w:szCs w:val="24"/>
        </w:rPr>
        <w:softHyphen/>
      </w:r>
      <w:r>
        <w:rPr>
          <w:rFonts w:ascii="Times New Roman" w:hAnsi="Times New Roman" w:cs="Times New Roman"/>
          <w:i/>
          <w:iCs/>
          <w:sz w:val="24"/>
          <w:szCs w:val="24"/>
        </w:rPr>
        <w:softHyphen/>
      </w:r>
      <w:r>
        <w:rPr>
          <w:rFonts w:ascii="Times New Roman" w:hAnsi="Times New Roman" w:cs="Times New Roman"/>
          <w:i/>
          <w:iCs/>
          <w:sz w:val="24"/>
          <w:szCs w:val="24"/>
        </w:rPr>
        <w:softHyphen/>
      </w:r>
      <w:r>
        <w:rPr>
          <w:rFonts w:ascii="Times New Roman" w:hAnsi="Times New Roman" w:cs="Times New Roman"/>
          <w:i/>
          <w:iCs/>
          <w:sz w:val="24"/>
          <w:szCs w:val="24"/>
        </w:rPr>
        <w:softHyphen/>
      </w:r>
      <w:r>
        <w:rPr>
          <w:rFonts w:ascii="Times New Roman" w:hAnsi="Times New Roman" w:cs="Times New Roman"/>
          <w:i/>
          <w:iCs/>
          <w:sz w:val="24"/>
          <w:szCs w:val="24"/>
        </w:rPr>
        <w:softHyphen/>
        <w:t>______________________ has satisfactorily completed the Term-Work in the Subject _______________________________ as detailed above within the four walls of laboratory during the period from _____________</w:t>
      </w:r>
    </w:p>
    <w:p w14:paraId="2C8C84B2" w14:textId="3BF4E78C" w:rsidR="009D5D87" w:rsidRDefault="009D5D87" w:rsidP="009D5D8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_____________ to _________________.</w:t>
      </w:r>
    </w:p>
    <w:p w14:paraId="40140D61" w14:textId="7653DEC1" w:rsidR="00883CF4" w:rsidRDefault="00883CF4" w:rsidP="009D5D87">
      <w:pPr>
        <w:rPr>
          <w:rFonts w:ascii="Times New Roman" w:hAnsi="Times New Roman" w:cs="Times New Roman"/>
          <w:i/>
          <w:iCs/>
          <w:sz w:val="16"/>
          <w:szCs w:val="16"/>
        </w:rPr>
      </w:pPr>
    </w:p>
    <w:p w14:paraId="4DC1EA8D" w14:textId="77777777" w:rsidR="00883CF4" w:rsidRPr="00883CF4" w:rsidRDefault="00883CF4" w:rsidP="009D5D87">
      <w:pPr>
        <w:rPr>
          <w:rFonts w:ascii="Times New Roman" w:hAnsi="Times New Roman" w:cs="Times New Roman"/>
          <w:i/>
          <w:iCs/>
          <w:sz w:val="16"/>
          <w:szCs w:val="16"/>
        </w:rPr>
      </w:pPr>
    </w:p>
    <w:p w14:paraId="25CB782F" w14:textId="77777777" w:rsidR="009D5D87" w:rsidRDefault="009D5D87" w:rsidP="009D5D8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Date:       /        / 20                  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STAFF MEMBER                    HEAD OF DEPARTMENT</w:t>
      </w:r>
    </w:p>
    <w:p w14:paraId="09CE5C8C" w14:textId="4045CEFC" w:rsidR="009D5D87" w:rsidRPr="005347D5" w:rsidRDefault="009D5D87" w:rsidP="009D5D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[Prof.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A. H.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Shelake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]   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[Prof. S. M. Gaikwad]</w:t>
      </w:r>
    </w:p>
    <w:sectPr w:rsidR="009D5D87" w:rsidRPr="005347D5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1358F" w14:textId="77777777" w:rsidR="00E84667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E25DA" w14:textId="77777777" w:rsidR="00E84667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8828" w14:textId="77777777" w:rsidR="00E84667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C8A0E" w14:textId="77777777" w:rsidR="00E84667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8D3D3" w14:textId="77777777" w:rsidR="00E84667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DBAB6" w14:textId="77777777" w:rsidR="00E84667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87"/>
    <w:rsid w:val="00096C65"/>
    <w:rsid w:val="0020210E"/>
    <w:rsid w:val="00211900"/>
    <w:rsid w:val="00883CF4"/>
    <w:rsid w:val="009D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1305"/>
  <w15:chartTrackingRefBased/>
  <w15:docId w15:val="{D94F4B94-AAA8-4A50-9E78-211B104C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D8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D87"/>
    <w:pPr>
      <w:spacing w:after="0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5D8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D5D8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D5D8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D5D8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image" Target="media/image1.jpeg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3</cp:revision>
  <cp:lastPrinted>2023-05-13T16:16:00Z</cp:lastPrinted>
  <dcterms:created xsi:type="dcterms:W3CDTF">2023-05-13T16:04:00Z</dcterms:created>
  <dcterms:modified xsi:type="dcterms:W3CDTF">2023-05-13T16:16:00Z</dcterms:modified>
</cp:coreProperties>
</file>