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EB21" w14:textId="77777777" w:rsidR="001E1689" w:rsidRPr="008C199D" w:rsidRDefault="001E1689" w:rsidP="001E1689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2"/>
        <w:gridCol w:w="7883"/>
      </w:tblGrid>
      <w:tr w:rsidR="001E1689" w14:paraId="2A3F0523" w14:textId="77777777" w:rsidTr="00061EE5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1B22BD" w14:textId="77777777" w:rsidR="001E1689" w:rsidRDefault="001E1689" w:rsidP="00061EE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1066A7" w14:textId="77777777" w:rsidR="001E1689" w:rsidRDefault="001E1689" w:rsidP="00061EE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1E1689" w:rsidRPr="00D55DE3" w14:paraId="64EA115F" w14:textId="77777777" w:rsidTr="00061EE5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B4DBD7" w14:textId="77777777" w:rsidR="001E1689" w:rsidRPr="00D55DE3" w:rsidRDefault="001E1689" w:rsidP="00061EE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62B5EE" w14:textId="77777777" w:rsidR="001E1689" w:rsidRPr="00D55DE3" w:rsidRDefault="001E1689" w:rsidP="00061EE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02A96645" w14:textId="77777777" w:rsidR="001E1689" w:rsidRPr="00D55DE3" w:rsidRDefault="001E1689" w:rsidP="001E168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57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8670"/>
      </w:tblGrid>
      <w:tr w:rsidR="001E1689" w:rsidRPr="00D55DE3" w14:paraId="21C6A197" w14:textId="77777777" w:rsidTr="00061EE5">
        <w:trPr>
          <w:trHeight w:val="480"/>
        </w:trPr>
        <w:tc>
          <w:tcPr>
            <w:tcW w:w="105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7C5291A" w14:textId="374C1AC2" w:rsidR="001E1689" w:rsidRPr="00D55DE3" w:rsidRDefault="001E1689" w:rsidP="00061E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E1689" w:rsidRPr="00D55DE3" w14:paraId="7A069D3C" w14:textId="77777777" w:rsidTr="00061E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31F1D9" w14:textId="77777777" w:rsidR="001E1689" w:rsidRPr="00D55DE3" w:rsidRDefault="001E1689" w:rsidP="00061E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 :</w:t>
            </w:r>
            <w:proofErr w:type="gramEnd"/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E2E5A5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To design and implement an intelligent system, incorporating the matching algorithm </w:t>
            </w:r>
            <w:proofErr w:type="gramStart"/>
            <w:r w:rsidRPr="001E1689">
              <w:rPr>
                <w:color w:val="333333"/>
              </w:rPr>
              <w:t>and  the</w:t>
            </w:r>
            <w:proofErr w:type="gramEnd"/>
            <w:r w:rsidRPr="001E1689">
              <w:rPr>
                <w:color w:val="333333"/>
              </w:rPr>
              <w:t xml:space="preserve"> rule language. (family tree &amp; knowledge generation) using Swish </w:t>
            </w:r>
            <w:proofErr w:type="spellStart"/>
            <w:r w:rsidRPr="001E1689">
              <w:rPr>
                <w:color w:val="333333"/>
              </w:rPr>
              <w:t>Prolog</w:t>
            </w:r>
            <w:proofErr w:type="spellEnd"/>
            <w:r w:rsidRPr="001E1689">
              <w:rPr>
                <w:color w:val="333333"/>
              </w:rPr>
              <w:t>.</w:t>
            </w:r>
          </w:p>
          <w:p w14:paraId="76909D11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1. It should provide a fact base updating function.</w:t>
            </w:r>
          </w:p>
          <w:p w14:paraId="24E682DF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2. It should provide a function that checks the rules’ LHS and return which rules </w:t>
            </w:r>
            <w:proofErr w:type="gramStart"/>
            <w:r w:rsidRPr="001E1689">
              <w:rPr>
                <w:color w:val="333333"/>
              </w:rPr>
              <w:t>were  matched</w:t>
            </w:r>
            <w:proofErr w:type="gramEnd"/>
            <w:r w:rsidRPr="001E1689">
              <w:rPr>
                <w:color w:val="333333"/>
              </w:rPr>
              <w:t>. </w:t>
            </w:r>
          </w:p>
          <w:p w14:paraId="2B1FB244" w14:textId="3A377BDB" w:rsidR="001E1689" w:rsidRPr="008227B2" w:rsidRDefault="001E1689" w:rsidP="001E168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1E1689">
              <w:rPr>
                <w:color w:val="333333"/>
                <w:lang w:val="en"/>
              </w:rPr>
              <w:t>3. It should support firing RHS according to matches.</w:t>
            </w:r>
          </w:p>
        </w:tc>
      </w:tr>
      <w:tr w:rsidR="001E1689" w:rsidRPr="00D55DE3" w14:paraId="5DF18786" w14:textId="77777777" w:rsidTr="00061E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D52839" w14:textId="1AAEA123" w:rsidR="001E1689" w:rsidRPr="00D55DE3" w:rsidRDefault="001E1689" w:rsidP="00061E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CODE: 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8904E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/* Facts */</w:t>
            </w:r>
          </w:p>
          <w:p w14:paraId="678E4C4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male(</w:t>
            </w:r>
            <w:proofErr w:type="spellStart"/>
            <w:r w:rsidRPr="001E1689">
              <w:rPr>
                <w:color w:val="333333"/>
              </w:rPr>
              <w:t>manish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59109C9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male(</w:t>
            </w:r>
            <w:proofErr w:type="spellStart"/>
            <w:r w:rsidRPr="001E1689">
              <w:rPr>
                <w:color w:val="333333"/>
              </w:rPr>
              <w:t>shashikant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6D53A55E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male(</w:t>
            </w:r>
            <w:proofErr w:type="spellStart"/>
            <w:r w:rsidRPr="001E1689">
              <w:rPr>
                <w:color w:val="333333"/>
              </w:rPr>
              <w:t>mahadev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3CFBEB8E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male(</w:t>
            </w:r>
            <w:proofErr w:type="spellStart"/>
            <w:r w:rsidRPr="001E1689">
              <w:rPr>
                <w:color w:val="333333"/>
              </w:rPr>
              <w:t>narayan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2788695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male(</w:t>
            </w:r>
            <w:proofErr w:type="spellStart"/>
            <w:r w:rsidRPr="001E1689">
              <w:rPr>
                <w:color w:val="333333"/>
              </w:rPr>
              <w:t>subhash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373E4F1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male(</w:t>
            </w:r>
            <w:proofErr w:type="spellStart"/>
            <w:r w:rsidRPr="001E1689">
              <w:rPr>
                <w:color w:val="333333"/>
              </w:rPr>
              <w:t>nishant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6C6D7521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female(</w:t>
            </w:r>
            <w:proofErr w:type="spellStart"/>
            <w:r w:rsidRPr="001E1689">
              <w:rPr>
                <w:color w:val="333333"/>
              </w:rPr>
              <w:t>nivedita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3E336747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female(</w:t>
            </w:r>
            <w:proofErr w:type="spellStart"/>
            <w:r w:rsidRPr="001E1689">
              <w:rPr>
                <w:color w:val="333333"/>
              </w:rPr>
              <w:t>madhuri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550DE50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female(</w:t>
            </w:r>
            <w:proofErr w:type="spellStart"/>
            <w:r w:rsidRPr="001E1689">
              <w:rPr>
                <w:color w:val="333333"/>
              </w:rPr>
              <w:t>mandakini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111866BC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female(</w:t>
            </w:r>
            <w:proofErr w:type="spellStart"/>
            <w:r w:rsidRPr="001E1689">
              <w:rPr>
                <w:color w:val="333333"/>
              </w:rPr>
              <w:t>shrijal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7029F351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Start"/>
            <w:r w:rsidRPr="001E1689">
              <w:rPr>
                <w:color w:val="333333"/>
              </w:rPr>
              <w:t>subhash,nishant</w:t>
            </w:r>
            <w:proofErr w:type="spellEnd"/>
            <w:proofErr w:type="gramEnd"/>
            <w:r w:rsidRPr="001E1689">
              <w:rPr>
                <w:color w:val="333333"/>
              </w:rPr>
              <w:t>).</w:t>
            </w:r>
          </w:p>
          <w:p w14:paraId="14684D0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lastRenderedPageBreak/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Start"/>
            <w:r w:rsidRPr="001E1689">
              <w:rPr>
                <w:color w:val="333333"/>
              </w:rPr>
              <w:t>subhash,shrijal</w:t>
            </w:r>
            <w:proofErr w:type="spellEnd"/>
            <w:proofErr w:type="gramEnd"/>
            <w:r w:rsidRPr="001E1689">
              <w:rPr>
                <w:color w:val="333333"/>
              </w:rPr>
              <w:t>).</w:t>
            </w:r>
          </w:p>
          <w:p w14:paraId="0060073F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shashikant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manish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7F02BF78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nivedita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manish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277858A8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Start"/>
            <w:r w:rsidRPr="001E1689">
              <w:rPr>
                <w:color w:val="333333"/>
              </w:rPr>
              <w:t>narayan,nivedita</w:t>
            </w:r>
            <w:proofErr w:type="spellEnd"/>
            <w:proofErr w:type="gramEnd"/>
            <w:r w:rsidRPr="001E1689">
              <w:rPr>
                <w:color w:val="333333"/>
              </w:rPr>
              <w:t>).</w:t>
            </w:r>
          </w:p>
          <w:p w14:paraId="4EEDE2D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madhuri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nivedita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1724730E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mandakini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shashikant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6C5E99D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mahadev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shashikant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04414220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narayan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subhash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569277E7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narayan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nivedita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4C0EAE30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madhuri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nivedita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6A3D360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parent_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spellStart"/>
            <w:proofErr w:type="gramEnd"/>
            <w:r w:rsidRPr="001E1689">
              <w:rPr>
                <w:color w:val="333333"/>
              </w:rPr>
              <w:t>madhuri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subhash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494EE5DD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gramStart"/>
            <w:r w:rsidRPr="001E1689">
              <w:rPr>
                <w:color w:val="333333"/>
              </w:rPr>
              <w:t>relation(</w:t>
            </w:r>
            <w:proofErr w:type="spellStart"/>
            <w:proofErr w:type="gramEnd"/>
            <w:r w:rsidRPr="001E1689">
              <w:rPr>
                <w:color w:val="333333"/>
              </w:rPr>
              <w:t>shashikant</w:t>
            </w:r>
            <w:proofErr w:type="spellEnd"/>
            <w:r w:rsidRPr="001E1689">
              <w:rPr>
                <w:color w:val="333333"/>
              </w:rPr>
              <w:t xml:space="preserve">, </w:t>
            </w:r>
            <w:proofErr w:type="spellStart"/>
            <w:r w:rsidRPr="001E1689">
              <w:rPr>
                <w:color w:val="333333"/>
              </w:rPr>
              <w:t>nivedita</w:t>
            </w:r>
            <w:proofErr w:type="spellEnd"/>
            <w:r w:rsidRPr="001E1689">
              <w:rPr>
                <w:color w:val="333333"/>
              </w:rPr>
              <w:t>).</w:t>
            </w:r>
          </w:p>
          <w:p w14:paraId="72D52D05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relation(</w:t>
            </w:r>
            <w:proofErr w:type="spellStart"/>
            <w:proofErr w:type="gramStart"/>
            <w:r w:rsidRPr="001E1689">
              <w:rPr>
                <w:color w:val="333333"/>
              </w:rPr>
              <w:t>narayan,madhuri</w:t>
            </w:r>
            <w:proofErr w:type="spellEnd"/>
            <w:proofErr w:type="gramEnd"/>
            <w:r w:rsidRPr="001E1689">
              <w:rPr>
                <w:color w:val="333333"/>
              </w:rPr>
              <w:t>).</w:t>
            </w:r>
          </w:p>
          <w:p w14:paraId="772CFB92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relation(</w:t>
            </w:r>
            <w:proofErr w:type="spellStart"/>
            <w:proofErr w:type="gramStart"/>
            <w:r w:rsidRPr="001E1689">
              <w:rPr>
                <w:color w:val="333333"/>
              </w:rPr>
              <w:t>mahadev,mandakini</w:t>
            </w:r>
            <w:proofErr w:type="spellEnd"/>
            <w:proofErr w:type="gramEnd"/>
            <w:r w:rsidRPr="001E1689">
              <w:rPr>
                <w:color w:val="333333"/>
              </w:rPr>
              <w:t>).</w:t>
            </w:r>
          </w:p>
          <w:p w14:paraId="13BBF977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2D5E1396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>/* Rules */</w:t>
            </w:r>
          </w:p>
          <w:p w14:paraId="0D2234AB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husband_of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</w:t>
            </w:r>
          </w:p>
          <w:p w14:paraId="744B290F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female(Y</w:t>
            </w:r>
            <w:proofErr w:type="gramStart"/>
            <w:r w:rsidRPr="001E1689">
              <w:rPr>
                <w:color w:val="333333"/>
              </w:rPr>
              <w:t>),male</w:t>
            </w:r>
            <w:proofErr w:type="gramEnd"/>
            <w:r w:rsidRPr="001E1689">
              <w:rPr>
                <w:color w:val="333333"/>
              </w:rPr>
              <w:t>(X),relation(X,Y).</w:t>
            </w:r>
          </w:p>
          <w:p w14:paraId="0273135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13B9EA38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wife_of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</w:t>
            </w:r>
          </w:p>
          <w:p w14:paraId="5E5B1241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male(Y</w:t>
            </w:r>
            <w:proofErr w:type="gramStart"/>
            <w:r w:rsidRPr="001E1689">
              <w:rPr>
                <w:color w:val="333333"/>
              </w:rPr>
              <w:t>),female</w:t>
            </w:r>
            <w:proofErr w:type="gramEnd"/>
            <w:r w:rsidRPr="001E1689">
              <w:rPr>
                <w:color w:val="333333"/>
              </w:rPr>
              <w:t>(X),relation(Y,X).</w:t>
            </w:r>
          </w:p>
          <w:p w14:paraId="66D82306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0CC48E1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father_of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male(X),</w:t>
            </w:r>
          </w:p>
          <w:p w14:paraId="6B8C24A7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).</w:t>
            </w:r>
          </w:p>
          <w:p w14:paraId="7A67171F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5FEEF53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mother_of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female(X),</w:t>
            </w:r>
          </w:p>
          <w:p w14:paraId="6D427A60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).</w:t>
            </w:r>
          </w:p>
          <w:p w14:paraId="2A5D9995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63D9A166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grandfather_of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male(X),</w:t>
            </w:r>
          </w:p>
          <w:p w14:paraId="2F11AFB4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X,Z</w:t>
            </w:r>
            <w:proofErr w:type="gramEnd"/>
            <w:r w:rsidRPr="001E1689">
              <w:rPr>
                <w:color w:val="333333"/>
              </w:rPr>
              <w:t>),</w:t>
            </w:r>
          </w:p>
          <w:p w14:paraId="548E6A9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Z,Y</w:t>
            </w:r>
            <w:proofErr w:type="gramEnd"/>
            <w:r w:rsidRPr="001E1689">
              <w:rPr>
                <w:color w:val="333333"/>
              </w:rPr>
              <w:t>).</w:t>
            </w:r>
          </w:p>
          <w:p w14:paraId="769B6F9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44155DDB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grandmother_of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female(X),</w:t>
            </w:r>
          </w:p>
          <w:p w14:paraId="02BE7E98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X,Z</w:t>
            </w:r>
            <w:proofErr w:type="gramEnd"/>
            <w:r w:rsidRPr="001E1689">
              <w:rPr>
                <w:color w:val="333333"/>
              </w:rPr>
              <w:t>),</w:t>
            </w:r>
          </w:p>
          <w:p w14:paraId="610B2D2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Z,Y</w:t>
            </w:r>
            <w:proofErr w:type="gramEnd"/>
            <w:r w:rsidRPr="001E1689">
              <w:rPr>
                <w:color w:val="333333"/>
              </w:rPr>
              <w:t>).</w:t>
            </w:r>
          </w:p>
          <w:p w14:paraId="04CF801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2771E42C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sister_of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%(X,Y or Y,X)%</w:t>
            </w:r>
          </w:p>
          <w:p w14:paraId="574B427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female(X),</w:t>
            </w:r>
          </w:p>
          <w:p w14:paraId="7D412724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father_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End"/>
            <w:r w:rsidRPr="001E1689">
              <w:rPr>
                <w:color w:val="333333"/>
              </w:rPr>
              <w:t xml:space="preserve">F, Y), </w:t>
            </w:r>
            <w:proofErr w:type="spellStart"/>
            <w:r w:rsidRPr="001E1689">
              <w:rPr>
                <w:color w:val="333333"/>
              </w:rPr>
              <w:t>father_of</w:t>
            </w:r>
            <w:proofErr w:type="spellEnd"/>
            <w:r w:rsidRPr="001E1689">
              <w:rPr>
                <w:color w:val="333333"/>
              </w:rPr>
              <w:t>(F,X),X \= Y.</w:t>
            </w:r>
          </w:p>
          <w:p w14:paraId="47878976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35B15799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sister_of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female(X),</w:t>
            </w:r>
          </w:p>
          <w:p w14:paraId="6F7A595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mother_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End"/>
            <w:r w:rsidRPr="001E1689">
              <w:rPr>
                <w:color w:val="333333"/>
              </w:rPr>
              <w:t xml:space="preserve">M, Y), </w:t>
            </w:r>
            <w:proofErr w:type="spellStart"/>
            <w:r w:rsidRPr="001E1689">
              <w:rPr>
                <w:color w:val="333333"/>
              </w:rPr>
              <w:t>mother_of</w:t>
            </w:r>
            <w:proofErr w:type="spellEnd"/>
            <w:r w:rsidRPr="001E1689">
              <w:rPr>
                <w:color w:val="333333"/>
              </w:rPr>
              <w:t>(M,X),X \= Y.</w:t>
            </w:r>
          </w:p>
          <w:p w14:paraId="43C2CA8E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22E182F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aunt_of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female(X),</w:t>
            </w:r>
          </w:p>
          <w:p w14:paraId="406A7F0C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Z,Y</w:t>
            </w:r>
            <w:proofErr w:type="gramEnd"/>
            <w:r w:rsidRPr="001E1689">
              <w:rPr>
                <w:color w:val="333333"/>
              </w:rPr>
              <w:t xml:space="preserve">), </w:t>
            </w:r>
            <w:proofErr w:type="spellStart"/>
            <w:r w:rsidRPr="001E1689">
              <w:rPr>
                <w:color w:val="333333"/>
              </w:rPr>
              <w:t>sister_of</w:t>
            </w:r>
            <w:proofErr w:type="spellEnd"/>
            <w:r w:rsidRPr="001E1689">
              <w:rPr>
                <w:color w:val="333333"/>
              </w:rPr>
              <w:t>(Z,X),!.</w:t>
            </w:r>
          </w:p>
          <w:p w14:paraId="5098BB1C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0E4F1384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brother_of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%(X,Y or Y,X)%</w:t>
            </w:r>
          </w:p>
          <w:p w14:paraId="0AAC697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male(X),</w:t>
            </w:r>
          </w:p>
          <w:p w14:paraId="13571B7B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father_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End"/>
            <w:r w:rsidRPr="001E1689">
              <w:rPr>
                <w:color w:val="333333"/>
              </w:rPr>
              <w:t xml:space="preserve">F, Y), </w:t>
            </w:r>
            <w:proofErr w:type="spellStart"/>
            <w:r w:rsidRPr="001E1689">
              <w:rPr>
                <w:color w:val="333333"/>
              </w:rPr>
              <w:t>father_of</w:t>
            </w:r>
            <w:proofErr w:type="spellEnd"/>
            <w:r w:rsidRPr="001E1689">
              <w:rPr>
                <w:color w:val="333333"/>
              </w:rPr>
              <w:t>(F,X),X \= Y.</w:t>
            </w:r>
          </w:p>
          <w:p w14:paraId="0FC5ECF7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37208ACF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brother_of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 male(X),</w:t>
            </w:r>
          </w:p>
          <w:p w14:paraId="767A012F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mother_</w:t>
            </w:r>
            <w:proofErr w:type="gramStart"/>
            <w:r w:rsidRPr="001E1689">
              <w:rPr>
                <w:color w:val="333333"/>
              </w:rPr>
              <w:t>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End"/>
            <w:r w:rsidRPr="001E1689">
              <w:rPr>
                <w:color w:val="333333"/>
              </w:rPr>
              <w:t xml:space="preserve">M, Y), </w:t>
            </w:r>
            <w:proofErr w:type="spellStart"/>
            <w:r w:rsidRPr="001E1689">
              <w:rPr>
                <w:color w:val="333333"/>
              </w:rPr>
              <w:t>mother_of</w:t>
            </w:r>
            <w:proofErr w:type="spellEnd"/>
            <w:r w:rsidRPr="001E1689">
              <w:rPr>
                <w:color w:val="333333"/>
              </w:rPr>
              <w:t>(M,X),X \= Y.</w:t>
            </w:r>
          </w:p>
          <w:p w14:paraId="418C6E0C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uncle_of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>):-</w:t>
            </w:r>
          </w:p>
          <w:p w14:paraId="43669382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Z,Y</w:t>
            </w:r>
            <w:proofErr w:type="gramEnd"/>
            <w:r w:rsidRPr="001E1689">
              <w:rPr>
                <w:color w:val="333333"/>
              </w:rPr>
              <w:t xml:space="preserve">), </w:t>
            </w:r>
            <w:proofErr w:type="spellStart"/>
            <w:r w:rsidRPr="001E1689">
              <w:rPr>
                <w:color w:val="333333"/>
              </w:rPr>
              <w:t>brother_of</w:t>
            </w:r>
            <w:proofErr w:type="spellEnd"/>
            <w:r w:rsidRPr="001E1689">
              <w:rPr>
                <w:color w:val="333333"/>
              </w:rPr>
              <w:t>(Z,X).</w:t>
            </w:r>
          </w:p>
          <w:p w14:paraId="5135B13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</w:p>
          <w:p w14:paraId="13DBDC9A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ancestor_of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 xml:space="preserve">):-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(X,Y).</w:t>
            </w:r>
          </w:p>
          <w:p w14:paraId="74AAC913" w14:textId="77777777" w:rsidR="001E1689" w:rsidRPr="001E1689" w:rsidRDefault="001E1689" w:rsidP="001E1689">
            <w:pPr>
              <w:pStyle w:val="NormalWeb"/>
              <w:rPr>
                <w:color w:val="333333"/>
              </w:rPr>
            </w:pPr>
            <w:proofErr w:type="spellStart"/>
            <w:r w:rsidRPr="001E1689">
              <w:rPr>
                <w:color w:val="333333"/>
              </w:rPr>
              <w:t>ancestor_of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X,Y</w:t>
            </w:r>
            <w:proofErr w:type="gramEnd"/>
            <w:r w:rsidRPr="001E1689">
              <w:rPr>
                <w:color w:val="333333"/>
              </w:rPr>
              <w:t xml:space="preserve">):- </w:t>
            </w:r>
            <w:proofErr w:type="spellStart"/>
            <w:r w:rsidRPr="001E1689">
              <w:rPr>
                <w:color w:val="333333"/>
              </w:rPr>
              <w:t>parent_of</w:t>
            </w:r>
            <w:proofErr w:type="spellEnd"/>
            <w:r w:rsidRPr="001E1689">
              <w:rPr>
                <w:color w:val="333333"/>
              </w:rPr>
              <w:t>(X,Z),</w:t>
            </w:r>
          </w:p>
          <w:p w14:paraId="4B74E13C" w14:textId="56F0C288" w:rsidR="001E1689" w:rsidRPr="001E1689" w:rsidRDefault="001E1689" w:rsidP="001E1689">
            <w:pPr>
              <w:pStyle w:val="NormalWeb"/>
              <w:rPr>
                <w:color w:val="333333"/>
              </w:rPr>
            </w:pPr>
            <w:r w:rsidRPr="001E1689">
              <w:rPr>
                <w:color w:val="333333"/>
              </w:rPr>
              <w:t xml:space="preserve"> </w:t>
            </w:r>
            <w:proofErr w:type="spellStart"/>
            <w:r w:rsidRPr="001E1689">
              <w:rPr>
                <w:color w:val="333333"/>
              </w:rPr>
              <w:t>ancestor_of</w:t>
            </w:r>
            <w:proofErr w:type="spellEnd"/>
            <w:r w:rsidRPr="001E1689">
              <w:rPr>
                <w:color w:val="333333"/>
              </w:rPr>
              <w:t>(</w:t>
            </w:r>
            <w:proofErr w:type="gramStart"/>
            <w:r w:rsidRPr="001E1689">
              <w:rPr>
                <w:color w:val="333333"/>
              </w:rPr>
              <w:t>Z,Y</w:t>
            </w:r>
            <w:proofErr w:type="gramEnd"/>
            <w:r w:rsidRPr="001E1689">
              <w:rPr>
                <w:color w:val="333333"/>
              </w:rPr>
              <w:t>).</w:t>
            </w:r>
          </w:p>
        </w:tc>
      </w:tr>
      <w:tr w:rsidR="001E1689" w:rsidRPr="00D55DE3" w14:paraId="76728485" w14:textId="77777777" w:rsidTr="00061E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7EB903" w14:textId="77777777" w:rsidR="001E1689" w:rsidRDefault="001E1689" w:rsidP="00061E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8C6130" w14:textId="6D63B325" w:rsidR="001E1689" w:rsidRDefault="001E1689" w:rsidP="00061EE5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  <w:p w14:paraId="5A7931A6" w14:textId="77777777" w:rsidR="001E1689" w:rsidRPr="008227B2" w:rsidRDefault="001E1689" w:rsidP="00061EE5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</w:tc>
      </w:tr>
      <w:tr w:rsidR="001E1689" w:rsidRPr="00D55DE3" w14:paraId="129C1638" w14:textId="77777777" w:rsidTr="00061E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606D7A" w14:textId="77777777" w:rsidR="001E1689" w:rsidRDefault="001E1689" w:rsidP="00061E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54DEFA" w14:textId="357538F9" w:rsidR="001E1689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D177E19" wp14:editId="1D00070E">
                  <wp:extent cx="5120640" cy="3254560"/>
                  <wp:effectExtent l="0" t="0" r="3810" b="3175"/>
                  <wp:docPr id="1634811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114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149" cy="326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AE7D2" w14:textId="77777777" w:rsidR="001E1689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353FB" w14:textId="77777777" w:rsidR="001E1689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B77F9" w14:textId="2DC6B593" w:rsidR="001E1689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30920F" wp14:editId="5D3CA226">
                  <wp:extent cx="5173980" cy="2061853"/>
                  <wp:effectExtent l="0" t="0" r="7620" b="0"/>
                  <wp:docPr id="15760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07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571" cy="206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EF635" w14:textId="77777777" w:rsidR="001E1689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C0BEA" w14:textId="55991D2F" w:rsidR="001E1689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6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E017E8B" wp14:editId="533D43FC">
                  <wp:extent cx="5173980" cy="2942425"/>
                  <wp:effectExtent l="0" t="0" r="7620" b="0"/>
                  <wp:docPr id="1721570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5706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175" cy="294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C5CAD" w14:textId="77777777" w:rsidR="001E1689" w:rsidRPr="00DC57A5" w:rsidRDefault="001E1689" w:rsidP="00061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9" w:rsidRPr="00D55DE3" w14:paraId="452247EB" w14:textId="77777777" w:rsidTr="00061E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661345" w14:textId="77777777" w:rsidR="001E1689" w:rsidRPr="00D55DE3" w:rsidRDefault="001E1689" w:rsidP="00061EE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FDF80F" w14:textId="3CB1844C" w:rsidR="001E1689" w:rsidRPr="008C0C1F" w:rsidRDefault="001E1689" w:rsidP="00061E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 by completing this experiment I came to know about </w:t>
            </w:r>
            <w:r w:rsidRPr="001E16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 xml:space="preserve">implement an intelligent system, incorporating the matching algorithm </w:t>
            </w:r>
            <w:proofErr w:type="gramStart"/>
            <w:r w:rsidRPr="001E16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and  the</w:t>
            </w:r>
            <w:proofErr w:type="gramEnd"/>
            <w:r w:rsidRPr="001E16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 xml:space="preserve"> rule language. (family tree &amp; knowledge generation) using Swish </w:t>
            </w:r>
            <w:proofErr w:type="spellStart"/>
            <w:r w:rsidRPr="001E16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Prolog</w:t>
            </w:r>
            <w:proofErr w:type="spellEnd"/>
            <w:r w:rsidRPr="001E16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 w:bidi="ar-SA"/>
              </w:rPr>
              <w:t>.</w:t>
            </w:r>
          </w:p>
        </w:tc>
      </w:tr>
    </w:tbl>
    <w:p w14:paraId="4F2DCE7F" w14:textId="77777777" w:rsidR="001E1689" w:rsidRDefault="001E1689" w:rsidP="001E1689"/>
    <w:p w14:paraId="2B57CCF5" w14:textId="77777777" w:rsidR="001E1689" w:rsidRDefault="001E1689" w:rsidP="001E1689"/>
    <w:p w14:paraId="625E9F47" w14:textId="77777777" w:rsidR="001E1689" w:rsidRDefault="001E1689" w:rsidP="001E1689"/>
    <w:p w14:paraId="6311638C" w14:textId="77777777" w:rsidR="00211900" w:rsidRDefault="00211900"/>
    <w:sectPr w:rsidR="00211900" w:rsidSect="001E1689">
      <w:headerReference w:type="default" r:id="rId8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F388B" w14:textId="77777777" w:rsidR="00000000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</w:p>
  <w:p w14:paraId="26C9231C" w14:textId="77777777" w:rsidR="00000000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</w:p>
  <w:p w14:paraId="0D54B155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noProof/>
        <w:sz w:val="18"/>
        <w:szCs w:val="16"/>
        <w:lang w:val="en-US"/>
      </w:rPr>
      <w:drawing>
        <wp:anchor distT="0" distB="0" distL="0" distR="0" simplePos="0" relativeHeight="251659264" behindDoc="0" locked="0" layoutInCell="1" allowOverlap="1" wp14:anchorId="084B1907" wp14:editId="440BD4F2">
          <wp:simplePos x="0" y="0"/>
          <wp:positionH relativeFrom="page">
            <wp:posOffset>136525</wp:posOffset>
          </wp:positionH>
          <wp:positionV relativeFrom="paragraph">
            <wp:posOffset>25400</wp:posOffset>
          </wp:positionV>
          <wp:extent cx="714375" cy="65722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1C5A">
      <w:rPr>
        <w:b/>
        <w:bCs/>
        <w:sz w:val="18"/>
        <w:szCs w:val="16"/>
        <w:lang w:val="en-US"/>
      </w:rPr>
      <w:t>BHARATIYA VIDYA BHAVAN’S</w:t>
    </w:r>
  </w:p>
  <w:p w14:paraId="0523BA49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SARDAR PATEL INSTITUTE OF TECHNOLOGY</w:t>
    </w:r>
  </w:p>
  <w:p w14:paraId="46AE4308" w14:textId="77777777" w:rsidR="00000000" w:rsidRDefault="00000000" w:rsidP="00251C5A">
    <w:pPr>
      <w:pStyle w:val="Header"/>
      <w:jc w:val="center"/>
      <w:rPr>
        <w:sz w:val="18"/>
        <w:szCs w:val="16"/>
        <w:lang w:val="en-US"/>
      </w:rPr>
    </w:pPr>
    <w:r w:rsidRPr="00251C5A">
      <w:rPr>
        <w:sz w:val="18"/>
        <w:szCs w:val="16"/>
        <w:lang w:val="en-US"/>
      </w:rPr>
      <w:t>Bhavan’s Campus, Munshi Nagar, Andheri (West), Mumbai – 400058-India</w:t>
    </w:r>
  </w:p>
  <w:p w14:paraId="264E72CF" w14:textId="77777777" w:rsidR="00000000" w:rsidRDefault="00000000" w:rsidP="00251C5A">
    <w:pPr>
      <w:pStyle w:val="Header"/>
      <w:jc w:val="center"/>
      <w:rPr>
        <w:sz w:val="18"/>
        <w:szCs w:val="16"/>
        <w:lang w:val="en-US"/>
      </w:rPr>
    </w:pPr>
  </w:p>
  <w:p w14:paraId="2A972E11" w14:textId="77777777" w:rsidR="00000000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DEPARTMENT OF COMPUTER ENGINEERING</w:t>
    </w:r>
  </w:p>
  <w:p w14:paraId="04CF04DE" w14:textId="77777777" w:rsidR="00000000" w:rsidRPr="00251C5A" w:rsidRDefault="00000000" w:rsidP="00251C5A">
    <w:pPr>
      <w:pStyle w:val="Header"/>
      <w:jc w:val="center"/>
      <w:rPr>
        <w:rFonts w:ascii="Baguet Script" w:hAnsi="Baguet Script"/>
        <w:i/>
        <w:iCs/>
      </w:rPr>
    </w:pPr>
    <w:r w:rsidRPr="00251C5A">
      <w:rPr>
        <w:rFonts w:ascii="Baguet Script" w:hAnsi="Baguet Script"/>
        <w:i/>
        <w:iCs/>
        <w:lang w:val="en-US"/>
      </w:rPr>
      <w:t xml:space="preserve">SUBJECT:   </w:t>
    </w:r>
    <w:r w:rsidRPr="00251C5A">
      <w:rPr>
        <w:rFonts w:ascii="Baguet Script" w:hAnsi="Baguet Script"/>
        <w:i/>
        <w:iCs/>
      </w:rPr>
      <w:t xml:space="preserve">Artificial Intelligence and Machine Learning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6799"/>
    <w:multiLevelType w:val="hybridMultilevel"/>
    <w:tmpl w:val="5240C78C"/>
    <w:lvl w:ilvl="0" w:tplc="D17E66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31DA"/>
    <w:multiLevelType w:val="multilevel"/>
    <w:tmpl w:val="6B4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335086">
    <w:abstractNumId w:val="0"/>
  </w:num>
  <w:num w:numId="2" w16cid:durableId="141335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89"/>
    <w:rsid w:val="001E1689"/>
    <w:rsid w:val="00211900"/>
    <w:rsid w:val="008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FC7F"/>
  <w15:chartTrackingRefBased/>
  <w15:docId w15:val="{79C84E3E-0C2F-4687-9E2F-00CDC2D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689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689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E1689"/>
    <w:rPr>
      <w:rFonts w:ascii="Arial" w:eastAsia="Arial" w:hAnsi="Arial" w:cs="Mangal"/>
      <w:color w:val="00000A"/>
      <w:kern w:val="0"/>
      <w:szCs w:val="20"/>
      <w:lang w:val="en"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1E168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2024-10-09T09:28:00Z</dcterms:created>
  <dcterms:modified xsi:type="dcterms:W3CDTF">2024-10-09T09:33:00Z</dcterms:modified>
</cp:coreProperties>
</file>