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786E25" w14:textId="77777777" w:rsidR="006009DC" w:rsidRDefault="006009DC" w:rsidP="006009DC">
      <w:pPr>
        <w:ind w:left="720"/>
      </w:pPr>
      <w:r>
        <w:rPr>
          <w:noProof/>
        </w:rPr>
        <w:drawing>
          <wp:inline distT="0" distB="0" distL="0" distR="0" wp14:anchorId="372C31EF" wp14:editId="35847CFC">
            <wp:extent cx="4610100" cy="1646042"/>
            <wp:effectExtent l="0" t="0" r="0" b="0"/>
            <wp:docPr id="33" name="Picture 3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ortheastern_university_logo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925" cy="165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670A" w14:textId="77777777" w:rsidR="006009DC" w:rsidRDefault="006009DC" w:rsidP="006009DC">
      <w:pPr>
        <w:jc w:val="center"/>
      </w:pPr>
    </w:p>
    <w:p w14:paraId="454BF686" w14:textId="77777777" w:rsidR="006009DC" w:rsidRPr="00D04B6B" w:rsidRDefault="006009DC" w:rsidP="006009DC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ITC</w:t>
      </w:r>
      <w:r w:rsidRPr="00D04B6B">
        <w:rPr>
          <w:rFonts w:ascii="Times New Roman" w:hAnsi="Times New Roman" w:cs="Times New Roman"/>
          <w:b/>
          <w:bCs/>
        </w:rPr>
        <w:t xml:space="preserve"> 6</w:t>
      </w:r>
      <w:r>
        <w:rPr>
          <w:rFonts w:ascii="Times New Roman" w:hAnsi="Times New Roman" w:cs="Times New Roman"/>
          <w:b/>
          <w:bCs/>
        </w:rPr>
        <w:t>460</w:t>
      </w:r>
      <w:r w:rsidRPr="00D04B6B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CLOUD ANALYTICS LAB - 5</w:t>
      </w:r>
    </w:p>
    <w:p w14:paraId="0E3D5151" w14:textId="77777777" w:rsidR="006009DC" w:rsidRDefault="006009DC" w:rsidP="006009DC">
      <w:pPr>
        <w:jc w:val="center"/>
        <w:rPr>
          <w:rFonts w:ascii="Times New Roman" w:hAnsi="Times New Roman" w:cs="Times New Roman"/>
          <w:b/>
          <w:bCs/>
        </w:rPr>
      </w:pPr>
      <w:r w:rsidRPr="00D04B6B">
        <w:rPr>
          <w:rFonts w:ascii="Times New Roman" w:hAnsi="Times New Roman" w:cs="Times New Roman"/>
          <w:b/>
          <w:bCs/>
        </w:rPr>
        <w:t xml:space="preserve">Faculty: Prof. </w:t>
      </w:r>
      <w:r>
        <w:rPr>
          <w:rFonts w:ascii="Times New Roman" w:hAnsi="Times New Roman" w:cs="Times New Roman"/>
          <w:b/>
          <w:bCs/>
        </w:rPr>
        <w:t>Sergiy Shevchenko</w:t>
      </w:r>
    </w:p>
    <w:p w14:paraId="616553B6" w14:textId="77777777" w:rsidR="006009DC" w:rsidRPr="00D04B6B" w:rsidRDefault="006009DC" w:rsidP="006009DC">
      <w:pPr>
        <w:jc w:val="center"/>
        <w:rPr>
          <w:rFonts w:ascii="Times New Roman" w:hAnsi="Times New Roman" w:cs="Times New Roman"/>
          <w:b/>
          <w:bCs/>
        </w:rPr>
      </w:pPr>
    </w:p>
    <w:p w14:paraId="07494B4E" w14:textId="77777777" w:rsidR="006009DC" w:rsidRPr="00D04B6B" w:rsidRDefault="006009DC" w:rsidP="006009DC">
      <w:pPr>
        <w:jc w:val="center"/>
        <w:rPr>
          <w:rFonts w:ascii="Times New Roman" w:hAnsi="Times New Roman" w:cs="Times New Roman"/>
          <w:b/>
          <w:bCs/>
        </w:rPr>
      </w:pPr>
      <w:r w:rsidRPr="00D04B6B">
        <w:rPr>
          <w:rFonts w:ascii="Times New Roman" w:hAnsi="Times New Roman" w:cs="Times New Roman"/>
          <w:b/>
          <w:bCs/>
        </w:rPr>
        <w:t xml:space="preserve">Module </w:t>
      </w:r>
      <w:r>
        <w:rPr>
          <w:rFonts w:ascii="Times New Roman" w:hAnsi="Times New Roman" w:cs="Times New Roman"/>
          <w:b/>
          <w:bCs/>
        </w:rPr>
        <w:t>3</w:t>
      </w:r>
      <w:r w:rsidRPr="00D04B6B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  <w:b/>
          <w:bCs/>
        </w:rPr>
        <w:t>LAB 5</w:t>
      </w:r>
    </w:p>
    <w:p w14:paraId="21DAAF2D" w14:textId="77777777" w:rsidR="006009DC" w:rsidRPr="00D04B6B" w:rsidRDefault="006009DC" w:rsidP="006009DC">
      <w:pPr>
        <w:jc w:val="center"/>
        <w:rPr>
          <w:rFonts w:ascii="Times New Roman" w:hAnsi="Times New Roman" w:cs="Times New Roman"/>
          <w:b/>
          <w:bCs/>
        </w:rPr>
      </w:pPr>
    </w:p>
    <w:p w14:paraId="5D7F21E5" w14:textId="77777777" w:rsidR="006009DC" w:rsidRPr="00D04B6B" w:rsidRDefault="006009DC" w:rsidP="006009DC">
      <w:pPr>
        <w:jc w:val="center"/>
        <w:rPr>
          <w:rFonts w:ascii="Times New Roman" w:hAnsi="Times New Roman" w:cs="Times New Roman"/>
          <w:b/>
          <w:bCs/>
        </w:rPr>
      </w:pPr>
      <w:r w:rsidRPr="00D04B6B">
        <w:rPr>
          <w:rFonts w:ascii="Times New Roman" w:hAnsi="Times New Roman" w:cs="Times New Roman"/>
          <w:b/>
          <w:bCs/>
        </w:rPr>
        <w:t xml:space="preserve">Date: </w:t>
      </w:r>
      <w:r>
        <w:rPr>
          <w:rFonts w:ascii="Times New Roman" w:hAnsi="Times New Roman" w:cs="Times New Roman"/>
          <w:b/>
          <w:bCs/>
        </w:rPr>
        <w:t>7</w:t>
      </w:r>
      <w:r>
        <w:rPr>
          <w:rFonts w:ascii="Times New Roman" w:hAnsi="Times New Roman" w:cs="Times New Roman"/>
          <w:b/>
          <w:bCs/>
          <w:vertAlign w:val="superscript"/>
        </w:rPr>
        <w:t>th</w:t>
      </w:r>
      <w:r w:rsidRPr="00D04B6B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February </w:t>
      </w:r>
      <w:r w:rsidRPr="00D04B6B">
        <w:rPr>
          <w:rFonts w:ascii="Times New Roman" w:hAnsi="Times New Roman" w:cs="Times New Roman"/>
          <w:b/>
          <w:bCs/>
        </w:rPr>
        <w:t>202</w:t>
      </w:r>
      <w:r>
        <w:rPr>
          <w:rFonts w:ascii="Times New Roman" w:hAnsi="Times New Roman" w:cs="Times New Roman"/>
          <w:b/>
          <w:bCs/>
        </w:rPr>
        <w:t>1</w:t>
      </w:r>
    </w:p>
    <w:p w14:paraId="71443225" w14:textId="77777777" w:rsidR="006009DC" w:rsidRPr="00D04B6B" w:rsidRDefault="006009DC" w:rsidP="006009DC">
      <w:pPr>
        <w:jc w:val="center"/>
        <w:rPr>
          <w:rFonts w:ascii="Times New Roman" w:hAnsi="Times New Roman" w:cs="Times New Roman"/>
          <w:b/>
          <w:bCs/>
        </w:rPr>
      </w:pPr>
    </w:p>
    <w:p w14:paraId="60449B1E" w14:textId="77777777" w:rsidR="006009DC" w:rsidRPr="00D04B6B" w:rsidRDefault="006009DC" w:rsidP="006009DC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D04B6B">
        <w:rPr>
          <w:rFonts w:ascii="Times New Roman" w:hAnsi="Times New Roman" w:cs="Times New Roman"/>
          <w:b/>
          <w:bCs/>
        </w:rPr>
        <w:t>Submitted by:</w:t>
      </w:r>
    </w:p>
    <w:p w14:paraId="42FFBA78" w14:textId="77777777" w:rsidR="006009DC" w:rsidRPr="00D04B6B" w:rsidRDefault="006009DC" w:rsidP="006009DC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67A16F00" w14:textId="77777777" w:rsidR="006009DC" w:rsidRPr="00D04B6B" w:rsidRDefault="006009DC" w:rsidP="006009DC">
      <w:pPr>
        <w:jc w:val="center"/>
        <w:rPr>
          <w:rFonts w:ascii="Times New Roman" w:hAnsi="Times New Roman" w:cs="Times New Roman"/>
        </w:rPr>
      </w:pPr>
      <w:r w:rsidRPr="00D04B6B">
        <w:rPr>
          <w:rFonts w:ascii="Times New Roman" w:hAnsi="Times New Roman" w:cs="Times New Roman"/>
        </w:rPr>
        <w:t>Mohit Manjaria</w:t>
      </w:r>
    </w:p>
    <w:p w14:paraId="64773D48" w14:textId="573B3E3A" w:rsidR="00604917" w:rsidRDefault="00604917"/>
    <w:p w14:paraId="16CF22BF" w14:textId="2374AD8A" w:rsidR="006009DC" w:rsidRDefault="006009DC"/>
    <w:p w14:paraId="4E324ACB" w14:textId="7A6C2868" w:rsidR="006009DC" w:rsidRDefault="006009DC"/>
    <w:p w14:paraId="225715BE" w14:textId="01E9EC86" w:rsidR="006009DC" w:rsidRDefault="006009DC"/>
    <w:p w14:paraId="062383A3" w14:textId="1B7DA51D" w:rsidR="006009DC" w:rsidRDefault="006009DC"/>
    <w:p w14:paraId="3E340A0A" w14:textId="6D71FB48" w:rsidR="006009DC" w:rsidRDefault="006009DC"/>
    <w:p w14:paraId="48C1F2FD" w14:textId="5393BB3C" w:rsidR="006009DC" w:rsidRDefault="006009DC"/>
    <w:p w14:paraId="6582D924" w14:textId="67D12CF1" w:rsidR="006009DC" w:rsidRDefault="006009DC"/>
    <w:p w14:paraId="5EB604D9" w14:textId="07E4D6DF" w:rsidR="006009DC" w:rsidRDefault="006009DC"/>
    <w:p w14:paraId="7113DAE9" w14:textId="21C21BCD" w:rsidR="006009DC" w:rsidRDefault="006009DC"/>
    <w:p w14:paraId="2EB14464" w14:textId="61997DA7" w:rsidR="006009DC" w:rsidRDefault="006009DC"/>
    <w:p w14:paraId="58765AE4" w14:textId="206BF179" w:rsidR="006009DC" w:rsidRDefault="006009DC"/>
    <w:p w14:paraId="681B7311" w14:textId="410FA352" w:rsidR="00692FE7" w:rsidRPr="00692FE7" w:rsidRDefault="00692FE7">
      <w:pPr>
        <w:rPr>
          <w:b/>
          <w:bCs/>
        </w:rPr>
      </w:pPr>
      <w:r w:rsidRPr="00692FE7">
        <w:rPr>
          <w:b/>
          <w:bCs/>
        </w:rPr>
        <w:lastRenderedPageBreak/>
        <w:t>Redshift Cluster</w:t>
      </w:r>
    </w:p>
    <w:p w14:paraId="70C73493" w14:textId="4D485ABE" w:rsidR="006009DC" w:rsidRDefault="00692FE7" w:rsidP="00692FE7">
      <w:r>
        <w:rPr>
          <w:noProof/>
        </w:rPr>
        <w:drawing>
          <wp:inline distT="0" distB="0" distL="0" distR="0" wp14:anchorId="7D7B5D8B" wp14:editId="2A231F13">
            <wp:extent cx="5943600" cy="2724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ED17" w14:textId="1FCCCC75" w:rsidR="00692FE7" w:rsidRDefault="00692FE7" w:rsidP="00692FE7">
      <w:pPr>
        <w:rPr>
          <w:b/>
          <w:bCs/>
        </w:rPr>
      </w:pPr>
      <w:r>
        <w:rPr>
          <w:b/>
          <w:bCs/>
        </w:rPr>
        <w:t>S3 Bucket</w:t>
      </w:r>
    </w:p>
    <w:p w14:paraId="0ECC6818" w14:textId="22252F7B" w:rsidR="00692FE7" w:rsidRDefault="00692FE7" w:rsidP="00692FE7">
      <w:pPr>
        <w:rPr>
          <w:b/>
          <w:bCs/>
        </w:rPr>
      </w:pPr>
      <w:r>
        <w:rPr>
          <w:noProof/>
        </w:rPr>
        <w:drawing>
          <wp:inline distT="0" distB="0" distL="0" distR="0" wp14:anchorId="079B4BCB" wp14:editId="2BCF258E">
            <wp:extent cx="5943600" cy="2957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F1FC" w14:textId="77777777" w:rsidR="00692FE7" w:rsidRDefault="00692FE7" w:rsidP="00692FE7">
      <w:pPr>
        <w:rPr>
          <w:b/>
          <w:bCs/>
        </w:rPr>
      </w:pPr>
    </w:p>
    <w:p w14:paraId="2A60FC6E" w14:textId="77777777" w:rsidR="00692FE7" w:rsidRDefault="00692FE7" w:rsidP="00692FE7">
      <w:pPr>
        <w:rPr>
          <w:b/>
          <w:bCs/>
        </w:rPr>
      </w:pPr>
    </w:p>
    <w:p w14:paraId="32D17096" w14:textId="77777777" w:rsidR="00692FE7" w:rsidRDefault="00692FE7" w:rsidP="00692FE7">
      <w:pPr>
        <w:rPr>
          <w:b/>
          <w:bCs/>
        </w:rPr>
      </w:pPr>
    </w:p>
    <w:p w14:paraId="4A8DEDCD" w14:textId="77777777" w:rsidR="00692FE7" w:rsidRDefault="00692FE7" w:rsidP="00692FE7">
      <w:pPr>
        <w:rPr>
          <w:b/>
          <w:bCs/>
        </w:rPr>
      </w:pPr>
    </w:p>
    <w:p w14:paraId="17EC779F" w14:textId="77777777" w:rsidR="00692FE7" w:rsidRDefault="00692FE7" w:rsidP="00692FE7">
      <w:pPr>
        <w:rPr>
          <w:b/>
          <w:bCs/>
        </w:rPr>
      </w:pPr>
    </w:p>
    <w:p w14:paraId="0C78A6D7" w14:textId="77777777" w:rsidR="00692FE7" w:rsidRDefault="00692FE7" w:rsidP="00692FE7">
      <w:pPr>
        <w:rPr>
          <w:b/>
          <w:bCs/>
        </w:rPr>
      </w:pPr>
    </w:p>
    <w:p w14:paraId="6BCE1B0A" w14:textId="0BA5371D" w:rsidR="00692FE7" w:rsidRPr="00692FE7" w:rsidRDefault="00692FE7" w:rsidP="00692FE7">
      <w:pPr>
        <w:rPr>
          <w:b/>
          <w:bCs/>
        </w:rPr>
      </w:pPr>
      <w:r w:rsidRPr="00692FE7">
        <w:rPr>
          <w:b/>
          <w:bCs/>
        </w:rPr>
        <w:lastRenderedPageBreak/>
        <w:t>Data Pipeline</w:t>
      </w:r>
    </w:p>
    <w:p w14:paraId="137CCD71" w14:textId="35633F43" w:rsidR="006009DC" w:rsidRDefault="006009DC">
      <w:r>
        <w:rPr>
          <w:noProof/>
        </w:rPr>
        <w:drawing>
          <wp:inline distT="0" distB="0" distL="0" distR="0" wp14:anchorId="70D8734B" wp14:editId="1866A8B7">
            <wp:extent cx="5943600" cy="2968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AB75" w14:textId="6D4126B9" w:rsidR="006009DC" w:rsidRDefault="006009DC"/>
    <w:p w14:paraId="77776F34" w14:textId="5C73E6E9" w:rsidR="006009DC" w:rsidRDefault="006009DC">
      <w:r>
        <w:rPr>
          <w:noProof/>
        </w:rPr>
        <w:drawing>
          <wp:inline distT="0" distB="0" distL="0" distR="0" wp14:anchorId="1ABEB38D" wp14:editId="0EA49EFC">
            <wp:extent cx="5943600" cy="2331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6FC7" w14:textId="7E951414" w:rsidR="006009DC" w:rsidRDefault="006009DC">
      <w:r>
        <w:rPr>
          <w:noProof/>
        </w:rPr>
        <w:drawing>
          <wp:inline distT="0" distB="0" distL="0" distR="0" wp14:anchorId="433A7AC3" wp14:editId="471468A4">
            <wp:extent cx="5943600" cy="1813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4198" w14:textId="19A0AEF3" w:rsidR="00692FE7" w:rsidRDefault="00692FE7"/>
    <w:p w14:paraId="44646F7A" w14:textId="25B928C2" w:rsidR="00C71EB2" w:rsidRPr="00C71EB2" w:rsidRDefault="00C71EB2">
      <w:pPr>
        <w:rPr>
          <w:b/>
          <w:bCs/>
        </w:rPr>
      </w:pPr>
      <w:r w:rsidRPr="00C71EB2">
        <w:rPr>
          <w:b/>
          <w:bCs/>
        </w:rPr>
        <w:lastRenderedPageBreak/>
        <w:t>Log File</w:t>
      </w:r>
      <w:r>
        <w:rPr>
          <w:b/>
          <w:bCs/>
        </w:rPr>
        <w:t>s</w:t>
      </w:r>
    </w:p>
    <w:p w14:paraId="7F368690" w14:textId="7DC5A156" w:rsidR="00692FE7" w:rsidRDefault="00C71EB2">
      <w:r>
        <w:rPr>
          <w:noProof/>
        </w:rPr>
        <w:drawing>
          <wp:inline distT="0" distB="0" distL="0" distR="0" wp14:anchorId="78338D3B" wp14:editId="787E200E">
            <wp:extent cx="5943600" cy="26466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66E4" w14:textId="1336FC0B" w:rsidR="00C71EB2" w:rsidRDefault="00C71EB2"/>
    <w:p w14:paraId="3F6FE2DA" w14:textId="7A3BD048" w:rsidR="00C71EB2" w:rsidRDefault="00C71EB2">
      <w:r>
        <w:rPr>
          <w:noProof/>
        </w:rPr>
        <w:drawing>
          <wp:inline distT="0" distB="0" distL="0" distR="0" wp14:anchorId="18E7441F" wp14:editId="72945505">
            <wp:extent cx="5943600" cy="1340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58C9" w14:textId="4C04EFF6" w:rsidR="00B9494E" w:rsidRDefault="00B9494E"/>
    <w:p w14:paraId="74767B25" w14:textId="1BAB09DA" w:rsidR="00B9494E" w:rsidRDefault="00B9494E">
      <w:r>
        <w:rPr>
          <w:noProof/>
        </w:rPr>
        <w:drawing>
          <wp:inline distT="0" distB="0" distL="0" distR="0" wp14:anchorId="57F41553" wp14:editId="67B7160B">
            <wp:extent cx="5943600" cy="2974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B608" w14:textId="77777777" w:rsidR="00A9071B" w:rsidRDefault="00A9071B"/>
    <w:sectPr w:rsidR="00A9071B" w:rsidSect="006009DC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9DC"/>
    <w:rsid w:val="000F182D"/>
    <w:rsid w:val="00210C61"/>
    <w:rsid w:val="003E31E9"/>
    <w:rsid w:val="006009DC"/>
    <w:rsid w:val="00604917"/>
    <w:rsid w:val="00692FE7"/>
    <w:rsid w:val="00A9071B"/>
    <w:rsid w:val="00B9494E"/>
    <w:rsid w:val="00C71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08F27"/>
  <w15:chartTrackingRefBased/>
  <w15:docId w15:val="{8D92B64A-17CD-48AA-90DE-7E1ADB359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09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1654</TotalTime>
  <Pages>5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Manohar Manjaria</dc:creator>
  <cp:keywords/>
  <dc:description/>
  <cp:lastModifiedBy>Mohit Manohar Manjaria</cp:lastModifiedBy>
  <cp:revision>6</cp:revision>
  <dcterms:created xsi:type="dcterms:W3CDTF">2021-02-06T23:32:00Z</dcterms:created>
  <dcterms:modified xsi:type="dcterms:W3CDTF">2021-02-09T21:26:00Z</dcterms:modified>
</cp:coreProperties>
</file>