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0F237" w14:textId="45145E9D" w:rsidR="001C1149" w:rsidRDefault="00523027">
      <w:r>
        <w:t>UI</w:t>
      </w:r>
    </w:p>
    <w:p w14:paraId="5E7889DF" w14:textId="397E872D" w:rsidR="00BF3F40" w:rsidRDefault="00BF3F40">
      <w:r w:rsidRPr="00BF3F40">
        <w:drawing>
          <wp:inline distT="0" distB="0" distL="0" distR="0" wp14:anchorId="6AE12E48" wp14:editId="109666E3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49088" w14:textId="6277A2EE" w:rsidR="00523027" w:rsidRDefault="00523027">
      <w:r>
        <w:t>Load the ticket</w:t>
      </w:r>
    </w:p>
    <w:p w14:paraId="12B7C2BD" w14:textId="22B25E01" w:rsidR="00BF3F40" w:rsidRDefault="00BF3F40">
      <w:r w:rsidRPr="00BF3F40">
        <w:drawing>
          <wp:inline distT="0" distB="0" distL="0" distR="0" wp14:anchorId="613D391E" wp14:editId="36C67966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D022A" w14:textId="4DD95EF7" w:rsidR="00523027" w:rsidRDefault="00523027">
      <w:r>
        <w:t>Ticket details loaded</w:t>
      </w:r>
    </w:p>
    <w:p w14:paraId="711F038D" w14:textId="271D090B" w:rsidR="00BF3F40" w:rsidRDefault="00BF3F40">
      <w:r w:rsidRPr="00BF3F40">
        <w:lastRenderedPageBreak/>
        <w:drawing>
          <wp:inline distT="0" distB="0" distL="0" distR="0" wp14:anchorId="26353094" wp14:editId="55DD41E2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A046" w14:textId="19E07C24" w:rsidR="00523027" w:rsidRDefault="00523027">
      <w:r>
        <w:t>Analysing the ticket</w:t>
      </w:r>
    </w:p>
    <w:p w14:paraId="30A049D7" w14:textId="540725AD" w:rsidR="00BF3F40" w:rsidRDefault="00BF3F40">
      <w:r w:rsidRPr="00BF3F40">
        <w:drawing>
          <wp:inline distT="0" distB="0" distL="0" distR="0" wp14:anchorId="1BB1A5D7" wp14:editId="59EC92EA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D4B52" w14:textId="21D6F812" w:rsidR="00523027" w:rsidRDefault="00523027">
      <w:r>
        <w:t>Output received</w:t>
      </w:r>
    </w:p>
    <w:p w14:paraId="4B6F1CC2" w14:textId="214F5EA1" w:rsidR="00BF3F40" w:rsidRDefault="00BF3F40">
      <w:r w:rsidRPr="00BF3F40">
        <w:lastRenderedPageBreak/>
        <w:drawing>
          <wp:inline distT="0" distB="0" distL="0" distR="0" wp14:anchorId="1DC127E2" wp14:editId="3457A485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E17EF" w14:textId="30609D08" w:rsidR="00BF3F40" w:rsidRDefault="00BF3F40">
      <w:r w:rsidRPr="00BF3F40">
        <w:drawing>
          <wp:inline distT="0" distB="0" distL="0" distR="0" wp14:anchorId="057510E1" wp14:editId="013439A7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3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F40"/>
    <w:rsid w:val="001C1149"/>
    <w:rsid w:val="00523027"/>
    <w:rsid w:val="00BF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7F1AD"/>
  <w15:chartTrackingRefBased/>
  <w15:docId w15:val="{D629C90A-3045-4CE9-BCD4-3BEA3FADF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Manjupriyaa Rudra</dc:creator>
  <cp:keywords/>
  <dc:description/>
  <cp:lastModifiedBy>Manjupriyaa Rudra</cp:lastModifiedBy>
  <cp:revision>1</cp:revision>
  <dcterms:created xsi:type="dcterms:W3CDTF">2026-03-03T14:46:00Z</dcterms:created>
  <dcterms:modified xsi:type="dcterms:W3CDTF">2026-03-03T14:54:00Z</dcterms:modified>
</cp:coreProperties>
</file>