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990C2" w14:textId="3C79DEA7" w:rsidR="00990961" w:rsidRDefault="008273E7">
      <w:r>
        <w:t xml:space="preserve">If Something is unclear, I can resubmit it. The answers are all in Putty pf the dot norm, dot product, negative array, sign changed, and reverse array. The code should be a clear indicator of the functions. I have calculated all the values on </w:t>
      </w:r>
      <w:proofErr w:type="gramStart"/>
      <w:r>
        <w:t>calculator</w:t>
      </w:r>
      <w:proofErr w:type="gramEnd"/>
      <w:r>
        <w:t xml:space="preserve"> and they match up.</w:t>
      </w:r>
      <w:r w:rsidRPr="008273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F54086" wp14:editId="72426E8E">
            <wp:extent cx="5943600" cy="28403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DE28" w14:textId="5CF40818" w:rsidR="008273E7" w:rsidRDefault="008273E7">
      <w:r>
        <w:rPr>
          <w:noProof/>
        </w:rPr>
        <w:lastRenderedPageBreak/>
        <w:drawing>
          <wp:inline distT="0" distB="0" distL="0" distR="0" wp14:anchorId="43A297E5" wp14:editId="6205CC4D">
            <wp:extent cx="5970270" cy="366442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027" cy="368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85E8C" wp14:editId="58E83C06">
            <wp:extent cx="5943600" cy="35547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6400" w14:textId="42C067ED" w:rsidR="006B56F0" w:rsidRDefault="006B56F0">
      <w:r>
        <w:rPr>
          <w:noProof/>
        </w:rPr>
        <w:lastRenderedPageBreak/>
        <w:drawing>
          <wp:inline distT="0" distB="0" distL="0" distR="0" wp14:anchorId="3ED9277E" wp14:editId="2A829BD1">
            <wp:extent cx="5943600" cy="141414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9BDCA" wp14:editId="76459467">
            <wp:extent cx="5943600" cy="5219065"/>
            <wp:effectExtent l="0" t="0" r="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A5FD6B9" wp14:editId="19647994">
            <wp:extent cx="5943600" cy="5423535"/>
            <wp:effectExtent l="0" t="0" r="0" b="57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5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E7"/>
    <w:rsid w:val="000A2C8C"/>
    <w:rsid w:val="006B56F0"/>
    <w:rsid w:val="008273E7"/>
    <w:rsid w:val="00D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4094"/>
  <w15:chartTrackingRefBased/>
  <w15:docId w15:val="{653DF1CC-43AD-42EF-982B-C3213C6E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Badhesa</dc:creator>
  <cp:keywords/>
  <dc:description/>
  <cp:lastModifiedBy>Manmohan Badhesa</cp:lastModifiedBy>
  <cp:revision>2</cp:revision>
  <dcterms:created xsi:type="dcterms:W3CDTF">2020-11-05T05:09:00Z</dcterms:created>
  <dcterms:modified xsi:type="dcterms:W3CDTF">2020-11-06T03:39:00Z</dcterms:modified>
</cp:coreProperties>
</file>