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28B" w14:textId="77777777" w:rsidR="0032442B" w:rsidRDefault="00096FEE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PRACTICAL: 9</w:t>
      </w:r>
    </w:p>
    <w:p w14:paraId="76C4CA21" w14:textId="77777777" w:rsidR="0032442B" w:rsidRDefault="00694A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B0143EC" w14:textId="1738197D" w:rsidR="00096FEE" w:rsidRPr="00FB17B8" w:rsidRDefault="00FB17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 study of “</w:t>
      </w:r>
      <w:r w:rsidRPr="00FB17B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Product Sample Approval </w:t>
      </w:r>
      <w:r w:rsidR="00932977" w:rsidRPr="00FB17B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Workflow</w:t>
      </w:r>
      <w:r w:rsidR="0093297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” </w:t>
      </w:r>
      <w:r w:rsidR="00932977">
        <w:rPr>
          <w:rFonts w:ascii="Times New Roman" w:eastAsia="Times New Roman" w:hAnsi="Times New Roman" w:cs="Times New Roman"/>
          <w:color w:val="000000"/>
          <w:sz w:val="24"/>
          <w:szCs w:val="24"/>
        </w:rPr>
        <w:t>TCS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live projects.</w:t>
      </w:r>
    </w:p>
    <w:p w14:paraId="5A9799F6" w14:textId="5FAD101D" w:rsidR="00570EB9" w:rsidRDefault="00570E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3511"/>
      </w:tblGrid>
      <w:tr w:rsidR="00FB17B8" w14:paraId="6923CEAA" w14:textId="77777777" w:rsidTr="00FB17B8">
        <w:trPr>
          <w:trHeight w:val="504"/>
        </w:trPr>
        <w:tc>
          <w:tcPr>
            <w:tcW w:w="3511" w:type="dxa"/>
          </w:tcPr>
          <w:p w14:paraId="5FB792EB" w14:textId="6A87619F" w:rsidR="00FB17B8" w:rsidRDefault="00FB17B8" w:rsidP="00FB17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Student ID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17IT051</w:t>
            </w:r>
          </w:p>
          <w:p w14:paraId="38D7B655" w14:textId="77777777" w:rsidR="00FB17B8" w:rsidRDefault="00FB17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1" w:type="dxa"/>
          </w:tcPr>
          <w:p w14:paraId="3BA06568" w14:textId="77777777" w:rsidR="00FB17B8" w:rsidRDefault="00FB17B8" w:rsidP="00FB17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Name: Mann</w:t>
            </w:r>
          </w:p>
          <w:p w14:paraId="467A9E9D" w14:textId="77777777" w:rsidR="00FB17B8" w:rsidRDefault="00FB17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5008AC" w14:textId="77777777" w:rsidR="00FB17B8" w:rsidRDefault="00FB17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FD3BEA" w14:textId="77777777" w:rsidR="00C72F15" w:rsidRDefault="00096F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 OF THE SCENARIO</w:t>
      </w:r>
      <w:r w:rsidR="00694A6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10855AA" w14:textId="14FFE928" w:rsidR="00D14ADA" w:rsidRDefault="00EB049E" w:rsidP="00D14ADA">
      <w:pPr>
        <w:jc w:val="both"/>
        <w:rPr>
          <w:rFonts w:ascii="Times New Roman" w:hAnsi="Times New Roman" w:cs="Times New Roman"/>
        </w:rPr>
      </w:pPr>
      <w:r w:rsidRPr="00EB049E">
        <w:rPr>
          <w:rFonts w:ascii="Times New Roman" w:hAnsi="Times New Roman" w:cs="Times New Roman"/>
        </w:rPr>
        <w:t>For marketing of product, sales representative to raise a request to seek approval before providing sample product to their customers. System should provide features wherein sales representatives can raise a request and it is approved or rejected by the approver based on the details mentioned in the request.</w:t>
      </w:r>
      <w:r w:rsidR="00D14ADA">
        <w:rPr>
          <w:rFonts w:ascii="Times New Roman" w:hAnsi="Times New Roman" w:cs="Times New Roman"/>
        </w:rPr>
        <w:t xml:space="preserve"> </w:t>
      </w:r>
    </w:p>
    <w:p w14:paraId="38A07355" w14:textId="77777777" w:rsidR="00D14ADA" w:rsidRPr="00D14ADA" w:rsidRDefault="00D14ADA" w:rsidP="00D14ADA">
      <w:pPr>
        <w:jc w:val="both"/>
        <w:rPr>
          <w:rFonts w:ascii="Times New Roman" w:hAnsi="Times New Roman" w:cs="Times New Roman"/>
        </w:rPr>
      </w:pPr>
    </w:p>
    <w:p w14:paraId="6288CA99" w14:textId="77777777" w:rsidR="00096FEE" w:rsidRDefault="00096FEE" w:rsidP="00096F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PROBLEM: </w:t>
      </w:r>
    </w:p>
    <w:p w14:paraId="1BE85352" w14:textId="52AEBA63" w:rsidR="00096FEE" w:rsidRDefault="00932977" w:rsidP="009329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2977">
        <w:rPr>
          <w:rFonts w:ascii="Times New Roman" w:hAnsi="Times New Roman" w:cs="Times New Roman"/>
          <w:color w:val="000000"/>
          <w:sz w:val="24"/>
          <w:szCs w:val="24"/>
        </w:rPr>
        <w:t xml:space="preserve">Product sample approval workflow is an application which should be available for any location throughout any location in India and having 24/7 usage along with maintaining a relational database which supports </w:t>
      </w:r>
      <w:proofErr w:type="spellStart"/>
      <w:r w:rsidRPr="00932977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932977">
        <w:rPr>
          <w:rFonts w:ascii="Times New Roman" w:hAnsi="Times New Roman" w:cs="Times New Roman"/>
          <w:color w:val="000000"/>
          <w:sz w:val="24"/>
          <w:szCs w:val="24"/>
        </w:rPr>
        <w:t xml:space="preserve"> and high scalability &amp; maintainability.</w:t>
      </w:r>
    </w:p>
    <w:p w14:paraId="1431463A" w14:textId="77777777" w:rsidR="00932977" w:rsidRPr="00932977" w:rsidRDefault="00932977" w:rsidP="0093297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13832" w14:textId="437355B1" w:rsidR="00096FEE" w:rsidRDefault="00096FEE" w:rsidP="00096F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SOLUTION USING </w:t>
      </w:r>
      <w:r w:rsidR="00932977">
        <w:rPr>
          <w:rFonts w:ascii="Times New Roman" w:eastAsia="Times New Roman" w:hAnsi="Times New Roman" w:cs="Times New Roman"/>
          <w:b/>
          <w:sz w:val="28"/>
          <w:szCs w:val="28"/>
        </w:rPr>
        <w:t>AWS:</w:t>
      </w:r>
    </w:p>
    <w:p w14:paraId="3AAB3DD8" w14:textId="77777777" w:rsidR="00932977" w:rsidRDefault="00932977" w:rsidP="00096F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A0E5E" w14:textId="2091ED0E" w:rsidR="00096FEE" w:rsidRDefault="00096FEE" w:rsidP="00096FE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93FE650" w14:textId="77777777" w:rsidR="00932977" w:rsidRDefault="00932977" w:rsidP="00096FE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C15FD13" w14:textId="77777777" w:rsidR="0061057A" w:rsidRDefault="0061057A" w:rsidP="00096FE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LIST OF CLOUD SERVICES USED: </w:t>
      </w:r>
    </w:p>
    <w:p w14:paraId="429A7BF9" w14:textId="77777777" w:rsidR="00771D63" w:rsidRDefault="00771D63" w:rsidP="00771D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// Contribution of Student 1: </w:t>
      </w:r>
      <w:r w:rsidRPr="00D175F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17IT001</w:t>
      </w:r>
    </w:p>
    <w:p w14:paraId="3B92D088" w14:textId="77777777" w:rsidR="00771D63" w:rsidRDefault="00771D63" w:rsidP="00771D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// Contribution of Student 2: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17IT002</w:t>
      </w:r>
    </w:p>
    <w:p w14:paraId="0A56B96A" w14:textId="77777777" w:rsidR="0061057A" w:rsidRDefault="0061057A" w:rsidP="00096F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3E057" w14:textId="77777777" w:rsidR="0032442B" w:rsidRPr="0061057A" w:rsidRDefault="00096FEE" w:rsidP="00096FE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057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BLOCK DIAGRAM</w:t>
      </w:r>
      <w:r w:rsidR="00694A6D" w:rsidRPr="0061057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="0061057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(Optional)</w:t>
      </w:r>
      <w:r w:rsidR="0061057A" w:rsidRPr="0061057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/</w:t>
      </w:r>
      <w:r w:rsidRPr="0061057A">
        <w:rPr>
          <w:rFonts w:ascii="Times New Roman" w:eastAsia="Times New Roman" w:hAnsi="Times New Roman" w:cs="Times New Roman"/>
          <w:color w:val="FF0000"/>
          <w:sz w:val="24"/>
          <w:szCs w:val="24"/>
        </w:rPr>
        <w:t>/ Times New Roman 12</w:t>
      </w: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61057A" w:rsidRPr="0061057A" w14:paraId="11E06CA4" w14:textId="77777777">
        <w:tc>
          <w:tcPr>
            <w:tcW w:w="9810" w:type="dxa"/>
          </w:tcPr>
          <w:p w14:paraId="6192325C" w14:textId="77777777" w:rsidR="0032442B" w:rsidRPr="0061057A" w:rsidRDefault="0032442B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40A2DB93" w14:textId="77777777" w:rsidR="0032442B" w:rsidRPr="0061057A" w:rsidRDefault="0032442B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42CE5C50" w14:textId="77777777" w:rsidR="0032442B" w:rsidRPr="0061057A" w:rsidRDefault="0032442B">
            <w:pPr>
              <w:ind w:right="-270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01B82E9A" w14:textId="77777777" w:rsidR="0032442B" w:rsidRPr="0061057A" w:rsidRDefault="0032442B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14:paraId="69B486E0" w14:textId="77777777" w:rsidR="0032442B" w:rsidRDefault="003244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A7322A" w14:textId="77777777" w:rsidR="0032442B" w:rsidRDefault="00694A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223C5997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0045B1A7" w14:textId="77777777" w:rsidR="00771D63" w:rsidRDefault="00771D63" w:rsidP="00771D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// Contribution of Student 1: </w:t>
      </w:r>
      <w:r w:rsidRPr="00D175F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17IT001</w:t>
      </w:r>
    </w:p>
    <w:p w14:paraId="0CBD0533" w14:textId="77777777" w:rsidR="00771D63" w:rsidRDefault="00771D63" w:rsidP="00771D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// Contribution of Student 2: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17IT002</w:t>
      </w:r>
    </w:p>
    <w:p w14:paraId="4A7D2B7A" w14:textId="77777777" w:rsidR="00D175F3" w:rsidRDefault="00D175F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EF9C725" w14:textId="77777777" w:rsidR="0032442B" w:rsidRDefault="00694A6D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0F59AD36" w14:textId="77777777" w:rsidR="0032442B" w:rsidRPr="00D443E4" w:rsidRDefault="0032442B" w:rsidP="008142E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</w:p>
    <w:sectPr w:rsidR="0032442B" w:rsidRPr="00D443E4">
      <w:headerReference w:type="default" r:id="rId7"/>
      <w:footerReference w:type="default" r:id="rId8"/>
      <w:pgSz w:w="11907" w:h="16839"/>
      <w:pgMar w:top="1076" w:right="38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CF60" w14:textId="77777777" w:rsidR="00D23AE2" w:rsidRDefault="00D23AE2">
      <w:pPr>
        <w:spacing w:after="0" w:line="240" w:lineRule="auto"/>
      </w:pPr>
      <w:r>
        <w:separator/>
      </w:r>
    </w:p>
  </w:endnote>
  <w:endnote w:type="continuationSeparator" w:id="0">
    <w:p w14:paraId="4B0DBAB9" w14:textId="77777777" w:rsidR="00D23AE2" w:rsidRDefault="00D2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E43EF" w14:textId="77777777" w:rsidR="0032442B" w:rsidRDefault="00694A6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CSPIT-IT</w:t>
    </w:r>
    <w:r w:rsidR="0019328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 w:rsidR="0019328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Page </w:t>
    </w:r>
  </w:p>
  <w:p w14:paraId="6B10E9A5" w14:textId="77777777" w:rsidR="0032442B" w:rsidRDefault="00324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F318B" w14:textId="77777777" w:rsidR="00D23AE2" w:rsidRDefault="00D23AE2">
      <w:pPr>
        <w:spacing w:after="0" w:line="240" w:lineRule="auto"/>
      </w:pPr>
      <w:r>
        <w:separator/>
      </w:r>
    </w:p>
  </w:footnote>
  <w:footnote w:type="continuationSeparator" w:id="0">
    <w:p w14:paraId="64A93B73" w14:textId="77777777" w:rsidR="00D23AE2" w:rsidRDefault="00D2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8687F" w14:textId="77777777" w:rsidR="0032442B" w:rsidRDefault="00694A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17IT001                                                                                                                                      IT442: AC</w:t>
    </w:r>
  </w:p>
  <w:p w14:paraId="264D6EDC" w14:textId="77777777" w:rsidR="0032442B" w:rsidRDefault="00324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3E2F"/>
    <w:multiLevelType w:val="hybridMultilevel"/>
    <w:tmpl w:val="A698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7726F"/>
    <w:multiLevelType w:val="hybridMultilevel"/>
    <w:tmpl w:val="B1C44D50"/>
    <w:lvl w:ilvl="0" w:tplc="A120B22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92D21"/>
    <w:multiLevelType w:val="hybridMultilevel"/>
    <w:tmpl w:val="2DEE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254A6"/>
    <w:multiLevelType w:val="multilevel"/>
    <w:tmpl w:val="6FB4C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B12AD"/>
    <w:multiLevelType w:val="hybridMultilevel"/>
    <w:tmpl w:val="51AC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F21D1"/>
    <w:multiLevelType w:val="hybridMultilevel"/>
    <w:tmpl w:val="ED2C5FD4"/>
    <w:lvl w:ilvl="0" w:tplc="1B9A26A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42B"/>
    <w:rsid w:val="0003285B"/>
    <w:rsid w:val="00053F35"/>
    <w:rsid w:val="00096FEE"/>
    <w:rsid w:val="0019328B"/>
    <w:rsid w:val="0032442B"/>
    <w:rsid w:val="004476D3"/>
    <w:rsid w:val="004564F6"/>
    <w:rsid w:val="00570EB9"/>
    <w:rsid w:val="0061057A"/>
    <w:rsid w:val="00694A6D"/>
    <w:rsid w:val="0072236B"/>
    <w:rsid w:val="00771D63"/>
    <w:rsid w:val="00801635"/>
    <w:rsid w:val="0080736B"/>
    <w:rsid w:val="008142E8"/>
    <w:rsid w:val="008C1BC3"/>
    <w:rsid w:val="00932977"/>
    <w:rsid w:val="00A979BC"/>
    <w:rsid w:val="00B358A0"/>
    <w:rsid w:val="00BB2348"/>
    <w:rsid w:val="00C72F15"/>
    <w:rsid w:val="00CE1627"/>
    <w:rsid w:val="00D14ADA"/>
    <w:rsid w:val="00D175F3"/>
    <w:rsid w:val="00D23AE2"/>
    <w:rsid w:val="00D443E4"/>
    <w:rsid w:val="00D7721F"/>
    <w:rsid w:val="00E67A2B"/>
    <w:rsid w:val="00EB049E"/>
    <w:rsid w:val="00F53670"/>
    <w:rsid w:val="00FB17B8"/>
    <w:rsid w:val="00F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BABF"/>
  <w15:docId w15:val="{9E5F7762-A043-44CF-899F-039967C4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9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8B"/>
  </w:style>
  <w:style w:type="paragraph" w:styleId="Footer">
    <w:name w:val="footer"/>
    <w:basedOn w:val="Normal"/>
    <w:link w:val="FooterChar"/>
    <w:uiPriority w:val="99"/>
    <w:unhideWhenUsed/>
    <w:rsid w:val="0019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8B"/>
  </w:style>
  <w:style w:type="character" w:styleId="Hyperlink">
    <w:name w:val="Hyperlink"/>
    <w:basedOn w:val="DefaultParagraphFont"/>
    <w:uiPriority w:val="99"/>
    <w:unhideWhenUsed/>
    <w:rsid w:val="00D772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F35"/>
    <w:pPr>
      <w:ind w:left="720"/>
      <w:contextualSpacing/>
    </w:pPr>
  </w:style>
  <w:style w:type="table" w:styleId="TableGrid">
    <w:name w:val="Table Grid"/>
    <w:basedOn w:val="TableNormal"/>
    <w:uiPriority w:val="59"/>
    <w:rsid w:val="00570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Mann Mehta</cp:lastModifiedBy>
  <cp:revision>26</cp:revision>
  <cp:lastPrinted>2020-10-14T05:40:00Z</cp:lastPrinted>
  <dcterms:created xsi:type="dcterms:W3CDTF">2020-09-17T05:59:00Z</dcterms:created>
  <dcterms:modified xsi:type="dcterms:W3CDTF">2020-10-19T17:41:00Z</dcterms:modified>
</cp:coreProperties>
</file>