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BF3" w14:textId="51AC55B2" w:rsidR="00754089" w:rsidRPr="00754089" w:rsidRDefault="00754089" w:rsidP="00754089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44"/>
          <w:szCs w:val="44"/>
          <w:lang w:eastAsia="en-IN"/>
          <w14:ligatures w14:val="none"/>
        </w:rPr>
      </w:pPr>
      <w:r w:rsidRPr="00754089">
        <w:rPr>
          <w:rFonts w:ascii="Roboto" w:eastAsia="Times New Roman" w:hAnsi="Roboto" w:cs="Times New Roman"/>
          <w:kern w:val="36"/>
          <w:sz w:val="44"/>
          <w:szCs w:val="44"/>
          <w:lang w:eastAsia="en-IN"/>
          <w14:ligatures w14:val="none"/>
        </w:rPr>
        <w:t>Name- Manish Kumar</w:t>
      </w:r>
    </w:p>
    <w:p w14:paraId="1AE8A320" w14:textId="546E1F02" w:rsidR="00754089" w:rsidRPr="00754089" w:rsidRDefault="00754089" w:rsidP="00754089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44"/>
          <w:szCs w:val="44"/>
          <w:lang w:eastAsia="en-IN"/>
          <w14:ligatures w14:val="none"/>
        </w:rPr>
      </w:pPr>
      <w:r w:rsidRPr="00754089">
        <w:rPr>
          <w:rFonts w:ascii="Roboto" w:eastAsia="Times New Roman" w:hAnsi="Roboto" w:cs="Times New Roman"/>
          <w:kern w:val="36"/>
          <w:sz w:val="44"/>
          <w:szCs w:val="44"/>
          <w:lang w:eastAsia="en-IN"/>
          <w14:ligatures w14:val="none"/>
        </w:rPr>
        <w:t>Enrollment-2020ITB007</w:t>
      </w:r>
    </w:p>
    <w:p w14:paraId="1B0EEF8A" w14:textId="17082723" w:rsidR="00754089" w:rsidRPr="00754089" w:rsidRDefault="00754089" w:rsidP="00754089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44"/>
          <w:szCs w:val="44"/>
          <w:lang w:eastAsia="en-IN"/>
          <w14:ligatures w14:val="none"/>
        </w:rPr>
      </w:pPr>
      <w:r w:rsidRPr="00754089">
        <w:rPr>
          <w:rFonts w:ascii="Roboto" w:eastAsia="Times New Roman" w:hAnsi="Roboto" w:cs="Times New Roman"/>
          <w:kern w:val="36"/>
          <w:sz w:val="44"/>
          <w:szCs w:val="44"/>
          <w:lang w:eastAsia="en-IN"/>
          <w14:ligatures w14:val="none"/>
        </w:rPr>
        <w:t>Group-</w:t>
      </w:r>
      <w:proofErr w:type="spellStart"/>
      <w:r w:rsidRPr="00754089">
        <w:rPr>
          <w:rFonts w:ascii="Roboto" w:eastAsia="Times New Roman" w:hAnsi="Roboto" w:cs="Times New Roman"/>
          <w:kern w:val="36"/>
          <w:sz w:val="44"/>
          <w:szCs w:val="44"/>
          <w:lang w:eastAsia="en-IN"/>
          <w14:ligatures w14:val="none"/>
        </w:rPr>
        <w:t>Hx</w:t>
      </w:r>
      <w:proofErr w:type="spellEnd"/>
    </w:p>
    <w:p w14:paraId="46891CA3" w14:textId="77777777" w:rsidR="00754089" w:rsidRPr="00754089" w:rsidRDefault="00754089" w:rsidP="00754089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44"/>
          <w:szCs w:val="44"/>
          <w:lang w:eastAsia="en-IN"/>
          <w14:ligatures w14:val="none"/>
        </w:rPr>
      </w:pPr>
    </w:p>
    <w:p w14:paraId="6B43FCD4" w14:textId="3B6FAE93" w:rsidR="00754089" w:rsidRPr="00754089" w:rsidRDefault="00754089" w:rsidP="00754089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44"/>
          <w:szCs w:val="44"/>
          <w:u w:val="single"/>
          <w:lang w:eastAsia="en-IN"/>
          <w14:ligatures w14:val="none"/>
        </w:rPr>
      </w:pPr>
      <w:r w:rsidRPr="00754089">
        <w:rPr>
          <w:rFonts w:ascii="Roboto" w:eastAsia="Times New Roman" w:hAnsi="Roboto" w:cs="Times New Roman"/>
          <w:kern w:val="36"/>
          <w:sz w:val="44"/>
          <w:szCs w:val="44"/>
          <w:u w:val="single"/>
          <w:lang w:eastAsia="en-IN"/>
          <w14:ligatures w14:val="none"/>
        </w:rPr>
        <w:t>Assignment: Classification using</w:t>
      </w:r>
      <w:r w:rsidRPr="00754089">
        <w:rPr>
          <w:rFonts w:ascii="Roboto" w:eastAsia="Times New Roman" w:hAnsi="Roboto" w:cs="Times New Roman"/>
          <w:kern w:val="36"/>
          <w:sz w:val="44"/>
          <w:szCs w:val="44"/>
          <w:u w:val="single"/>
          <w:lang w:eastAsia="en-IN"/>
          <w14:ligatures w14:val="none"/>
        </w:rPr>
        <w:t xml:space="preserve"> </w:t>
      </w:r>
      <w:r w:rsidRPr="00754089">
        <w:rPr>
          <w:rFonts w:ascii="Roboto" w:eastAsia="Times New Roman" w:hAnsi="Roboto" w:cs="Times New Roman"/>
          <w:kern w:val="36"/>
          <w:sz w:val="44"/>
          <w:szCs w:val="44"/>
          <w:u w:val="single"/>
          <w:lang w:eastAsia="en-IN"/>
          <w14:ligatures w14:val="none"/>
        </w:rPr>
        <w:t>KNN</w:t>
      </w:r>
    </w:p>
    <w:p w14:paraId="1C73AF7A" w14:textId="77777777" w:rsidR="00E56BDF" w:rsidRPr="00754089" w:rsidRDefault="00E56BDF"/>
    <w:p w14:paraId="6F650894" w14:textId="2046ECC4" w:rsidR="00754089" w:rsidRPr="00754089" w:rsidRDefault="00754089">
      <w:pPr>
        <w:rPr>
          <w:rFonts w:ascii="Roboto" w:hAnsi="Roboto"/>
          <w:spacing w:val="3"/>
          <w:sz w:val="24"/>
          <w:szCs w:val="24"/>
        </w:rPr>
      </w:pPr>
      <w:r w:rsidRPr="00754089">
        <w:rPr>
          <w:rFonts w:ascii="Roboto" w:hAnsi="Roboto"/>
          <w:spacing w:val="3"/>
          <w:sz w:val="24"/>
          <w:szCs w:val="24"/>
        </w:rPr>
        <w:t>Classification using KNN on Iris dataset</w:t>
      </w:r>
      <w:r w:rsidRPr="00754089">
        <w:rPr>
          <w:rFonts w:ascii="Roboto" w:hAnsi="Roboto"/>
          <w:spacing w:val="3"/>
          <w:sz w:val="24"/>
          <w:szCs w:val="24"/>
        </w:rPr>
        <w:br/>
      </w:r>
      <w:r w:rsidRPr="00754089">
        <w:rPr>
          <w:rFonts w:ascii="Roboto" w:hAnsi="Roboto"/>
          <w:spacing w:val="3"/>
          <w:sz w:val="24"/>
          <w:szCs w:val="24"/>
        </w:rPr>
        <w:br/>
      </w:r>
      <w:r w:rsidRPr="00754089">
        <w:rPr>
          <w:rFonts w:ascii="Roboto" w:hAnsi="Roboto"/>
          <w:spacing w:val="3"/>
          <w:sz w:val="24"/>
          <w:szCs w:val="24"/>
        </w:rPr>
        <w:t>T</w:t>
      </w:r>
      <w:r w:rsidRPr="00754089">
        <w:rPr>
          <w:rFonts w:ascii="Roboto" w:hAnsi="Roboto"/>
          <w:spacing w:val="3"/>
          <w:sz w:val="24"/>
          <w:szCs w:val="24"/>
        </w:rPr>
        <w:t>asks:</w:t>
      </w:r>
      <w:r w:rsidRPr="00754089">
        <w:rPr>
          <w:rFonts w:ascii="Roboto" w:hAnsi="Roboto"/>
          <w:spacing w:val="3"/>
          <w:sz w:val="24"/>
          <w:szCs w:val="24"/>
        </w:rPr>
        <w:br/>
        <w:t>    1. Load Iris dataset and split it into searching and testing dataset.</w:t>
      </w:r>
      <w:r w:rsidRPr="00754089">
        <w:rPr>
          <w:rFonts w:ascii="Roboto" w:hAnsi="Roboto"/>
          <w:spacing w:val="3"/>
          <w:sz w:val="24"/>
          <w:szCs w:val="24"/>
        </w:rPr>
        <w:br/>
        <w:t>    2. For 3-NN, 5-NN, 7-NN loop over testing data using searching dataset to predict the species.</w:t>
      </w:r>
      <w:r w:rsidRPr="00754089">
        <w:rPr>
          <w:rFonts w:ascii="Roboto" w:hAnsi="Roboto"/>
          <w:spacing w:val="3"/>
          <w:sz w:val="24"/>
          <w:szCs w:val="24"/>
        </w:rPr>
        <w:br/>
        <w:t xml:space="preserve">    3. Find the accuracy over the testing data for all the different </w:t>
      </w:r>
      <w:proofErr w:type="gramStart"/>
      <w:r w:rsidRPr="00754089">
        <w:rPr>
          <w:rFonts w:ascii="Roboto" w:hAnsi="Roboto"/>
          <w:spacing w:val="3"/>
          <w:sz w:val="24"/>
          <w:szCs w:val="24"/>
        </w:rPr>
        <w:t>models(</w:t>
      </w:r>
      <w:proofErr w:type="gramEnd"/>
      <w:r w:rsidRPr="00754089">
        <w:rPr>
          <w:rFonts w:ascii="Roboto" w:hAnsi="Roboto"/>
          <w:spacing w:val="3"/>
          <w:sz w:val="24"/>
          <w:szCs w:val="24"/>
        </w:rPr>
        <w:t>3NN,</w:t>
      </w:r>
      <w:r w:rsidRPr="00754089">
        <w:rPr>
          <w:rFonts w:ascii="Roboto" w:hAnsi="Roboto"/>
          <w:spacing w:val="3"/>
          <w:sz w:val="24"/>
          <w:szCs w:val="24"/>
        </w:rPr>
        <w:t xml:space="preserve"> </w:t>
      </w:r>
      <w:r w:rsidRPr="00754089">
        <w:rPr>
          <w:rFonts w:ascii="Roboto" w:hAnsi="Roboto"/>
          <w:spacing w:val="3"/>
          <w:sz w:val="24"/>
          <w:szCs w:val="24"/>
        </w:rPr>
        <w:t>5NN, 7NN).</w:t>
      </w:r>
    </w:p>
    <w:p w14:paraId="485D2D5D" w14:textId="77777777" w:rsidR="00754089" w:rsidRDefault="00754089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</w:p>
    <w:p w14:paraId="6C9B6001" w14:textId="294B49DB" w:rsidR="00754089" w:rsidRPr="00754089" w:rsidRDefault="00754089">
      <w:pPr>
        <w:rPr>
          <w:rFonts w:ascii="Roboto" w:hAnsi="Roboto"/>
          <w:b/>
          <w:bCs/>
          <w:spacing w:val="3"/>
          <w:sz w:val="24"/>
          <w:szCs w:val="24"/>
          <w:u w:val="single"/>
        </w:rPr>
      </w:pPr>
      <w:r w:rsidRPr="00754089">
        <w:rPr>
          <w:rFonts w:ascii="Roboto" w:hAnsi="Roboto"/>
          <w:b/>
          <w:bCs/>
          <w:spacing w:val="3"/>
          <w:sz w:val="24"/>
          <w:szCs w:val="24"/>
          <w:u w:val="single"/>
        </w:rPr>
        <w:t>Answer:</w:t>
      </w:r>
    </w:p>
    <w:p w14:paraId="0F73031D" w14:textId="77777777" w:rsidR="00754089" w:rsidRDefault="00754089" w:rsidP="00754089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4A4B2F4D" w14:textId="77777777" w:rsidR="00754089" w:rsidRDefault="00754089" w:rsidP="0075408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162668D" w14:textId="77777777" w:rsidR="00754089" w:rsidRDefault="00754089" w:rsidP="00754089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7705174C" w14:textId="77777777" w:rsidR="00754089" w:rsidRDefault="00754089" w:rsidP="0075408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95BA3EA" w14:textId="77777777" w:rsidR="00754089" w:rsidRDefault="00754089" w:rsidP="00754089"/>
    <w:p w14:paraId="6BAC11A9" w14:textId="77777777" w:rsidR="00754089" w:rsidRDefault="00754089" w:rsidP="00754089">
      <w:r>
        <w:t># Load Iris dataset</w:t>
      </w:r>
    </w:p>
    <w:p w14:paraId="432E6F70" w14:textId="77777777" w:rsidR="00754089" w:rsidRDefault="00754089" w:rsidP="00754089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6775FD04" w14:textId="77777777" w:rsidR="00754089" w:rsidRDefault="00754089" w:rsidP="00754089"/>
    <w:p w14:paraId="347880C9" w14:textId="77777777" w:rsidR="00754089" w:rsidRDefault="00754089" w:rsidP="00754089">
      <w:r>
        <w:t># Split data into searching and testing datasets</w:t>
      </w:r>
    </w:p>
    <w:p w14:paraId="0DF15BF1" w14:textId="77777777" w:rsidR="00754089" w:rsidRDefault="00754089" w:rsidP="0075408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7F60D383" w14:textId="77777777" w:rsidR="00754089" w:rsidRDefault="00754089" w:rsidP="00754089"/>
    <w:p w14:paraId="409F33D0" w14:textId="77777777" w:rsidR="00754089" w:rsidRDefault="00754089" w:rsidP="00754089">
      <w:r>
        <w:t># Define different values of k for KNN</w:t>
      </w:r>
    </w:p>
    <w:p w14:paraId="369389B4" w14:textId="77777777" w:rsidR="00754089" w:rsidRDefault="00754089" w:rsidP="00754089">
      <w:proofErr w:type="spellStart"/>
      <w:r>
        <w:t>k_values</w:t>
      </w:r>
      <w:proofErr w:type="spellEnd"/>
      <w:r>
        <w:t xml:space="preserve"> = [3, 5, 7]</w:t>
      </w:r>
    </w:p>
    <w:p w14:paraId="5516A1BF" w14:textId="77777777" w:rsidR="00754089" w:rsidRDefault="00754089" w:rsidP="00754089"/>
    <w:p w14:paraId="6047F0AE" w14:textId="77777777" w:rsidR="00754089" w:rsidRDefault="00754089" w:rsidP="00754089">
      <w:r>
        <w:t xml:space="preserve"># Loop over </w:t>
      </w:r>
      <w:proofErr w:type="spellStart"/>
      <w:r>
        <w:t>k_values</w:t>
      </w:r>
      <w:proofErr w:type="spellEnd"/>
      <w:r>
        <w:t xml:space="preserve"> to train and predict using KNN</w:t>
      </w:r>
    </w:p>
    <w:p w14:paraId="42E92A50" w14:textId="77777777" w:rsidR="00754089" w:rsidRDefault="00754089" w:rsidP="00754089">
      <w:proofErr w:type="spellStart"/>
      <w:r>
        <w:t>for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:</w:t>
      </w:r>
    </w:p>
    <w:p w14:paraId="06091682" w14:textId="77777777" w:rsidR="00754089" w:rsidRDefault="00754089" w:rsidP="00754089"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25B12BBB" w14:textId="77777777" w:rsidR="00754089" w:rsidRDefault="00754089" w:rsidP="00754089">
      <w:r>
        <w:t xml:space="preserve">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8E768BF" w14:textId="77777777" w:rsidR="00754089" w:rsidRDefault="00754089" w:rsidP="00754089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AA29A1" w14:textId="77777777" w:rsidR="00754089" w:rsidRDefault="00754089" w:rsidP="00754089">
      <w:r>
        <w:t xml:space="preserve">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A0A99EF" w14:textId="1B0BA87B" w:rsidR="00754089" w:rsidRPr="00754089" w:rsidRDefault="00754089" w:rsidP="00754089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for {k}-NN: {acc:.2f}")</w:t>
      </w:r>
    </w:p>
    <w:sectPr w:rsidR="00754089" w:rsidRPr="0075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89"/>
    <w:rsid w:val="00754089"/>
    <w:rsid w:val="00E5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A412"/>
  <w15:chartTrackingRefBased/>
  <w15:docId w15:val="{F30D411C-3DF8-4F8C-9911-2F96A0E6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2023-04-13T11:18:00Z</dcterms:created>
  <dcterms:modified xsi:type="dcterms:W3CDTF">2023-04-13T11:22:00Z</dcterms:modified>
</cp:coreProperties>
</file>