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18" w:rsidRDefault="00F375AB">
      <w:r>
        <w:t xml:space="preserve">                                             </w:t>
      </w:r>
      <w:r w:rsidR="00CD7D5D">
        <w:t xml:space="preserve">       </w:t>
      </w:r>
      <w:r>
        <w:t xml:space="preserve">       </w:t>
      </w:r>
      <w:r w:rsidR="0018268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EC5C45" wp14:editId="669CA046">
            <wp:simplePos x="0" y="0"/>
            <wp:positionH relativeFrom="column">
              <wp:posOffset>2163445</wp:posOffset>
            </wp:positionH>
            <wp:positionV relativeFrom="paragraph">
              <wp:posOffset>60629</wp:posOffset>
            </wp:positionV>
            <wp:extent cx="1075055" cy="1254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BRASÃO_ARATACA_-_BA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908">
        <w:t xml:space="preserve">              </w:t>
      </w:r>
    </w:p>
    <w:p w:rsidR="00182686" w:rsidRDefault="00182686"/>
    <w:p w:rsidR="00182686" w:rsidRDefault="00182686"/>
    <w:p w:rsidR="00182686" w:rsidRDefault="00182686"/>
    <w:p w:rsidR="00030318" w:rsidRDefault="00030318" w:rsidP="00030318">
      <w:pPr>
        <w:pStyle w:val="Default"/>
      </w:pPr>
    </w:p>
    <w:p w:rsidR="00030318" w:rsidRDefault="00030318" w:rsidP="00E93D9B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ESTADO </w:t>
      </w:r>
      <w:r w:rsidR="00F46CDC" w:rsidRPr="00F46CDC">
        <w:rPr>
          <w:color w:val="FF0000"/>
          <w:sz w:val="28"/>
          <w:szCs w:val="28"/>
        </w:rPr>
        <w:t>XXXXXXXX</w:t>
      </w:r>
    </w:p>
    <w:p w:rsidR="00030318" w:rsidRDefault="00F375AB" w:rsidP="00E93D9B">
      <w:pPr>
        <w:pStyle w:val="Default"/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PREFEITURA MUNICIPAL DE </w:t>
      </w:r>
      <w:r w:rsidR="00F46CDC" w:rsidRPr="00F46CDC">
        <w:rPr>
          <w:color w:val="FF0000"/>
          <w:sz w:val="28"/>
          <w:szCs w:val="28"/>
        </w:rPr>
        <w:t>XXXXXXXX</w:t>
      </w:r>
    </w:p>
    <w:p w:rsidR="00FF4F7A" w:rsidRDefault="00FF4F7A" w:rsidP="00E93D9B">
      <w:pPr>
        <w:pStyle w:val="Default"/>
        <w:spacing w:line="360" w:lineRule="auto"/>
        <w:jc w:val="center"/>
        <w:rPr>
          <w:sz w:val="28"/>
          <w:szCs w:val="28"/>
        </w:rPr>
      </w:pPr>
    </w:p>
    <w:p w:rsidR="00FF4F7A" w:rsidRDefault="00F61B27" w:rsidP="00804EF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Declaração </w:t>
      </w:r>
      <w:r w:rsidR="00804EF8">
        <w:rPr>
          <w:b/>
          <w:bCs/>
          <w:sz w:val="28"/>
          <w:szCs w:val="28"/>
        </w:rPr>
        <w:t>Inexistência de Transferências Operações d</w:t>
      </w:r>
      <w:r w:rsidR="00804EF8" w:rsidRPr="00804EF8">
        <w:rPr>
          <w:b/>
          <w:bCs/>
          <w:sz w:val="28"/>
          <w:szCs w:val="28"/>
        </w:rPr>
        <w:t>e Crédito</w:t>
      </w:r>
    </w:p>
    <w:p w:rsidR="00804EF8" w:rsidRPr="00F44502" w:rsidRDefault="00804EF8" w:rsidP="00804EF8">
      <w:pPr>
        <w:pStyle w:val="Default"/>
        <w:spacing w:line="360" w:lineRule="auto"/>
        <w:jc w:val="center"/>
      </w:pPr>
    </w:p>
    <w:p w:rsidR="00DA3B2A" w:rsidRPr="007312CE" w:rsidRDefault="007312CE" w:rsidP="00967F41">
      <w:pPr>
        <w:pStyle w:val="Default"/>
        <w:spacing w:line="360" w:lineRule="auto"/>
        <w:jc w:val="both"/>
        <w:rPr>
          <w:rFonts w:eastAsia="Times New Roman"/>
          <w:lang w:eastAsia="pt-BR"/>
        </w:rPr>
      </w:pPr>
      <w:r w:rsidRPr="007312CE">
        <w:rPr>
          <w:rFonts w:eastAsia="Times New Roman"/>
          <w:lang w:eastAsia="pt-BR"/>
        </w:rPr>
        <w:t xml:space="preserve">A Prefeitura Municipal de </w:t>
      </w:r>
      <w:r w:rsidRPr="007312CE">
        <w:rPr>
          <w:rFonts w:eastAsia="Times New Roman"/>
          <w:color w:val="FF0000"/>
          <w:lang w:eastAsia="pt-BR"/>
        </w:rPr>
        <w:t>xxxxxxx</w:t>
      </w:r>
      <w:r w:rsidRPr="007312CE">
        <w:rPr>
          <w:rFonts w:eastAsia="Times New Roman"/>
          <w:lang w:eastAsia="pt-BR"/>
        </w:rPr>
        <w:t xml:space="preserve">, por </w:t>
      </w:r>
      <w:r w:rsidRPr="007312CE">
        <w:rPr>
          <w:rFonts w:eastAsia="Times New Roman"/>
          <w:color w:val="FF0000"/>
          <w:lang w:eastAsia="pt-BR"/>
        </w:rPr>
        <w:t xml:space="preserve">seu/sua </w:t>
      </w:r>
      <w:r w:rsidRPr="007312CE">
        <w:rPr>
          <w:rFonts w:eastAsia="Times New Roman"/>
          <w:lang w:eastAsia="pt-BR"/>
        </w:rPr>
        <w:t xml:space="preserve">representante legal, </w:t>
      </w:r>
      <w:r w:rsidRPr="007312CE">
        <w:rPr>
          <w:rFonts w:eastAsia="Times New Roman"/>
          <w:color w:val="FF0000"/>
          <w:lang w:eastAsia="pt-BR"/>
        </w:rPr>
        <w:t>nome do prefeito (a)</w:t>
      </w:r>
      <w:r w:rsidRPr="007312CE">
        <w:rPr>
          <w:rFonts w:eastAsia="Times New Roman"/>
          <w:lang w:eastAsia="pt-BR"/>
        </w:rPr>
        <w:t>, declara, para os devidos fins e sob as penas da lei,</w:t>
      </w:r>
      <w:r w:rsidR="00F61B27" w:rsidRPr="007312CE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 xml:space="preserve">que </w:t>
      </w:r>
      <w:r w:rsidR="00967F41" w:rsidRPr="007312CE">
        <w:rPr>
          <w:rFonts w:eastAsia="Times New Roman"/>
          <w:lang w:eastAsia="pt-BR"/>
        </w:rPr>
        <w:t>não realizou operação de crédito enquadrada no § 1º do art. 33 da Lei Complementar nº 101, de 2000.</w:t>
      </w:r>
    </w:p>
    <w:p w:rsidR="00967F41" w:rsidRPr="007312CE" w:rsidRDefault="00967F41" w:rsidP="00967F41">
      <w:pPr>
        <w:pStyle w:val="Default"/>
        <w:spacing w:line="360" w:lineRule="auto"/>
        <w:jc w:val="both"/>
        <w:rPr>
          <w:rFonts w:eastAsia="Times New Roman"/>
          <w:lang w:eastAsia="pt-BR"/>
        </w:rPr>
      </w:pPr>
    </w:p>
    <w:p w:rsidR="00DA3B2A" w:rsidRPr="007312CE" w:rsidRDefault="00DA3B2A" w:rsidP="00DA3B2A">
      <w:pPr>
        <w:pStyle w:val="Default"/>
        <w:rPr>
          <w:noProof/>
          <w:lang w:eastAsia="pt-BR"/>
        </w:rPr>
      </w:pPr>
    </w:p>
    <w:p w:rsidR="00D80552" w:rsidRPr="007312CE" w:rsidRDefault="00F650A2" w:rsidP="00DA3B2A">
      <w:pPr>
        <w:pStyle w:val="Default"/>
      </w:pPr>
      <w:r w:rsidRPr="007312CE">
        <w:rPr>
          <w:color w:val="FF0000"/>
        </w:rPr>
        <w:t>Nome do município</w:t>
      </w:r>
      <w:r w:rsidR="005D6F7B" w:rsidRPr="007312CE">
        <w:t xml:space="preserve">, </w:t>
      </w:r>
      <w:r w:rsidRPr="007312CE">
        <w:rPr>
          <w:color w:val="FF0000"/>
        </w:rPr>
        <w:t>data e ano</w:t>
      </w:r>
      <w:r w:rsidR="00030318" w:rsidRPr="007312CE">
        <w:t xml:space="preserve">. </w:t>
      </w:r>
      <w:r w:rsidR="0081397D" w:rsidRPr="007312CE">
        <w:tab/>
      </w:r>
      <w:r w:rsidR="0081397D" w:rsidRPr="007312CE">
        <w:tab/>
        <w:t xml:space="preserve">  </w:t>
      </w:r>
      <w:r w:rsidR="009263C1" w:rsidRPr="007312CE">
        <w:t xml:space="preserve">         </w:t>
      </w:r>
    </w:p>
    <w:p w:rsidR="00D80552" w:rsidRPr="007312CE" w:rsidRDefault="00D80552" w:rsidP="00DA3B2A">
      <w:pPr>
        <w:pStyle w:val="Default"/>
      </w:pPr>
    </w:p>
    <w:p w:rsidR="00D80552" w:rsidRPr="007312CE" w:rsidRDefault="00D80552" w:rsidP="00DA3B2A">
      <w:pPr>
        <w:pStyle w:val="Default"/>
      </w:pPr>
    </w:p>
    <w:p w:rsidR="00D80552" w:rsidRPr="007312CE" w:rsidRDefault="00D80552" w:rsidP="00DA3B2A">
      <w:pPr>
        <w:pStyle w:val="Default"/>
      </w:pPr>
    </w:p>
    <w:p w:rsidR="00D80552" w:rsidRPr="007312CE" w:rsidRDefault="00D80552" w:rsidP="00DA3B2A">
      <w:pPr>
        <w:pStyle w:val="Default"/>
      </w:pPr>
    </w:p>
    <w:p w:rsidR="00D80552" w:rsidRPr="007312CE" w:rsidRDefault="00D80552" w:rsidP="00DA3B2A">
      <w:pPr>
        <w:pStyle w:val="Default"/>
      </w:pPr>
    </w:p>
    <w:p w:rsidR="00D80552" w:rsidRPr="007312CE" w:rsidRDefault="00D80552" w:rsidP="00DA3B2A">
      <w:pPr>
        <w:pStyle w:val="Default"/>
      </w:pPr>
    </w:p>
    <w:p w:rsidR="00D80552" w:rsidRPr="007312CE" w:rsidRDefault="00D80552" w:rsidP="00DA3B2A">
      <w:pPr>
        <w:pStyle w:val="Default"/>
      </w:pPr>
      <w:r w:rsidRPr="007312CE">
        <w:tab/>
      </w:r>
      <w:r w:rsidRPr="007312CE">
        <w:tab/>
      </w:r>
      <w:r w:rsidRPr="007312CE">
        <w:tab/>
      </w:r>
      <w:r w:rsidRPr="007312CE">
        <w:tab/>
      </w:r>
      <w:r w:rsidRPr="007312CE">
        <w:tab/>
        <w:t xml:space="preserve">                    </w:t>
      </w:r>
      <w:r w:rsidRPr="007312CE">
        <w:rPr>
          <w:color w:val="FF0000"/>
        </w:rPr>
        <w:t>Nome do Prefeito (a)</w:t>
      </w:r>
    </w:p>
    <w:p w:rsidR="00030318" w:rsidRPr="007312CE" w:rsidRDefault="00D80552" w:rsidP="00DA3B2A">
      <w:pPr>
        <w:pStyle w:val="Default"/>
      </w:pPr>
      <w:r w:rsidRPr="007312CE">
        <w:tab/>
      </w:r>
      <w:r w:rsidRPr="007312CE">
        <w:tab/>
      </w:r>
      <w:r w:rsidRPr="007312CE">
        <w:tab/>
      </w:r>
      <w:r w:rsidRPr="007312CE">
        <w:tab/>
      </w:r>
      <w:r w:rsidRPr="007312CE">
        <w:tab/>
      </w:r>
      <w:r w:rsidRPr="007312CE">
        <w:tab/>
        <w:t xml:space="preserve">Prefeitura Municipal de </w:t>
      </w:r>
      <w:r w:rsidRPr="007312CE">
        <w:rPr>
          <w:color w:val="FF0000"/>
        </w:rPr>
        <w:t>xxxxxxx</w:t>
      </w:r>
      <w:r w:rsidR="009263C1" w:rsidRPr="007312CE">
        <w:t xml:space="preserve">             </w:t>
      </w:r>
      <w:r w:rsidR="0081397D" w:rsidRPr="007312CE">
        <w:t xml:space="preserve"> </w:t>
      </w:r>
    </w:p>
    <w:p w:rsidR="00D80552" w:rsidRDefault="00D80552" w:rsidP="00DA3B2A">
      <w:pPr>
        <w:pStyle w:val="Default"/>
      </w:pPr>
    </w:p>
    <w:p w:rsidR="000A2B2C" w:rsidRDefault="000A2B2C" w:rsidP="00DA3B2A">
      <w:pPr>
        <w:pStyle w:val="Default"/>
      </w:pPr>
    </w:p>
    <w:p w:rsidR="000A2B2C" w:rsidRDefault="000A2B2C" w:rsidP="00DA3B2A">
      <w:pPr>
        <w:pStyle w:val="Default"/>
      </w:pPr>
    </w:p>
    <w:p w:rsidR="000A2B2C" w:rsidRDefault="000A2B2C" w:rsidP="00DA3B2A">
      <w:pPr>
        <w:pStyle w:val="Default"/>
      </w:pPr>
    </w:p>
    <w:p w:rsidR="000A2B2C" w:rsidRDefault="000A2B2C" w:rsidP="00DA3B2A">
      <w:pPr>
        <w:pStyle w:val="Default"/>
      </w:pPr>
    </w:p>
    <w:p w:rsidR="000A2B2C" w:rsidRDefault="000A2B2C" w:rsidP="00DA3B2A">
      <w:pPr>
        <w:pStyle w:val="Default"/>
      </w:pPr>
    </w:p>
    <w:p w:rsidR="000A2B2C" w:rsidRDefault="000A2B2C" w:rsidP="00DA3B2A">
      <w:pPr>
        <w:pStyle w:val="Default"/>
      </w:pPr>
    </w:p>
    <w:sectPr w:rsidR="000A2B2C" w:rsidSect="004647FA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80F"/>
    <w:multiLevelType w:val="hybridMultilevel"/>
    <w:tmpl w:val="03702488"/>
    <w:lvl w:ilvl="0" w:tplc="A358E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29A7"/>
    <w:rsid w:val="00030318"/>
    <w:rsid w:val="00072AEA"/>
    <w:rsid w:val="000762B1"/>
    <w:rsid w:val="0009245E"/>
    <w:rsid w:val="000A2B2C"/>
    <w:rsid w:val="0010141C"/>
    <w:rsid w:val="00124AD2"/>
    <w:rsid w:val="00145548"/>
    <w:rsid w:val="00172908"/>
    <w:rsid w:val="00182686"/>
    <w:rsid w:val="001A1E9A"/>
    <w:rsid w:val="00244C25"/>
    <w:rsid w:val="002D04BB"/>
    <w:rsid w:val="004647FA"/>
    <w:rsid w:val="004B51D2"/>
    <w:rsid w:val="004D1FD2"/>
    <w:rsid w:val="004D7EB9"/>
    <w:rsid w:val="00593453"/>
    <w:rsid w:val="00597243"/>
    <w:rsid w:val="005C7753"/>
    <w:rsid w:val="005D6F7B"/>
    <w:rsid w:val="006252E9"/>
    <w:rsid w:val="006F0250"/>
    <w:rsid w:val="007312CE"/>
    <w:rsid w:val="007341E6"/>
    <w:rsid w:val="007641D0"/>
    <w:rsid w:val="00796FAF"/>
    <w:rsid w:val="007C1223"/>
    <w:rsid w:val="007D5702"/>
    <w:rsid w:val="007F034A"/>
    <w:rsid w:val="00804EF8"/>
    <w:rsid w:val="0081397D"/>
    <w:rsid w:val="008B618D"/>
    <w:rsid w:val="00902435"/>
    <w:rsid w:val="009263C1"/>
    <w:rsid w:val="00937713"/>
    <w:rsid w:val="00967F41"/>
    <w:rsid w:val="00984B21"/>
    <w:rsid w:val="009928E8"/>
    <w:rsid w:val="009E62FD"/>
    <w:rsid w:val="00A00E4A"/>
    <w:rsid w:val="00A17E10"/>
    <w:rsid w:val="00AD7FB9"/>
    <w:rsid w:val="00B3589F"/>
    <w:rsid w:val="00B51E3A"/>
    <w:rsid w:val="00BD2966"/>
    <w:rsid w:val="00BE6437"/>
    <w:rsid w:val="00BE75C1"/>
    <w:rsid w:val="00C23FFD"/>
    <w:rsid w:val="00CA6262"/>
    <w:rsid w:val="00CA78EE"/>
    <w:rsid w:val="00CD7D5D"/>
    <w:rsid w:val="00D80552"/>
    <w:rsid w:val="00DA3B2A"/>
    <w:rsid w:val="00E310CA"/>
    <w:rsid w:val="00E32C6D"/>
    <w:rsid w:val="00E77336"/>
    <w:rsid w:val="00E93D9B"/>
    <w:rsid w:val="00EB388B"/>
    <w:rsid w:val="00F026E7"/>
    <w:rsid w:val="00F375AB"/>
    <w:rsid w:val="00F377A2"/>
    <w:rsid w:val="00F44502"/>
    <w:rsid w:val="00F46CDC"/>
    <w:rsid w:val="00F61B27"/>
    <w:rsid w:val="00F650A2"/>
    <w:rsid w:val="00F85240"/>
    <w:rsid w:val="00FC6CB7"/>
    <w:rsid w:val="00FF1970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2014-08-20T16:09:00Z</cp:lastPrinted>
  <dcterms:created xsi:type="dcterms:W3CDTF">2015-01-20T12:58:00Z</dcterms:created>
  <dcterms:modified xsi:type="dcterms:W3CDTF">2015-01-20T15:04:00Z</dcterms:modified>
</cp:coreProperties>
</file>