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620" w:rsidRDefault="006E68CE" w:rsidP="000260E1">
      <w:pPr>
        <w:ind w:firstLine="1440"/>
        <w:rPr>
          <w:b/>
          <w:sz w:val="40"/>
          <w:szCs w:val="40"/>
          <w:lang w:val="en-US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2987040</wp:posOffset>
                </wp:positionV>
                <wp:extent cx="6027420" cy="6377940"/>
                <wp:effectExtent l="0" t="0" r="1143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7420" cy="637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E68CE" w:rsidRDefault="006E68CE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6E68CE">
                              <w:rPr>
                                <w:b/>
                                <w:sz w:val="28"/>
                                <w:szCs w:val="28"/>
                              </w:rPr>
                              <w:t xml:space="preserve">2. </w:t>
                            </w:r>
                            <w:r w:rsidRPr="006E68CE">
                              <w:rPr>
                                <w:b/>
                                <w:sz w:val="28"/>
                                <w:szCs w:val="28"/>
                              </w:rPr>
                              <w:t>POST /recipes</w:t>
                            </w:r>
                          </w:p>
                          <w:p w:rsidR="00B04620" w:rsidRPr="00B04620" w:rsidRDefault="00B0462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B04620">
                              <w:rPr>
                                <w:sz w:val="28"/>
                                <w:szCs w:val="28"/>
                              </w:rPr>
                              <w:t>Endpoint:</w:t>
                            </w:r>
                            <w:r w:rsidRPr="00B04620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/api/recipes</w:t>
                            </w:r>
                          </w:p>
                          <w:p w:rsidR="006E68CE" w:rsidRDefault="006E68CE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Input: </w:t>
                            </w:r>
                          </w:p>
                          <w:p w:rsidR="006E68CE" w:rsidRDefault="006E68CE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drawing>
                                <wp:inline distT="0" distB="0" distL="0" distR="0">
                                  <wp:extent cx="3734321" cy="1514686"/>
                                  <wp:effectExtent l="0" t="0" r="0" b="9525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Screenshot 2026-02-26 143244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34321" cy="15146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E68CE" w:rsidRDefault="006E68CE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6E68CE" w:rsidRDefault="006E68CE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  <w:t>Output:</w:t>
                            </w:r>
                          </w:p>
                          <w:p w:rsidR="006E68CE" w:rsidRDefault="006E68CE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drawing>
                                <wp:inline distT="0" distB="0" distL="0" distR="0">
                                  <wp:extent cx="3553321" cy="2648320"/>
                                  <wp:effectExtent l="0" t="0" r="9525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Screenshot 2026-02-26 143258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53321" cy="2648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E68CE" w:rsidRPr="006E68CE" w:rsidRDefault="006E68CE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3.6pt;margin-top:235.2pt;width:474.6pt;height:50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" fillcolor="white [3201]" strokecolor="white [3212]" strokeweight=".5pt">
                <v:textbox>
                  <w:txbxContent>
                    <w:p w:rsidR="006E68CE" w:rsidRDefault="006E68CE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6E68CE">
                        <w:rPr>
                          <w:b/>
                          <w:sz w:val="28"/>
                          <w:szCs w:val="28"/>
                        </w:rPr>
                        <w:t xml:space="preserve">2. </w:t>
                      </w:r>
                      <w:r w:rsidRPr="006E68CE">
                        <w:rPr>
                          <w:b/>
                          <w:sz w:val="28"/>
                          <w:szCs w:val="28"/>
                        </w:rPr>
                        <w:t>POST /recipes</w:t>
                      </w:r>
                    </w:p>
                    <w:p w:rsidR="00B04620" w:rsidRPr="00B04620" w:rsidRDefault="00B04620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 w:rsidRPr="00B04620">
                        <w:rPr>
                          <w:sz w:val="28"/>
                          <w:szCs w:val="28"/>
                        </w:rPr>
                        <w:t>Endpoint:</w:t>
                      </w:r>
                      <w:r w:rsidRPr="00B04620">
                        <w:rPr>
                          <w:b/>
                          <w:sz w:val="28"/>
                          <w:szCs w:val="28"/>
                        </w:rPr>
                        <w:t xml:space="preserve"> /api/recipes</w:t>
                      </w:r>
                    </w:p>
                    <w:p w:rsidR="006E68CE" w:rsidRDefault="006E68CE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  <w:t xml:space="preserve">Input: </w:t>
                      </w:r>
                    </w:p>
                    <w:p w:rsidR="006E68CE" w:rsidRDefault="006E68CE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>
                            <wp:extent cx="3734321" cy="1514686"/>
                            <wp:effectExtent l="0" t="0" r="0" b="9525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Screenshot 2026-02-26 143244.pn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34321" cy="15146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E68CE" w:rsidRDefault="006E68CE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:rsidR="006E68CE" w:rsidRDefault="006E68CE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  <w:t>Output:</w:t>
                      </w:r>
                    </w:p>
                    <w:p w:rsidR="006E68CE" w:rsidRDefault="006E68CE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>
                            <wp:extent cx="3553321" cy="2648320"/>
                            <wp:effectExtent l="0" t="0" r="9525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Screenshot 2026-02-26 143258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53321" cy="2648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E68CE" w:rsidRPr="006E68CE" w:rsidRDefault="006E68CE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260E1"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1234440</wp:posOffset>
                </wp:positionV>
                <wp:extent cx="6263640" cy="1440180"/>
                <wp:effectExtent l="0" t="0" r="22860" b="266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3640" cy="1440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260E1" w:rsidRPr="000260E1" w:rsidRDefault="000260E1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260E1">
                              <w:rPr>
                                <w:sz w:val="28"/>
                                <w:szCs w:val="28"/>
                                <w:lang w:val="en-US"/>
                              </w:rPr>
                              <w:t>Endpoint</w:t>
                            </w:r>
                            <w:r w:rsidRPr="000260E1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:  /api/recipes/upload</w:t>
                            </w:r>
                            <w:r w:rsidRPr="000260E1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0260E1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0260E1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0260E1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0260E1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0260E1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0260E1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0260E1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0260E1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0260E1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</w:p>
                          <w:p w:rsidR="000260E1" w:rsidRDefault="000260E1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Initial Parsing had been done with the help of </w:t>
                            </w:r>
                            <w:r w:rsidRPr="006E68CE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Spring Batch.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6E68CE" w:rsidRPr="006E68CE" w:rsidRDefault="000260E1">
                            <w:pP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Start</w:t>
                            </w:r>
                            <w:r w:rsidR="006E68CE">
                              <w:rPr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the execution with the help of</w:t>
                            </w:r>
                            <w:r w:rsidR="006E68C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6E68CE" w:rsidRPr="006E68CE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JobOperator</w:t>
                            </w:r>
                            <w:r w:rsidR="006E68C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class while hit the api endpoint via postman the </w:t>
                            </w:r>
                            <w:r w:rsidR="006E68CE" w:rsidRPr="006E68CE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JobExecution</w:t>
                            </w:r>
                            <w:r w:rsidR="006E68C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it returns the output as either </w:t>
                            </w:r>
                            <w:r w:rsidR="006E68CE" w:rsidRPr="006E68CE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COMPLETED</w:t>
                            </w:r>
                            <w:r w:rsidR="006E68C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or </w:t>
                            </w:r>
                            <w:r w:rsidR="006E68CE" w:rsidRPr="006E68CE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FAILED</w:t>
                            </w:r>
                            <w:r w:rsidR="006E68CE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0260E1" w:rsidRPr="000260E1" w:rsidRDefault="000260E1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left:0;text-align:left;margin-left:1.8pt;margin-top:97.2pt;width:493.2pt;height:11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" fillcolor="white [3201]" strokecolor="white [3212]" strokeweight=".5pt">
                <v:textbox>
                  <w:txbxContent>
                    <w:p w:rsidR="000260E1" w:rsidRPr="000260E1" w:rsidRDefault="000260E1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0260E1">
                        <w:rPr>
                          <w:sz w:val="28"/>
                          <w:szCs w:val="28"/>
                          <w:lang w:val="en-US"/>
                        </w:rPr>
                        <w:t>Endpoint</w:t>
                      </w:r>
                      <w:r w:rsidRPr="000260E1">
                        <w:rPr>
                          <w:b/>
                          <w:sz w:val="28"/>
                          <w:szCs w:val="28"/>
                          <w:lang w:val="en-US"/>
                        </w:rPr>
                        <w:t>:  /api/recipes/upload</w:t>
                      </w:r>
                      <w:r w:rsidRPr="000260E1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0260E1">
                        <w:rPr>
                          <w:sz w:val="28"/>
                          <w:szCs w:val="28"/>
                          <w:lang w:val="en-US"/>
                        </w:rPr>
                        <w:tab/>
                      </w:r>
                      <w:r w:rsidRPr="000260E1">
                        <w:rPr>
                          <w:sz w:val="28"/>
                          <w:szCs w:val="28"/>
                          <w:lang w:val="en-US"/>
                        </w:rPr>
                        <w:tab/>
                      </w:r>
                      <w:r w:rsidRPr="000260E1">
                        <w:rPr>
                          <w:sz w:val="28"/>
                          <w:szCs w:val="28"/>
                          <w:lang w:val="en-US"/>
                        </w:rPr>
                        <w:tab/>
                      </w:r>
                      <w:r w:rsidRPr="000260E1">
                        <w:rPr>
                          <w:sz w:val="28"/>
                          <w:szCs w:val="28"/>
                          <w:lang w:val="en-US"/>
                        </w:rPr>
                        <w:tab/>
                      </w:r>
                      <w:r w:rsidRPr="000260E1">
                        <w:rPr>
                          <w:sz w:val="28"/>
                          <w:szCs w:val="28"/>
                          <w:lang w:val="en-US"/>
                        </w:rPr>
                        <w:tab/>
                      </w:r>
                      <w:r w:rsidRPr="000260E1">
                        <w:rPr>
                          <w:sz w:val="28"/>
                          <w:szCs w:val="28"/>
                          <w:lang w:val="en-US"/>
                        </w:rPr>
                        <w:tab/>
                      </w:r>
                      <w:r w:rsidRPr="000260E1">
                        <w:rPr>
                          <w:sz w:val="28"/>
                          <w:szCs w:val="28"/>
                          <w:lang w:val="en-US"/>
                        </w:rPr>
                        <w:tab/>
                      </w:r>
                      <w:r w:rsidRPr="000260E1">
                        <w:rPr>
                          <w:sz w:val="28"/>
                          <w:szCs w:val="28"/>
                          <w:lang w:val="en-US"/>
                        </w:rPr>
                        <w:tab/>
                      </w:r>
                      <w:r w:rsidRPr="000260E1">
                        <w:rPr>
                          <w:sz w:val="28"/>
                          <w:szCs w:val="28"/>
                          <w:lang w:val="en-US"/>
                        </w:rPr>
                        <w:tab/>
                      </w:r>
                    </w:p>
                    <w:p w:rsidR="000260E1" w:rsidRDefault="000260E1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Initial Parsing had been done with the help of </w:t>
                      </w:r>
                      <w:r w:rsidRPr="006E68CE">
                        <w:rPr>
                          <w:b/>
                          <w:sz w:val="24"/>
                          <w:szCs w:val="24"/>
                          <w:lang w:val="en-US"/>
                        </w:rPr>
                        <w:t>Spring Batch.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:rsidR="006E68CE" w:rsidRPr="006E68CE" w:rsidRDefault="000260E1">
                      <w:pPr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Start</w:t>
                      </w:r>
                      <w:r w:rsidR="006E68CE">
                        <w:rPr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the execution with the help of</w:t>
                      </w:r>
                      <w:r w:rsidR="006E68CE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6E68CE" w:rsidRPr="006E68CE">
                        <w:rPr>
                          <w:b/>
                          <w:sz w:val="24"/>
                          <w:szCs w:val="24"/>
                          <w:lang w:val="en-US"/>
                        </w:rPr>
                        <w:t>JobOperator</w:t>
                      </w:r>
                      <w:r w:rsidR="006E68CE">
                        <w:rPr>
                          <w:sz w:val="24"/>
                          <w:szCs w:val="24"/>
                          <w:lang w:val="en-US"/>
                        </w:rPr>
                        <w:t xml:space="preserve"> class while hit the api endpoint via postman the </w:t>
                      </w:r>
                      <w:r w:rsidR="006E68CE" w:rsidRPr="006E68CE">
                        <w:rPr>
                          <w:b/>
                          <w:sz w:val="24"/>
                          <w:szCs w:val="24"/>
                          <w:lang w:val="en-US"/>
                        </w:rPr>
                        <w:t>JobExecution</w:t>
                      </w:r>
                      <w:r w:rsidR="006E68CE">
                        <w:rPr>
                          <w:sz w:val="24"/>
                          <w:szCs w:val="24"/>
                          <w:lang w:val="en-US"/>
                        </w:rPr>
                        <w:t xml:space="preserve"> it returns the output as either </w:t>
                      </w:r>
                      <w:r w:rsidR="006E68CE" w:rsidRPr="006E68CE">
                        <w:rPr>
                          <w:b/>
                          <w:sz w:val="24"/>
                          <w:szCs w:val="24"/>
                          <w:lang w:val="en-US"/>
                        </w:rPr>
                        <w:t>COMPLETED</w:t>
                      </w:r>
                      <w:r w:rsidR="006E68CE">
                        <w:rPr>
                          <w:sz w:val="24"/>
                          <w:szCs w:val="24"/>
                          <w:lang w:val="en-US"/>
                        </w:rPr>
                        <w:t xml:space="preserve"> or </w:t>
                      </w:r>
                      <w:r w:rsidR="006E68CE" w:rsidRPr="006E68CE">
                        <w:rPr>
                          <w:b/>
                          <w:sz w:val="24"/>
                          <w:szCs w:val="24"/>
                          <w:lang w:val="en-US"/>
                        </w:rPr>
                        <w:t>FAILED</w:t>
                      </w:r>
                      <w:r w:rsidR="006E68CE">
                        <w:rPr>
                          <w:b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0260E1" w:rsidRPr="000260E1" w:rsidRDefault="000260E1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260E1"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739140</wp:posOffset>
                </wp:positionV>
                <wp:extent cx="5753100" cy="289560"/>
                <wp:effectExtent l="0" t="0" r="1905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260E1" w:rsidRPr="000260E1" w:rsidRDefault="000260E1" w:rsidP="000260E1">
                            <w:pPr>
                              <w:pStyle w:val="ListParagraph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260E1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1.Initial Parsing from JSON file to D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atabase</w:t>
                            </w:r>
                            <w:r w:rsidRPr="000260E1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8" type="#_x0000_t202" style="position:absolute;left:0;text-align:left;margin-left:-46.8pt;margin-top:58.2pt;width:453pt;height:2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" fillcolor="white [3201]" strokecolor="white [3212]" strokeweight=".5pt">
                <v:textbox>
                  <w:txbxContent>
                    <w:p w:rsidR="000260E1" w:rsidRPr="000260E1" w:rsidRDefault="000260E1" w:rsidP="000260E1">
                      <w:pPr>
                        <w:pStyle w:val="ListParagraph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0260E1">
                        <w:rPr>
                          <w:b/>
                          <w:sz w:val="28"/>
                          <w:szCs w:val="28"/>
                          <w:lang w:val="en-US"/>
                        </w:rPr>
                        <w:t>1.Initial Parsing from JSON file to D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atabase</w:t>
                      </w:r>
                      <w:r w:rsidRPr="000260E1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: </w:t>
                      </w:r>
                    </w:p>
                  </w:txbxContent>
                </v:textbox>
              </v:shape>
            </w:pict>
          </mc:Fallback>
        </mc:AlternateContent>
      </w:r>
      <w:r w:rsidR="000260E1">
        <w:rPr>
          <w:b/>
          <w:sz w:val="40"/>
          <w:szCs w:val="40"/>
          <w:lang w:val="en-US"/>
        </w:rPr>
        <w:t xml:space="preserve">     API Endpoints and Output</w:t>
      </w:r>
    </w:p>
    <w:p w:rsidR="00B04620" w:rsidRDefault="00B04620">
      <w:pPr>
        <w:rPr>
          <w:b/>
          <w:sz w:val="32"/>
          <w:szCs w:val="32"/>
        </w:rPr>
      </w:pPr>
      <w:r>
        <w:rPr>
          <w:b/>
          <w:sz w:val="40"/>
          <w:szCs w:val="40"/>
          <w:lang w:val="en-US"/>
        </w:rPr>
        <w:br w:type="page"/>
      </w:r>
      <w:r w:rsidRPr="00B04620">
        <w:rPr>
          <w:b/>
          <w:sz w:val="32"/>
          <w:szCs w:val="32"/>
          <w:lang w:val="en-US"/>
        </w:rPr>
        <w:lastRenderedPageBreak/>
        <w:t>3.</w:t>
      </w:r>
      <w:r>
        <w:rPr>
          <w:b/>
          <w:sz w:val="40"/>
          <w:szCs w:val="40"/>
          <w:lang w:val="en-US"/>
        </w:rPr>
        <w:t xml:space="preserve"> </w:t>
      </w:r>
      <w:r w:rsidRPr="00B04620">
        <w:rPr>
          <w:b/>
          <w:sz w:val="32"/>
          <w:szCs w:val="32"/>
        </w:rPr>
        <w:t>GET /recipes/top</w:t>
      </w:r>
    </w:p>
    <w:p w:rsidR="00B04620" w:rsidRDefault="00B04620">
      <w:pPr>
        <w:rPr>
          <w:b/>
          <w:sz w:val="32"/>
          <w:szCs w:val="32"/>
          <w:lang w:val="en-US"/>
        </w:rPr>
      </w:pPr>
    </w:p>
    <w:p w:rsidR="00B04620" w:rsidRDefault="00B04620">
      <w:pPr>
        <w:rPr>
          <w:b/>
          <w:sz w:val="28"/>
          <w:szCs w:val="28"/>
          <w:lang w:val="en-US"/>
        </w:rPr>
      </w:pPr>
      <w:r w:rsidRPr="00B04620">
        <w:rPr>
          <w:sz w:val="28"/>
          <w:szCs w:val="28"/>
          <w:lang w:val="en-US"/>
        </w:rPr>
        <w:t>Endpoint:</w:t>
      </w:r>
      <w:r>
        <w:rPr>
          <w:b/>
          <w:sz w:val="28"/>
          <w:szCs w:val="28"/>
          <w:lang w:val="en-US"/>
        </w:rPr>
        <w:t xml:space="preserve"> /api/recipes/top?limit=2</w:t>
      </w:r>
    </w:p>
    <w:p w:rsidR="00B04620" w:rsidRDefault="00B04620">
      <w:pPr>
        <w:rPr>
          <w:sz w:val="28"/>
          <w:szCs w:val="28"/>
          <w:lang w:val="en-US"/>
        </w:rPr>
      </w:pPr>
    </w:p>
    <w:p w:rsidR="00B04620" w:rsidRDefault="00B0462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endpoint is helps for GET the top rating recipe details with limitation.</w:t>
      </w:r>
    </w:p>
    <w:p w:rsidR="00B04620" w:rsidRDefault="00B0462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Rating is sorted in descending order.</w:t>
      </w:r>
    </w:p>
    <w:p w:rsidR="00B04620" w:rsidRDefault="00B04620">
      <w:pPr>
        <w:rPr>
          <w:sz w:val="28"/>
          <w:szCs w:val="28"/>
          <w:lang w:val="en-US"/>
        </w:rPr>
      </w:pPr>
    </w:p>
    <w:p w:rsidR="00B04620" w:rsidRPr="00B04620" w:rsidRDefault="00B04620">
      <w:pPr>
        <w:rPr>
          <w:b/>
          <w:sz w:val="28"/>
          <w:szCs w:val="28"/>
          <w:lang w:val="en-US"/>
        </w:rPr>
      </w:pPr>
      <w:bookmarkStart w:id="0" w:name="_GoBack"/>
      <w:r>
        <w:rPr>
          <w:b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-457200</wp:posOffset>
            </wp:positionH>
            <wp:positionV relativeFrom="paragraph">
              <wp:posOffset>333375</wp:posOffset>
            </wp:positionV>
            <wp:extent cx="6713220" cy="5661660"/>
            <wp:effectExtent l="0" t="0" r="0" b="38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26 14403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B04620">
        <w:rPr>
          <w:b/>
          <w:sz w:val="28"/>
          <w:szCs w:val="28"/>
          <w:lang w:val="en-US"/>
        </w:rPr>
        <w:t>OUTPUT:</w:t>
      </w:r>
    </w:p>
    <w:p w:rsidR="00B04620" w:rsidRPr="00B04620" w:rsidRDefault="00B04620">
      <w:pPr>
        <w:rPr>
          <w:b/>
          <w:sz w:val="28"/>
          <w:szCs w:val="28"/>
          <w:lang w:val="en-US"/>
        </w:rPr>
      </w:pPr>
    </w:p>
    <w:sectPr w:rsidR="00B04620" w:rsidRPr="00B04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331B6"/>
    <w:multiLevelType w:val="hybridMultilevel"/>
    <w:tmpl w:val="9EB87F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A44DE"/>
    <w:multiLevelType w:val="hybridMultilevel"/>
    <w:tmpl w:val="A858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E1"/>
    <w:rsid w:val="000260E1"/>
    <w:rsid w:val="0017790D"/>
    <w:rsid w:val="006E68CE"/>
    <w:rsid w:val="00B04620"/>
    <w:rsid w:val="00B4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BABF6"/>
  <w15:chartTrackingRefBased/>
  <w15:docId w15:val="{473124DF-63F8-4FE3-A43B-0DDECA7A9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0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MANOJKUMAR</dc:creator>
  <cp:keywords/>
  <dc:description/>
  <cp:lastModifiedBy>MANOJKUMAR</cp:lastModifiedBy>
  <cp:revision>2</cp:revision>
  <dcterms:created xsi:type="dcterms:W3CDTF">2026-02-26T08:43:00Z</dcterms:created>
  <dcterms:modified xsi:type="dcterms:W3CDTF">2026-02-26T09:12:00Z</dcterms:modified>
</cp:coreProperties>
</file>