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1971" w14:textId="77777777" w:rsidR="00D67CB6" w:rsidRPr="00D67CB6" w:rsidRDefault="00D67CB6" w:rsidP="00D67CB6">
      <w:r w:rsidRPr="00D67CB6">
        <w:t xml:space="preserve">Got it — you want a </w:t>
      </w:r>
      <w:r w:rsidRPr="00D67CB6">
        <w:rPr>
          <w:b/>
          <w:bCs/>
        </w:rPr>
        <w:t>clear, beginner-to-advanced</w:t>
      </w:r>
      <w:r w:rsidRPr="00D67CB6">
        <w:t xml:space="preserve"> explanation on </w:t>
      </w:r>
      <w:r w:rsidRPr="00D67CB6">
        <w:rPr>
          <w:b/>
          <w:bCs/>
        </w:rPr>
        <w:t>Zuora Billing</w:t>
      </w:r>
      <w:r w:rsidRPr="00D67CB6">
        <w:t xml:space="preserve">, assuming </w:t>
      </w:r>
      <w:r w:rsidRPr="00D67CB6">
        <w:rPr>
          <w:b/>
          <w:bCs/>
        </w:rPr>
        <w:t>zero prior experience</w:t>
      </w:r>
      <w:r w:rsidRPr="00D67CB6">
        <w:t xml:space="preserve">, so you can </w:t>
      </w:r>
      <w:r w:rsidRPr="00D67CB6">
        <w:rPr>
          <w:b/>
          <w:bCs/>
        </w:rPr>
        <w:t>start immediately</w:t>
      </w:r>
      <w:r w:rsidRPr="00D67CB6">
        <w:t xml:space="preserve"> and </w:t>
      </w:r>
      <w:r w:rsidRPr="00D67CB6">
        <w:rPr>
          <w:b/>
          <w:bCs/>
        </w:rPr>
        <w:t>build expertise</w:t>
      </w:r>
      <w:r w:rsidRPr="00D67CB6">
        <w:t xml:space="preserve"> step-by-step.</w:t>
      </w:r>
    </w:p>
    <w:p w14:paraId="6DDAE4C8" w14:textId="77777777" w:rsidR="00D67CB6" w:rsidRPr="00D67CB6" w:rsidRDefault="00D67CB6" w:rsidP="00D67CB6">
      <w:r w:rsidRPr="00D67CB6">
        <w:t xml:space="preserve">I'll give you a </w:t>
      </w:r>
      <w:r w:rsidRPr="00D67CB6">
        <w:rPr>
          <w:b/>
          <w:bCs/>
        </w:rPr>
        <w:t>full blueprint</w:t>
      </w:r>
      <w:r w:rsidRPr="00D67CB6">
        <w:t xml:space="preserve">, like a </w:t>
      </w:r>
      <w:r w:rsidRPr="00D67CB6">
        <w:rPr>
          <w:b/>
          <w:bCs/>
        </w:rPr>
        <w:t>mini-course</w:t>
      </w:r>
      <w:r w:rsidRPr="00D67CB6">
        <w:t xml:space="preserve"> with:</w:t>
      </w:r>
    </w:p>
    <w:p w14:paraId="0187B99B" w14:textId="77777777" w:rsidR="00D67CB6" w:rsidRPr="00D67CB6" w:rsidRDefault="00D67CB6" w:rsidP="00D67CB6">
      <w:pPr>
        <w:numPr>
          <w:ilvl w:val="0"/>
          <w:numId w:val="1"/>
        </w:numPr>
      </w:pPr>
      <w:r w:rsidRPr="00D67CB6">
        <w:rPr>
          <w:b/>
          <w:bCs/>
        </w:rPr>
        <w:t>What Zuora is</w:t>
      </w:r>
    </w:p>
    <w:p w14:paraId="4EE826FB" w14:textId="77777777" w:rsidR="00D67CB6" w:rsidRPr="00D67CB6" w:rsidRDefault="00D67CB6" w:rsidP="00D67CB6">
      <w:pPr>
        <w:numPr>
          <w:ilvl w:val="0"/>
          <w:numId w:val="1"/>
        </w:numPr>
      </w:pPr>
      <w:r w:rsidRPr="00D67CB6">
        <w:rPr>
          <w:b/>
          <w:bCs/>
        </w:rPr>
        <w:t>Core Concepts</w:t>
      </w:r>
    </w:p>
    <w:p w14:paraId="3B2C4373" w14:textId="77777777" w:rsidR="00D67CB6" w:rsidRPr="00D67CB6" w:rsidRDefault="00D67CB6" w:rsidP="00D67CB6">
      <w:pPr>
        <w:numPr>
          <w:ilvl w:val="0"/>
          <w:numId w:val="1"/>
        </w:numPr>
      </w:pPr>
      <w:r w:rsidRPr="00D67CB6">
        <w:rPr>
          <w:b/>
          <w:bCs/>
        </w:rPr>
        <w:t>Hands-on Skills</w:t>
      </w:r>
    </w:p>
    <w:p w14:paraId="2C247708" w14:textId="77777777" w:rsidR="00D67CB6" w:rsidRPr="00D67CB6" w:rsidRDefault="00D67CB6" w:rsidP="00D67CB6">
      <w:pPr>
        <w:numPr>
          <w:ilvl w:val="0"/>
          <w:numId w:val="1"/>
        </w:numPr>
      </w:pPr>
      <w:r w:rsidRPr="00D67CB6">
        <w:rPr>
          <w:b/>
          <w:bCs/>
        </w:rPr>
        <w:t>Advanced Knowledge</w:t>
      </w:r>
    </w:p>
    <w:p w14:paraId="0DF74919" w14:textId="77777777" w:rsidR="00D67CB6" w:rsidRPr="00D67CB6" w:rsidRDefault="00D67CB6" w:rsidP="00D67CB6">
      <w:pPr>
        <w:numPr>
          <w:ilvl w:val="0"/>
          <w:numId w:val="1"/>
        </w:numPr>
      </w:pPr>
      <w:r w:rsidRPr="00D67CB6">
        <w:rPr>
          <w:b/>
          <w:bCs/>
        </w:rPr>
        <w:t>Learning Roadmap</w:t>
      </w:r>
    </w:p>
    <w:p w14:paraId="62BBF9BB" w14:textId="77777777" w:rsidR="00D67CB6" w:rsidRPr="00D67CB6" w:rsidRDefault="00D67CB6" w:rsidP="00D67CB6">
      <w:r w:rsidRPr="00D67CB6">
        <w:t xml:space="preserve">I'll explain this </w:t>
      </w:r>
      <w:r w:rsidRPr="00D67CB6">
        <w:rPr>
          <w:b/>
          <w:bCs/>
        </w:rPr>
        <w:t>in the simplest way possible</w:t>
      </w:r>
      <w:r w:rsidRPr="00D67CB6">
        <w:t xml:space="preserve"> so that you can really absorb and apply it. </w:t>
      </w:r>
      <w:r w:rsidRPr="00D67CB6">
        <w:rPr>
          <w:rFonts w:ascii="Segoe UI Emoji" w:hAnsi="Segoe UI Emoji" w:cs="Segoe UI Emoji"/>
        </w:rPr>
        <w:t>🚀</w:t>
      </w:r>
    </w:p>
    <w:p w14:paraId="606856DE" w14:textId="77777777" w:rsidR="00D67CB6" w:rsidRPr="00D67CB6" w:rsidRDefault="00D67CB6" w:rsidP="00D67CB6">
      <w:r w:rsidRPr="00D67CB6">
        <w:pict w14:anchorId="4DE45C11">
          <v:rect id="_x0000_i1091" style="width:0;height:1.5pt" o:hralign="center" o:hrstd="t" o:hr="t" fillcolor="#a0a0a0" stroked="f"/>
        </w:pict>
      </w:r>
    </w:p>
    <w:p w14:paraId="1DD97DFC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📚</w:t>
      </w:r>
      <w:r w:rsidRPr="00D67CB6">
        <w:rPr>
          <w:b/>
          <w:bCs/>
        </w:rPr>
        <w:t xml:space="preserve"> 1. What is Zuora Billing? (Zero level)</w:t>
      </w:r>
    </w:p>
    <w:p w14:paraId="3BC2DF46" w14:textId="77777777" w:rsidR="00D67CB6" w:rsidRPr="00D67CB6" w:rsidRDefault="00D67CB6" w:rsidP="00D67CB6">
      <w:pPr>
        <w:numPr>
          <w:ilvl w:val="0"/>
          <w:numId w:val="2"/>
        </w:numPr>
      </w:pPr>
      <w:r w:rsidRPr="00D67CB6">
        <w:rPr>
          <w:b/>
          <w:bCs/>
        </w:rPr>
        <w:t>Zuora</w:t>
      </w:r>
      <w:r w:rsidRPr="00D67CB6">
        <w:t xml:space="preserve"> is a </w:t>
      </w:r>
      <w:r w:rsidRPr="00D67CB6">
        <w:rPr>
          <w:b/>
          <w:bCs/>
        </w:rPr>
        <w:t>cloud-based software</w:t>
      </w:r>
      <w:r w:rsidRPr="00D67CB6">
        <w:t xml:space="preserve"> that helps businesses </w:t>
      </w:r>
      <w:r w:rsidRPr="00D67CB6">
        <w:rPr>
          <w:b/>
          <w:bCs/>
        </w:rPr>
        <w:t>manage customer subscriptions, invoices, and payments</w:t>
      </w:r>
      <w:r w:rsidRPr="00D67CB6">
        <w:t>.</w:t>
      </w:r>
    </w:p>
    <w:p w14:paraId="3DFC5925" w14:textId="77777777" w:rsidR="00D67CB6" w:rsidRPr="00D67CB6" w:rsidRDefault="00D67CB6" w:rsidP="00D67CB6">
      <w:pPr>
        <w:numPr>
          <w:ilvl w:val="0"/>
          <w:numId w:val="2"/>
        </w:numPr>
      </w:pPr>
      <w:r w:rsidRPr="00D67CB6">
        <w:t xml:space="preserve">Companies use Zuora when they </w:t>
      </w:r>
      <w:r w:rsidRPr="00D67CB6">
        <w:rPr>
          <w:b/>
          <w:bCs/>
        </w:rPr>
        <w:t>sell something repeatedly</w:t>
      </w:r>
      <w:r w:rsidRPr="00D67CB6">
        <w:t xml:space="preserve"> — monthly, annually, or based on usage.</w:t>
      </w:r>
    </w:p>
    <w:p w14:paraId="14F4BCAE" w14:textId="77777777" w:rsidR="00D67CB6" w:rsidRPr="00D67CB6" w:rsidRDefault="00D67CB6" w:rsidP="00D67CB6">
      <w:pPr>
        <w:numPr>
          <w:ilvl w:val="0"/>
          <w:numId w:val="2"/>
        </w:numPr>
      </w:pPr>
      <w:r w:rsidRPr="00D67CB6">
        <w:t xml:space="preserve">Think of companies like Netflix, Zoom, Salesforce — they </w:t>
      </w:r>
      <w:r w:rsidRPr="00D67CB6">
        <w:rPr>
          <w:b/>
          <w:bCs/>
        </w:rPr>
        <w:t>bill their customers regularly</w:t>
      </w:r>
      <w:r w:rsidRPr="00D67CB6">
        <w:t>, and behind the scenes, many use systems like Zuora.</w:t>
      </w:r>
    </w:p>
    <w:p w14:paraId="0BF729B1" w14:textId="77777777" w:rsidR="00D67CB6" w:rsidRPr="00D67CB6" w:rsidRDefault="00D67CB6" w:rsidP="00D67CB6">
      <w:r w:rsidRPr="00D67CB6">
        <w:rPr>
          <w:rFonts w:ascii="Segoe UI Emoji" w:hAnsi="Segoe UI Emoji" w:cs="Segoe UI Emoji"/>
        </w:rPr>
        <w:t>🔵</w:t>
      </w:r>
      <w:r w:rsidRPr="00D67CB6">
        <w:t xml:space="preserve"> </w:t>
      </w:r>
      <w:r w:rsidRPr="00D67CB6">
        <w:rPr>
          <w:b/>
          <w:bCs/>
        </w:rPr>
        <w:t>Simple Example</w:t>
      </w:r>
      <w:r w:rsidRPr="00D67CB6">
        <w:t>:</w:t>
      </w:r>
      <w:r w:rsidRPr="00D67CB6">
        <w:br/>
        <w:t>You subscribe to Netflix → Netflix uses a billing system (like Zuora) to:</w:t>
      </w:r>
    </w:p>
    <w:p w14:paraId="240733E9" w14:textId="77777777" w:rsidR="00D67CB6" w:rsidRPr="00D67CB6" w:rsidRDefault="00D67CB6" w:rsidP="00D67CB6">
      <w:pPr>
        <w:numPr>
          <w:ilvl w:val="0"/>
          <w:numId w:val="3"/>
        </w:numPr>
      </w:pPr>
      <w:r w:rsidRPr="00D67CB6">
        <w:t>Charge you every month</w:t>
      </w:r>
    </w:p>
    <w:p w14:paraId="435F257F" w14:textId="77777777" w:rsidR="00D67CB6" w:rsidRPr="00D67CB6" w:rsidRDefault="00D67CB6" w:rsidP="00D67CB6">
      <w:pPr>
        <w:numPr>
          <w:ilvl w:val="0"/>
          <w:numId w:val="3"/>
        </w:numPr>
      </w:pPr>
      <w:r w:rsidRPr="00D67CB6">
        <w:t>Manage your plan changes (upgrade/downgrade)</w:t>
      </w:r>
    </w:p>
    <w:p w14:paraId="342E474A" w14:textId="77777777" w:rsidR="00D67CB6" w:rsidRPr="00D67CB6" w:rsidRDefault="00D67CB6" w:rsidP="00D67CB6">
      <w:pPr>
        <w:numPr>
          <w:ilvl w:val="0"/>
          <w:numId w:val="3"/>
        </w:numPr>
      </w:pPr>
      <w:r w:rsidRPr="00D67CB6">
        <w:t>Handle failed payments</w:t>
      </w:r>
    </w:p>
    <w:p w14:paraId="6E71A6AA" w14:textId="77777777" w:rsidR="00D67CB6" w:rsidRPr="00D67CB6" w:rsidRDefault="00D67CB6" w:rsidP="00D67CB6">
      <w:pPr>
        <w:numPr>
          <w:ilvl w:val="0"/>
          <w:numId w:val="3"/>
        </w:numPr>
      </w:pPr>
      <w:r w:rsidRPr="00D67CB6">
        <w:t>Send you invoices</w:t>
      </w:r>
    </w:p>
    <w:p w14:paraId="1913BE39" w14:textId="77777777" w:rsidR="00D67CB6" w:rsidRPr="00D67CB6" w:rsidRDefault="00D67CB6" w:rsidP="00D67CB6">
      <w:r w:rsidRPr="00D67CB6">
        <w:rPr>
          <w:b/>
          <w:bCs/>
        </w:rPr>
        <w:t>Zuora automates all of this</w:t>
      </w:r>
      <w:r w:rsidRPr="00D67CB6">
        <w:t>.</w:t>
      </w:r>
    </w:p>
    <w:p w14:paraId="25754AEE" w14:textId="77777777" w:rsidR="00D67CB6" w:rsidRPr="00D67CB6" w:rsidRDefault="00D67CB6" w:rsidP="00D67CB6">
      <w:r w:rsidRPr="00D67CB6">
        <w:pict w14:anchorId="4CACCF8B">
          <v:rect id="_x0000_i1092" style="width:0;height:1.5pt" o:hralign="center" o:hrstd="t" o:hr="t" fillcolor="#a0a0a0" stroked="f"/>
        </w:pict>
      </w:r>
    </w:p>
    <w:p w14:paraId="1FC8451C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🧠</w:t>
      </w:r>
      <w:r w:rsidRPr="00D67CB6">
        <w:rPr>
          <w:b/>
          <w:bCs/>
        </w:rPr>
        <w:t xml:space="preserve"> 2. Core Concepts You Must Understand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925"/>
        <w:gridCol w:w="3687"/>
      </w:tblGrid>
      <w:tr w:rsidR="00D67CB6" w:rsidRPr="00D67CB6" w14:paraId="63E41E18" w14:textId="77777777" w:rsidTr="00D67C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002EF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E4D7AC4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D6B9947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Example</w:t>
            </w:r>
          </w:p>
        </w:tc>
      </w:tr>
      <w:tr w:rsidR="00D67CB6" w:rsidRPr="00D67CB6" w14:paraId="3C676A6A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6EBD" w14:textId="77777777" w:rsidR="00D67CB6" w:rsidRPr="00D67CB6" w:rsidRDefault="00D67CB6" w:rsidP="00D67CB6">
            <w:r w:rsidRPr="00D67CB6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1E9C1158" w14:textId="77777777" w:rsidR="00D67CB6" w:rsidRPr="00D67CB6" w:rsidRDefault="00D67CB6" w:rsidP="00D67CB6">
            <w:r w:rsidRPr="00D67CB6">
              <w:t>A customer who buys subscriptions.</w:t>
            </w:r>
          </w:p>
        </w:tc>
        <w:tc>
          <w:tcPr>
            <w:tcW w:w="0" w:type="auto"/>
            <w:vAlign w:val="center"/>
            <w:hideMark/>
          </w:tcPr>
          <w:p w14:paraId="645217C9" w14:textId="77777777" w:rsidR="00D67CB6" w:rsidRPr="00D67CB6" w:rsidRDefault="00D67CB6" w:rsidP="00D67CB6">
            <w:r w:rsidRPr="00D67CB6">
              <w:t>Netflix subscriber profile.</w:t>
            </w:r>
          </w:p>
        </w:tc>
      </w:tr>
      <w:tr w:rsidR="00D67CB6" w:rsidRPr="00D67CB6" w14:paraId="580A8360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29AA" w14:textId="77777777" w:rsidR="00D67CB6" w:rsidRPr="00D67CB6" w:rsidRDefault="00D67CB6" w:rsidP="00D67CB6">
            <w:r w:rsidRPr="00D67CB6">
              <w:rPr>
                <w:b/>
                <w:bCs/>
              </w:rPr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11CD51B3" w14:textId="77777777" w:rsidR="00D67CB6" w:rsidRPr="00D67CB6" w:rsidRDefault="00D67CB6" w:rsidP="00D67CB6">
            <w:r w:rsidRPr="00D67CB6">
              <w:t>List of products and services offered.</w:t>
            </w:r>
          </w:p>
        </w:tc>
        <w:tc>
          <w:tcPr>
            <w:tcW w:w="0" w:type="auto"/>
            <w:vAlign w:val="center"/>
            <w:hideMark/>
          </w:tcPr>
          <w:p w14:paraId="0CC40BEF" w14:textId="77777777" w:rsidR="00D67CB6" w:rsidRPr="00D67CB6" w:rsidRDefault="00D67CB6" w:rsidP="00D67CB6">
            <w:r w:rsidRPr="00D67CB6">
              <w:t>Netflix Basic, Standard, Premium plans.</w:t>
            </w:r>
          </w:p>
        </w:tc>
      </w:tr>
      <w:tr w:rsidR="00D67CB6" w:rsidRPr="00D67CB6" w14:paraId="0A7E52EF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D284" w14:textId="77777777" w:rsidR="00D67CB6" w:rsidRPr="00D67CB6" w:rsidRDefault="00D67CB6" w:rsidP="00D67CB6">
            <w:r w:rsidRPr="00D67CB6">
              <w:rPr>
                <w:b/>
                <w:bCs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1EBEE739" w14:textId="77777777" w:rsidR="00D67CB6" w:rsidRPr="00D67CB6" w:rsidRDefault="00D67CB6" w:rsidP="00D67CB6">
            <w:r w:rsidRPr="00D67CB6">
              <w:t>Agreement between customer and company.</w:t>
            </w:r>
          </w:p>
        </w:tc>
        <w:tc>
          <w:tcPr>
            <w:tcW w:w="0" w:type="auto"/>
            <w:vAlign w:val="center"/>
            <w:hideMark/>
          </w:tcPr>
          <w:p w14:paraId="1CB9444F" w14:textId="77777777" w:rsidR="00D67CB6" w:rsidRPr="00D67CB6" w:rsidRDefault="00D67CB6" w:rsidP="00D67CB6">
            <w:r w:rsidRPr="00D67CB6">
              <w:t>1-month or 1-year Netflix subscription.</w:t>
            </w:r>
          </w:p>
        </w:tc>
      </w:tr>
      <w:tr w:rsidR="00D67CB6" w:rsidRPr="00D67CB6" w14:paraId="3C9235A6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5233" w14:textId="77777777" w:rsidR="00D67CB6" w:rsidRPr="00D67CB6" w:rsidRDefault="00D67CB6" w:rsidP="00D67CB6">
            <w:r w:rsidRPr="00D67CB6">
              <w:rPr>
                <w:b/>
                <w:bCs/>
              </w:rPr>
              <w:t>Rate Plan</w:t>
            </w:r>
          </w:p>
        </w:tc>
        <w:tc>
          <w:tcPr>
            <w:tcW w:w="0" w:type="auto"/>
            <w:vAlign w:val="center"/>
            <w:hideMark/>
          </w:tcPr>
          <w:p w14:paraId="5D9E2AEB" w14:textId="77777777" w:rsidR="00D67CB6" w:rsidRPr="00D67CB6" w:rsidRDefault="00D67CB6" w:rsidP="00D67CB6">
            <w:r w:rsidRPr="00D67CB6">
              <w:t>The pricing rules for a subscription.</w:t>
            </w:r>
          </w:p>
        </w:tc>
        <w:tc>
          <w:tcPr>
            <w:tcW w:w="0" w:type="auto"/>
            <w:vAlign w:val="center"/>
            <w:hideMark/>
          </w:tcPr>
          <w:p w14:paraId="17E162A6" w14:textId="77777777" w:rsidR="00D67CB6" w:rsidRPr="00D67CB6" w:rsidRDefault="00D67CB6" w:rsidP="00D67CB6">
            <w:r w:rsidRPr="00D67CB6">
              <w:t>₹500/month plan vs ₹800/month HD plan.</w:t>
            </w:r>
          </w:p>
        </w:tc>
      </w:tr>
      <w:tr w:rsidR="00D67CB6" w:rsidRPr="00D67CB6" w14:paraId="790F7CB8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F5C0" w14:textId="77777777" w:rsidR="00D67CB6" w:rsidRPr="00D67CB6" w:rsidRDefault="00D67CB6" w:rsidP="00D67CB6">
            <w:r w:rsidRPr="00D67CB6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1B80956D" w14:textId="77777777" w:rsidR="00D67CB6" w:rsidRPr="00D67CB6" w:rsidRDefault="00D67CB6" w:rsidP="00D67CB6">
            <w:r w:rsidRPr="00D67CB6">
              <w:t>Bill sent to a customer.</w:t>
            </w:r>
          </w:p>
        </w:tc>
        <w:tc>
          <w:tcPr>
            <w:tcW w:w="0" w:type="auto"/>
            <w:vAlign w:val="center"/>
            <w:hideMark/>
          </w:tcPr>
          <w:p w14:paraId="2EF145CC" w14:textId="77777777" w:rsidR="00D67CB6" w:rsidRPr="00D67CB6" w:rsidRDefault="00D67CB6" w:rsidP="00D67CB6">
            <w:r w:rsidRPr="00D67CB6">
              <w:t>Your monthly Netflix bill.</w:t>
            </w:r>
          </w:p>
        </w:tc>
      </w:tr>
      <w:tr w:rsidR="00D67CB6" w:rsidRPr="00D67CB6" w14:paraId="6B82FA04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A856" w14:textId="77777777" w:rsidR="00D67CB6" w:rsidRPr="00D67CB6" w:rsidRDefault="00D67CB6" w:rsidP="00D67CB6">
            <w:r w:rsidRPr="00D67CB6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FB6D111" w14:textId="77777777" w:rsidR="00D67CB6" w:rsidRPr="00D67CB6" w:rsidRDefault="00D67CB6" w:rsidP="00D67CB6">
            <w:r w:rsidRPr="00D67CB6">
              <w:t>Money collected for the invoice.</w:t>
            </w:r>
          </w:p>
        </w:tc>
        <w:tc>
          <w:tcPr>
            <w:tcW w:w="0" w:type="auto"/>
            <w:vAlign w:val="center"/>
            <w:hideMark/>
          </w:tcPr>
          <w:p w14:paraId="237F739C" w14:textId="77777777" w:rsidR="00D67CB6" w:rsidRPr="00D67CB6" w:rsidRDefault="00D67CB6" w:rsidP="00D67CB6">
            <w:r w:rsidRPr="00D67CB6">
              <w:t>Your credit card payment for Netflix.</w:t>
            </w:r>
          </w:p>
        </w:tc>
      </w:tr>
      <w:tr w:rsidR="00D67CB6" w:rsidRPr="00D67CB6" w14:paraId="1B7CF288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5D32" w14:textId="77777777" w:rsidR="00D67CB6" w:rsidRPr="00D67CB6" w:rsidRDefault="00D67CB6" w:rsidP="00D67CB6">
            <w:r w:rsidRPr="00D67CB6">
              <w:rPr>
                <w:b/>
                <w:bCs/>
              </w:rPr>
              <w:t>Amendment</w:t>
            </w:r>
          </w:p>
        </w:tc>
        <w:tc>
          <w:tcPr>
            <w:tcW w:w="0" w:type="auto"/>
            <w:vAlign w:val="center"/>
            <w:hideMark/>
          </w:tcPr>
          <w:p w14:paraId="140A16D1" w14:textId="77777777" w:rsidR="00D67CB6" w:rsidRPr="00D67CB6" w:rsidRDefault="00D67CB6" w:rsidP="00D67CB6">
            <w:r w:rsidRPr="00D67CB6">
              <w:t>Change to an existing subscription.</w:t>
            </w:r>
          </w:p>
        </w:tc>
        <w:tc>
          <w:tcPr>
            <w:tcW w:w="0" w:type="auto"/>
            <w:vAlign w:val="center"/>
            <w:hideMark/>
          </w:tcPr>
          <w:p w14:paraId="621A069F" w14:textId="77777777" w:rsidR="00D67CB6" w:rsidRPr="00D67CB6" w:rsidRDefault="00D67CB6" w:rsidP="00D67CB6">
            <w:r w:rsidRPr="00D67CB6">
              <w:t>Upgrading from Basic to Premium plan.</w:t>
            </w:r>
          </w:p>
        </w:tc>
      </w:tr>
      <w:tr w:rsidR="00D67CB6" w:rsidRPr="00D67CB6" w14:paraId="6A1FFC56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0D0C" w14:textId="77777777" w:rsidR="00D67CB6" w:rsidRPr="00D67CB6" w:rsidRDefault="00D67CB6" w:rsidP="00D67CB6">
            <w:r w:rsidRPr="00D67CB6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30E3D55" w14:textId="77777777" w:rsidR="00D67CB6" w:rsidRPr="00D67CB6" w:rsidRDefault="00D67CB6" w:rsidP="00D67CB6">
            <w:r w:rsidRPr="00D67CB6">
              <w:t>Charges based on customer usage.</w:t>
            </w:r>
          </w:p>
        </w:tc>
        <w:tc>
          <w:tcPr>
            <w:tcW w:w="0" w:type="auto"/>
            <w:vAlign w:val="center"/>
            <w:hideMark/>
          </w:tcPr>
          <w:p w14:paraId="1453B3A8" w14:textId="77777777" w:rsidR="00D67CB6" w:rsidRPr="00D67CB6" w:rsidRDefault="00D67CB6" w:rsidP="00D67CB6">
            <w:r w:rsidRPr="00D67CB6">
              <w:t>Pay-as-you-go mobile data plan.</w:t>
            </w:r>
          </w:p>
        </w:tc>
      </w:tr>
    </w:tbl>
    <w:p w14:paraId="682053F2" w14:textId="77777777" w:rsidR="00D67CB6" w:rsidRPr="00D67CB6" w:rsidRDefault="00D67CB6" w:rsidP="00D67CB6">
      <w:r w:rsidRPr="00D67CB6">
        <w:rPr>
          <w:rFonts w:ascii="Segoe UI Emoji" w:hAnsi="Segoe UI Emoji" w:cs="Segoe UI Emoji"/>
        </w:rPr>
        <w:t>➡️</w:t>
      </w:r>
      <w:r w:rsidRPr="00D67CB6">
        <w:t xml:space="preserve"> </w:t>
      </w:r>
      <w:r w:rsidRPr="00D67CB6">
        <w:rPr>
          <w:b/>
          <w:bCs/>
        </w:rPr>
        <w:t>Learn these terms first. Understand them deeply.</w:t>
      </w:r>
    </w:p>
    <w:p w14:paraId="3B41498D" w14:textId="77777777" w:rsidR="00D67CB6" w:rsidRPr="00D67CB6" w:rsidRDefault="00D67CB6" w:rsidP="00D67CB6">
      <w:r w:rsidRPr="00D67CB6">
        <w:pict w14:anchorId="1CA2D965">
          <v:rect id="_x0000_i1093" style="width:0;height:1.5pt" o:hralign="center" o:hrstd="t" o:hr="t" fillcolor="#a0a0a0" stroked="f"/>
        </w:pict>
      </w:r>
    </w:p>
    <w:p w14:paraId="52AF6982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🛠️</w:t>
      </w:r>
      <w:r w:rsidRPr="00D67CB6">
        <w:rPr>
          <w:b/>
          <w:bCs/>
        </w:rPr>
        <w:t xml:space="preserve"> 3. Basic Hands-on Tasks to Learn</w:t>
      </w:r>
    </w:p>
    <w:p w14:paraId="2E6F7E6A" w14:textId="77777777" w:rsidR="00D67CB6" w:rsidRPr="00D67CB6" w:rsidRDefault="00D67CB6" w:rsidP="00D67CB6">
      <w:r w:rsidRPr="00D67CB6">
        <w:t xml:space="preserve">You must be able to </w:t>
      </w:r>
      <w:r w:rsidRPr="00D67CB6">
        <w:rPr>
          <w:b/>
          <w:bCs/>
        </w:rPr>
        <w:t>DO</w:t>
      </w:r>
      <w:r w:rsidRPr="00D67CB6">
        <w:t xml:space="preserve"> these things in Zuora Billing:</w:t>
      </w:r>
    </w:p>
    <w:p w14:paraId="0651685A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➡️</w:t>
      </w:r>
      <w:r w:rsidRPr="00D67CB6">
        <w:rPr>
          <w:b/>
          <w:bCs/>
        </w:rPr>
        <w:t xml:space="preserve"> Beginner Level</w:t>
      </w:r>
    </w:p>
    <w:p w14:paraId="7C1CEEE0" w14:textId="77777777" w:rsidR="00D67CB6" w:rsidRPr="00D67CB6" w:rsidRDefault="00D67CB6" w:rsidP="00D67CB6">
      <w:pPr>
        <w:numPr>
          <w:ilvl w:val="0"/>
          <w:numId w:val="4"/>
        </w:numPr>
      </w:pPr>
      <w:r w:rsidRPr="00D67CB6">
        <w:t xml:space="preserve">Create a </w:t>
      </w:r>
      <w:r w:rsidRPr="00D67CB6">
        <w:rPr>
          <w:b/>
          <w:bCs/>
        </w:rPr>
        <w:t>Customer Account</w:t>
      </w:r>
    </w:p>
    <w:p w14:paraId="7D0511B0" w14:textId="77777777" w:rsidR="00D67CB6" w:rsidRPr="00D67CB6" w:rsidRDefault="00D67CB6" w:rsidP="00D67CB6">
      <w:pPr>
        <w:numPr>
          <w:ilvl w:val="0"/>
          <w:numId w:val="4"/>
        </w:numPr>
      </w:pPr>
      <w:r w:rsidRPr="00D67CB6">
        <w:t xml:space="preserve">Set up a </w:t>
      </w:r>
      <w:r w:rsidRPr="00D67CB6">
        <w:rPr>
          <w:b/>
          <w:bCs/>
        </w:rPr>
        <w:t>Product Catalog</w:t>
      </w:r>
    </w:p>
    <w:p w14:paraId="46849921" w14:textId="77777777" w:rsidR="00D67CB6" w:rsidRPr="00D67CB6" w:rsidRDefault="00D67CB6" w:rsidP="00D67CB6">
      <w:pPr>
        <w:numPr>
          <w:ilvl w:val="0"/>
          <w:numId w:val="4"/>
        </w:numPr>
      </w:pPr>
      <w:r w:rsidRPr="00D67CB6">
        <w:t xml:space="preserve">Create a </w:t>
      </w:r>
      <w:r w:rsidRPr="00D67CB6">
        <w:rPr>
          <w:b/>
          <w:bCs/>
        </w:rPr>
        <w:t>Subscription</w:t>
      </w:r>
      <w:r w:rsidRPr="00D67CB6">
        <w:t xml:space="preserve"> for a Customer</w:t>
      </w:r>
    </w:p>
    <w:p w14:paraId="67F35B21" w14:textId="77777777" w:rsidR="00D67CB6" w:rsidRPr="00D67CB6" w:rsidRDefault="00D67CB6" w:rsidP="00D67CB6">
      <w:pPr>
        <w:numPr>
          <w:ilvl w:val="0"/>
          <w:numId w:val="4"/>
        </w:numPr>
      </w:pPr>
      <w:r w:rsidRPr="00D67CB6">
        <w:t xml:space="preserve">Generate an </w:t>
      </w:r>
      <w:r w:rsidRPr="00D67CB6">
        <w:rPr>
          <w:b/>
          <w:bCs/>
        </w:rPr>
        <w:t>Invoice</w:t>
      </w:r>
    </w:p>
    <w:p w14:paraId="7DFC0083" w14:textId="77777777" w:rsidR="00D67CB6" w:rsidRPr="00D67CB6" w:rsidRDefault="00D67CB6" w:rsidP="00D67CB6">
      <w:pPr>
        <w:numPr>
          <w:ilvl w:val="0"/>
          <w:numId w:val="4"/>
        </w:numPr>
      </w:pPr>
      <w:r w:rsidRPr="00D67CB6">
        <w:t xml:space="preserve">Record a </w:t>
      </w:r>
      <w:r w:rsidRPr="00D67CB6">
        <w:rPr>
          <w:b/>
          <w:bCs/>
        </w:rPr>
        <w:t>Payment</w:t>
      </w:r>
    </w:p>
    <w:p w14:paraId="47ACA7A3" w14:textId="77777777" w:rsidR="00D67CB6" w:rsidRPr="00D67CB6" w:rsidRDefault="00D67CB6" w:rsidP="00D67CB6">
      <w:pPr>
        <w:numPr>
          <w:ilvl w:val="0"/>
          <w:numId w:val="4"/>
        </w:numPr>
      </w:pPr>
      <w:r w:rsidRPr="00D67CB6">
        <w:t>Cancel a Subscription (with proration rules)</w:t>
      </w:r>
    </w:p>
    <w:p w14:paraId="45A7F068" w14:textId="77777777" w:rsidR="00D67CB6" w:rsidRPr="00D67CB6" w:rsidRDefault="00D67CB6" w:rsidP="00D67CB6">
      <w:r w:rsidRPr="00D67CB6">
        <w:pict w14:anchorId="2E7ABFA0">
          <v:rect id="_x0000_i1094" style="width:0;height:1.5pt" o:hralign="center" o:hrstd="t" o:hr="t" fillcolor="#a0a0a0" stroked="f"/>
        </w:pict>
      </w:r>
    </w:p>
    <w:p w14:paraId="56BE979A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lastRenderedPageBreak/>
        <w:t>🚀</w:t>
      </w:r>
      <w:r w:rsidRPr="00D67CB6">
        <w:rPr>
          <w:b/>
          <w:bCs/>
        </w:rPr>
        <w:t xml:space="preserve"> 4. Intermediate Concepts (After 2–4 weeks)</w:t>
      </w:r>
    </w:p>
    <w:p w14:paraId="68CAD645" w14:textId="77777777" w:rsidR="00D67CB6" w:rsidRPr="00D67CB6" w:rsidRDefault="00D67CB6" w:rsidP="00D67CB6">
      <w:r w:rsidRPr="00D67CB6">
        <w:t xml:space="preserve">Once you are comfortable, move to these </w:t>
      </w:r>
      <w:r w:rsidRPr="00D67CB6">
        <w:rPr>
          <w:b/>
          <w:bCs/>
        </w:rPr>
        <w:t>more advanced features</w:t>
      </w:r>
      <w:r w:rsidRPr="00D67CB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6763"/>
      </w:tblGrid>
      <w:tr w:rsidR="00D67CB6" w:rsidRPr="00D67CB6" w14:paraId="0A539407" w14:textId="77777777" w:rsidTr="00D67C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B016A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7C20C03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Description</w:t>
            </w:r>
          </w:p>
        </w:tc>
      </w:tr>
      <w:tr w:rsidR="00D67CB6" w:rsidRPr="00D67CB6" w14:paraId="31C80FAE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8837" w14:textId="77777777" w:rsidR="00D67CB6" w:rsidRPr="00D67CB6" w:rsidRDefault="00D67CB6" w:rsidP="00D67CB6">
            <w:r w:rsidRPr="00D67CB6">
              <w:rPr>
                <w:b/>
                <w:bCs/>
              </w:rPr>
              <w:t>Subscription Amendments</w:t>
            </w:r>
          </w:p>
        </w:tc>
        <w:tc>
          <w:tcPr>
            <w:tcW w:w="0" w:type="auto"/>
            <w:vAlign w:val="center"/>
            <w:hideMark/>
          </w:tcPr>
          <w:p w14:paraId="36107E3F" w14:textId="77777777" w:rsidR="00D67CB6" w:rsidRPr="00D67CB6" w:rsidRDefault="00D67CB6" w:rsidP="00D67CB6">
            <w:r w:rsidRPr="00D67CB6">
              <w:t>Modify subscriptions — upgrade/downgrade, extend terms, add/remove products.</w:t>
            </w:r>
          </w:p>
        </w:tc>
      </w:tr>
      <w:tr w:rsidR="00D67CB6" w:rsidRPr="00D67CB6" w14:paraId="6F487C64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430D" w14:textId="77777777" w:rsidR="00D67CB6" w:rsidRPr="00D67CB6" w:rsidRDefault="00D67CB6" w:rsidP="00D67CB6">
            <w:r w:rsidRPr="00D67CB6">
              <w:rPr>
                <w:b/>
                <w:bCs/>
              </w:rPr>
              <w:t>Usage Records</w:t>
            </w:r>
          </w:p>
        </w:tc>
        <w:tc>
          <w:tcPr>
            <w:tcW w:w="0" w:type="auto"/>
            <w:vAlign w:val="center"/>
            <w:hideMark/>
          </w:tcPr>
          <w:p w14:paraId="352F3672" w14:textId="77777777" w:rsidR="00D67CB6" w:rsidRPr="00D67CB6" w:rsidRDefault="00D67CB6" w:rsidP="00D67CB6">
            <w:r w:rsidRPr="00D67CB6">
              <w:t>Log customer usage (for usage-based billing).</w:t>
            </w:r>
          </w:p>
        </w:tc>
      </w:tr>
      <w:tr w:rsidR="00D67CB6" w:rsidRPr="00D67CB6" w14:paraId="4376281E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0562" w14:textId="77777777" w:rsidR="00D67CB6" w:rsidRPr="00D67CB6" w:rsidRDefault="00D67CB6" w:rsidP="00D67CB6">
            <w:r w:rsidRPr="00D67CB6">
              <w:rPr>
                <w:b/>
                <w:bCs/>
              </w:rPr>
              <w:t>Taxation</w:t>
            </w:r>
          </w:p>
        </w:tc>
        <w:tc>
          <w:tcPr>
            <w:tcW w:w="0" w:type="auto"/>
            <w:vAlign w:val="center"/>
            <w:hideMark/>
          </w:tcPr>
          <w:p w14:paraId="02B06097" w14:textId="77777777" w:rsidR="00D67CB6" w:rsidRPr="00D67CB6" w:rsidRDefault="00D67CB6" w:rsidP="00D67CB6">
            <w:r w:rsidRPr="00D67CB6">
              <w:t>Handle taxes (like GST, VAT) during invoicing.</w:t>
            </w:r>
          </w:p>
        </w:tc>
      </w:tr>
      <w:tr w:rsidR="00D67CB6" w:rsidRPr="00D67CB6" w14:paraId="08491083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DE7A3" w14:textId="77777777" w:rsidR="00D67CB6" w:rsidRPr="00D67CB6" w:rsidRDefault="00D67CB6" w:rsidP="00D67CB6">
            <w:r w:rsidRPr="00D67CB6">
              <w:rPr>
                <w:b/>
                <w:bCs/>
              </w:rPr>
              <w:t>Invoice Adjustments</w:t>
            </w:r>
          </w:p>
        </w:tc>
        <w:tc>
          <w:tcPr>
            <w:tcW w:w="0" w:type="auto"/>
            <w:vAlign w:val="center"/>
            <w:hideMark/>
          </w:tcPr>
          <w:p w14:paraId="0FDC0F71" w14:textId="77777777" w:rsidR="00D67CB6" w:rsidRPr="00D67CB6" w:rsidRDefault="00D67CB6" w:rsidP="00D67CB6">
            <w:r w:rsidRPr="00D67CB6">
              <w:t>Apply credit notes, debit memos to fix wrong invoices.</w:t>
            </w:r>
          </w:p>
        </w:tc>
      </w:tr>
      <w:tr w:rsidR="00D67CB6" w:rsidRPr="00D67CB6" w14:paraId="4DB821CD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1660" w14:textId="77777777" w:rsidR="00D67CB6" w:rsidRPr="00D67CB6" w:rsidRDefault="00D67CB6" w:rsidP="00D67CB6">
            <w:r w:rsidRPr="00D67CB6">
              <w:rPr>
                <w:b/>
                <w:bCs/>
              </w:rPr>
              <w:t>Dunning Process</w:t>
            </w:r>
          </w:p>
        </w:tc>
        <w:tc>
          <w:tcPr>
            <w:tcW w:w="0" w:type="auto"/>
            <w:vAlign w:val="center"/>
            <w:hideMark/>
          </w:tcPr>
          <w:p w14:paraId="22666833" w14:textId="77777777" w:rsidR="00D67CB6" w:rsidRPr="00D67CB6" w:rsidRDefault="00D67CB6" w:rsidP="00D67CB6">
            <w:r w:rsidRPr="00D67CB6">
              <w:t>Retry failed payments automatically and send reminder emails.</w:t>
            </w:r>
          </w:p>
        </w:tc>
      </w:tr>
      <w:tr w:rsidR="00D67CB6" w:rsidRPr="00D67CB6" w14:paraId="6FC1287C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94EF" w14:textId="77777777" w:rsidR="00D67CB6" w:rsidRPr="00D67CB6" w:rsidRDefault="00D67CB6" w:rsidP="00D67CB6">
            <w:r w:rsidRPr="00D67CB6">
              <w:rPr>
                <w:b/>
                <w:bCs/>
              </w:rPr>
              <w:t>Bill Runs</w:t>
            </w:r>
          </w:p>
        </w:tc>
        <w:tc>
          <w:tcPr>
            <w:tcW w:w="0" w:type="auto"/>
            <w:vAlign w:val="center"/>
            <w:hideMark/>
          </w:tcPr>
          <w:p w14:paraId="075F580A" w14:textId="77777777" w:rsidR="00D67CB6" w:rsidRPr="00D67CB6" w:rsidRDefault="00D67CB6" w:rsidP="00D67CB6">
            <w:r w:rsidRPr="00D67CB6">
              <w:t>Schedule automatic invoice generation for customers.</w:t>
            </w:r>
          </w:p>
        </w:tc>
      </w:tr>
      <w:tr w:rsidR="00D67CB6" w:rsidRPr="00D67CB6" w14:paraId="5348DBEC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075E" w14:textId="77777777" w:rsidR="00D67CB6" w:rsidRPr="00D67CB6" w:rsidRDefault="00D67CB6" w:rsidP="00D67CB6">
            <w:r w:rsidRPr="00D67CB6">
              <w:rPr>
                <w:b/>
                <w:bCs/>
              </w:rPr>
              <w:t>Payment Runs</w:t>
            </w:r>
          </w:p>
        </w:tc>
        <w:tc>
          <w:tcPr>
            <w:tcW w:w="0" w:type="auto"/>
            <w:vAlign w:val="center"/>
            <w:hideMark/>
          </w:tcPr>
          <w:p w14:paraId="539697C2" w14:textId="77777777" w:rsidR="00D67CB6" w:rsidRPr="00D67CB6" w:rsidRDefault="00D67CB6" w:rsidP="00D67CB6">
            <w:r w:rsidRPr="00D67CB6">
              <w:t>Automate the payment collection process.</w:t>
            </w:r>
          </w:p>
        </w:tc>
      </w:tr>
    </w:tbl>
    <w:p w14:paraId="2D29BC89" w14:textId="77777777" w:rsidR="00D67CB6" w:rsidRPr="00D67CB6" w:rsidRDefault="00D67CB6" w:rsidP="00D67CB6">
      <w:r w:rsidRPr="00D67CB6">
        <w:pict w14:anchorId="36161EFD">
          <v:rect id="_x0000_i1095" style="width:0;height:1.5pt" o:hralign="center" o:hrstd="t" o:hr="t" fillcolor="#a0a0a0" stroked="f"/>
        </w:pict>
      </w:r>
    </w:p>
    <w:p w14:paraId="35329868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🧩</w:t>
      </w:r>
      <w:r w:rsidRPr="00D67CB6">
        <w:rPr>
          <w:b/>
          <w:bCs/>
        </w:rPr>
        <w:t xml:space="preserve"> 5. Advanced Knowledge</w:t>
      </w:r>
    </w:p>
    <w:p w14:paraId="710D8FF1" w14:textId="77777777" w:rsidR="00D67CB6" w:rsidRPr="00D67CB6" w:rsidRDefault="00D67CB6" w:rsidP="00D67CB6">
      <w:r w:rsidRPr="00D67CB6">
        <w:t xml:space="preserve">Once you are confident with intermediate work, </w:t>
      </w:r>
      <w:r w:rsidRPr="00D67CB6">
        <w:rPr>
          <w:b/>
          <w:bCs/>
        </w:rPr>
        <w:t>deep dive</w:t>
      </w:r>
      <w:r w:rsidRPr="00D67CB6">
        <w:t xml:space="preserve">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6156"/>
      </w:tblGrid>
      <w:tr w:rsidR="00D67CB6" w:rsidRPr="00D67CB6" w14:paraId="40457960" w14:textId="77777777" w:rsidTr="00D67C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7F94D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Advanced Area</w:t>
            </w:r>
          </w:p>
        </w:tc>
        <w:tc>
          <w:tcPr>
            <w:tcW w:w="0" w:type="auto"/>
            <w:vAlign w:val="center"/>
            <w:hideMark/>
          </w:tcPr>
          <w:p w14:paraId="3A03D66A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What it Means</w:t>
            </w:r>
          </w:p>
        </w:tc>
      </w:tr>
      <w:tr w:rsidR="00D67CB6" w:rsidRPr="00D67CB6" w14:paraId="379914B4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1BAF" w14:textId="77777777" w:rsidR="00D67CB6" w:rsidRPr="00D67CB6" w:rsidRDefault="00D67CB6" w:rsidP="00D67CB6">
            <w:r w:rsidRPr="00D67CB6">
              <w:rPr>
                <w:b/>
                <w:bCs/>
              </w:rPr>
              <w:t>Zuora Workflow Automation</w:t>
            </w:r>
          </w:p>
        </w:tc>
        <w:tc>
          <w:tcPr>
            <w:tcW w:w="0" w:type="auto"/>
            <w:vAlign w:val="center"/>
            <w:hideMark/>
          </w:tcPr>
          <w:p w14:paraId="0388F12E" w14:textId="77777777" w:rsidR="00D67CB6" w:rsidRPr="00D67CB6" w:rsidRDefault="00D67CB6" w:rsidP="00D67CB6">
            <w:r w:rsidRPr="00D67CB6">
              <w:t>Automate processes like sending emails, retrying payments, alerting on overdue invoices.</w:t>
            </w:r>
          </w:p>
        </w:tc>
      </w:tr>
      <w:tr w:rsidR="00D67CB6" w:rsidRPr="00D67CB6" w14:paraId="223388EE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1091" w14:textId="77777777" w:rsidR="00D67CB6" w:rsidRPr="00D67CB6" w:rsidRDefault="00D67CB6" w:rsidP="00D67CB6">
            <w:r w:rsidRPr="00D67CB6">
              <w:rPr>
                <w:b/>
                <w:bCs/>
              </w:rPr>
              <w:t>Revenue Recognition (RevPro)</w:t>
            </w:r>
          </w:p>
        </w:tc>
        <w:tc>
          <w:tcPr>
            <w:tcW w:w="0" w:type="auto"/>
            <w:vAlign w:val="center"/>
            <w:hideMark/>
          </w:tcPr>
          <w:p w14:paraId="77D42F9D" w14:textId="77777777" w:rsidR="00D67CB6" w:rsidRPr="00D67CB6" w:rsidRDefault="00D67CB6" w:rsidP="00D67CB6">
            <w:r w:rsidRPr="00D67CB6">
              <w:t>Track how money should be recognized over time (for accounting rules compliance).</w:t>
            </w:r>
          </w:p>
        </w:tc>
      </w:tr>
      <w:tr w:rsidR="00D67CB6" w:rsidRPr="00D67CB6" w14:paraId="541987F4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E5B5" w14:textId="77777777" w:rsidR="00D67CB6" w:rsidRPr="00D67CB6" w:rsidRDefault="00D67CB6" w:rsidP="00D67CB6">
            <w:r w:rsidRPr="00D67CB6">
              <w:rPr>
                <w:b/>
                <w:bCs/>
              </w:rPr>
              <w:t>Reporting &amp; Dashboards</w:t>
            </w:r>
          </w:p>
        </w:tc>
        <w:tc>
          <w:tcPr>
            <w:tcW w:w="0" w:type="auto"/>
            <w:vAlign w:val="center"/>
            <w:hideMark/>
          </w:tcPr>
          <w:p w14:paraId="0C312307" w14:textId="77777777" w:rsidR="00D67CB6" w:rsidRPr="00D67CB6" w:rsidRDefault="00D67CB6" w:rsidP="00D67CB6">
            <w:r w:rsidRPr="00D67CB6">
              <w:t>Create detailed billing reports (e.g., how many new subscriptions this month?).</w:t>
            </w:r>
          </w:p>
        </w:tc>
      </w:tr>
      <w:tr w:rsidR="00D67CB6" w:rsidRPr="00D67CB6" w14:paraId="1E26449A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6F42" w14:textId="77777777" w:rsidR="00D67CB6" w:rsidRPr="00D67CB6" w:rsidRDefault="00D67CB6" w:rsidP="00D67CB6">
            <w:r w:rsidRPr="00D67CB6">
              <w:rPr>
                <w:b/>
                <w:bCs/>
              </w:rPr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6A962C16" w14:textId="77777777" w:rsidR="00D67CB6" w:rsidRPr="00D67CB6" w:rsidRDefault="00D67CB6" w:rsidP="00D67CB6">
            <w:r w:rsidRPr="00D67CB6">
              <w:t>Connect Zuora to Salesforce, NetSuite, Payment Gateways (Stripe, PayPal).</w:t>
            </w:r>
          </w:p>
        </w:tc>
      </w:tr>
      <w:tr w:rsidR="00D67CB6" w:rsidRPr="00D67CB6" w14:paraId="103AAAD9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7E0B" w14:textId="77777777" w:rsidR="00D67CB6" w:rsidRPr="00D67CB6" w:rsidRDefault="00D67CB6" w:rsidP="00D67CB6">
            <w:r w:rsidRPr="00D67CB6">
              <w:rPr>
                <w:b/>
                <w:bCs/>
              </w:rPr>
              <w:t>API Basics</w:t>
            </w:r>
          </w:p>
        </w:tc>
        <w:tc>
          <w:tcPr>
            <w:tcW w:w="0" w:type="auto"/>
            <w:vAlign w:val="center"/>
            <w:hideMark/>
          </w:tcPr>
          <w:p w14:paraId="6F4A4B61" w14:textId="77777777" w:rsidR="00D67CB6" w:rsidRPr="00D67CB6" w:rsidRDefault="00D67CB6" w:rsidP="00D67CB6">
            <w:r w:rsidRPr="00D67CB6">
              <w:t>(Optional) Learn how Zuora APIs work if you want to integrate Zuora with other systems.</w:t>
            </w:r>
          </w:p>
        </w:tc>
      </w:tr>
      <w:tr w:rsidR="00D67CB6" w:rsidRPr="00D67CB6" w14:paraId="7E4EADB6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FBCF" w14:textId="77777777" w:rsidR="00D67CB6" w:rsidRPr="00D67CB6" w:rsidRDefault="00D67CB6" w:rsidP="00D67CB6">
            <w:r w:rsidRPr="00D67CB6">
              <w:rPr>
                <w:b/>
                <w:bCs/>
              </w:rPr>
              <w:lastRenderedPageBreak/>
              <w:t>Multi-currency and International Billing</w:t>
            </w:r>
          </w:p>
        </w:tc>
        <w:tc>
          <w:tcPr>
            <w:tcW w:w="0" w:type="auto"/>
            <w:vAlign w:val="center"/>
            <w:hideMark/>
          </w:tcPr>
          <w:p w14:paraId="14A0F7CA" w14:textId="77777777" w:rsidR="00D67CB6" w:rsidRPr="00D67CB6" w:rsidRDefault="00D67CB6" w:rsidP="00D67CB6">
            <w:r w:rsidRPr="00D67CB6">
              <w:t>Handle customers across countries with different currencies.</w:t>
            </w:r>
          </w:p>
        </w:tc>
      </w:tr>
    </w:tbl>
    <w:p w14:paraId="2B6B1B33" w14:textId="77777777" w:rsidR="00D67CB6" w:rsidRPr="00D67CB6" w:rsidRDefault="00D67CB6" w:rsidP="00D67CB6">
      <w:r w:rsidRPr="00D67CB6">
        <w:pict w14:anchorId="09AF9CCA">
          <v:rect id="_x0000_i1096" style="width:0;height:1.5pt" o:hralign="center" o:hrstd="t" o:hr="t" fillcolor="#a0a0a0" stroked="f"/>
        </w:pict>
      </w:r>
    </w:p>
    <w:p w14:paraId="46FF4593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🎯</w:t>
      </w:r>
      <w:r w:rsidRPr="00D67CB6">
        <w:rPr>
          <w:b/>
          <w:bCs/>
        </w:rPr>
        <w:t xml:space="preserve"> 6. How to Actually Start Practicing Zuora Billing?</w:t>
      </w:r>
    </w:p>
    <w:p w14:paraId="4A1CEE45" w14:textId="77777777" w:rsidR="00D67CB6" w:rsidRPr="00D67CB6" w:rsidRDefault="00D67CB6" w:rsidP="00D67CB6">
      <w:r w:rsidRPr="00D67CB6">
        <w:t xml:space="preserve">Here’s a </w:t>
      </w:r>
      <w:r w:rsidRPr="00D67CB6">
        <w:rPr>
          <w:b/>
          <w:bCs/>
        </w:rPr>
        <w:t>clear practical roadmap</w:t>
      </w:r>
      <w:r w:rsidRPr="00D67CB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6371"/>
        <w:gridCol w:w="1811"/>
      </w:tblGrid>
      <w:tr w:rsidR="00D67CB6" w:rsidRPr="00D67CB6" w14:paraId="1EE06EC3" w14:textId="77777777" w:rsidTr="00D67C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DAD0C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314995A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84BCC10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Time needed</w:t>
            </w:r>
          </w:p>
        </w:tc>
      </w:tr>
      <w:tr w:rsidR="00D67CB6" w:rsidRPr="00D67CB6" w14:paraId="197A0862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FD5E" w14:textId="77777777" w:rsidR="00D67CB6" w:rsidRPr="00D67CB6" w:rsidRDefault="00D67CB6" w:rsidP="00D67CB6">
            <w:r w:rsidRPr="00D67CB6">
              <w:t>1</w:t>
            </w:r>
          </w:p>
        </w:tc>
        <w:tc>
          <w:tcPr>
            <w:tcW w:w="0" w:type="auto"/>
            <w:vAlign w:val="center"/>
            <w:hideMark/>
          </w:tcPr>
          <w:p w14:paraId="37D5C069" w14:textId="77777777" w:rsidR="00D67CB6" w:rsidRPr="00D67CB6" w:rsidRDefault="00D67CB6" w:rsidP="00D67CB6">
            <w:r w:rsidRPr="00D67CB6">
              <w:rPr>
                <w:b/>
                <w:bCs/>
              </w:rPr>
              <w:t>Study Zuora Basics</w:t>
            </w:r>
            <w:r w:rsidRPr="00D67CB6">
              <w:t xml:space="preserve"> (from free resources)</w:t>
            </w:r>
          </w:p>
        </w:tc>
        <w:tc>
          <w:tcPr>
            <w:tcW w:w="0" w:type="auto"/>
            <w:vAlign w:val="center"/>
            <w:hideMark/>
          </w:tcPr>
          <w:p w14:paraId="1E435E01" w14:textId="77777777" w:rsidR="00D67CB6" w:rsidRPr="00D67CB6" w:rsidRDefault="00D67CB6" w:rsidP="00D67CB6">
            <w:r w:rsidRPr="00D67CB6">
              <w:t>5–7 days</w:t>
            </w:r>
          </w:p>
        </w:tc>
      </w:tr>
      <w:tr w:rsidR="00D67CB6" w:rsidRPr="00D67CB6" w14:paraId="04E0762A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5E08" w14:textId="77777777" w:rsidR="00D67CB6" w:rsidRPr="00D67CB6" w:rsidRDefault="00D67CB6" w:rsidP="00D67CB6">
            <w:r w:rsidRPr="00D67CB6">
              <w:t>2</w:t>
            </w:r>
          </w:p>
        </w:tc>
        <w:tc>
          <w:tcPr>
            <w:tcW w:w="0" w:type="auto"/>
            <w:vAlign w:val="center"/>
            <w:hideMark/>
          </w:tcPr>
          <w:p w14:paraId="18444F39" w14:textId="77777777" w:rsidR="00D67CB6" w:rsidRPr="00D67CB6" w:rsidRDefault="00D67CB6" w:rsidP="00D67CB6">
            <w:r w:rsidRPr="00D67CB6">
              <w:rPr>
                <w:b/>
                <w:bCs/>
              </w:rPr>
              <w:t>Complete Zuora University Free Courses</w:t>
            </w:r>
            <w:r w:rsidRPr="00D67CB6">
              <w:t xml:space="preserve"> (Official Training)</w:t>
            </w:r>
          </w:p>
        </w:tc>
        <w:tc>
          <w:tcPr>
            <w:tcW w:w="0" w:type="auto"/>
            <w:vAlign w:val="center"/>
            <w:hideMark/>
          </w:tcPr>
          <w:p w14:paraId="0F9FE9FE" w14:textId="77777777" w:rsidR="00D67CB6" w:rsidRPr="00D67CB6" w:rsidRDefault="00D67CB6" w:rsidP="00D67CB6">
            <w:r w:rsidRPr="00D67CB6">
              <w:t>2 weeks</w:t>
            </w:r>
          </w:p>
        </w:tc>
      </w:tr>
      <w:tr w:rsidR="00D67CB6" w:rsidRPr="00D67CB6" w14:paraId="0025AA81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E846" w14:textId="77777777" w:rsidR="00D67CB6" w:rsidRPr="00D67CB6" w:rsidRDefault="00D67CB6" w:rsidP="00D67CB6">
            <w:r w:rsidRPr="00D67CB6">
              <w:t>3</w:t>
            </w:r>
          </w:p>
        </w:tc>
        <w:tc>
          <w:tcPr>
            <w:tcW w:w="0" w:type="auto"/>
            <w:vAlign w:val="center"/>
            <w:hideMark/>
          </w:tcPr>
          <w:p w14:paraId="59D8960D" w14:textId="77777777" w:rsidR="00D67CB6" w:rsidRPr="00D67CB6" w:rsidRDefault="00D67CB6" w:rsidP="00D67CB6">
            <w:r w:rsidRPr="00D67CB6">
              <w:rPr>
                <w:b/>
                <w:bCs/>
              </w:rPr>
              <w:t>Practice Hands-on in Zuora Sandbox</w:t>
            </w:r>
            <w:r w:rsidRPr="00D67CB6">
              <w:t xml:space="preserve"> (if available)</w:t>
            </w:r>
          </w:p>
        </w:tc>
        <w:tc>
          <w:tcPr>
            <w:tcW w:w="0" w:type="auto"/>
            <w:vAlign w:val="center"/>
            <w:hideMark/>
          </w:tcPr>
          <w:p w14:paraId="65015BA5" w14:textId="77777777" w:rsidR="00D67CB6" w:rsidRPr="00D67CB6" w:rsidRDefault="00D67CB6" w:rsidP="00D67CB6">
            <w:r w:rsidRPr="00D67CB6">
              <w:t>Ongoing</w:t>
            </w:r>
          </w:p>
        </w:tc>
      </w:tr>
      <w:tr w:rsidR="00D67CB6" w:rsidRPr="00D67CB6" w14:paraId="0D6B3A3C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B702" w14:textId="77777777" w:rsidR="00D67CB6" w:rsidRPr="00D67CB6" w:rsidRDefault="00D67CB6" w:rsidP="00D67CB6">
            <w:r w:rsidRPr="00D67CB6">
              <w:t>4</w:t>
            </w:r>
          </w:p>
        </w:tc>
        <w:tc>
          <w:tcPr>
            <w:tcW w:w="0" w:type="auto"/>
            <w:vAlign w:val="center"/>
            <w:hideMark/>
          </w:tcPr>
          <w:p w14:paraId="761B9EA4" w14:textId="77777777" w:rsidR="00D67CB6" w:rsidRPr="00D67CB6" w:rsidRDefault="00D67CB6" w:rsidP="00D67CB6">
            <w:r w:rsidRPr="00D67CB6">
              <w:rPr>
                <w:b/>
                <w:bCs/>
              </w:rPr>
              <w:t>Learn Product Catalog + Subscription Management deeply</w:t>
            </w:r>
          </w:p>
        </w:tc>
        <w:tc>
          <w:tcPr>
            <w:tcW w:w="0" w:type="auto"/>
            <w:vAlign w:val="center"/>
            <w:hideMark/>
          </w:tcPr>
          <w:p w14:paraId="1CA1FCC8" w14:textId="77777777" w:rsidR="00D67CB6" w:rsidRPr="00D67CB6" w:rsidRDefault="00D67CB6" w:rsidP="00D67CB6">
            <w:r w:rsidRPr="00D67CB6">
              <w:t>2–3 weeks</w:t>
            </w:r>
          </w:p>
        </w:tc>
      </w:tr>
      <w:tr w:rsidR="00D67CB6" w:rsidRPr="00D67CB6" w14:paraId="374A5ECA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BE66" w14:textId="77777777" w:rsidR="00D67CB6" w:rsidRPr="00D67CB6" w:rsidRDefault="00D67CB6" w:rsidP="00D67CB6">
            <w:r w:rsidRPr="00D67CB6">
              <w:t>5</w:t>
            </w:r>
          </w:p>
        </w:tc>
        <w:tc>
          <w:tcPr>
            <w:tcW w:w="0" w:type="auto"/>
            <w:vAlign w:val="center"/>
            <w:hideMark/>
          </w:tcPr>
          <w:p w14:paraId="22864E83" w14:textId="77777777" w:rsidR="00D67CB6" w:rsidRPr="00D67CB6" w:rsidRDefault="00D67CB6" w:rsidP="00D67CB6">
            <w:r w:rsidRPr="00D67CB6">
              <w:rPr>
                <w:b/>
                <w:bCs/>
              </w:rPr>
              <w:t>Practice Invoicing, Payments, Dunning</w:t>
            </w:r>
          </w:p>
        </w:tc>
        <w:tc>
          <w:tcPr>
            <w:tcW w:w="0" w:type="auto"/>
            <w:vAlign w:val="center"/>
            <w:hideMark/>
          </w:tcPr>
          <w:p w14:paraId="157EA9F2" w14:textId="77777777" w:rsidR="00D67CB6" w:rsidRPr="00D67CB6" w:rsidRDefault="00D67CB6" w:rsidP="00D67CB6">
            <w:r w:rsidRPr="00D67CB6">
              <w:t>1 week</w:t>
            </w:r>
          </w:p>
        </w:tc>
      </w:tr>
      <w:tr w:rsidR="00D67CB6" w:rsidRPr="00D67CB6" w14:paraId="21D0E426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35DD" w14:textId="77777777" w:rsidR="00D67CB6" w:rsidRPr="00D67CB6" w:rsidRDefault="00D67CB6" w:rsidP="00D67CB6">
            <w:r w:rsidRPr="00D67CB6">
              <w:t>6</w:t>
            </w:r>
          </w:p>
        </w:tc>
        <w:tc>
          <w:tcPr>
            <w:tcW w:w="0" w:type="auto"/>
            <w:vAlign w:val="center"/>
            <w:hideMark/>
          </w:tcPr>
          <w:p w14:paraId="50D627E4" w14:textId="77777777" w:rsidR="00D67CB6" w:rsidRPr="00D67CB6" w:rsidRDefault="00D67CB6" w:rsidP="00D67CB6">
            <w:r w:rsidRPr="00D67CB6">
              <w:rPr>
                <w:b/>
                <w:bCs/>
              </w:rPr>
              <w:t>Start Workflow Automation Learning</w:t>
            </w:r>
          </w:p>
        </w:tc>
        <w:tc>
          <w:tcPr>
            <w:tcW w:w="0" w:type="auto"/>
            <w:vAlign w:val="center"/>
            <w:hideMark/>
          </w:tcPr>
          <w:p w14:paraId="42C5300B" w14:textId="77777777" w:rsidR="00D67CB6" w:rsidRPr="00D67CB6" w:rsidRDefault="00D67CB6" w:rsidP="00D67CB6">
            <w:r w:rsidRPr="00D67CB6">
              <w:t>1 week</w:t>
            </w:r>
          </w:p>
        </w:tc>
      </w:tr>
      <w:tr w:rsidR="00D67CB6" w:rsidRPr="00D67CB6" w14:paraId="3823F8D9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4A96" w14:textId="77777777" w:rsidR="00D67CB6" w:rsidRPr="00D67CB6" w:rsidRDefault="00D67CB6" w:rsidP="00D67CB6">
            <w:r w:rsidRPr="00D67CB6">
              <w:t>7</w:t>
            </w:r>
          </w:p>
        </w:tc>
        <w:tc>
          <w:tcPr>
            <w:tcW w:w="0" w:type="auto"/>
            <w:vAlign w:val="center"/>
            <w:hideMark/>
          </w:tcPr>
          <w:p w14:paraId="0FB352F5" w14:textId="77777777" w:rsidR="00D67CB6" w:rsidRPr="00D67CB6" w:rsidRDefault="00D67CB6" w:rsidP="00D67CB6">
            <w:r w:rsidRPr="00D67CB6">
              <w:rPr>
                <w:b/>
                <w:bCs/>
              </w:rPr>
              <w:t>Prepare for Zuora Certification (optional but great)</w:t>
            </w:r>
          </w:p>
        </w:tc>
        <w:tc>
          <w:tcPr>
            <w:tcW w:w="0" w:type="auto"/>
            <w:vAlign w:val="center"/>
            <w:hideMark/>
          </w:tcPr>
          <w:p w14:paraId="6D823B25" w14:textId="77777777" w:rsidR="00D67CB6" w:rsidRPr="00D67CB6" w:rsidRDefault="00D67CB6" w:rsidP="00D67CB6">
            <w:r w:rsidRPr="00D67CB6">
              <w:t>2–3 months total</w:t>
            </w:r>
          </w:p>
        </w:tc>
      </w:tr>
    </w:tbl>
    <w:p w14:paraId="570E60CA" w14:textId="77777777" w:rsidR="00D67CB6" w:rsidRPr="00D67CB6" w:rsidRDefault="00D67CB6" w:rsidP="00D67CB6">
      <w:r w:rsidRPr="00D67CB6">
        <w:pict w14:anchorId="311EB2CC">
          <v:rect id="_x0000_i1097" style="width:0;height:1.5pt" o:hralign="center" o:hrstd="t" o:hr="t" fillcolor="#a0a0a0" stroked="f"/>
        </w:pict>
      </w:r>
    </w:p>
    <w:p w14:paraId="5DA41BEB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🎓</w:t>
      </w:r>
      <w:r w:rsidRPr="00D67CB6">
        <w:rPr>
          <w:b/>
          <w:bCs/>
        </w:rPr>
        <w:t xml:space="preserve"> 7. Official Learning Resources (Start Here!)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5163"/>
      </w:tblGrid>
      <w:tr w:rsidR="00D67CB6" w:rsidRPr="00D67CB6" w14:paraId="40ECBD60" w14:textId="77777777" w:rsidTr="00D67C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FEDD8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2E471C0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Link</w:t>
            </w:r>
          </w:p>
        </w:tc>
      </w:tr>
      <w:tr w:rsidR="00D67CB6" w:rsidRPr="00D67CB6" w14:paraId="272429DD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D1A2" w14:textId="77777777" w:rsidR="00D67CB6" w:rsidRPr="00D67CB6" w:rsidRDefault="00D67CB6" w:rsidP="00D67CB6">
            <w:r w:rsidRPr="00D67CB6">
              <w:rPr>
                <w:b/>
                <w:bCs/>
              </w:rPr>
              <w:t>Zuora University</w:t>
            </w:r>
          </w:p>
        </w:tc>
        <w:tc>
          <w:tcPr>
            <w:tcW w:w="0" w:type="auto"/>
            <w:vAlign w:val="center"/>
            <w:hideMark/>
          </w:tcPr>
          <w:p w14:paraId="405C11D0" w14:textId="77777777" w:rsidR="00D67CB6" w:rsidRPr="00D67CB6" w:rsidRDefault="00D67CB6" w:rsidP="00D67CB6">
            <w:r w:rsidRPr="00D67CB6">
              <w:t>university.zuora.com (create a free account)</w:t>
            </w:r>
          </w:p>
        </w:tc>
      </w:tr>
      <w:tr w:rsidR="00D67CB6" w:rsidRPr="00D67CB6" w14:paraId="482BF87F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B9D6" w14:textId="77777777" w:rsidR="00D67CB6" w:rsidRPr="00D67CB6" w:rsidRDefault="00D67CB6" w:rsidP="00D67CB6">
            <w:r w:rsidRPr="00D67CB6">
              <w:rPr>
                <w:b/>
                <w:bCs/>
              </w:rPr>
              <w:t>Zuora Knowledge Center</w:t>
            </w:r>
          </w:p>
        </w:tc>
        <w:tc>
          <w:tcPr>
            <w:tcW w:w="0" w:type="auto"/>
            <w:vAlign w:val="center"/>
            <w:hideMark/>
          </w:tcPr>
          <w:p w14:paraId="4CF40335" w14:textId="77777777" w:rsidR="00D67CB6" w:rsidRPr="00D67CB6" w:rsidRDefault="00D67CB6" w:rsidP="00D67CB6">
            <w:r w:rsidRPr="00D67CB6">
              <w:t>knowledgecenter.zuora.com (full documentation)</w:t>
            </w:r>
          </w:p>
        </w:tc>
      </w:tr>
      <w:tr w:rsidR="00D67CB6" w:rsidRPr="00D67CB6" w14:paraId="5B9512B2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FDB9" w14:textId="77777777" w:rsidR="00D67CB6" w:rsidRPr="00D67CB6" w:rsidRDefault="00D67CB6" w:rsidP="00D67CB6">
            <w:r w:rsidRPr="00D67CB6">
              <w:rPr>
                <w:b/>
                <w:bCs/>
              </w:rPr>
              <w:t>Zuora Community Forum</w:t>
            </w:r>
          </w:p>
        </w:tc>
        <w:tc>
          <w:tcPr>
            <w:tcW w:w="0" w:type="auto"/>
            <w:vAlign w:val="center"/>
            <w:hideMark/>
          </w:tcPr>
          <w:p w14:paraId="5A5A7706" w14:textId="77777777" w:rsidR="00D67CB6" w:rsidRPr="00D67CB6" w:rsidRDefault="00D67CB6" w:rsidP="00D67CB6">
            <w:r w:rsidRPr="00D67CB6">
              <w:t>community.zuora.com</w:t>
            </w:r>
          </w:p>
        </w:tc>
      </w:tr>
      <w:tr w:rsidR="00D67CB6" w:rsidRPr="00D67CB6" w14:paraId="37840AC6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17A0" w14:textId="77777777" w:rsidR="00D67CB6" w:rsidRPr="00D67CB6" w:rsidRDefault="00D67CB6" w:rsidP="00D67CB6">
            <w:r w:rsidRPr="00D67CB6">
              <w:rPr>
                <w:b/>
                <w:bCs/>
              </w:rPr>
              <w:t>Zuora Free Trials / Demo Access</w:t>
            </w:r>
          </w:p>
        </w:tc>
        <w:tc>
          <w:tcPr>
            <w:tcW w:w="0" w:type="auto"/>
            <w:vAlign w:val="center"/>
            <w:hideMark/>
          </w:tcPr>
          <w:p w14:paraId="3BC60A40" w14:textId="77777777" w:rsidR="00D67CB6" w:rsidRPr="00D67CB6" w:rsidRDefault="00D67CB6" w:rsidP="00D67CB6">
            <w:r w:rsidRPr="00D67CB6">
              <w:t>(you may request demo access from sales)</w:t>
            </w:r>
          </w:p>
        </w:tc>
      </w:tr>
    </w:tbl>
    <w:p w14:paraId="5F9E24D8" w14:textId="77777777" w:rsidR="00D67CB6" w:rsidRPr="00D67CB6" w:rsidRDefault="00D67CB6" w:rsidP="00D67CB6">
      <w:r w:rsidRPr="00D67CB6">
        <w:pict w14:anchorId="01BE058B">
          <v:rect id="_x0000_i1098" style="width:0;height:1.5pt" o:hralign="center" o:hrstd="t" o:hr="t" fillcolor="#a0a0a0" stroked="f"/>
        </w:pict>
      </w:r>
    </w:p>
    <w:p w14:paraId="50F86748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🔥</w:t>
      </w:r>
      <w:r w:rsidRPr="00D67CB6">
        <w:rPr>
          <w:b/>
          <w:bCs/>
        </w:rPr>
        <w:t xml:space="preserve"> Pro Tips for You as a Beginner:</w:t>
      </w:r>
    </w:p>
    <w:p w14:paraId="649F15D0" w14:textId="77777777" w:rsidR="00D67CB6" w:rsidRPr="00D67CB6" w:rsidRDefault="00D67CB6" w:rsidP="00D67CB6">
      <w:pPr>
        <w:numPr>
          <w:ilvl w:val="0"/>
          <w:numId w:val="5"/>
        </w:numPr>
      </w:pPr>
      <w:r w:rsidRPr="00D67CB6">
        <w:lastRenderedPageBreak/>
        <w:t xml:space="preserve">Focus FIRST on </w:t>
      </w:r>
      <w:r w:rsidRPr="00D67CB6">
        <w:rPr>
          <w:b/>
          <w:bCs/>
        </w:rPr>
        <w:t>Product Catalog + Subscription Flow</w:t>
      </w:r>
      <w:r w:rsidRPr="00D67CB6">
        <w:t xml:space="preserve"> — this is 80% of real-world work.</w:t>
      </w:r>
    </w:p>
    <w:p w14:paraId="4614B28A" w14:textId="77777777" w:rsidR="00D67CB6" w:rsidRPr="00D67CB6" w:rsidRDefault="00D67CB6" w:rsidP="00D67CB6">
      <w:pPr>
        <w:numPr>
          <w:ilvl w:val="0"/>
          <w:numId w:val="5"/>
        </w:numPr>
      </w:pPr>
      <w:r w:rsidRPr="00D67CB6">
        <w:t xml:space="preserve">Create mind maps of </w:t>
      </w:r>
      <w:r w:rsidRPr="00D67CB6">
        <w:rPr>
          <w:b/>
          <w:bCs/>
        </w:rPr>
        <w:t>customer lifecycle</w:t>
      </w:r>
      <w:r w:rsidRPr="00D67CB6">
        <w:t>: New subscription → Renewal → Cancellation → Payment Failure → Dunning → Re-activation.</w:t>
      </w:r>
    </w:p>
    <w:p w14:paraId="23123A24" w14:textId="77777777" w:rsidR="00D67CB6" w:rsidRPr="00D67CB6" w:rsidRDefault="00D67CB6" w:rsidP="00D67CB6">
      <w:pPr>
        <w:numPr>
          <w:ilvl w:val="0"/>
          <w:numId w:val="5"/>
        </w:numPr>
      </w:pPr>
      <w:r w:rsidRPr="00D67CB6">
        <w:t xml:space="preserve">Think from a </w:t>
      </w:r>
      <w:r w:rsidRPr="00D67CB6">
        <w:rPr>
          <w:b/>
          <w:bCs/>
        </w:rPr>
        <w:t>business point of view</w:t>
      </w:r>
      <w:r w:rsidRPr="00D67CB6">
        <w:t xml:space="preserve"> — NOT from a coder’s mindset. (What customers want, how revenue flows.)</w:t>
      </w:r>
    </w:p>
    <w:p w14:paraId="0D4D4109" w14:textId="77777777" w:rsidR="00D67CB6" w:rsidRPr="00D67CB6" w:rsidRDefault="00D67CB6" w:rsidP="00D67CB6">
      <w:pPr>
        <w:numPr>
          <w:ilvl w:val="0"/>
          <w:numId w:val="5"/>
        </w:numPr>
      </w:pPr>
      <w:r w:rsidRPr="00D67CB6">
        <w:t xml:space="preserve">If you learn </w:t>
      </w:r>
      <w:r w:rsidRPr="00D67CB6">
        <w:rPr>
          <w:b/>
          <w:bCs/>
        </w:rPr>
        <w:t>Zuora Billing + a bit of Subscription Finance</w:t>
      </w:r>
      <w:r w:rsidRPr="00D67CB6">
        <w:t xml:space="preserve"> (MRR, Churn, etc.), you’ll be </w:t>
      </w:r>
      <w:r w:rsidRPr="00D67CB6">
        <w:rPr>
          <w:b/>
          <w:bCs/>
        </w:rPr>
        <w:t>10x more valuable</w:t>
      </w:r>
      <w:r w:rsidRPr="00D67CB6">
        <w:t>.</w:t>
      </w:r>
    </w:p>
    <w:p w14:paraId="67C4B475" w14:textId="77777777" w:rsidR="00D67CB6" w:rsidRPr="00D67CB6" w:rsidRDefault="00D67CB6" w:rsidP="00D67CB6">
      <w:r w:rsidRPr="00D67CB6">
        <w:pict w14:anchorId="71E75945">
          <v:rect id="_x0000_i1099" style="width:0;height:1.5pt" o:hralign="center" o:hrstd="t" o:hr="t" fillcolor="#a0a0a0" stroked="f"/>
        </w:pict>
      </w:r>
    </w:p>
    <w:p w14:paraId="004BE392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📈</w:t>
      </w:r>
      <w:r w:rsidRPr="00D67CB6">
        <w:rPr>
          <w:b/>
          <w:bCs/>
        </w:rPr>
        <w:t xml:space="preserve"> Long-term Growth Path (after 6–12 months):</w:t>
      </w:r>
    </w:p>
    <w:p w14:paraId="7A65FD33" w14:textId="77777777" w:rsidR="00D67CB6" w:rsidRPr="00D67CB6" w:rsidRDefault="00D67CB6" w:rsidP="00D67CB6">
      <w:pPr>
        <w:numPr>
          <w:ilvl w:val="0"/>
          <w:numId w:val="6"/>
        </w:numPr>
      </w:pPr>
      <w:r w:rsidRPr="00D67CB6">
        <w:rPr>
          <w:b/>
          <w:bCs/>
        </w:rPr>
        <w:t>Zuora Billing Specialist</w:t>
      </w:r>
      <w:r w:rsidRPr="00D67CB6">
        <w:t xml:space="preserve"> →</w:t>
      </w:r>
    </w:p>
    <w:p w14:paraId="35AF9154" w14:textId="77777777" w:rsidR="00D67CB6" w:rsidRPr="00D67CB6" w:rsidRDefault="00D67CB6" w:rsidP="00D67CB6">
      <w:pPr>
        <w:numPr>
          <w:ilvl w:val="0"/>
          <w:numId w:val="6"/>
        </w:numPr>
      </w:pPr>
      <w:r w:rsidRPr="00D67CB6">
        <w:rPr>
          <w:b/>
          <w:bCs/>
        </w:rPr>
        <w:t>Revenue Operations Analyst</w:t>
      </w:r>
      <w:r w:rsidRPr="00D67CB6">
        <w:t xml:space="preserve"> →</w:t>
      </w:r>
    </w:p>
    <w:p w14:paraId="2B6718DC" w14:textId="77777777" w:rsidR="00D67CB6" w:rsidRPr="00D67CB6" w:rsidRDefault="00D67CB6" w:rsidP="00D67CB6">
      <w:pPr>
        <w:numPr>
          <w:ilvl w:val="0"/>
          <w:numId w:val="6"/>
        </w:numPr>
      </w:pPr>
      <w:r w:rsidRPr="00D67CB6">
        <w:rPr>
          <w:b/>
          <w:bCs/>
        </w:rPr>
        <w:t>Billing Operations Manager</w:t>
      </w:r>
      <w:r w:rsidRPr="00D67CB6">
        <w:t xml:space="preserve"> →</w:t>
      </w:r>
    </w:p>
    <w:p w14:paraId="2D31857E" w14:textId="77777777" w:rsidR="00D67CB6" w:rsidRPr="00D67CB6" w:rsidRDefault="00D67CB6" w:rsidP="00D67CB6">
      <w:pPr>
        <w:numPr>
          <w:ilvl w:val="0"/>
          <w:numId w:val="6"/>
        </w:numPr>
      </w:pPr>
      <w:r w:rsidRPr="00D67CB6">
        <w:rPr>
          <w:b/>
          <w:bCs/>
        </w:rPr>
        <w:t>Revenue Systems Lead</w:t>
      </w:r>
      <w:r w:rsidRPr="00D67CB6">
        <w:t xml:space="preserve"> →</w:t>
      </w:r>
    </w:p>
    <w:p w14:paraId="5FDAF6E2" w14:textId="77777777" w:rsidR="00D67CB6" w:rsidRPr="00D67CB6" w:rsidRDefault="00D67CB6" w:rsidP="00D67CB6">
      <w:pPr>
        <w:numPr>
          <w:ilvl w:val="0"/>
          <w:numId w:val="6"/>
        </w:numPr>
      </w:pPr>
      <w:r w:rsidRPr="00D67CB6">
        <w:rPr>
          <w:b/>
          <w:bCs/>
        </w:rPr>
        <w:t>Director of Revenue/Finance Systems</w:t>
      </w:r>
    </w:p>
    <w:p w14:paraId="6E3E1A36" w14:textId="77777777" w:rsidR="00D67CB6" w:rsidRPr="00D67CB6" w:rsidRDefault="00D67CB6" w:rsidP="00D67CB6">
      <w:r w:rsidRPr="00D67CB6">
        <w:t>Each step increases your salary and responsibility hugely.</w:t>
      </w:r>
    </w:p>
    <w:p w14:paraId="5F8068D9" w14:textId="77777777" w:rsidR="00D67CB6" w:rsidRPr="00D67CB6" w:rsidRDefault="00D67CB6" w:rsidP="00D67CB6">
      <w:r w:rsidRPr="00D67CB6">
        <w:pict w14:anchorId="5358999D">
          <v:rect id="_x0000_i1100" style="width:0;height:1.5pt" o:hralign="center" o:hrstd="t" o:hr="t" fillcolor="#a0a0a0" stroked="f"/>
        </w:pict>
      </w:r>
    </w:p>
    <w:p w14:paraId="5C4347F0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🚀</w:t>
      </w:r>
      <w:r w:rsidRPr="00D67CB6">
        <w:rPr>
          <w:b/>
          <w:bCs/>
        </w:rPr>
        <w:t xml:space="preserve"> Summary: Your Immediate First 7 Days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8338"/>
      </w:tblGrid>
      <w:tr w:rsidR="00D67CB6" w:rsidRPr="00D67CB6" w14:paraId="41D276FD" w14:textId="77777777" w:rsidTr="00D67C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BACBD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28E8D60" w14:textId="77777777" w:rsidR="00D67CB6" w:rsidRPr="00D67CB6" w:rsidRDefault="00D67CB6" w:rsidP="00D67CB6">
            <w:pPr>
              <w:rPr>
                <w:b/>
                <w:bCs/>
              </w:rPr>
            </w:pPr>
            <w:r w:rsidRPr="00D67CB6">
              <w:rPr>
                <w:b/>
                <w:bCs/>
              </w:rPr>
              <w:t>Action</w:t>
            </w:r>
          </w:p>
        </w:tc>
      </w:tr>
      <w:tr w:rsidR="00D67CB6" w:rsidRPr="00D67CB6" w14:paraId="5D26D39F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9CF4" w14:textId="77777777" w:rsidR="00D67CB6" w:rsidRPr="00D67CB6" w:rsidRDefault="00D67CB6" w:rsidP="00D67CB6">
            <w:r w:rsidRPr="00D67CB6">
              <w:t>1-2</w:t>
            </w:r>
          </w:p>
        </w:tc>
        <w:tc>
          <w:tcPr>
            <w:tcW w:w="0" w:type="auto"/>
            <w:vAlign w:val="center"/>
            <w:hideMark/>
          </w:tcPr>
          <w:p w14:paraId="1E311CB3" w14:textId="77777777" w:rsidR="00D67CB6" w:rsidRPr="00D67CB6" w:rsidRDefault="00D67CB6" w:rsidP="00D67CB6">
            <w:r w:rsidRPr="00D67CB6">
              <w:t>Learn the Core Concepts (Account, Subscription, Invoice, Payment).</w:t>
            </w:r>
          </w:p>
        </w:tc>
      </w:tr>
      <w:tr w:rsidR="00D67CB6" w:rsidRPr="00D67CB6" w14:paraId="4178F9BE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5760" w14:textId="77777777" w:rsidR="00D67CB6" w:rsidRPr="00D67CB6" w:rsidRDefault="00D67CB6" w:rsidP="00D67CB6">
            <w:r w:rsidRPr="00D67CB6">
              <w:t>3-4</w:t>
            </w:r>
          </w:p>
        </w:tc>
        <w:tc>
          <w:tcPr>
            <w:tcW w:w="0" w:type="auto"/>
            <w:vAlign w:val="center"/>
            <w:hideMark/>
          </w:tcPr>
          <w:p w14:paraId="23D1C4D6" w14:textId="77777777" w:rsidR="00D67CB6" w:rsidRPr="00D67CB6" w:rsidRDefault="00D67CB6" w:rsidP="00D67CB6">
            <w:r w:rsidRPr="00D67CB6">
              <w:t>Create Free Zuora University Account, take “Zuora Billing Fundamentals” course.</w:t>
            </w:r>
          </w:p>
        </w:tc>
      </w:tr>
      <w:tr w:rsidR="00D67CB6" w:rsidRPr="00D67CB6" w14:paraId="407C0B1D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CA1C" w14:textId="77777777" w:rsidR="00D67CB6" w:rsidRPr="00D67CB6" w:rsidRDefault="00D67CB6" w:rsidP="00D67CB6">
            <w:r w:rsidRPr="00D67CB6">
              <w:t>5-6</w:t>
            </w:r>
          </w:p>
        </w:tc>
        <w:tc>
          <w:tcPr>
            <w:tcW w:w="0" w:type="auto"/>
            <w:vAlign w:val="center"/>
            <w:hideMark/>
          </w:tcPr>
          <w:p w14:paraId="1A837714" w14:textId="77777777" w:rsidR="00D67CB6" w:rsidRPr="00D67CB6" w:rsidRDefault="00D67CB6" w:rsidP="00D67CB6">
            <w:r w:rsidRPr="00D67CB6">
              <w:t>Watch Zuora Demos on YouTube (real-world walkthroughs).</w:t>
            </w:r>
          </w:p>
        </w:tc>
      </w:tr>
      <w:tr w:rsidR="00D67CB6" w:rsidRPr="00D67CB6" w14:paraId="52CA1FDF" w14:textId="77777777" w:rsidTr="00D67C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30FF" w14:textId="77777777" w:rsidR="00D67CB6" w:rsidRPr="00D67CB6" w:rsidRDefault="00D67CB6" w:rsidP="00D67CB6">
            <w:r w:rsidRPr="00D67CB6">
              <w:t>7</w:t>
            </w:r>
          </w:p>
        </w:tc>
        <w:tc>
          <w:tcPr>
            <w:tcW w:w="0" w:type="auto"/>
            <w:vAlign w:val="center"/>
            <w:hideMark/>
          </w:tcPr>
          <w:p w14:paraId="683BA231" w14:textId="77777777" w:rsidR="00D67CB6" w:rsidRPr="00D67CB6" w:rsidRDefault="00D67CB6" w:rsidP="00D67CB6">
            <w:r w:rsidRPr="00D67CB6">
              <w:t>Try mapping a simple subscription flow on paper (Netflix example).</w:t>
            </w:r>
          </w:p>
        </w:tc>
      </w:tr>
    </w:tbl>
    <w:p w14:paraId="2F358155" w14:textId="77777777" w:rsidR="00D67CB6" w:rsidRPr="00D67CB6" w:rsidRDefault="00D67CB6" w:rsidP="00D67CB6">
      <w:r w:rsidRPr="00D67CB6">
        <w:pict w14:anchorId="0909FC06">
          <v:rect id="_x0000_i1101" style="width:0;height:1.5pt" o:hralign="center" o:hrstd="t" o:hr="t" fillcolor="#a0a0a0" stroked="f"/>
        </w:pict>
      </w:r>
    </w:p>
    <w:p w14:paraId="32AF731F" w14:textId="77777777" w:rsidR="00D67CB6" w:rsidRPr="00D67CB6" w:rsidRDefault="00D67CB6" w:rsidP="00D67CB6">
      <w:pPr>
        <w:rPr>
          <w:b/>
          <w:bCs/>
        </w:rPr>
      </w:pPr>
      <w:r w:rsidRPr="00D67CB6">
        <w:rPr>
          <w:rFonts w:ascii="Segoe UI Emoji" w:hAnsi="Segoe UI Emoji" w:cs="Segoe UI Emoji"/>
          <w:b/>
          <w:bCs/>
        </w:rPr>
        <w:t>✅</w:t>
      </w:r>
      <w:r w:rsidRPr="00D67CB6">
        <w:rPr>
          <w:b/>
          <w:bCs/>
        </w:rPr>
        <w:t xml:space="preserve"> Final Words:</w:t>
      </w:r>
    </w:p>
    <w:p w14:paraId="0FE02C8E" w14:textId="77777777" w:rsidR="00D67CB6" w:rsidRPr="00D67CB6" w:rsidRDefault="00D67CB6" w:rsidP="00D67CB6">
      <w:r w:rsidRPr="00D67CB6">
        <w:rPr>
          <w:b/>
          <w:bCs/>
        </w:rPr>
        <w:t>Mastering Zuora Billing is 100% achievable — you don't need to code, but you do need structured, business-savvy thinking.</w:t>
      </w:r>
    </w:p>
    <w:p w14:paraId="2619F138" w14:textId="77777777" w:rsidR="00D67CB6" w:rsidRPr="00D67CB6" w:rsidRDefault="00D67CB6" w:rsidP="00D67CB6">
      <w:r w:rsidRPr="00D67CB6">
        <w:lastRenderedPageBreak/>
        <w:t xml:space="preserve">If you stay consistent for </w:t>
      </w:r>
      <w:r w:rsidRPr="00D67CB6">
        <w:rPr>
          <w:b/>
          <w:bCs/>
        </w:rPr>
        <w:t>60–90 days</w:t>
      </w:r>
      <w:r w:rsidRPr="00D67CB6">
        <w:t xml:space="preserve">, you can reach a level where you can </w:t>
      </w:r>
      <w:r w:rsidRPr="00D67CB6">
        <w:rPr>
          <w:b/>
          <w:bCs/>
        </w:rPr>
        <w:t>apply for Billing Specialist / Revenue Operations jobs</w:t>
      </w:r>
      <w:r w:rsidRPr="00D67CB6">
        <w:t xml:space="preserve"> confidently!</w:t>
      </w:r>
    </w:p>
    <w:p w14:paraId="1B647999" w14:textId="77777777" w:rsidR="00D67CB6" w:rsidRDefault="00D67CB6"/>
    <w:sectPr w:rsidR="00D67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256E"/>
    <w:multiLevelType w:val="multilevel"/>
    <w:tmpl w:val="434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F483E"/>
    <w:multiLevelType w:val="multilevel"/>
    <w:tmpl w:val="6812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4AE4"/>
    <w:multiLevelType w:val="multilevel"/>
    <w:tmpl w:val="C74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75998"/>
    <w:multiLevelType w:val="multilevel"/>
    <w:tmpl w:val="B4B4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26588"/>
    <w:multiLevelType w:val="multilevel"/>
    <w:tmpl w:val="C742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B0EDC"/>
    <w:multiLevelType w:val="multilevel"/>
    <w:tmpl w:val="6BB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433590">
    <w:abstractNumId w:val="5"/>
  </w:num>
  <w:num w:numId="2" w16cid:durableId="565920279">
    <w:abstractNumId w:val="3"/>
  </w:num>
  <w:num w:numId="3" w16cid:durableId="1129086679">
    <w:abstractNumId w:val="1"/>
  </w:num>
  <w:num w:numId="4" w16cid:durableId="389424524">
    <w:abstractNumId w:val="0"/>
  </w:num>
  <w:num w:numId="5" w16cid:durableId="41368771">
    <w:abstractNumId w:val="4"/>
  </w:num>
  <w:num w:numId="6" w16cid:durableId="2030914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B6"/>
    <w:rsid w:val="00264231"/>
    <w:rsid w:val="00D6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C100E"/>
  <w15:chartTrackingRefBased/>
  <w15:docId w15:val="{795393A1-1DA6-4EEC-B26F-054C6320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46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04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Penugonda, Manoj Sai</dc:creator>
  <cp:keywords/>
  <dc:description/>
  <cp:lastModifiedBy>Penugonda, Manoj Sai</cp:lastModifiedBy>
  <cp:revision>1</cp:revision>
  <dcterms:created xsi:type="dcterms:W3CDTF">2025-04-28T12:45:00Z</dcterms:created>
  <dcterms:modified xsi:type="dcterms:W3CDTF">2025-04-28T12:45:00Z</dcterms:modified>
</cp:coreProperties>
</file>