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Desafío CoderHouse.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Cambie todos los titles del sitio, por uno que contenga informacion relacionada al sitio y que tenga entre 35 y 65 caracteres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un decription, que tiene entre 70 y 320 caracteres. Tiene cerca de 80 que era lo más recomendado.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los keywords, puse 18 palabras que es lo más recomendado. Están relacionadas a los objetos que se venden en la tienda, Los materiales y la distribuidora y principal tienda de sahumerios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un Alt a cada imagen importante del sitio.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