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F005" w14:textId="1CFF2999" w:rsidR="009E43FD" w:rsidRPr="009E43FD" w:rsidRDefault="009E43FD">
      <w:pPr>
        <w:rPr>
          <w:lang w:val="en-GB"/>
        </w:rPr>
      </w:pPr>
      <w:r>
        <w:rPr>
          <w:lang w:val="en-GB"/>
        </w:rPr>
        <w:t>Configuration of the plugin</w:t>
      </w:r>
    </w:p>
    <w:p w14:paraId="646EAA07" w14:textId="75EC71F2" w:rsidR="009E43FD" w:rsidRDefault="00E75321">
      <w:r w:rsidRPr="00E75321">
        <w:rPr>
          <w:noProof/>
        </w:rPr>
        <w:drawing>
          <wp:inline distT="0" distB="0" distL="0" distR="0" wp14:anchorId="0547853F" wp14:editId="3D36AF36">
            <wp:extent cx="5731510" cy="1096010"/>
            <wp:effectExtent l="0" t="0" r="2540" b="889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3B72" w14:textId="40ADC2D2" w:rsidR="009E43FD" w:rsidRDefault="009E43FD">
      <w:r>
        <w:rPr>
          <w:lang w:val="en-GB"/>
        </w:rPr>
        <w:t>Defining flex</w:t>
      </w:r>
      <w:r w:rsidR="00E75321">
        <w:rPr>
          <w:lang w:val="en-GB"/>
        </w:rPr>
        <w:t>i</w:t>
      </w:r>
      <w:r>
        <w:rPr>
          <w:lang w:val="en-GB"/>
        </w:rPr>
        <w:t>ble fields</w:t>
      </w:r>
    </w:p>
    <w:p w14:paraId="3C45CB1B" w14:textId="7980E808" w:rsidR="009F3BC6" w:rsidRDefault="00E75321">
      <w:r w:rsidRPr="00E75321">
        <w:rPr>
          <w:noProof/>
        </w:rPr>
        <w:drawing>
          <wp:inline distT="0" distB="0" distL="0" distR="0" wp14:anchorId="25B96AE0" wp14:editId="562C3883">
            <wp:extent cx="5731510" cy="124714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A6FC" w14:textId="10D56747" w:rsidR="009E43FD" w:rsidRPr="009E43FD" w:rsidRDefault="009E43FD">
      <w:pPr>
        <w:rPr>
          <w:lang w:val="en-GB"/>
        </w:rPr>
      </w:pPr>
      <w:r>
        <w:rPr>
          <w:lang w:val="en-GB"/>
        </w:rPr>
        <w:t>Editing the values within usermanagement</w:t>
      </w:r>
    </w:p>
    <w:p w14:paraId="6215C78A" w14:textId="054A831D" w:rsidR="009E43FD" w:rsidRDefault="009E43FD">
      <w:r w:rsidRPr="009E43FD">
        <w:rPr>
          <w:noProof/>
        </w:rPr>
        <w:drawing>
          <wp:inline distT="0" distB="0" distL="0" distR="0" wp14:anchorId="5130A2AF" wp14:editId="7DD68873">
            <wp:extent cx="5265334" cy="4531360"/>
            <wp:effectExtent l="0" t="0" r="0" b="254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341" cy="453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2D9B" w14:textId="77777777" w:rsidR="009E43FD" w:rsidRDefault="009E43FD"/>
    <w:p w14:paraId="294E9DEB" w14:textId="480D0109" w:rsidR="009E43FD" w:rsidRDefault="009E43FD"/>
    <w:p w14:paraId="32C88440" w14:textId="77777777" w:rsidR="00E75321" w:rsidRDefault="00E75321">
      <w:pPr>
        <w:rPr>
          <w:lang w:val="en-GB"/>
        </w:rPr>
      </w:pPr>
    </w:p>
    <w:p w14:paraId="35ED86BE" w14:textId="61527111" w:rsidR="009E43FD" w:rsidRPr="009E43FD" w:rsidRDefault="009E43FD">
      <w:pPr>
        <w:rPr>
          <w:lang w:val="en-GB"/>
        </w:rPr>
      </w:pPr>
      <w:r>
        <w:rPr>
          <w:lang w:val="en-GB"/>
        </w:rPr>
        <w:lastRenderedPageBreak/>
        <w:t>How it looks while viewing an issue</w:t>
      </w:r>
    </w:p>
    <w:p w14:paraId="1A585F77" w14:textId="51865461" w:rsidR="009E43FD" w:rsidRDefault="009E43FD">
      <w:r w:rsidRPr="009E43FD">
        <w:rPr>
          <w:noProof/>
        </w:rPr>
        <w:drawing>
          <wp:inline distT="0" distB="0" distL="0" distR="0" wp14:anchorId="487DFCA5" wp14:editId="689F0696">
            <wp:extent cx="6034342" cy="2468122"/>
            <wp:effectExtent l="0" t="0" r="5080" b="889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4798" cy="247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F1DE" w14:textId="51FD7C30" w:rsidR="00E75321" w:rsidRDefault="00E75321"/>
    <w:p w14:paraId="0492272A" w14:textId="2B4DA7D2" w:rsidR="00E75321" w:rsidRDefault="00E75321">
      <w:pPr>
        <w:rPr>
          <w:lang w:val="en-GB"/>
        </w:rPr>
      </w:pPr>
      <w:r>
        <w:rPr>
          <w:lang w:val="en-GB"/>
        </w:rPr>
        <w:t>On the My Account page :</w:t>
      </w:r>
    </w:p>
    <w:p w14:paraId="2BFE3BB3" w14:textId="5D2BF3B0" w:rsidR="00E75321" w:rsidRDefault="00E75321">
      <w:pPr>
        <w:rPr>
          <w:lang w:val="en-GB"/>
        </w:rPr>
      </w:pPr>
      <w:r w:rsidRPr="00E75321">
        <w:rPr>
          <w:lang w:val="en-GB"/>
        </w:rPr>
        <w:drawing>
          <wp:inline distT="0" distB="0" distL="0" distR="0" wp14:anchorId="722A32E4" wp14:editId="28EFDAC7">
            <wp:extent cx="5731510" cy="2973070"/>
            <wp:effectExtent l="0" t="0" r="2540" b="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7CF4" w14:textId="397B93E8" w:rsidR="00E75321" w:rsidRDefault="00E75321">
      <w:pPr>
        <w:rPr>
          <w:lang w:val="en-GB"/>
        </w:rPr>
      </w:pPr>
      <w:r>
        <w:rPr>
          <w:lang w:val="en-GB"/>
        </w:rPr>
        <w:t>On the view_user page:</w:t>
      </w:r>
    </w:p>
    <w:p w14:paraId="54E60199" w14:textId="4D605F44" w:rsidR="00E75321" w:rsidRPr="00E75321" w:rsidRDefault="00E75321">
      <w:pPr>
        <w:rPr>
          <w:lang w:val="en-GB"/>
        </w:rPr>
      </w:pPr>
      <w:r w:rsidRPr="00E75321">
        <w:rPr>
          <w:lang w:val="en-GB"/>
        </w:rPr>
        <w:drawing>
          <wp:inline distT="0" distB="0" distL="0" distR="0" wp14:anchorId="05338AB3" wp14:editId="205DD24F">
            <wp:extent cx="5731510" cy="852805"/>
            <wp:effectExtent l="0" t="0" r="2540" b="444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321" w:rsidRPr="00E75321" w:rsidSect="009E4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FD"/>
    <w:rsid w:val="00427DAF"/>
    <w:rsid w:val="006A1194"/>
    <w:rsid w:val="009E43FD"/>
    <w:rsid w:val="009F3BC6"/>
    <w:rsid w:val="00C234ED"/>
    <w:rsid w:val="00E7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099BF6"/>
  <w15:chartTrackingRefBased/>
  <w15:docId w15:val="{21890181-B9BE-4A89-ADEA-FBB69445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 Nuy</dc:creator>
  <cp:keywords/>
  <dc:description/>
  <cp:lastModifiedBy>Cas Nuy</cp:lastModifiedBy>
  <cp:revision>2</cp:revision>
  <dcterms:created xsi:type="dcterms:W3CDTF">2022-12-15T20:01:00Z</dcterms:created>
  <dcterms:modified xsi:type="dcterms:W3CDTF">2022-12-25T10:20:00Z</dcterms:modified>
</cp:coreProperties>
</file>