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55C0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DOCUMENTO DE ESCOPO DO MVP</w:t>
      </w:r>
    </w:p>
    <w:p w14:paraId="0610A0BD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Sistema de Agendamento de Consultas — Clínica Médica</w:t>
      </w:r>
    </w:p>
    <w:p w14:paraId="46F31B0C" w14:textId="77777777" w:rsidR="00577190" w:rsidRPr="00577190" w:rsidRDefault="00577190" w:rsidP="00577190">
      <w:r w:rsidRPr="00577190">
        <w:rPr>
          <w:b/>
          <w:bCs/>
        </w:rPr>
        <w:t>Versão:</w:t>
      </w:r>
      <w:r w:rsidRPr="00577190">
        <w:t xml:space="preserve"> 1.2</w:t>
      </w:r>
      <w:r w:rsidRPr="00577190">
        <w:br/>
      </w:r>
      <w:r w:rsidRPr="00577190">
        <w:rPr>
          <w:b/>
          <w:bCs/>
        </w:rPr>
        <w:t>Responsável:</w:t>
      </w:r>
      <w:r w:rsidRPr="00577190">
        <w:t xml:space="preserve"> </w:t>
      </w:r>
      <w:proofErr w:type="spellStart"/>
      <w:r w:rsidRPr="00577190">
        <w:t>Product</w:t>
      </w:r>
      <w:proofErr w:type="spellEnd"/>
      <w:r w:rsidRPr="00577190">
        <w:t xml:space="preserve"> </w:t>
      </w:r>
      <w:proofErr w:type="spellStart"/>
      <w:r w:rsidRPr="00577190">
        <w:t>Owner</w:t>
      </w:r>
      <w:proofErr w:type="spellEnd"/>
      <w:r w:rsidRPr="00577190">
        <w:br/>
      </w:r>
      <w:r w:rsidRPr="00577190">
        <w:rPr>
          <w:b/>
          <w:bCs/>
        </w:rPr>
        <w:t>Etapa:</w:t>
      </w:r>
      <w:r w:rsidRPr="00577190">
        <w:t xml:space="preserve"> Priorização e definição do escopo inicial</w:t>
      </w:r>
    </w:p>
    <w:p w14:paraId="77617186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1. Objetivo do MVP</w:t>
      </w:r>
    </w:p>
    <w:p w14:paraId="704D1D89" w14:textId="77777777" w:rsidR="00577190" w:rsidRPr="00577190" w:rsidRDefault="00577190" w:rsidP="00577190">
      <w:r w:rsidRPr="00577190">
        <w:t>Desenvolver uma aplicação web local para gerenciar os horários disponíveis dos médicos, realizar agendamentos de consultas e acompanhar os registros da clínica médica.</w:t>
      </w:r>
    </w:p>
    <w:p w14:paraId="5972F459" w14:textId="77777777" w:rsidR="00577190" w:rsidRPr="00577190" w:rsidRDefault="00577190" w:rsidP="00577190">
      <w:r w:rsidRPr="00577190">
        <w:t>A primeira versão deverá ser pequena, funcional e suficientemente simples para que todas as funcionalidades essenciais possam ser implementadas e testadas durante a atividade acadêmica.</w:t>
      </w:r>
    </w:p>
    <w:p w14:paraId="2A14E39C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2. Funcionalidades essenciais — P1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343"/>
        <w:gridCol w:w="5703"/>
      </w:tblGrid>
      <w:tr w:rsidR="00577190" w:rsidRPr="00577190" w14:paraId="6DA36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C9303" w14:textId="77777777" w:rsidR="00577190" w:rsidRPr="00577190" w:rsidRDefault="00577190" w:rsidP="00577190">
            <w:pPr>
              <w:rPr>
                <w:b/>
                <w:bCs/>
              </w:rPr>
            </w:pPr>
            <w:r w:rsidRPr="0057719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50D4E6" w14:textId="77777777" w:rsidR="00577190" w:rsidRPr="00577190" w:rsidRDefault="00577190" w:rsidP="00577190">
            <w:pPr>
              <w:rPr>
                <w:b/>
                <w:bCs/>
              </w:rPr>
            </w:pPr>
            <w:r w:rsidRPr="00577190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06044A4F" w14:textId="77777777" w:rsidR="00577190" w:rsidRPr="00577190" w:rsidRDefault="00577190" w:rsidP="00577190">
            <w:pPr>
              <w:rPr>
                <w:b/>
                <w:bCs/>
              </w:rPr>
            </w:pPr>
            <w:r w:rsidRPr="00577190">
              <w:rPr>
                <w:b/>
                <w:bCs/>
              </w:rPr>
              <w:t>Descrição</w:t>
            </w:r>
          </w:p>
        </w:tc>
      </w:tr>
      <w:tr w:rsidR="00577190" w:rsidRPr="00577190" w14:paraId="60E2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F25C" w14:textId="77777777" w:rsidR="00577190" w:rsidRPr="00577190" w:rsidRDefault="00577190" w:rsidP="00577190">
            <w:r w:rsidRPr="00577190">
              <w:t>F01</w:t>
            </w:r>
          </w:p>
        </w:tc>
        <w:tc>
          <w:tcPr>
            <w:tcW w:w="0" w:type="auto"/>
            <w:vAlign w:val="center"/>
            <w:hideMark/>
          </w:tcPr>
          <w:p w14:paraId="0D1A70A4" w14:textId="77777777" w:rsidR="00577190" w:rsidRPr="00577190" w:rsidRDefault="00577190" w:rsidP="00577190">
            <w:r w:rsidRPr="00577190">
              <w:t>Cadastro de horários</w:t>
            </w:r>
          </w:p>
        </w:tc>
        <w:tc>
          <w:tcPr>
            <w:tcW w:w="0" w:type="auto"/>
            <w:vAlign w:val="center"/>
            <w:hideMark/>
          </w:tcPr>
          <w:p w14:paraId="4A60066A" w14:textId="77777777" w:rsidR="00577190" w:rsidRPr="00577190" w:rsidRDefault="00577190" w:rsidP="00577190">
            <w:r w:rsidRPr="00577190">
              <w:t>Permitir que médicos cadastrem seus próprios horários disponíveis.</w:t>
            </w:r>
          </w:p>
        </w:tc>
      </w:tr>
      <w:tr w:rsidR="00577190" w:rsidRPr="00577190" w14:paraId="250C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A873" w14:textId="77777777" w:rsidR="00577190" w:rsidRPr="00577190" w:rsidRDefault="00577190" w:rsidP="00577190">
            <w:r w:rsidRPr="00577190">
              <w:t>F02</w:t>
            </w:r>
          </w:p>
        </w:tc>
        <w:tc>
          <w:tcPr>
            <w:tcW w:w="0" w:type="auto"/>
            <w:vAlign w:val="center"/>
            <w:hideMark/>
          </w:tcPr>
          <w:p w14:paraId="2FB63871" w14:textId="77777777" w:rsidR="00577190" w:rsidRPr="00577190" w:rsidRDefault="00577190" w:rsidP="00577190">
            <w:r w:rsidRPr="00577190">
              <w:t>Alteração de horários</w:t>
            </w:r>
          </w:p>
        </w:tc>
        <w:tc>
          <w:tcPr>
            <w:tcW w:w="0" w:type="auto"/>
            <w:vAlign w:val="center"/>
            <w:hideMark/>
          </w:tcPr>
          <w:p w14:paraId="7CA019D8" w14:textId="77777777" w:rsidR="00577190" w:rsidRPr="00577190" w:rsidRDefault="00577190" w:rsidP="00577190">
            <w:r w:rsidRPr="00577190">
              <w:t>Permitir que médicos alterem seus próprios horários disponíveis, respeitando as regras de negócio.</w:t>
            </w:r>
          </w:p>
        </w:tc>
      </w:tr>
      <w:tr w:rsidR="00577190" w:rsidRPr="00577190" w14:paraId="7F2D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D22A" w14:textId="77777777" w:rsidR="00577190" w:rsidRPr="00577190" w:rsidRDefault="00577190" w:rsidP="00577190">
            <w:r w:rsidRPr="00577190">
              <w:t>F03</w:t>
            </w:r>
          </w:p>
        </w:tc>
        <w:tc>
          <w:tcPr>
            <w:tcW w:w="0" w:type="auto"/>
            <w:vAlign w:val="center"/>
            <w:hideMark/>
          </w:tcPr>
          <w:p w14:paraId="74E68CFE" w14:textId="77777777" w:rsidR="00577190" w:rsidRPr="00577190" w:rsidRDefault="00577190" w:rsidP="00577190">
            <w:r w:rsidRPr="00577190">
              <w:t>Agendamento de consultas</w:t>
            </w:r>
          </w:p>
        </w:tc>
        <w:tc>
          <w:tcPr>
            <w:tcW w:w="0" w:type="auto"/>
            <w:vAlign w:val="center"/>
            <w:hideMark/>
          </w:tcPr>
          <w:p w14:paraId="4BBBD027" w14:textId="77777777" w:rsidR="00577190" w:rsidRPr="00577190" w:rsidRDefault="00577190" w:rsidP="00577190">
            <w:r w:rsidRPr="00577190">
              <w:t>Permitir que funcionários da recepção agendem consultas para pacientes.</w:t>
            </w:r>
          </w:p>
        </w:tc>
      </w:tr>
      <w:tr w:rsidR="00577190" w:rsidRPr="00577190" w14:paraId="508D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CFDE" w14:textId="77777777" w:rsidR="00577190" w:rsidRPr="00577190" w:rsidRDefault="00577190" w:rsidP="00577190">
            <w:r w:rsidRPr="00577190">
              <w:t>F04</w:t>
            </w:r>
          </w:p>
        </w:tc>
        <w:tc>
          <w:tcPr>
            <w:tcW w:w="0" w:type="auto"/>
            <w:vAlign w:val="center"/>
            <w:hideMark/>
          </w:tcPr>
          <w:p w14:paraId="51BE273A" w14:textId="77777777" w:rsidR="00577190" w:rsidRPr="00577190" w:rsidRDefault="00577190" w:rsidP="00577190">
            <w:r w:rsidRPr="00577190">
              <w:t>Validação de disponibilidade</w:t>
            </w:r>
          </w:p>
        </w:tc>
        <w:tc>
          <w:tcPr>
            <w:tcW w:w="0" w:type="auto"/>
            <w:vAlign w:val="center"/>
            <w:hideMark/>
          </w:tcPr>
          <w:p w14:paraId="06F3C307" w14:textId="77777777" w:rsidR="00577190" w:rsidRPr="00577190" w:rsidRDefault="00577190" w:rsidP="00577190">
            <w:r w:rsidRPr="00577190">
              <w:t>Impedir agendamentos em horários indisponíveis.</w:t>
            </w:r>
          </w:p>
        </w:tc>
      </w:tr>
      <w:tr w:rsidR="00577190" w:rsidRPr="00577190" w14:paraId="11D83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C8AE" w14:textId="77777777" w:rsidR="00577190" w:rsidRPr="00577190" w:rsidRDefault="00577190" w:rsidP="00577190">
            <w:r w:rsidRPr="00577190">
              <w:t>F05</w:t>
            </w:r>
          </w:p>
        </w:tc>
        <w:tc>
          <w:tcPr>
            <w:tcW w:w="0" w:type="auto"/>
            <w:vAlign w:val="center"/>
            <w:hideMark/>
          </w:tcPr>
          <w:p w14:paraId="7B43A4A2" w14:textId="77777777" w:rsidR="00577190" w:rsidRPr="00577190" w:rsidRDefault="00577190" w:rsidP="00577190">
            <w:r w:rsidRPr="00577190">
              <w:t>Prevenção de conflitos</w:t>
            </w:r>
          </w:p>
        </w:tc>
        <w:tc>
          <w:tcPr>
            <w:tcW w:w="0" w:type="auto"/>
            <w:vAlign w:val="center"/>
            <w:hideMark/>
          </w:tcPr>
          <w:p w14:paraId="6D0FCA7E" w14:textId="77777777" w:rsidR="00577190" w:rsidRPr="00577190" w:rsidRDefault="00577190" w:rsidP="00577190">
            <w:r w:rsidRPr="00577190">
              <w:t>Impedir duas consultas para o mesmo médico no mesmo horário.</w:t>
            </w:r>
          </w:p>
        </w:tc>
      </w:tr>
      <w:tr w:rsidR="00577190" w:rsidRPr="00577190" w14:paraId="7BB24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36D9" w14:textId="77777777" w:rsidR="00577190" w:rsidRPr="00577190" w:rsidRDefault="00577190" w:rsidP="00577190">
            <w:r w:rsidRPr="00577190">
              <w:t>F06</w:t>
            </w:r>
          </w:p>
        </w:tc>
        <w:tc>
          <w:tcPr>
            <w:tcW w:w="0" w:type="auto"/>
            <w:vAlign w:val="center"/>
            <w:hideMark/>
          </w:tcPr>
          <w:p w14:paraId="12D7E9B8" w14:textId="77777777" w:rsidR="00577190" w:rsidRPr="00577190" w:rsidRDefault="00577190" w:rsidP="00577190">
            <w:r w:rsidRPr="00577190">
              <w:t>Consulta de agendamentos</w:t>
            </w:r>
          </w:p>
        </w:tc>
        <w:tc>
          <w:tcPr>
            <w:tcW w:w="0" w:type="auto"/>
            <w:vAlign w:val="center"/>
            <w:hideMark/>
          </w:tcPr>
          <w:p w14:paraId="002DE4E1" w14:textId="77777777" w:rsidR="00577190" w:rsidRPr="00577190" w:rsidRDefault="00577190" w:rsidP="00577190">
            <w:r w:rsidRPr="00577190">
              <w:t>Permitir que a recepção consulte os agendamentos e os médicos consultem suas próprias consultas.</w:t>
            </w:r>
          </w:p>
        </w:tc>
      </w:tr>
      <w:tr w:rsidR="00577190" w:rsidRPr="00577190" w14:paraId="55266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47AA" w14:textId="77777777" w:rsidR="00577190" w:rsidRPr="00577190" w:rsidRDefault="00577190" w:rsidP="00577190">
            <w:r w:rsidRPr="00577190">
              <w:t>F07</w:t>
            </w:r>
          </w:p>
        </w:tc>
        <w:tc>
          <w:tcPr>
            <w:tcW w:w="0" w:type="auto"/>
            <w:vAlign w:val="center"/>
            <w:hideMark/>
          </w:tcPr>
          <w:p w14:paraId="67DE0139" w14:textId="77777777" w:rsidR="00577190" w:rsidRPr="00577190" w:rsidRDefault="00577190" w:rsidP="00577190">
            <w:r w:rsidRPr="00577190">
              <w:t>Persistência local</w:t>
            </w:r>
          </w:p>
        </w:tc>
        <w:tc>
          <w:tcPr>
            <w:tcW w:w="0" w:type="auto"/>
            <w:vAlign w:val="center"/>
            <w:hideMark/>
          </w:tcPr>
          <w:p w14:paraId="4AE1D7F3" w14:textId="77777777" w:rsidR="00577190" w:rsidRPr="00577190" w:rsidRDefault="00577190" w:rsidP="00577190">
            <w:r w:rsidRPr="00577190">
              <w:t>Manter os dados salvos após fechar e reabrir o navegador no mesmo ambiente.</w:t>
            </w:r>
          </w:p>
        </w:tc>
      </w:tr>
      <w:tr w:rsidR="00577190" w:rsidRPr="00577190" w14:paraId="1937D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5951" w14:textId="77777777" w:rsidR="00577190" w:rsidRPr="00577190" w:rsidRDefault="00577190" w:rsidP="00577190">
            <w:r w:rsidRPr="00577190">
              <w:t>F08</w:t>
            </w:r>
          </w:p>
        </w:tc>
        <w:tc>
          <w:tcPr>
            <w:tcW w:w="0" w:type="auto"/>
            <w:vAlign w:val="center"/>
            <w:hideMark/>
          </w:tcPr>
          <w:p w14:paraId="0466593D" w14:textId="77777777" w:rsidR="00577190" w:rsidRPr="00577190" w:rsidRDefault="00577190" w:rsidP="00577190">
            <w:r w:rsidRPr="00577190">
              <w:t>Validação de formulários</w:t>
            </w:r>
          </w:p>
        </w:tc>
        <w:tc>
          <w:tcPr>
            <w:tcW w:w="0" w:type="auto"/>
            <w:vAlign w:val="center"/>
            <w:hideMark/>
          </w:tcPr>
          <w:p w14:paraId="657A2058" w14:textId="77777777" w:rsidR="00577190" w:rsidRPr="00577190" w:rsidRDefault="00577190" w:rsidP="00577190">
            <w:r w:rsidRPr="00577190">
              <w:t>Validar campos obrigatórios e apresentar mensagens de erro.</w:t>
            </w:r>
          </w:p>
        </w:tc>
      </w:tr>
      <w:tr w:rsidR="00577190" w:rsidRPr="00577190" w14:paraId="60861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19CA" w14:textId="77777777" w:rsidR="00577190" w:rsidRPr="00577190" w:rsidRDefault="00577190" w:rsidP="00577190">
            <w:r w:rsidRPr="00577190">
              <w:lastRenderedPageBreak/>
              <w:t>F09</w:t>
            </w:r>
          </w:p>
        </w:tc>
        <w:tc>
          <w:tcPr>
            <w:tcW w:w="0" w:type="auto"/>
            <w:vAlign w:val="center"/>
            <w:hideMark/>
          </w:tcPr>
          <w:p w14:paraId="15E51188" w14:textId="77777777" w:rsidR="00577190" w:rsidRPr="00577190" w:rsidRDefault="00577190" w:rsidP="00577190">
            <w:r w:rsidRPr="00577190">
              <w:t>Proibição de cancelamento</w:t>
            </w:r>
          </w:p>
        </w:tc>
        <w:tc>
          <w:tcPr>
            <w:tcW w:w="0" w:type="auto"/>
            <w:vAlign w:val="center"/>
            <w:hideMark/>
          </w:tcPr>
          <w:p w14:paraId="0FDE5C43" w14:textId="77777777" w:rsidR="00577190" w:rsidRPr="00577190" w:rsidRDefault="00577190" w:rsidP="00577190">
            <w:r w:rsidRPr="00577190">
              <w:t>Impedir o cancelamento de consultas agendadas.</w:t>
            </w:r>
          </w:p>
        </w:tc>
      </w:tr>
    </w:tbl>
    <w:p w14:paraId="1469BAD6" w14:textId="77777777" w:rsidR="00577190" w:rsidRPr="00577190" w:rsidRDefault="00577190" w:rsidP="00577190">
      <w:r w:rsidRPr="00577190">
        <w:rPr>
          <w:b/>
          <w:bCs/>
        </w:rPr>
        <w:t>Justificativa:</w:t>
      </w:r>
      <w:r w:rsidRPr="00577190">
        <w:t xml:space="preserve"> essas funcionalidades atendem ao fluxo principal do sistema e permitem demonstrar requisitos, regras de negócio, validações, armazenamento local e testes funcionais.</w:t>
      </w:r>
    </w:p>
    <w:p w14:paraId="37315C64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3. Histórias de usuário prioritárias</w:t>
      </w:r>
    </w:p>
    <w:p w14:paraId="7BB22817" w14:textId="77777777" w:rsidR="00577190" w:rsidRPr="00577190" w:rsidRDefault="00577190" w:rsidP="00577190">
      <w:r w:rsidRPr="00577190">
        <w:t>As histórias de usuário descrevem as necessidades do sistema sob a perspectiva dos usuários. Todas as histórias abaixo fazem parte do escopo essencial do MVP.</w:t>
      </w:r>
    </w:p>
    <w:p w14:paraId="7CB8EA4C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HU01 — Cadastrar horários disponíveis</w:t>
      </w:r>
    </w:p>
    <w:p w14:paraId="5D014DD5" w14:textId="77777777" w:rsidR="00577190" w:rsidRPr="00577190" w:rsidRDefault="00577190" w:rsidP="00577190">
      <w:r w:rsidRPr="00577190">
        <w:rPr>
          <w:b/>
          <w:bCs/>
        </w:rPr>
        <w:t>Prioridade:</w:t>
      </w:r>
      <w:r w:rsidRPr="00577190">
        <w:t xml:space="preserve"> P1 — Essencial</w:t>
      </w:r>
    </w:p>
    <w:p w14:paraId="1613D7B2" w14:textId="77777777" w:rsidR="00577190" w:rsidRPr="00577190" w:rsidRDefault="00577190" w:rsidP="00577190">
      <w:r w:rsidRPr="00577190">
        <w:rPr>
          <w:b/>
          <w:bCs/>
        </w:rPr>
        <w:t>História:</w:t>
      </w:r>
      <w:r w:rsidRPr="00577190">
        <w:t xml:space="preserve"> Como médico, quero cadastrar meus horários disponíveis, para que a recepção possa agendar consultas nesses períodos.</w:t>
      </w:r>
    </w:p>
    <w:p w14:paraId="1246900C" w14:textId="77777777" w:rsidR="00577190" w:rsidRPr="00577190" w:rsidRDefault="00577190" w:rsidP="00577190">
      <w:r w:rsidRPr="00577190">
        <w:rPr>
          <w:b/>
          <w:bCs/>
        </w:rPr>
        <w:t>Critérios de aceitação:</w:t>
      </w:r>
    </w:p>
    <w:p w14:paraId="3810E1AB" w14:textId="77777777" w:rsidR="00577190" w:rsidRPr="00577190" w:rsidRDefault="00577190" w:rsidP="00577190">
      <w:pPr>
        <w:numPr>
          <w:ilvl w:val="0"/>
          <w:numId w:val="1"/>
        </w:numPr>
      </w:pPr>
      <w:r w:rsidRPr="00577190">
        <w:t>O médico consegue informar uma data e um horário válidos.</w:t>
      </w:r>
    </w:p>
    <w:p w14:paraId="7AAE37A2" w14:textId="77777777" w:rsidR="00577190" w:rsidRPr="00577190" w:rsidRDefault="00577190" w:rsidP="00577190">
      <w:pPr>
        <w:numPr>
          <w:ilvl w:val="0"/>
          <w:numId w:val="1"/>
        </w:numPr>
      </w:pPr>
      <w:r w:rsidRPr="00577190">
        <w:t>O sistema salva e exibe o horário cadastrado.</w:t>
      </w:r>
    </w:p>
    <w:p w14:paraId="08992BE1" w14:textId="77777777" w:rsidR="00577190" w:rsidRPr="00577190" w:rsidRDefault="00577190" w:rsidP="00577190">
      <w:pPr>
        <w:numPr>
          <w:ilvl w:val="0"/>
          <w:numId w:val="1"/>
        </w:numPr>
      </w:pPr>
      <w:r w:rsidRPr="00577190">
        <w:t>O sistema impede o cadastro de horários inválidos ou conflitantes com a agenda existente.</w:t>
      </w:r>
    </w:p>
    <w:p w14:paraId="77350B1C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HU02 — Alterar horários disponíveis</w:t>
      </w:r>
    </w:p>
    <w:p w14:paraId="48F8301A" w14:textId="77777777" w:rsidR="00577190" w:rsidRPr="00577190" w:rsidRDefault="00577190" w:rsidP="00577190">
      <w:r w:rsidRPr="00577190">
        <w:rPr>
          <w:b/>
          <w:bCs/>
        </w:rPr>
        <w:t>Prioridade:</w:t>
      </w:r>
      <w:r w:rsidRPr="00577190">
        <w:t xml:space="preserve"> P1 — Essencial</w:t>
      </w:r>
    </w:p>
    <w:p w14:paraId="745A23E4" w14:textId="77777777" w:rsidR="00577190" w:rsidRPr="00577190" w:rsidRDefault="00577190" w:rsidP="00577190">
      <w:r w:rsidRPr="00577190">
        <w:rPr>
          <w:b/>
          <w:bCs/>
        </w:rPr>
        <w:t>História:</w:t>
      </w:r>
      <w:r w:rsidRPr="00577190">
        <w:t xml:space="preserve"> Como médico, quero alterar meus próprios horários disponíveis, para manter minha agenda atualizada.</w:t>
      </w:r>
    </w:p>
    <w:p w14:paraId="411FE8D9" w14:textId="77777777" w:rsidR="00577190" w:rsidRPr="00577190" w:rsidRDefault="00577190" w:rsidP="00577190">
      <w:r w:rsidRPr="00577190">
        <w:rPr>
          <w:b/>
          <w:bCs/>
        </w:rPr>
        <w:t>Critérios de aceitação:</w:t>
      </w:r>
    </w:p>
    <w:p w14:paraId="0034B2F7" w14:textId="77777777" w:rsidR="00577190" w:rsidRPr="00577190" w:rsidRDefault="00577190" w:rsidP="00577190">
      <w:pPr>
        <w:numPr>
          <w:ilvl w:val="0"/>
          <w:numId w:val="2"/>
        </w:numPr>
      </w:pPr>
      <w:r w:rsidRPr="00577190">
        <w:t>O médico consegue selecionar e alterar um horário próprio permitido.</w:t>
      </w:r>
    </w:p>
    <w:p w14:paraId="00C250F3" w14:textId="77777777" w:rsidR="00577190" w:rsidRPr="00577190" w:rsidRDefault="00577190" w:rsidP="00577190">
      <w:pPr>
        <w:numPr>
          <w:ilvl w:val="0"/>
          <w:numId w:val="2"/>
        </w:numPr>
      </w:pPr>
      <w:r w:rsidRPr="00577190">
        <w:t>O sistema salva e apresenta a alteração.</w:t>
      </w:r>
    </w:p>
    <w:p w14:paraId="39A83BFE" w14:textId="77777777" w:rsidR="00577190" w:rsidRPr="00577190" w:rsidRDefault="00577190" w:rsidP="00577190">
      <w:pPr>
        <w:numPr>
          <w:ilvl w:val="0"/>
          <w:numId w:val="2"/>
        </w:numPr>
      </w:pPr>
      <w:r w:rsidRPr="00577190">
        <w:t>O sistema impede alterações que provoquem conflitos com consultas agendadas.</w:t>
      </w:r>
    </w:p>
    <w:p w14:paraId="06124C97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HU03 — Agendar consultas</w:t>
      </w:r>
    </w:p>
    <w:p w14:paraId="0710F654" w14:textId="77777777" w:rsidR="00577190" w:rsidRPr="00577190" w:rsidRDefault="00577190" w:rsidP="00577190">
      <w:r w:rsidRPr="00577190">
        <w:rPr>
          <w:b/>
          <w:bCs/>
        </w:rPr>
        <w:t>Prioridade:</w:t>
      </w:r>
      <w:r w:rsidRPr="00577190">
        <w:t xml:space="preserve"> P1 — Essencial</w:t>
      </w:r>
    </w:p>
    <w:p w14:paraId="30C6B435" w14:textId="77777777" w:rsidR="00577190" w:rsidRPr="00577190" w:rsidRDefault="00577190" w:rsidP="00577190">
      <w:r w:rsidRPr="00577190">
        <w:rPr>
          <w:b/>
          <w:bCs/>
        </w:rPr>
        <w:t>História:</w:t>
      </w:r>
      <w:r w:rsidRPr="00577190">
        <w:t xml:space="preserve"> Como funcionário da recepção, quero agendar consultas para pacientes, para organizar os atendimentos da clínica.</w:t>
      </w:r>
    </w:p>
    <w:p w14:paraId="51FC17DD" w14:textId="77777777" w:rsidR="00577190" w:rsidRPr="00577190" w:rsidRDefault="00577190" w:rsidP="00577190">
      <w:r w:rsidRPr="00577190">
        <w:rPr>
          <w:b/>
          <w:bCs/>
        </w:rPr>
        <w:lastRenderedPageBreak/>
        <w:t>Critérios de aceitação:</w:t>
      </w:r>
    </w:p>
    <w:p w14:paraId="4F2C657B" w14:textId="77777777" w:rsidR="00577190" w:rsidRPr="00577190" w:rsidRDefault="00577190" w:rsidP="00577190">
      <w:pPr>
        <w:numPr>
          <w:ilvl w:val="0"/>
          <w:numId w:val="3"/>
        </w:numPr>
      </w:pPr>
      <w:r w:rsidRPr="00577190">
        <w:t>A recepção consegue informar o médico, o nome do paciente, a data e o horário.</w:t>
      </w:r>
    </w:p>
    <w:p w14:paraId="753E049C" w14:textId="77777777" w:rsidR="00577190" w:rsidRPr="00577190" w:rsidRDefault="00577190" w:rsidP="00577190">
      <w:pPr>
        <w:numPr>
          <w:ilvl w:val="0"/>
          <w:numId w:val="3"/>
        </w:numPr>
      </w:pPr>
      <w:r w:rsidRPr="00577190">
        <w:t>O sistema permite registrar uma consulta em horário disponível.</w:t>
      </w:r>
    </w:p>
    <w:p w14:paraId="6743C836" w14:textId="77777777" w:rsidR="00577190" w:rsidRPr="00577190" w:rsidRDefault="00577190" w:rsidP="00577190">
      <w:pPr>
        <w:numPr>
          <w:ilvl w:val="0"/>
          <w:numId w:val="3"/>
        </w:numPr>
      </w:pPr>
      <w:r w:rsidRPr="00577190">
        <w:t>O sistema rejeita o agendamento quando o horário está indisponível.</w:t>
      </w:r>
    </w:p>
    <w:p w14:paraId="2E649D0E" w14:textId="77777777" w:rsidR="00577190" w:rsidRPr="00577190" w:rsidRDefault="00577190" w:rsidP="00577190">
      <w:pPr>
        <w:numPr>
          <w:ilvl w:val="0"/>
          <w:numId w:val="3"/>
        </w:numPr>
      </w:pPr>
      <w:r w:rsidRPr="00577190">
        <w:t>O sistema impede duas consultas para o mesmo médico no mesmo horário.</w:t>
      </w:r>
    </w:p>
    <w:p w14:paraId="64E9E8F7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HU04 — Consultar agendamentos da recepção</w:t>
      </w:r>
    </w:p>
    <w:p w14:paraId="7C9B457C" w14:textId="77777777" w:rsidR="00577190" w:rsidRPr="00577190" w:rsidRDefault="00577190" w:rsidP="00577190">
      <w:r w:rsidRPr="00577190">
        <w:rPr>
          <w:b/>
          <w:bCs/>
        </w:rPr>
        <w:t>Prioridade:</w:t>
      </w:r>
      <w:r w:rsidRPr="00577190">
        <w:t xml:space="preserve"> P1 — Essencial</w:t>
      </w:r>
    </w:p>
    <w:p w14:paraId="6BC5AC9E" w14:textId="77777777" w:rsidR="00577190" w:rsidRPr="00577190" w:rsidRDefault="00577190" w:rsidP="00577190">
      <w:r w:rsidRPr="00577190">
        <w:rPr>
          <w:b/>
          <w:bCs/>
        </w:rPr>
        <w:t>História:</w:t>
      </w:r>
      <w:r w:rsidRPr="00577190">
        <w:t xml:space="preserve"> Como funcionário da recepção, quero consultar os agendamentos registrados, para acompanhar as consultas marcadas.</w:t>
      </w:r>
    </w:p>
    <w:p w14:paraId="197C0BEF" w14:textId="77777777" w:rsidR="00577190" w:rsidRPr="00577190" w:rsidRDefault="00577190" w:rsidP="00577190">
      <w:r w:rsidRPr="00577190">
        <w:rPr>
          <w:b/>
          <w:bCs/>
        </w:rPr>
        <w:t>Critérios de aceitação:</w:t>
      </w:r>
    </w:p>
    <w:p w14:paraId="46E27DE8" w14:textId="77777777" w:rsidR="00577190" w:rsidRPr="00577190" w:rsidRDefault="00577190" w:rsidP="00577190">
      <w:pPr>
        <w:numPr>
          <w:ilvl w:val="0"/>
          <w:numId w:val="4"/>
        </w:numPr>
      </w:pPr>
      <w:r w:rsidRPr="00577190">
        <w:t>A recepção consegue visualizar as consultas armazenadas.</w:t>
      </w:r>
    </w:p>
    <w:p w14:paraId="7A04FBF4" w14:textId="77777777" w:rsidR="00577190" w:rsidRPr="00577190" w:rsidRDefault="00577190" w:rsidP="00577190">
      <w:pPr>
        <w:numPr>
          <w:ilvl w:val="0"/>
          <w:numId w:val="4"/>
        </w:numPr>
      </w:pPr>
      <w:r w:rsidRPr="00577190">
        <w:t>Cada registro apresenta o nome do médico, o nome do paciente, a data, o horário e o status.</w:t>
      </w:r>
    </w:p>
    <w:p w14:paraId="2C42B534" w14:textId="77777777" w:rsidR="00577190" w:rsidRPr="00577190" w:rsidRDefault="00577190" w:rsidP="00577190">
      <w:pPr>
        <w:numPr>
          <w:ilvl w:val="0"/>
          <w:numId w:val="4"/>
        </w:numPr>
      </w:pPr>
      <w:r w:rsidRPr="00577190">
        <w:t>Quando não houver consultas, o sistema apresenta uma mensagem informativa.</w:t>
      </w:r>
    </w:p>
    <w:p w14:paraId="162E6595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HU05 — Consultar agenda médica</w:t>
      </w:r>
    </w:p>
    <w:p w14:paraId="0CFBC8DE" w14:textId="77777777" w:rsidR="00577190" w:rsidRPr="00577190" w:rsidRDefault="00577190" w:rsidP="00577190">
      <w:r w:rsidRPr="00577190">
        <w:rPr>
          <w:b/>
          <w:bCs/>
        </w:rPr>
        <w:t>Prioridade:</w:t>
      </w:r>
      <w:r w:rsidRPr="00577190">
        <w:t xml:space="preserve"> P1 — Essencial</w:t>
      </w:r>
    </w:p>
    <w:p w14:paraId="3255A7EB" w14:textId="77777777" w:rsidR="00577190" w:rsidRPr="00577190" w:rsidRDefault="00577190" w:rsidP="00577190">
      <w:r w:rsidRPr="00577190">
        <w:rPr>
          <w:b/>
          <w:bCs/>
        </w:rPr>
        <w:t>História:</w:t>
      </w:r>
      <w:r w:rsidRPr="00577190">
        <w:t xml:space="preserve"> Como médico, quero consultar minhas próprias consultas agendadas, para acompanhar os atendimentos previstos.</w:t>
      </w:r>
    </w:p>
    <w:p w14:paraId="1B17AFD9" w14:textId="77777777" w:rsidR="00577190" w:rsidRPr="00577190" w:rsidRDefault="00577190" w:rsidP="00577190">
      <w:r w:rsidRPr="00577190">
        <w:rPr>
          <w:b/>
          <w:bCs/>
        </w:rPr>
        <w:t>Critérios de aceitação:</w:t>
      </w:r>
    </w:p>
    <w:p w14:paraId="76C1EAA0" w14:textId="77777777" w:rsidR="00577190" w:rsidRPr="00577190" w:rsidRDefault="00577190" w:rsidP="00577190">
      <w:pPr>
        <w:numPr>
          <w:ilvl w:val="0"/>
          <w:numId w:val="5"/>
        </w:numPr>
      </w:pPr>
      <w:r w:rsidRPr="00577190">
        <w:t>O médico consegue visualizar suas consultas agendadas.</w:t>
      </w:r>
    </w:p>
    <w:p w14:paraId="0852F151" w14:textId="77777777" w:rsidR="00577190" w:rsidRPr="00577190" w:rsidRDefault="00577190" w:rsidP="00577190">
      <w:pPr>
        <w:numPr>
          <w:ilvl w:val="0"/>
          <w:numId w:val="5"/>
        </w:numPr>
      </w:pPr>
      <w:r w:rsidRPr="00577190">
        <w:t>Os registros apresentados correspondem à agenda do médico identificado.</w:t>
      </w:r>
    </w:p>
    <w:p w14:paraId="71006732" w14:textId="77777777" w:rsidR="00577190" w:rsidRPr="00577190" w:rsidRDefault="00577190" w:rsidP="00577190">
      <w:pPr>
        <w:numPr>
          <w:ilvl w:val="0"/>
          <w:numId w:val="5"/>
        </w:numPr>
      </w:pPr>
      <w:r w:rsidRPr="00577190">
        <w:t>O sistema não permite acesso indevido à agenda exclusiva de outro médico.</w:t>
      </w:r>
    </w:p>
    <w:p w14:paraId="3783E0E6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HU06 — Preservar os dados</w:t>
      </w:r>
    </w:p>
    <w:p w14:paraId="5957BB95" w14:textId="77777777" w:rsidR="00577190" w:rsidRPr="00577190" w:rsidRDefault="00577190" w:rsidP="00577190">
      <w:r w:rsidRPr="00577190">
        <w:rPr>
          <w:b/>
          <w:bCs/>
        </w:rPr>
        <w:t>Prioridade:</w:t>
      </w:r>
      <w:r w:rsidRPr="00577190">
        <w:t xml:space="preserve"> P1 — Essencial</w:t>
      </w:r>
    </w:p>
    <w:p w14:paraId="15C42FC7" w14:textId="77777777" w:rsidR="00577190" w:rsidRPr="00577190" w:rsidRDefault="00577190" w:rsidP="00577190">
      <w:r w:rsidRPr="00577190">
        <w:rPr>
          <w:b/>
          <w:bCs/>
        </w:rPr>
        <w:t>História:</w:t>
      </w:r>
      <w:r w:rsidRPr="00577190">
        <w:t xml:space="preserve"> Como usuário do sistema, quero que os dados permaneçam salvos após fechar o navegador, para continuar utilizando as informações posteriormente.</w:t>
      </w:r>
    </w:p>
    <w:p w14:paraId="2269A74F" w14:textId="77777777" w:rsidR="00577190" w:rsidRPr="00577190" w:rsidRDefault="00577190" w:rsidP="00577190">
      <w:r w:rsidRPr="00577190">
        <w:rPr>
          <w:b/>
          <w:bCs/>
        </w:rPr>
        <w:t>Critérios de aceitação:</w:t>
      </w:r>
    </w:p>
    <w:p w14:paraId="4A443626" w14:textId="77777777" w:rsidR="00577190" w:rsidRPr="00577190" w:rsidRDefault="00577190" w:rsidP="00577190">
      <w:pPr>
        <w:numPr>
          <w:ilvl w:val="0"/>
          <w:numId w:val="6"/>
        </w:numPr>
      </w:pPr>
      <w:r w:rsidRPr="00577190">
        <w:lastRenderedPageBreak/>
        <w:t>O sistema salva os dados das consultas e dos horários no armazenamento local escolhido.</w:t>
      </w:r>
    </w:p>
    <w:p w14:paraId="35DE2F57" w14:textId="77777777" w:rsidR="00577190" w:rsidRPr="00577190" w:rsidRDefault="00577190" w:rsidP="00577190">
      <w:pPr>
        <w:numPr>
          <w:ilvl w:val="0"/>
          <w:numId w:val="6"/>
        </w:numPr>
      </w:pPr>
      <w:r w:rsidRPr="00577190">
        <w:t>Após fechar e reabrir o navegador no mesmo ambiente, os dados continuam disponíveis.</w:t>
      </w:r>
    </w:p>
    <w:p w14:paraId="27CAE6C9" w14:textId="77777777" w:rsidR="00577190" w:rsidRPr="00577190" w:rsidRDefault="00577190" w:rsidP="00577190">
      <w:pPr>
        <w:numPr>
          <w:ilvl w:val="0"/>
          <w:numId w:val="6"/>
        </w:numPr>
      </w:pPr>
      <w:r w:rsidRPr="00577190">
        <w:t>Se ocorrer uma falha de armazenamento, o sistema informa que a operação não foi concluída.</w:t>
      </w:r>
    </w:p>
    <w:p w14:paraId="2E04801E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HU07 — Validar informações</w:t>
      </w:r>
    </w:p>
    <w:p w14:paraId="7DB3C33B" w14:textId="77777777" w:rsidR="00577190" w:rsidRPr="00577190" w:rsidRDefault="00577190" w:rsidP="00577190">
      <w:r w:rsidRPr="00577190">
        <w:rPr>
          <w:b/>
          <w:bCs/>
        </w:rPr>
        <w:t>Prioridade:</w:t>
      </w:r>
      <w:r w:rsidRPr="00577190">
        <w:t xml:space="preserve"> P1 — Essencial</w:t>
      </w:r>
    </w:p>
    <w:p w14:paraId="7455A172" w14:textId="77777777" w:rsidR="00577190" w:rsidRPr="00577190" w:rsidRDefault="00577190" w:rsidP="00577190">
      <w:r w:rsidRPr="00577190">
        <w:rPr>
          <w:b/>
          <w:bCs/>
        </w:rPr>
        <w:t>História:</w:t>
      </w:r>
      <w:r w:rsidRPr="00577190">
        <w:t xml:space="preserve"> Como funcionário da recepção, quero receber mensagens claras quando informar dados inválidos, para corrigir os erros antes de registrar uma consulta.</w:t>
      </w:r>
    </w:p>
    <w:p w14:paraId="141F8BBA" w14:textId="77777777" w:rsidR="00577190" w:rsidRPr="00577190" w:rsidRDefault="00577190" w:rsidP="00577190">
      <w:r w:rsidRPr="00577190">
        <w:rPr>
          <w:b/>
          <w:bCs/>
        </w:rPr>
        <w:t>Critérios de aceitação:</w:t>
      </w:r>
    </w:p>
    <w:p w14:paraId="1940150C" w14:textId="77777777" w:rsidR="00577190" w:rsidRPr="00577190" w:rsidRDefault="00577190" w:rsidP="00577190">
      <w:pPr>
        <w:numPr>
          <w:ilvl w:val="0"/>
          <w:numId w:val="7"/>
        </w:numPr>
      </w:pPr>
      <w:r w:rsidRPr="00577190">
        <w:t>O sistema verifica o preenchimento dos campos obrigatórios.</w:t>
      </w:r>
    </w:p>
    <w:p w14:paraId="4A7422DC" w14:textId="77777777" w:rsidR="00577190" w:rsidRPr="00577190" w:rsidRDefault="00577190" w:rsidP="00577190">
      <w:pPr>
        <w:numPr>
          <w:ilvl w:val="0"/>
          <w:numId w:val="7"/>
        </w:numPr>
      </w:pPr>
      <w:r w:rsidRPr="00577190">
        <w:t>O sistema rejeita datas e horários inválidos.</w:t>
      </w:r>
    </w:p>
    <w:p w14:paraId="646A1FEC" w14:textId="77777777" w:rsidR="00577190" w:rsidRPr="00577190" w:rsidRDefault="00577190" w:rsidP="00577190">
      <w:pPr>
        <w:numPr>
          <w:ilvl w:val="0"/>
          <w:numId w:val="7"/>
        </w:numPr>
      </w:pPr>
      <w:r w:rsidRPr="00577190">
        <w:t>As mensagens de erro indicam o problema encontrado.</w:t>
      </w:r>
    </w:p>
    <w:p w14:paraId="56577DF2" w14:textId="77777777" w:rsidR="00577190" w:rsidRPr="00577190" w:rsidRDefault="00577190" w:rsidP="00577190">
      <w:pPr>
        <w:numPr>
          <w:ilvl w:val="0"/>
          <w:numId w:val="7"/>
        </w:numPr>
      </w:pPr>
      <w:r w:rsidRPr="00577190">
        <w:t>Os dados inválidos não são registrados.</w:t>
      </w:r>
    </w:p>
    <w:p w14:paraId="75878540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HU08 — Impedir cancelamentos</w:t>
      </w:r>
    </w:p>
    <w:p w14:paraId="6B0FEE5F" w14:textId="77777777" w:rsidR="00577190" w:rsidRPr="00577190" w:rsidRDefault="00577190" w:rsidP="00577190">
      <w:r w:rsidRPr="00577190">
        <w:rPr>
          <w:b/>
          <w:bCs/>
        </w:rPr>
        <w:t>Prioridade:</w:t>
      </w:r>
      <w:r w:rsidRPr="00577190">
        <w:t xml:space="preserve"> P1 — Essencial</w:t>
      </w:r>
    </w:p>
    <w:p w14:paraId="5D3891BE" w14:textId="77777777" w:rsidR="00577190" w:rsidRPr="00577190" w:rsidRDefault="00577190" w:rsidP="00577190">
      <w:r w:rsidRPr="00577190">
        <w:rPr>
          <w:b/>
          <w:bCs/>
        </w:rPr>
        <w:t>História:</w:t>
      </w:r>
      <w:r w:rsidRPr="00577190">
        <w:t xml:space="preserve"> Como responsável pela organização da clínica, quero que o sistema impeça o cancelamento de consultas agendadas, para respeitar a regra de negócio estabelecida.</w:t>
      </w:r>
    </w:p>
    <w:p w14:paraId="5E3C2121" w14:textId="77777777" w:rsidR="00577190" w:rsidRPr="00577190" w:rsidRDefault="00577190" w:rsidP="00577190">
      <w:r w:rsidRPr="00577190">
        <w:rPr>
          <w:b/>
          <w:bCs/>
        </w:rPr>
        <w:t>Critérios de aceitação:</w:t>
      </w:r>
    </w:p>
    <w:p w14:paraId="43CFD989" w14:textId="77777777" w:rsidR="00577190" w:rsidRPr="00577190" w:rsidRDefault="00577190" w:rsidP="00577190">
      <w:pPr>
        <w:numPr>
          <w:ilvl w:val="0"/>
          <w:numId w:val="8"/>
        </w:numPr>
      </w:pPr>
      <w:r w:rsidRPr="00577190">
        <w:t>A interface não oferece uma funcionalidade de cancelamento.</w:t>
      </w:r>
    </w:p>
    <w:p w14:paraId="17D941DA" w14:textId="77777777" w:rsidR="00577190" w:rsidRPr="00577190" w:rsidRDefault="00577190" w:rsidP="00577190">
      <w:pPr>
        <w:numPr>
          <w:ilvl w:val="0"/>
          <w:numId w:val="8"/>
        </w:numPr>
      </w:pPr>
      <w:r w:rsidRPr="00577190">
        <w:t>Se houver uma tentativa de cancelamento por outro meio disponível na aplicação, a operação é rejeitada.</w:t>
      </w:r>
    </w:p>
    <w:p w14:paraId="04BFFCF3" w14:textId="77777777" w:rsidR="00577190" w:rsidRPr="00577190" w:rsidRDefault="00577190" w:rsidP="00577190">
      <w:pPr>
        <w:numPr>
          <w:ilvl w:val="0"/>
          <w:numId w:val="8"/>
        </w:numPr>
      </w:pPr>
      <w:r w:rsidRPr="00577190">
        <w:t>O registro da consulta permanece inalterado.</w:t>
      </w:r>
    </w:p>
    <w:p w14:paraId="5457A4F5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4. Funcionalidades desejáveis — P2</w:t>
      </w:r>
    </w:p>
    <w:p w14:paraId="41602B10" w14:textId="77777777" w:rsidR="00577190" w:rsidRPr="00577190" w:rsidRDefault="00577190" w:rsidP="00577190">
      <w:r w:rsidRPr="00577190">
        <w:t>Estas funcionalidades poderão ser implementadas depois que todas as histórias essenciais estiverem concluídas e testadas.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120"/>
        <w:gridCol w:w="5926"/>
      </w:tblGrid>
      <w:tr w:rsidR="00577190" w:rsidRPr="00577190" w14:paraId="1BCB1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0D969" w14:textId="77777777" w:rsidR="00577190" w:rsidRPr="00577190" w:rsidRDefault="00577190" w:rsidP="00577190">
            <w:pPr>
              <w:rPr>
                <w:b/>
                <w:bCs/>
              </w:rPr>
            </w:pPr>
            <w:r w:rsidRPr="00577190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B814765" w14:textId="77777777" w:rsidR="00577190" w:rsidRPr="00577190" w:rsidRDefault="00577190" w:rsidP="00577190">
            <w:pPr>
              <w:rPr>
                <w:b/>
                <w:bCs/>
              </w:rPr>
            </w:pPr>
            <w:r w:rsidRPr="00577190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499CB4A6" w14:textId="77777777" w:rsidR="00577190" w:rsidRPr="00577190" w:rsidRDefault="00577190" w:rsidP="00577190">
            <w:pPr>
              <w:rPr>
                <w:b/>
                <w:bCs/>
              </w:rPr>
            </w:pPr>
            <w:r w:rsidRPr="00577190">
              <w:rPr>
                <w:b/>
                <w:bCs/>
              </w:rPr>
              <w:t>História de usuário</w:t>
            </w:r>
          </w:p>
        </w:tc>
      </w:tr>
      <w:tr w:rsidR="00577190" w:rsidRPr="00577190" w14:paraId="07CEB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6235" w14:textId="77777777" w:rsidR="00577190" w:rsidRPr="00577190" w:rsidRDefault="00577190" w:rsidP="00577190">
            <w:r w:rsidRPr="00577190">
              <w:t>F10</w:t>
            </w:r>
          </w:p>
        </w:tc>
        <w:tc>
          <w:tcPr>
            <w:tcW w:w="0" w:type="auto"/>
            <w:vAlign w:val="center"/>
            <w:hideMark/>
          </w:tcPr>
          <w:p w14:paraId="58186E28" w14:textId="77777777" w:rsidR="00577190" w:rsidRPr="00577190" w:rsidRDefault="00577190" w:rsidP="00577190">
            <w:r w:rsidRPr="00577190">
              <w:t>Filtro por data</w:t>
            </w:r>
          </w:p>
        </w:tc>
        <w:tc>
          <w:tcPr>
            <w:tcW w:w="0" w:type="auto"/>
            <w:vAlign w:val="center"/>
            <w:hideMark/>
          </w:tcPr>
          <w:p w14:paraId="3C46EBBE" w14:textId="77777777" w:rsidR="00577190" w:rsidRPr="00577190" w:rsidRDefault="00577190" w:rsidP="00577190">
            <w:r w:rsidRPr="00577190">
              <w:t>Como funcionário da recepção, quero filtrar consultas por data, para localizar os atendimentos de um dia específico.</w:t>
            </w:r>
          </w:p>
        </w:tc>
      </w:tr>
      <w:tr w:rsidR="00577190" w:rsidRPr="00577190" w14:paraId="6A9F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DD9B" w14:textId="77777777" w:rsidR="00577190" w:rsidRPr="00577190" w:rsidRDefault="00577190" w:rsidP="00577190">
            <w:r w:rsidRPr="00577190">
              <w:t>F11</w:t>
            </w:r>
          </w:p>
        </w:tc>
        <w:tc>
          <w:tcPr>
            <w:tcW w:w="0" w:type="auto"/>
            <w:vAlign w:val="center"/>
            <w:hideMark/>
          </w:tcPr>
          <w:p w14:paraId="6DF14AF0" w14:textId="77777777" w:rsidR="00577190" w:rsidRPr="00577190" w:rsidRDefault="00577190" w:rsidP="00577190">
            <w:r w:rsidRPr="00577190">
              <w:t>Busca por paciente</w:t>
            </w:r>
          </w:p>
        </w:tc>
        <w:tc>
          <w:tcPr>
            <w:tcW w:w="0" w:type="auto"/>
            <w:vAlign w:val="center"/>
            <w:hideMark/>
          </w:tcPr>
          <w:p w14:paraId="5CD4CBE7" w14:textId="77777777" w:rsidR="00577190" w:rsidRPr="00577190" w:rsidRDefault="00577190" w:rsidP="00577190">
            <w:r w:rsidRPr="00577190">
              <w:t>Como funcionário da recepção, quero buscar consultas pelo nome do paciente, para localizar rapidamente um agendamento.</w:t>
            </w:r>
          </w:p>
        </w:tc>
      </w:tr>
      <w:tr w:rsidR="00577190" w:rsidRPr="00577190" w14:paraId="62C35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7BF0" w14:textId="77777777" w:rsidR="00577190" w:rsidRPr="00577190" w:rsidRDefault="00577190" w:rsidP="00577190">
            <w:r w:rsidRPr="00577190">
              <w:t>F12</w:t>
            </w:r>
          </w:p>
        </w:tc>
        <w:tc>
          <w:tcPr>
            <w:tcW w:w="0" w:type="auto"/>
            <w:vAlign w:val="center"/>
            <w:hideMark/>
          </w:tcPr>
          <w:p w14:paraId="6A359FF2" w14:textId="77777777" w:rsidR="00577190" w:rsidRPr="00577190" w:rsidRDefault="00577190" w:rsidP="00577190">
            <w:r w:rsidRPr="00577190">
              <w:t>Filtro por médico</w:t>
            </w:r>
          </w:p>
        </w:tc>
        <w:tc>
          <w:tcPr>
            <w:tcW w:w="0" w:type="auto"/>
            <w:vAlign w:val="center"/>
            <w:hideMark/>
          </w:tcPr>
          <w:p w14:paraId="2645E733" w14:textId="77777777" w:rsidR="00577190" w:rsidRPr="00577190" w:rsidRDefault="00577190" w:rsidP="00577190">
            <w:r w:rsidRPr="00577190">
              <w:t>Como funcionário da recepção, quero filtrar consultas por médico, para organizar a visualização dos atendimentos.</w:t>
            </w:r>
          </w:p>
        </w:tc>
      </w:tr>
      <w:tr w:rsidR="00577190" w:rsidRPr="00577190" w14:paraId="33A8F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1401" w14:textId="77777777" w:rsidR="00577190" w:rsidRPr="00577190" w:rsidRDefault="00577190" w:rsidP="00577190">
            <w:r w:rsidRPr="00577190">
              <w:t>F13</w:t>
            </w:r>
          </w:p>
        </w:tc>
        <w:tc>
          <w:tcPr>
            <w:tcW w:w="0" w:type="auto"/>
            <w:vAlign w:val="center"/>
            <w:hideMark/>
          </w:tcPr>
          <w:p w14:paraId="13D758D0" w14:textId="77777777" w:rsidR="00577190" w:rsidRPr="00577190" w:rsidRDefault="00577190" w:rsidP="00577190">
            <w:r w:rsidRPr="00577190">
              <w:t>Indicadores simples</w:t>
            </w:r>
          </w:p>
        </w:tc>
        <w:tc>
          <w:tcPr>
            <w:tcW w:w="0" w:type="auto"/>
            <w:vAlign w:val="center"/>
            <w:hideMark/>
          </w:tcPr>
          <w:p w14:paraId="4776CD26" w14:textId="77777777" w:rsidR="00577190" w:rsidRPr="00577190" w:rsidRDefault="00577190" w:rsidP="00577190">
            <w:r w:rsidRPr="00577190">
              <w:t>Como responsável pela clínica, quero visualizar a quantidade de consultas agendadas, para acompanhar o volume de atendimentos.</w:t>
            </w:r>
          </w:p>
        </w:tc>
      </w:tr>
      <w:tr w:rsidR="00577190" w:rsidRPr="00577190" w14:paraId="2A5D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2C28" w14:textId="77777777" w:rsidR="00577190" w:rsidRPr="00577190" w:rsidRDefault="00577190" w:rsidP="00577190">
            <w:r w:rsidRPr="00577190">
              <w:t>F14</w:t>
            </w:r>
          </w:p>
        </w:tc>
        <w:tc>
          <w:tcPr>
            <w:tcW w:w="0" w:type="auto"/>
            <w:vAlign w:val="center"/>
            <w:hideMark/>
          </w:tcPr>
          <w:p w14:paraId="1563E409" w14:textId="77777777" w:rsidR="00577190" w:rsidRPr="00577190" w:rsidRDefault="00577190" w:rsidP="00577190">
            <w:r w:rsidRPr="00577190">
              <w:t>Agenda diária visual</w:t>
            </w:r>
          </w:p>
        </w:tc>
        <w:tc>
          <w:tcPr>
            <w:tcW w:w="0" w:type="auto"/>
            <w:vAlign w:val="center"/>
            <w:hideMark/>
          </w:tcPr>
          <w:p w14:paraId="342FD728" w14:textId="77777777" w:rsidR="00577190" w:rsidRPr="00577190" w:rsidRDefault="00577190" w:rsidP="00577190">
            <w:r w:rsidRPr="00577190">
              <w:t>Como médico, quero visualizar meus horários organizados em uma agenda diária, para facilitar o acompanhamento dos atendimentos.</w:t>
            </w:r>
          </w:p>
        </w:tc>
      </w:tr>
      <w:tr w:rsidR="00577190" w:rsidRPr="00577190" w14:paraId="646BD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13D5" w14:textId="77777777" w:rsidR="00577190" w:rsidRPr="00577190" w:rsidRDefault="00577190" w:rsidP="00577190">
            <w:r w:rsidRPr="00577190">
              <w:t>F15</w:t>
            </w:r>
          </w:p>
        </w:tc>
        <w:tc>
          <w:tcPr>
            <w:tcW w:w="0" w:type="auto"/>
            <w:vAlign w:val="center"/>
            <w:hideMark/>
          </w:tcPr>
          <w:p w14:paraId="4DF6BD60" w14:textId="77777777" w:rsidR="00577190" w:rsidRPr="00577190" w:rsidRDefault="00577190" w:rsidP="00577190">
            <w:r w:rsidRPr="00577190">
              <w:t>Confirmação de alterações</w:t>
            </w:r>
          </w:p>
        </w:tc>
        <w:tc>
          <w:tcPr>
            <w:tcW w:w="0" w:type="auto"/>
            <w:vAlign w:val="center"/>
            <w:hideMark/>
          </w:tcPr>
          <w:p w14:paraId="0DCBF467" w14:textId="77777777" w:rsidR="00577190" w:rsidRPr="00577190" w:rsidRDefault="00577190" w:rsidP="00577190">
            <w:r w:rsidRPr="00577190">
              <w:t>Como usuário, quero confirmar alterações importantes antes de salvá-las, para evitar mudanças acidentais.</w:t>
            </w:r>
          </w:p>
        </w:tc>
      </w:tr>
    </w:tbl>
    <w:p w14:paraId="17F61721" w14:textId="77777777" w:rsidR="00577190" w:rsidRPr="00577190" w:rsidRDefault="00577190" w:rsidP="00577190">
      <w:r w:rsidRPr="00577190">
        <w:rPr>
          <w:b/>
          <w:bCs/>
        </w:rPr>
        <w:t>Justificativa:</w:t>
      </w:r>
      <w:r w:rsidRPr="00577190">
        <w:t xml:space="preserve"> essas melhorias aumentam a usabilidade, mas não são indispensáveis para comprovar o funcionamento básico do sistema.</w:t>
      </w:r>
    </w:p>
    <w:p w14:paraId="56E217EA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5. Funcionalidades fora do escopo — P3</w:t>
      </w:r>
    </w:p>
    <w:p w14:paraId="3ABC5E6D" w14:textId="77777777" w:rsidR="00577190" w:rsidRPr="00577190" w:rsidRDefault="00577190" w:rsidP="00577190">
      <w:r w:rsidRPr="00577190">
        <w:t>Não serão desenvolvidas na primeira versão:</w:t>
      </w:r>
    </w:p>
    <w:p w14:paraId="677F3D15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Integração com sistemas hospitalares externos.</w:t>
      </w:r>
    </w:p>
    <w:p w14:paraId="17574565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Banco de dados.</w:t>
      </w:r>
    </w:p>
    <w:p w14:paraId="0A0DE359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Armazenamento em nuvem.</w:t>
      </w:r>
    </w:p>
    <w:p w14:paraId="51D794E3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Sincronização automática entre computadores.</w:t>
      </w:r>
    </w:p>
    <w:p w14:paraId="5677B436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Notificações por e-mail ou SMS.</w:t>
      </w:r>
    </w:p>
    <w:p w14:paraId="49495D19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Pagamentos e faturamento.</w:t>
      </w:r>
    </w:p>
    <w:p w14:paraId="1E856DFD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Prontuários eletrônicos.</w:t>
      </w:r>
    </w:p>
    <w:p w14:paraId="7FD93795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Prescrição de medicamentos.</w:t>
      </w:r>
    </w:p>
    <w:p w14:paraId="4B364391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Aplicativo móvel nativo.</w:t>
      </w:r>
    </w:p>
    <w:p w14:paraId="7BCAF600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lastRenderedPageBreak/>
        <w:t>Relatórios avançados.</w:t>
      </w:r>
    </w:p>
    <w:p w14:paraId="344C6685" w14:textId="77777777" w:rsidR="00577190" w:rsidRPr="00577190" w:rsidRDefault="00577190" w:rsidP="00577190">
      <w:pPr>
        <w:numPr>
          <w:ilvl w:val="0"/>
          <w:numId w:val="9"/>
        </w:numPr>
      </w:pPr>
      <w:r w:rsidRPr="00577190">
        <w:t>Cancelamento de consultas.</w:t>
      </w:r>
    </w:p>
    <w:p w14:paraId="7205D45B" w14:textId="77777777" w:rsidR="00577190" w:rsidRPr="00577190" w:rsidRDefault="00577190" w:rsidP="00577190">
      <w:r w:rsidRPr="00577190">
        <w:rPr>
          <w:b/>
          <w:bCs/>
        </w:rPr>
        <w:t>Justificativa:</w:t>
      </w:r>
      <w:r w:rsidRPr="00577190">
        <w:t xml:space="preserve"> esses itens aumentam a complexidade, não são necessários para validar o objetivo central ou contrariam as restrições estabelecidas.</w:t>
      </w:r>
    </w:p>
    <w:p w14:paraId="64B0914E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6. Restrições técnicas</w:t>
      </w:r>
    </w:p>
    <w:p w14:paraId="64C34D0D" w14:textId="77777777" w:rsidR="00577190" w:rsidRPr="00577190" w:rsidRDefault="00577190" w:rsidP="00577190">
      <w:r w:rsidRPr="00577190">
        <w:t>A implementação deverá respeitar os seguintes requisitos:</w:t>
      </w:r>
    </w:p>
    <w:p w14:paraId="336FE542" w14:textId="77777777" w:rsidR="00577190" w:rsidRPr="00577190" w:rsidRDefault="00577190" w:rsidP="00577190">
      <w:pPr>
        <w:numPr>
          <w:ilvl w:val="0"/>
          <w:numId w:val="10"/>
        </w:numPr>
      </w:pPr>
      <w:r w:rsidRPr="00577190">
        <w:t>Aplicação web executada localmente no computador.</w:t>
      </w:r>
    </w:p>
    <w:p w14:paraId="66BAE047" w14:textId="77777777" w:rsidR="00577190" w:rsidRPr="00577190" w:rsidRDefault="00577190" w:rsidP="00577190">
      <w:pPr>
        <w:numPr>
          <w:ilvl w:val="0"/>
          <w:numId w:val="10"/>
        </w:numPr>
      </w:pPr>
      <w:r w:rsidRPr="00577190">
        <w:t xml:space="preserve">Utilização de tecnologias como HTML, CSS e </w:t>
      </w:r>
      <w:proofErr w:type="spellStart"/>
      <w:r w:rsidRPr="00577190">
        <w:t>JavaScript</w:t>
      </w:r>
      <w:proofErr w:type="spellEnd"/>
      <w:r w:rsidRPr="00577190">
        <w:t>.</w:t>
      </w:r>
    </w:p>
    <w:p w14:paraId="2A3AF2B0" w14:textId="77777777" w:rsidR="00577190" w:rsidRPr="00577190" w:rsidRDefault="00577190" w:rsidP="00577190">
      <w:pPr>
        <w:numPr>
          <w:ilvl w:val="0"/>
          <w:numId w:val="10"/>
        </w:numPr>
      </w:pPr>
      <w:r w:rsidRPr="00577190">
        <w:t>Ausência de banco de dados, serviços em nuvem e APIs externas.</w:t>
      </w:r>
    </w:p>
    <w:p w14:paraId="327D1D2F" w14:textId="77777777" w:rsidR="00577190" w:rsidRPr="00577190" w:rsidRDefault="00577190" w:rsidP="00577190">
      <w:pPr>
        <w:numPr>
          <w:ilvl w:val="0"/>
          <w:numId w:val="10"/>
        </w:numPr>
      </w:pPr>
      <w:r w:rsidRPr="00577190">
        <w:t xml:space="preserve">Armazenamento local por meio de uma solução como </w:t>
      </w:r>
      <w:proofErr w:type="spellStart"/>
      <w:r w:rsidRPr="00577190">
        <w:t>localStorage</w:t>
      </w:r>
      <w:proofErr w:type="spellEnd"/>
      <w:r w:rsidRPr="00577190">
        <w:t xml:space="preserve"> ou arquivo JSON, conforme a arquitetura definida.</w:t>
      </w:r>
    </w:p>
    <w:p w14:paraId="04D56659" w14:textId="77777777" w:rsidR="00577190" w:rsidRPr="00577190" w:rsidRDefault="00577190" w:rsidP="00577190">
      <w:pPr>
        <w:numPr>
          <w:ilvl w:val="0"/>
          <w:numId w:val="10"/>
        </w:numPr>
      </w:pPr>
      <w:r w:rsidRPr="00577190">
        <w:t>Interface gráfica funcional com operações reais sobre os dados.</w:t>
      </w:r>
    </w:p>
    <w:p w14:paraId="09C428BF" w14:textId="77777777" w:rsidR="00577190" w:rsidRPr="00577190" w:rsidRDefault="00577190" w:rsidP="00577190">
      <w:pPr>
        <w:numPr>
          <w:ilvl w:val="0"/>
          <w:numId w:val="10"/>
        </w:numPr>
      </w:pPr>
      <w:r w:rsidRPr="00577190">
        <w:t>Compatibilidade com os recursos disponíveis no ambiente de desenvolvimento da turma.</w:t>
      </w:r>
    </w:p>
    <w:p w14:paraId="455BD4A5" w14:textId="77777777" w:rsidR="00577190" w:rsidRPr="00577190" w:rsidRDefault="00577190" w:rsidP="00577190">
      <w:pPr>
        <w:numPr>
          <w:ilvl w:val="0"/>
          <w:numId w:val="10"/>
        </w:numPr>
      </w:pPr>
      <w:r w:rsidRPr="00577190">
        <w:t>Código organizado para facilitar manutenção e testes.</w:t>
      </w:r>
    </w:p>
    <w:p w14:paraId="6EF98CB0" w14:textId="77777777" w:rsidR="00577190" w:rsidRPr="00577190" w:rsidRDefault="00577190" w:rsidP="00577190">
      <w:r w:rsidRPr="00577190">
        <w:rPr>
          <w:b/>
          <w:bCs/>
        </w:rPr>
        <w:t>Observação:</w:t>
      </w:r>
      <w:r w:rsidRPr="00577190">
        <w:t xml:space="preserve"> o armazenamento local não sincroniza automaticamente dados entre computadores. Para manter o MVP compatível com as restrições, recomenda-se realizar a demonstração em um único ambiente de armazenamento.</w:t>
      </w:r>
    </w:p>
    <w:p w14:paraId="76973877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7. Critérios gerais de conclusão do MVP</w:t>
      </w:r>
    </w:p>
    <w:p w14:paraId="225E293D" w14:textId="77777777" w:rsidR="00577190" w:rsidRPr="00577190" w:rsidRDefault="00577190" w:rsidP="00577190">
      <w:r w:rsidRPr="00577190">
        <w:t>O MVP será considerado concluído quando:</w:t>
      </w:r>
    </w:p>
    <w:p w14:paraId="1160D451" w14:textId="77777777" w:rsidR="00577190" w:rsidRPr="00577190" w:rsidRDefault="00577190" w:rsidP="00577190">
      <w:pPr>
        <w:numPr>
          <w:ilvl w:val="0"/>
          <w:numId w:val="11"/>
        </w:numPr>
      </w:pPr>
      <w:r w:rsidRPr="00577190">
        <w:t>Os médicos conseguirem cadastrar e alterar horários permitidos.</w:t>
      </w:r>
    </w:p>
    <w:p w14:paraId="4ABDE205" w14:textId="77777777" w:rsidR="00577190" w:rsidRPr="00577190" w:rsidRDefault="00577190" w:rsidP="00577190">
      <w:pPr>
        <w:numPr>
          <w:ilvl w:val="0"/>
          <w:numId w:val="11"/>
        </w:numPr>
      </w:pPr>
      <w:r w:rsidRPr="00577190">
        <w:t>A recepção conseguir agendar consultas em horários disponíveis.</w:t>
      </w:r>
    </w:p>
    <w:p w14:paraId="7194B54D" w14:textId="77777777" w:rsidR="00577190" w:rsidRPr="00577190" w:rsidRDefault="00577190" w:rsidP="00577190">
      <w:pPr>
        <w:numPr>
          <w:ilvl w:val="0"/>
          <w:numId w:val="11"/>
        </w:numPr>
      </w:pPr>
      <w:r w:rsidRPr="00577190">
        <w:t>O sistema impedir conflitos de horário.</w:t>
      </w:r>
    </w:p>
    <w:p w14:paraId="70FC42DB" w14:textId="77777777" w:rsidR="00577190" w:rsidRPr="00577190" w:rsidRDefault="00577190" w:rsidP="00577190">
      <w:pPr>
        <w:numPr>
          <w:ilvl w:val="0"/>
          <w:numId w:val="11"/>
        </w:numPr>
      </w:pPr>
      <w:r w:rsidRPr="00577190">
        <w:t>Médicos e recepcionistas conseguirem consultar os registros conforme as permissões definidas.</w:t>
      </w:r>
    </w:p>
    <w:p w14:paraId="189DBD61" w14:textId="77777777" w:rsidR="00577190" w:rsidRPr="00577190" w:rsidRDefault="00577190" w:rsidP="00577190">
      <w:pPr>
        <w:numPr>
          <w:ilvl w:val="0"/>
          <w:numId w:val="11"/>
        </w:numPr>
      </w:pPr>
      <w:r w:rsidRPr="00577190">
        <w:t>Os dados permanecerem disponíveis após fechar e reabrir o navegador.</w:t>
      </w:r>
    </w:p>
    <w:p w14:paraId="7676E26A" w14:textId="77777777" w:rsidR="00577190" w:rsidRPr="00577190" w:rsidRDefault="00577190" w:rsidP="00577190">
      <w:pPr>
        <w:numPr>
          <w:ilvl w:val="0"/>
          <w:numId w:val="11"/>
        </w:numPr>
      </w:pPr>
      <w:r w:rsidRPr="00577190">
        <w:t>Os campos obrigatórios forem validados.</w:t>
      </w:r>
    </w:p>
    <w:p w14:paraId="49D8F4D8" w14:textId="77777777" w:rsidR="00577190" w:rsidRPr="00577190" w:rsidRDefault="00577190" w:rsidP="00577190">
      <w:pPr>
        <w:numPr>
          <w:ilvl w:val="0"/>
          <w:numId w:val="11"/>
        </w:numPr>
      </w:pPr>
      <w:r w:rsidRPr="00577190">
        <w:t>O cancelamento de consultas for impedido.</w:t>
      </w:r>
    </w:p>
    <w:p w14:paraId="2335D185" w14:textId="77777777" w:rsidR="00577190" w:rsidRPr="00577190" w:rsidRDefault="00577190" w:rsidP="00577190">
      <w:pPr>
        <w:numPr>
          <w:ilvl w:val="0"/>
          <w:numId w:val="11"/>
        </w:numPr>
      </w:pPr>
      <w:r w:rsidRPr="00577190">
        <w:t>Todas as histórias essenciais tiverem seus critérios de aceitação testados.</w:t>
      </w:r>
    </w:p>
    <w:p w14:paraId="62B3A6FE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lastRenderedPageBreak/>
        <w:t>8. Decisões pendentes</w:t>
      </w:r>
    </w:p>
    <w:p w14:paraId="211A49A6" w14:textId="77777777" w:rsidR="00577190" w:rsidRPr="00577190" w:rsidRDefault="00577190" w:rsidP="00577190">
      <w:r w:rsidRPr="00577190">
        <w:t>Antes do desenvolvimento, a equipe deverá confirmar:</w:t>
      </w:r>
    </w:p>
    <w:p w14:paraId="088823F3" w14:textId="77777777" w:rsidR="00577190" w:rsidRPr="00577190" w:rsidRDefault="00577190" w:rsidP="00577190">
      <w:pPr>
        <w:numPr>
          <w:ilvl w:val="0"/>
          <w:numId w:val="12"/>
        </w:numPr>
      </w:pPr>
      <w:r w:rsidRPr="00577190">
        <w:t>Como médicos e recepcionistas serão identificados.</w:t>
      </w:r>
    </w:p>
    <w:p w14:paraId="69D7CF0E" w14:textId="77777777" w:rsidR="00577190" w:rsidRPr="00577190" w:rsidRDefault="00577190" w:rsidP="00577190">
      <w:pPr>
        <w:numPr>
          <w:ilvl w:val="0"/>
          <w:numId w:val="12"/>
        </w:numPr>
      </w:pPr>
      <w:r w:rsidRPr="00577190">
        <w:t>Se o sistema será utilizado em um único computador ou em diferentes dispositivos.</w:t>
      </w:r>
    </w:p>
    <w:p w14:paraId="172F4B9E" w14:textId="77777777" w:rsidR="00577190" w:rsidRPr="00577190" w:rsidRDefault="00577190" w:rsidP="00577190">
      <w:pPr>
        <w:numPr>
          <w:ilvl w:val="0"/>
          <w:numId w:val="12"/>
        </w:numPr>
      </w:pPr>
      <w:r w:rsidRPr="00577190">
        <w:t>Qual será a duração das consultas.</w:t>
      </w:r>
    </w:p>
    <w:p w14:paraId="0C74A5B9" w14:textId="77777777" w:rsidR="00577190" w:rsidRPr="00577190" w:rsidRDefault="00577190" w:rsidP="00577190">
      <w:pPr>
        <w:numPr>
          <w:ilvl w:val="0"/>
          <w:numId w:val="12"/>
        </w:numPr>
      </w:pPr>
      <w:r w:rsidRPr="00577190">
        <w:t>Quais status serão permitidos para os agendamentos.</w:t>
      </w:r>
    </w:p>
    <w:p w14:paraId="72065BF5" w14:textId="77777777" w:rsidR="00577190" w:rsidRPr="00577190" w:rsidRDefault="00577190" w:rsidP="00577190">
      <w:pPr>
        <w:numPr>
          <w:ilvl w:val="0"/>
          <w:numId w:val="12"/>
        </w:numPr>
      </w:pPr>
      <w:r w:rsidRPr="00577190">
        <w:t>Se horários que já possuem consultas poderão ser alterados.</w:t>
      </w:r>
    </w:p>
    <w:p w14:paraId="7902B738" w14:textId="77777777" w:rsidR="00577190" w:rsidRPr="00577190" w:rsidRDefault="00577190" w:rsidP="00577190">
      <w:pPr>
        <w:numPr>
          <w:ilvl w:val="0"/>
          <w:numId w:val="12"/>
        </w:numPr>
      </w:pPr>
      <w:r w:rsidRPr="00577190">
        <w:t>Se horários disponíveis poderão ser excluídos.</w:t>
      </w:r>
    </w:p>
    <w:p w14:paraId="783BCADD" w14:textId="77777777" w:rsidR="00577190" w:rsidRPr="00577190" w:rsidRDefault="00577190" w:rsidP="00577190">
      <w:pPr>
        <w:numPr>
          <w:ilvl w:val="0"/>
          <w:numId w:val="12"/>
        </w:numPr>
      </w:pPr>
      <w:r w:rsidRPr="00577190">
        <w:t>Quais dados dos pacientes serão obrigatórios.</w:t>
      </w:r>
    </w:p>
    <w:p w14:paraId="28E2734D" w14:textId="77777777" w:rsidR="00577190" w:rsidRPr="00577190" w:rsidRDefault="00577190" w:rsidP="00577190">
      <w:pPr>
        <w:rPr>
          <w:b/>
          <w:bCs/>
        </w:rPr>
      </w:pPr>
      <w:r w:rsidRPr="00577190">
        <w:rPr>
          <w:b/>
          <w:bCs/>
        </w:rPr>
        <w:t>9. Conclusão</w:t>
      </w:r>
    </w:p>
    <w:p w14:paraId="126E23EC" w14:textId="77777777" w:rsidR="00577190" w:rsidRPr="00577190" w:rsidRDefault="00577190" w:rsidP="00577190">
      <w:r w:rsidRPr="00577190">
        <w:t>O escopo proposto prioriza oito histórias de usuário essenciais, que cobrem o fluxo principal de gerenciamento de horários, agendamento e consulta de consultas médicas.</w:t>
      </w:r>
    </w:p>
    <w:p w14:paraId="2664CB22" w14:textId="77777777" w:rsidR="00577190" w:rsidRPr="00577190" w:rsidRDefault="00577190" w:rsidP="00577190">
      <w:r w:rsidRPr="00577190">
        <w:t>As histórias desejáveis serão consideradas somente após a conclusão e validação das funcionalidades essenciais. Os itens fora do escopo não serão implementados na primeira versão.</w:t>
      </w:r>
    </w:p>
    <w:p w14:paraId="03D1AC40" w14:textId="77777777" w:rsidR="00577190" w:rsidRPr="00577190" w:rsidRDefault="00577190" w:rsidP="00577190">
      <w:r w:rsidRPr="00577190">
        <w:t>Essa priorização permite manter o projeto viável para a atividade acadêmica, respeitando as restrições técnicas e demonstrando a aplicação prática de Engenharia de Requisitos, priorização de produto, regras de negócio e testes de aceitação.</w:t>
      </w:r>
    </w:p>
    <w:p w14:paraId="1DC9BF03" w14:textId="77777777" w:rsidR="00577190" w:rsidRPr="00577190" w:rsidRDefault="00577190" w:rsidP="00577190">
      <w:r w:rsidRPr="00577190">
        <w:rPr>
          <w:b/>
          <w:bCs/>
        </w:rPr>
        <w:t>Status:</w:t>
      </w:r>
      <w:r w:rsidRPr="00577190">
        <w:t xml:space="preserve"> documento de escopo proposto para validação da equipe.</w:t>
      </w:r>
    </w:p>
    <w:p w14:paraId="5FB18C90" w14:textId="77777777" w:rsidR="00577190" w:rsidRPr="00577190" w:rsidRDefault="00577190" w:rsidP="00577190">
      <w:r w:rsidRPr="00577190">
        <w:rPr>
          <w:b/>
          <w:bCs/>
        </w:rPr>
        <w:t>Próxima etapa:</w:t>
      </w:r>
      <w:r w:rsidRPr="00577190">
        <w:t xml:space="preserve"> confirmar as decisões pendentes e iniciar a implementação das funcionalidades P1.</w:t>
      </w:r>
    </w:p>
    <w:p w14:paraId="03C1CD98" w14:textId="77777777" w:rsidR="006C2645" w:rsidRDefault="006C2645"/>
    <w:sectPr w:rsidR="006C26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2E1B"/>
    <w:multiLevelType w:val="multilevel"/>
    <w:tmpl w:val="E8B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B0EB1"/>
    <w:multiLevelType w:val="multilevel"/>
    <w:tmpl w:val="A9C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E2F36"/>
    <w:multiLevelType w:val="multilevel"/>
    <w:tmpl w:val="CB58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4457D"/>
    <w:multiLevelType w:val="multilevel"/>
    <w:tmpl w:val="0488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43438"/>
    <w:multiLevelType w:val="multilevel"/>
    <w:tmpl w:val="2E7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6027E"/>
    <w:multiLevelType w:val="multilevel"/>
    <w:tmpl w:val="7856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044C4"/>
    <w:multiLevelType w:val="multilevel"/>
    <w:tmpl w:val="C46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1034E"/>
    <w:multiLevelType w:val="multilevel"/>
    <w:tmpl w:val="D62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5219F"/>
    <w:multiLevelType w:val="multilevel"/>
    <w:tmpl w:val="F74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20730"/>
    <w:multiLevelType w:val="multilevel"/>
    <w:tmpl w:val="B8D4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0585B"/>
    <w:multiLevelType w:val="multilevel"/>
    <w:tmpl w:val="C72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A0FAA"/>
    <w:multiLevelType w:val="multilevel"/>
    <w:tmpl w:val="5DAA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831812">
    <w:abstractNumId w:val="7"/>
  </w:num>
  <w:num w:numId="2" w16cid:durableId="965113532">
    <w:abstractNumId w:val="9"/>
  </w:num>
  <w:num w:numId="3" w16cid:durableId="941298793">
    <w:abstractNumId w:val="10"/>
  </w:num>
  <w:num w:numId="4" w16cid:durableId="55476213">
    <w:abstractNumId w:val="3"/>
  </w:num>
  <w:num w:numId="5" w16cid:durableId="1128158745">
    <w:abstractNumId w:val="1"/>
  </w:num>
  <w:num w:numId="6" w16cid:durableId="1993243772">
    <w:abstractNumId w:val="4"/>
  </w:num>
  <w:num w:numId="7" w16cid:durableId="725567956">
    <w:abstractNumId w:val="11"/>
  </w:num>
  <w:num w:numId="8" w16cid:durableId="1135877647">
    <w:abstractNumId w:val="0"/>
  </w:num>
  <w:num w:numId="9" w16cid:durableId="705717393">
    <w:abstractNumId w:val="5"/>
  </w:num>
  <w:num w:numId="10" w16cid:durableId="673723472">
    <w:abstractNumId w:val="8"/>
  </w:num>
  <w:num w:numId="11" w16cid:durableId="1120759216">
    <w:abstractNumId w:val="2"/>
  </w:num>
  <w:num w:numId="12" w16cid:durableId="1398092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90"/>
    <w:rsid w:val="0031327B"/>
    <w:rsid w:val="00577190"/>
    <w:rsid w:val="006C2645"/>
    <w:rsid w:val="009161B8"/>
    <w:rsid w:val="009854C6"/>
    <w:rsid w:val="009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2BD6A"/>
  <w15:chartTrackingRefBased/>
  <w15:docId w15:val="{0A8051FE-4F98-4ED0-9C14-CD1E1A93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7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7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7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7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71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7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71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7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7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7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71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71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71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71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7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1511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2026-10-17T16:37:00Z</dcterms:created>
  <dcterms:modified xsi:type="dcterms:W3CDTF">2026-10-17T17:18:00Z</dcterms:modified>
</cp:coreProperties>
</file>