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dt : 21/10/2022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======================================================================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Assignment-1:(solution)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Convert IArithmetic application into "Anonymous InnerClass as implementation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class" model.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=&gt;Addition,Subtraction,Multiplication,Division,NodDivision classes as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IArithmetic.java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IArithmetic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DemoAnonymous4.java(MainClass)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package maccess;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import test.*;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import java.util.*;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public class DemoAnonymous4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ab/>
        <w:t>public static void main(String[] args)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Scanner s = new Scanner(System.in);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System.out.println("Enter the value x:");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int x = s.nextInt();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System.out.println("Enter the value y:");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int y = s.nextInt();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System.out.println("====Choice====");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    System.out.println("1.add\n2.sub\n3.mul\n4.div\n5.modDiv");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System.out.println("Enter the Choice:");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switch(s.nextInt())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case 1: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//Addition class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IArithmetic ad = new IArithmetic()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public double calculate(int x,int y)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return x+y;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System.out.println("Sum="+ad.calculate(x, y));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break;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case 2: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//Subtraction class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IArithmetic sb = new IArithmetic()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public double calculate(int x,int y)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return x-y;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    </w:t>
      </w:r>
      <w:r w:rsidRPr="00E73CA6">
        <w:rPr>
          <w:b/>
          <w:i/>
          <w:sz w:val="24"/>
          <w:szCs w:val="24"/>
        </w:rPr>
        <w:tab/>
        <w:t>System.out.println("Sub="+sb.calculate(x, y));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break;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case 3: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//Multiplication class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IArithmetic ml = new IArithmetic()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public double calculate(int x,int y)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return x*y;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System.out.println("Mul="+ml.calculate(x, y));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break;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case 4: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//Division class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IArithmetic dv = new IArithmetic()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public double calculate(int x,int y)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return (float)x/y;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System.out.println("Div="+dv.calculate(x, y));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break;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    case 5: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//ModDivision class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IArithmetic md = new IArithmetic()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public double calculate(int x,int y)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return x%y;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System.out.println("modDiv="+md.calculate(x, y));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break;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default: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System.out.println("Invalid choice...");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}//end of switch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s.close();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-----------------------------------------------------------------------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ClassFiles: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IArithmetic.class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DemoAnonymous4.class(MainClass)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DemoAnonymous4$1.class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DemoAnonymous4$2.class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DemoAnonymous4$3.class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DemoAnonymous4$4.class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DemoAnonymous4$5.class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====================================================================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Assignment-2: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Convert BankTransaction application into "Anonymous InnerClass as 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implementation class" model.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=&gt;WithDraw and Deposit classes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Balance.java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=2000;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getBalance()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Transaction.java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</w:t>
      </w:r>
      <w:r w:rsidRPr="00E73CA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Balance();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CheckPinNo.java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1111 :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2222 :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3333 :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: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}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BankMainClass.java(MainClass)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package maccess;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import test.*;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import java.util.*;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public class BankMainClass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ab/>
        <w:t>public static void main(String[] args)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Scanner s = new Scanner(System.in);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int count=0;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abc: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while(true)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System.out.println("Enter the PinNo:");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int pinNo = s.nextInt();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CheckPinNo cpn = new CheckPinNo();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boolean k = cpn.verify(pinNo);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if(k)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System.out.println("====Choice====");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System.out.println("1.WithDraw\n2.Deposit");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System.out.println("Enter the Choice:");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switch(s.nextInt())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case 1: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System.out.println("Enter the amt:");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int a1 = s.nextInt();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if(a1&gt;0 &amp;&amp; a1%100==0)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//WithDraw class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Transaction wd = new Transaction()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public void process(int amt)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if(amt&lt;=b.bal)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System.out.println("Amt WithDrawn:"+amt);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b.bal=b.bal-amt;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System.out.println("Balance amt:"+b.getBalance());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System.out.println("Transaction Completed...");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}//end of if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else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System.out.println("Insufficient fund...");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wd.process(a1);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}//end of if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else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System.out.println("Invalid amt...");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break abc;//stop the loop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case 2: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System.out.println("Enter the amt:");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int a2 = s.nextInt();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if(a2&gt;0 &amp;&amp; a2%100==0)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//Deposit class as Anonymous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Transaction dp = new Transaction()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public void process(int amt)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System.out.println("Amt deposited:"+amt);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b.bal=b.bal+amt;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System.out.println("Balance amt:"+b.getBalance());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</w:t>
      </w:r>
      <w:r w:rsidRPr="00E73CA6">
        <w:rPr>
          <w:b/>
          <w:i/>
          <w:sz w:val="24"/>
          <w:szCs w:val="24"/>
        </w:rPr>
        <w:tab/>
        <w:t>System.out.println("Transaction Completed...");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dp.process(a2);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}//end of if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else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System.out.println("Invalid amt...");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break abc;//stop the loop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default: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  System.out.println("Invalid Choice.....");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break abc;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}//end of switch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}//end of if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else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System.out.println("Invalid pinNo...");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count++;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if(count==3)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System.out.println("Transaction blocked...");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 xml:space="preserve">  break;//stop the loop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</w:t>
      </w:r>
      <w:r w:rsidRPr="00E73CA6">
        <w:rPr>
          <w:b/>
          <w:i/>
          <w:sz w:val="24"/>
          <w:szCs w:val="24"/>
        </w:rPr>
        <w:tab/>
        <w:t xml:space="preserve">  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}//end of loop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--------------------------------------------------------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ClassFiles: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Balance.class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Transaction.class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CheckPinNo.class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BankMainClass.class(MainClass)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BankMainClass$1.class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BankMainClass$2.class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==========================================================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Note: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=&gt;"Anonymous InnerClass as Implementation class" model is modified as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"LambdaExpression" in Java8 version.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==========================================================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*imp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LambdaExpressions in Java:(Java8 - new feature)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=&gt;The process of declaring method without method_name is known as 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"Lambda Expression",which is also known as Anonymous method.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structure of LambdaExpression: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(para_list)-&gt;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//method_body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Note: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=&gt;LambdaExpression is attached with the abstract method of Interface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and,LambdaExpression is executed by calling Interface abstarct method.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syntax: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interface ITest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public abstract void m1(int x);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ITest ob = (int x)-&gt;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//method_body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Ex: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ITest.java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E73CA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73CA6">
        <w:rPr>
          <w:rFonts w:ascii="Courier New" w:hAnsi="Courier New" w:cs="Courier New"/>
          <w:b/>
          <w:i/>
          <w:color w:val="2A00FF"/>
          <w:sz w:val="24"/>
          <w:szCs w:val="24"/>
        </w:rPr>
        <w:t>"====default m2(y)===="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E73CA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73CA6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LambdaExpression1.java(MainClass)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LambdaExpression1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E73CA6">
        <w:rPr>
          <w:rFonts w:ascii="Courier New" w:hAnsi="Courier New" w:cs="Courier New"/>
          <w:b/>
          <w:i/>
          <w:color w:val="3F7F5F"/>
          <w:sz w:val="24"/>
          <w:szCs w:val="24"/>
        </w:rPr>
        <w:t>//LambdaExpression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ITest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73CA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73CA6">
        <w:rPr>
          <w:rFonts w:ascii="Courier New" w:hAnsi="Courier New" w:cs="Courier New"/>
          <w:b/>
          <w:i/>
          <w:color w:val="2A00FF"/>
          <w:sz w:val="24"/>
          <w:szCs w:val="24"/>
        </w:rPr>
        <w:t>"====method m1(x)===="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73CA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73CA6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o/p: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====method m1(x)====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The value x:11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====default m2(y)====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The value y:12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--------------------------------------------------------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Execution flow of above program: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ClassFiles: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ITest.class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LambdaExpression1.class(MainClass)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===================================================================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Ex-program: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Convert IComparable application into LambdaExpression: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IComparable.java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IComparable {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E73CA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73CA6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73CA6" w:rsidRPr="00E73CA6" w:rsidRDefault="00E73CA6" w:rsidP="00E73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73CA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LambdaExpression2.java(MainClass)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package maccess;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import test.*;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import java.util.*;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public class LambdaExpression2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ab/>
        <w:t>public static void main(String[] args)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Scanner s = new Scanner(System.in);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    System.out.println("Enter the value of x:");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int x = s.nextInt();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System.out.println("Enter the value of y:");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int y = s.nextInt();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System.out.println("====Choice====");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System.out.println("1.GreaterValue\n2.SmallerValue");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System.out.println("Enter the Choice:");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switch(s.nextInt())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case 1: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//LambdaExpression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    IComparable gv = (int v1,int v2)-&gt;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    </w:t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if(v1&gt;v2) return v1;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else return v2;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    </w:t>
      </w:r>
      <w:r w:rsidRPr="00E73CA6">
        <w:rPr>
          <w:b/>
          <w:i/>
          <w:sz w:val="24"/>
          <w:szCs w:val="24"/>
        </w:rPr>
        <w:tab/>
        <w:t>};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    int r1 = gv.compare(x, y);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System.out.println("GreaterValue:"+r1);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break;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case 2: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//LambdaExpression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IComparable sv = (int v1,int v2)-&gt;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{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if(v1&lt;v2) return v1;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lastRenderedPageBreak/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else return v2;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</w: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int r2 = sv.compare(x, y);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System.out.println("SmallerValue:"+r2);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break;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default: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</w:t>
      </w:r>
      <w:r w:rsidRPr="00E73CA6">
        <w:rPr>
          <w:b/>
          <w:i/>
          <w:sz w:val="24"/>
          <w:szCs w:val="24"/>
        </w:rPr>
        <w:tab/>
        <w:t>System.out.println("Invalid choice....");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}//end of switch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      s.close();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ab/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}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---------------------------------------------------------------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ClassFiles: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IComparable.class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 xml:space="preserve">  LambdaExpression2.class(MainClass)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==================================================================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Assignment-1: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Convert IArithmetic application into LambdaExpressions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Assignment-2:</w:t>
      </w:r>
    </w:p>
    <w:p w:rsidR="00E73CA6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Convert BankTransaction application into LambdaExpression</w:t>
      </w:r>
    </w:p>
    <w:p w:rsidR="00074A2D" w:rsidRPr="00E73CA6" w:rsidRDefault="00E73CA6" w:rsidP="00E73CA6">
      <w:pPr>
        <w:rPr>
          <w:b/>
          <w:i/>
          <w:sz w:val="24"/>
          <w:szCs w:val="24"/>
        </w:rPr>
      </w:pPr>
      <w:r w:rsidRPr="00E73CA6">
        <w:rPr>
          <w:b/>
          <w:i/>
          <w:sz w:val="24"/>
          <w:szCs w:val="24"/>
        </w:rPr>
        <w:t>===================================================================</w:t>
      </w:r>
    </w:p>
    <w:sectPr w:rsidR="00074A2D" w:rsidRPr="00E73C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A2D" w:rsidRDefault="00074A2D" w:rsidP="00E73CA6">
      <w:pPr>
        <w:spacing w:after="0" w:line="240" w:lineRule="auto"/>
      </w:pPr>
      <w:r>
        <w:separator/>
      </w:r>
    </w:p>
  </w:endnote>
  <w:endnote w:type="continuationSeparator" w:id="1">
    <w:p w:rsidR="00074A2D" w:rsidRDefault="00074A2D" w:rsidP="00E7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CA6" w:rsidRDefault="00E73C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CA6" w:rsidRDefault="00E73C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CA6" w:rsidRDefault="00E73C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A2D" w:rsidRDefault="00074A2D" w:rsidP="00E73CA6">
      <w:pPr>
        <w:spacing w:after="0" w:line="240" w:lineRule="auto"/>
      </w:pPr>
      <w:r>
        <w:separator/>
      </w:r>
    </w:p>
  </w:footnote>
  <w:footnote w:type="continuationSeparator" w:id="1">
    <w:p w:rsidR="00074A2D" w:rsidRDefault="00074A2D" w:rsidP="00E7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CA6" w:rsidRDefault="00E73C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CA6" w:rsidRDefault="00E73C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CA6" w:rsidRDefault="00E73C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3CA6"/>
    <w:rsid w:val="00074A2D"/>
    <w:rsid w:val="00E7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CA6"/>
  </w:style>
  <w:style w:type="paragraph" w:styleId="Footer">
    <w:name w:val="footer"/>
    <w:basedOn w:val="Normal"/>
    <w:link w:val="FooterChar"/>
    <w:uiPriority w:val="99"/>
    <w:semiHidden/>
    <w:unhideWhenUsed/>
    <w:rsid w:val="00E7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1453</Words>
  <Characters>8283</Characters>
  <Application>Microsoft Office Word</Application>
  <DocSecurity>0</DocSecurity>
  <Lines>69</Lines>
  <Paragraphs>19</Paragraphs>
  <ScaleCrop>false</ScaleCrop>
  <Company>Grizli777</Company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2022-10-21T15:43:00Z</dcterms:created>
  <dcterms:modified xsi:type="dcterms:W3CDTF">2022-10-21T15:48:00Z</dcterms:modified>
</cp:coreProperties>
</file>