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E8B2A" w14:textId="77777777" w:rsidR="008F14B2" w:rsidRPr="00165792" w:rsidRDefault="008F14B2" w:rsidP="008F14B2">
      <w:pPr>
        <w:shd w:val="clear" w:color="auto" w:fill="FBFCD7"/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66521D"/>
          <w:sz w:val="24"/>
          <w:szCs w:val="24"/>
          <w:shd w:val="clear" w:color="auto" w:fill="FBFCD7"/>
        </w:rPr>
      </w:pPr>
      <w:r w:rsidRPr="00165792">
        <w:rPr>
          <w:rFonts w:ascii="Times New Roman" w:eastAsia="Times New Roman" w:hAnsi="Times New Roman" w:cs="Times New Roman"/>
          <w:b/>
          <w:color w:val="66521D"/>
          <w:sz w:val="24"/>
          <w:szCs w:val="24"/>
          <w:shd w:val="clear" w:color="auto" w:fill="FBFCD7"/>
        </w:rPr>
        <w:t>Indicaciones de entrega</w:t>
      </w:r>
    </w:p>
    <w:p w14:paraId="072DBBA1" w14:textId="77777777" w:rsidR="008F14B2" w:rsidRPr="00165792" w:rsidRDefault="008F14B2" w:rsidP="008F14B2">
      <w:pPr>
        <w:shd w:val="clear" w:color="auto" w:fill="FBFCD7"/>
        <w:spacing w:after="240" w:line="240" w:lineRule="auto"/>
        <w:jc w:val="both"/>
        <w:rPr>
          <w:rFonts w:ascii="Times New Roman" w:eastAsia="Times New Roman" w:hAnsi="Times New Roman" w:cs="Times New Roman"/>
          <w:color w:val="66521D"/>
          <w:sz w:val="24"/>
          <w:szCs w:val="24"/>
        </w:rPr>
      </w:pPr>
      <w:r w:rsidRPr="00165792">
        <w:rPr>
          <w:rFonts w:ascii="Times New Roman" w:eastAsia="Times New Roman" w:hAnsi="Times New Roman" w:cs="Times New Roman"/>
          <w:color w:val="66521D"/>
          <w:sz w:val="24"/>
          <w:szCs w:val="24"/>
        </w:rPr>
        <w:t xml:space="preserve">Una vez realizada la tarea elaborarás un único fichero </w:t>
      </w:r>
      <w:r w:rsidRPr="00165792">
        <w:rPr>
          <w:rFonts w:ascii="Times New Roman" w:eastAsia="Times New Roman" w:hAnsi="Times New Roman" w:cs="Times New Roman"/>
          <w:b/>
          <w:color w:val="66521D"/>
          <w:sz w:val="24"/>
          <w:szCs w:val="24"/>
        </w:rPr>
        <w:t>.zip</w:t>
      </w:r>
      <w:r w:rsidRPr="00165792">
        <w:rPr>
          <w:rFonts w:ascii="Times New Roman" w:eastAsia="Times New Roman" w:hAnsi="Times New Roman" w:cs="Times New Roman"/>
          <w:color w:val="66521D"/>
          <w:sz w:val="24"/>
          <w:szCs w:val="24"/>
        </w:rPr>
        <w:t xml:space="preserve"> donde figuren las respuestas correspondientes. El envío se realizará a través de la plataforma de la forma establecida para ello, y el archivo se nombrará siguiendo las siguientes pautas:</w:t>
      </w:r>
    </w:p>
    <w:p w14:paraId="0083BC3A" w14:textId="77777777" w:rsidR="008F14B2" w:rsidRPr="00165792" w:rsidRDefault="008F14B2" w:rsidP="008F14B2">
      <w:pPr>
        <w:shd w:val="clear" w:color="auto" w:fill="FBFCD7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66521D"/>
          <w:sz w:val="24"/>
          <w:szCs w:val="24"/>
        </w:rPr>
      </w:pPr>
      <w:r w:rsidRPr="00165792">
        <w:rPr>
          <w:rFonts w:ascii="Times New Roman" w:eastAsia="Times New Roman" w:hAnsi="Times New Roman" w:cs="Times New Roman"/>
          <w:b/>
          <w:color w:val="66521D"/>
          <w:sz w:val="24"/>
          <w:szCs w:val="24"/>
        </w:rPr>
        <w:t>apellido1_apellido2_nombre_SIGxx_Tarea</w:t>
      </w:r>
    </w:p>
    <w:p w14:paraId="58D89B0A" w14:textId="77777777" w:rsidR="008F14B2" w:rsidRPr="00165792" w:rsidRDefault="008F14B2" w:rsidP="008F14B2">
      <w:pPr>
        <w:shd w:val="clear" w:color="auto" w:fill="FBFCD7"/>
        <w:spacing w:after="240" w:line="240" w:lineRule="auto"/>
        <w:jc w:val="both"/>
        <w:rPr>
          <w:rFonts w:ascii="Times New Roman" w:eastAsia="Times New Roman" w:hAnsi="Times New Roman" w:cs="Times New Roman"/>
          <w:color w:val="66521D"/>
          <w:sz w:val="24"/>
          <w:szCs w:val="24"/>
        </w:rPr>
      </w:pPr>
      <w:r w:rsidRPr="00165792">
        <w:rPr>
          <w:rFonts w:ascii="Times New Roman" w:eastAsia="Times New Roman" w:hAnsi="Times New Roman" w:cs="Times New Roman"/>
          <w:color w:val="66521D"/>
          <w:sz w:val="24"/>
          <w:szCs w:val="24"/>
        </w:rPr>
        <w:t>Asegúrate que el nombre no contenga la letra ñ, tildes ni caracteres especiales extraños. Así por ejemplo la alumna </w:t>
      </w:r>
      <w:r w:rsidRPr="00165792">
        <w:rPr>
          <w:rFonts w:ascii="Times New Roman" w:eastAsia="Times New Roman" w:hAnsi="Times New Roman" w:cs="Times New Roman"/>
          <w:b/>
          <w:color w:val="66521D"/>
          <w:sz w:val="24"/>
          <w:szCs w:val="24"/>
        </w:rPr>
        <w:t>Begoña Sánchez Mañas para la primera unidad del MP de DAW</w:t>
      </w:r>
      <w:r w:rsidRPr="00165792">
        <w:rPr>
          <w:rFonts w:ascii="Times New Roman" w:eastAsia="Times New Roman" w:hAnsi="Times New Roman" w:cs="Times New Roman"/>
          <w:color w:val="66521D"/>
          <w:sz w:val="24"/>
          <w:szCs w:val="24"/>
        </w:rPr>
        <w:t>, debería nombrar esta tarea como...</w:t>
      </w:r>
    </w:p>
    <w:p w14:paraId="08C0C1A7" w14:textId="77777777" w:rsidR="008F14B2" w:rsidRPr="00165792" w:rsidRDefault="008F14B2" w:rsidP="008F14B2">
      <w:pPr>
        <w:shd w:val="clear" w:color="auto" w:fill="FBFCD7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66521D"/>
          <w:sz w:val="24"/>
          <w:szCs w:val="24"/>
        </w:rPr>
      </w:pPr>
      <w:r w:rsidRPr="00165792">
        <w:rPr>
          <w:rFonts w:ascii="Times New Roman" w:eastAsia="Times New Roman" w:hAnsi="Times New Roman" w:cs="Times New Roman"/>
          <w:b/>
          <w:color w:val="66521D"/>
          <w:sz w:val="24"/>
          <w:szCs w:val="24"/>
        </w:rPr>
        <w:t>sanchez_manas_begona_PSP_Tarea01</w:t>
      </w:r>
    </w:p>
    <w:p w14:paraId="65D1DBA3" w14:textId="77777777" w:rsidR="008F14B2" w:rsidRPr="00165792" w:rsidRDefault="008F14B2" w:rsidP="008F14B2">
      <w:pPr>
        <w:shd w:val="clear" w:color="auto" w:fill="FBFCD7"/>
        <w:spacing w:before="240" w:after="240" w:line="240" w:lineRule="auto"/>
        <w:rPr>
          <w:rFonts w:ascii="Times New Roman" w:eastAsia="Times New Roman" w:hAnsi="Times New Roman" w:cs="Times New Roman"/>
          <w:color w:val="66521D"/>
          <w:sz w:val="24"/>
          <w:szCs w:val="24"/>
        </w:rPr>
      </w:pPr>
      <w:r w:rsidRPr="00165792">
        <w:rPr>
          <w:rFonts w:ascii="Times New Roman" w:eastAsia="Times New Roman" w:hAnsi="Times New Roman" w:cs="Times New Roman"/>
          <w:b/>
          <w:color w:val="66521D"/>
          <w:sz w:val="24"/>
          <w:szCs w:val="24"/>
        </w:rPr>
        <w:t>Cada ejercicio ha de desarrollarse en un documento distinto, siguiendo los nombres de ej1, ej</w:t>
      </w:r>
      <w:proofErr w:type="gramStart"/>
      <w:r w:rsidRPr="00165792">
        <w:rPr>
          <w:rFonts w:ascii="Times New Roman" w:eastAsia="Times New Roman" w:hAnsi="Times New Roman" w:cs="Times New Roman"/>
          <w:b/>
          <w:color w:val="66521D"/>
          <w:sz w:val="24"/>
          <w:szCs w:val="24"/>
        </w:rPr>
        <w:t>2,..</w:t>
      </w:r>
      <w:proofErr w:type="gramEnd"/>
    </w:p>
    <w:p w14:paraId="3EE3F05B" w14:textId="77777777" w:rsidR="008F14B2" w:rsidRPr="00165792" w:rsidRDefault="008F14B2" w:rsidP="008F1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889B5D" w14:textId="77777777" w:rsidR="008F14B2" w:rsidRPr="00165792" w:rsidRDefault="008F14B2" w:rsidP="008F14B2">
      <w:pPr>
        <w:spacing w:after="0" w:line="240" w:lineRule="auto"/>
        <w:rPr>
          <w:rFonts w:ascii="Times New Roman" w:eastAsia="Times New Roman" w:hAnsi="Times New Roman" w:cs="Times New Roman"/>
          <w:b/>
          <w:color w:val="818181"/>
          <w:sz w:val="24"/>
          <w:szCs w:val="24"/>
        </w:rPr>
      </w:pPr>
      <w:r w:rsidRPr="001657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5792">
        <w:rPr>
          <w:rFonts w:ascii="Times New Roman" w:eastAsia="Times New Roman" w:hAnsi="Times New Roman" w:cs="Times New Roman"/>
          <w:b/>
          <w:color w:val="818181"/>
          <w:sz w:val="24"/>
          <w:szCs w:val="24"/>
        </w:rPr>
        <w:t xml:space="preserve">Ejercicios </w:t>
      </w:r>
    </w:p>
    <w:p w14:paraId="7F79855F" w14:textId="77777777" w:rsidR="008F14B2" w:rsidRDefault="008F14B2" w:rsidP="00A97406">
      <w:pPr>
        <w:rPr>
          <w:b/>
          <w:bCs/>
        </w:rPr>
      </w:pPr>
    </w:p>
    <w:p w14:paraId="7C3949DF" w14:textId="1F20657B" w:rsidR="003A7E09" w:rsidRDefault="003A7E09" w:rsidP="00A02FCE">
      <w:pPr>
        <w:pStyle w:val="Prrafodelista"/>
        <w:numPr>
          <w:ilvl w:val="0"/>
          <w:numId w:val="4"/>
        </w:numPr>
      </w:pPr>
      <w:r>
        <w:rPr>
          <w:b/>
        </w:rPr>
        <w:t xml:space="preserve">(3 </w:t>
      </w:r>
      <w:proofErr w:type="spellStart"/>
      <w:r>
        <w:rPr>
          <w:b/>
        </w:rPr>
        <w:t>pts</w:t>
      </w:r>
      <w:proofErr w:type="spellEnd"/>
      <w:r>
        <w:rPr>
          <w:b/>
        </w:rPr>
        <w:t xml:space="preserve">) </w:t>
      </w:r>
      <w:r w:rsidR="00EA1FD9" w:rsidRPr="003A7E09">
        <w:rPr>
          <w:b/>
        </w:rPr>
        <w:t>Crea dos clases (cliente y servidor) para que a través de UDP el cliente envíe un</w:t>
      </w:r>
      <w:r w:rsidR="00A02FCE" w:rsidRPr="003A7E09">
        <w:rPr>
          <w:b/>
        </w:rPr>
        <w:t xml:space="preserve"> </w:t>
      </w:r>
      <w:r w:rsidR="00EA1FD9" w:rsidRPr="003A7E09">
        <w:rPr>
          <w:b/>
        </w:rPr>
        <w:t>comando al servidor y éste le responda una determinada acción.</w:t>
      </w:r>
      <w:r w:rsidR="00EA1FD9" w:rsidRPr="003A7E09">
        <w:t xml:space="preserve"> </w:t>
      </w:r>
    </w:p>
    <w:p w14:paraId="05AD7075" w14:textId="2E11CEDA" w:rsidR="00EA1FD9" w:rsidRDefault="00EA1FD9" w:rsidP="003A7E09">
      <w:pPr>
        <w:ind w:left="360"/>
      </w:pPr>
      <w:r>
        <w:t>Los comandos</w:t>
      </w:r>
      <w:r w:rsidR="00A02FCE">
        <w:t xml:space="preserve"> </w:t>
      </w:r>
      <w:r>
        <w:t>serán:</w:t>
      </w:r>
    </w:p>
    <w:p w14:paraId="02375496" w14:textId="74745461" w:rsidR="00EA1FD9" w:rsidRDefault="00EA1FD9" w:rsidP="00A02FCE">
      <w:pPr>
        <w:pStyle w:val="Prrafodelista"/>
        <w:numPr>
          <w:ilvl w:val="0"/>
          <w:numId w:val="6"/>
        </w:numPr>
      </w:pPr>
      <w:proofErr w:type="spellStart"/>
      <w:r>
        <w:t>getdate</w:t>
      </w:r>
      <w:proofErr w:type="spellEnd"/>
      <w:r>
        <w:t>: el servidor enviará la fecha actual</w:t>
      </w:r>
    </w:p>
    <w:p w14:paraId="6FA9A4F5" w14:textId="6368EF62" w:rsidR="00EA1FD9" w:rsidRDefault="00EA1FD9" w:rsidP="00A02FCE">
      <w:pPr>
        <w:pStyle w:val="Prrafodelista"/>
        <w:numPr>
          <w:ilvl w:val="0"/>
          <w:numId w:val="6"/>
        </w:numPr>
      </w:pPr>
      <w:proofErr w:type="spellStart"/>
      <w:r>
        <w:t>gethour</w:t>
      </w:r>
      <w:proofErr w:type="spellEnd"/>
      <w:r>
        <w:t>: el servidor le enviará la hora actual</w:t>
      </w:r>
    </w:p>
    <w:p w14:paraId="5A2A4B6E" w14:textId="77777777" w:rsidR="00EA1FD9" w:rsidRDefault="00EA1FD9" w:rsidP="00A02FCE">
      <w:pPr>
        <w:pStyle w:val="Prrafodelista"/>
        <w:numPr>
          <w:ilvl w:val="0"/>
          <w:numId w:val="6"/>
        </w:numPr>
      </w:pPr>
      <w:proofErr w:type="spellStart"/>
      <w:r>
        <w:t>getmayus</w:t>
      </w:r>
      <w:proofErr w:type="spellEnd"/>
      <w:r>
        <w:t>(“</w:t>
      </w:r>
      <w:proofErr w:type="spellStart"/>
      <w:r>
        <w:t>xxx</w:t>
      </w:r>
      <w:proofErr w:type="spellEnd"/>
      <w:r>
        <w:t xml:space="preserve">”): el servidor retornará la cadena </w:t>
      </w:r>
      <w:proofErr w:type="spellStart"/>
      <w:r>
        <w:t>xxx</w:t>
      </w:r>
      <w:proofErr w:type="spellEnd"/>
      <w:r>
        <w:t xml:space="preserve"> en mayúsculas</w:t>
      </w:r>
    </w:p>
    <w:p w14:paraId="4AF3B7E6" w14:textId="77777777" w:rsidR="00EA1FD9" w:rsidRDefault="00EA1FD9" w:rsidP="00A02FCE">
      <w:r>
        <w:t>Tener controlados los puertos de entrada y salida para la correcta comunicación</w:t>
      </w:r>
    </w:p>
    <w:p w14:paraId="54B92E7B" w14:textId="77777777" w:rsidR="00EA1FD9" w:rsidRDefault="00EA1FD9" w:rsidP="00A02FCE">
      <w:r>
        <w:t xml:space="preserve">Cuidado el manejo de </w:t>
      </w:r>
      <w:proofErr w:type="spellStart"/>
      <w:r>
        <w:t>Strings</w:t>
      </w:r>
      <w:proofErr w:type="spellEnd"/>
      <w:r>
        <w:t xml:space="preserve"> y formatos</w:t>
      </w:r>
    </w:p>
    <w:p w14:paraId="5F38F887" w14:textId="77777777" w:rsidR="00EA1FD9" w:rsidRDefault="00EA1FD9" w:rsidP="00A02FCE"/>
    <w:p w14:paraId="05653F0D" w14:textId="77777777" w:rsidR="003A7E09" w:rsidRDefault="003A7E09" w:rsidP="00A02FCE">
      <w:pPr>
        <w:sectPr w:rsidR="003A7E09" w:rsidSect="00EA1FD9">
          <w:headerReference w:type="first" r:id="rId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EE8B321" w14:textId="38468B92" w:rsidR="00EA1FD9" w:rsidRDefault="00EA1FD9" w:rsidP="00A02FCE">
      <w:r>
        <w:t>Ejemplo Cliente:</w:t>
      </w:r>
    </w:p>
    <w:p w14:paraId="5244E4D3" w14:textId="4E926E80" w:rsidR="00EA1FD9" w:rsidRDefault="00EA1FD9" w:rsidP="00A02FCE">
      <w:r>
        <w:t>Introduce comando:</w:t>
      </w:r>
    </w:p>
    <w:p w14:paraId="26F501A4" w14:textId="4E7CD775" w:rsidR="00EA1FD9" w:rsidRDefault="00EA1FD9" w:rsidP="00A02FCE">
      <w:proofErr w:type="spellStart"/>
      <w:r>
        <w:t>getdate</w:t>
      </w:r>
      <w:proofErr w:type="spellEnd"/>
    </w:p>
    <w:p w14:paraId="39CDE146" w14:textId="26628A3C" w:rsidR="00EA1FD9" w:rsidRDefault="00EA1FD9" w:rsidP="00A02FCE">
      <w:proofErr w:type="gramStart"/>
      <w:r>
        <w:t>Creando paquete… ok!</w:t>
      </w:r>
      <w:proofErr w:type="gramEnd"/>
    </w:p>
    <w:p w14:paraId="2758CE1B" w14:textId="2D5DD466" w:rsidR="00EA1FD9" w:rsidRDefault="00EA1FD9" w:rsidP="00A02FCE">
      <w:r>
        <w:t>Enviando paquete a “</w:t>
      </w:r>
      <w:proofErr w:type="spellStart"/>
      <w:r>
        <w:t>ip</w:t>
      </w:r>
      <w:proofErr w:type="spellEnd"/>
      <w:r>
        <w:t xml:space="preserve">” por </w:t>
      </w:r>
      <w:proofErr w:type="spellStart"/>
      <w:proofErr w:type="gramStart"/>
      <w:r>
        <w:t>puerto”port</w:t>
      </w:r>
      <w:proofErr w:type="spellEnd"/>
      <w:proofErr w:type="gramEnd"/>
      <w:r>
        <w:t>”… ok!</w:t>
      </w:r>
    </w:p>
    <w:p w14:paraId="1761B4A3" w14:textId="03AA142A" w:rsidR="00EA1FD9" w:rsidRDefault="00EA1FD9" w:rsidP="00A02FCE">
      <w:r>
        <w:t>Esperando respuesta…</w:t>
      </w:r>
    </w:p>
    <w:p w14:paraId="1A5B90D5" w14:textId="77777777" w:rsidR="00EA1FD9" w:rsidRDefault="00EA1FD9" w:rsidP="00A02FCE">
      <w:r>
        <w:t>Respuesta: fecha 28/01/2022</w:t>
      </w:r>
    </w:p>
    <w:p w14:paraId="45CFF706" w14:textId="77777777" w:rsidR="00EA1FD9" w:rsidRDefault="00EA1FD9" w:rsidP="00A02FCE"/>
    <w:p w14:paraId="56446B22" w14:textId="77777777" w:rsidR="00EA1FD9" w:rsidRDefault="00EA1FD9" w:rsidP="00A02FCE">
      <w:r>
        <w:t>Ejemplo Servidor:</w:t>
      </w:r>
    </w:p>
    <w:p w14:paraId="6B8C1FB5" w14:textId="2ED45132" w:rsidR="00EA1FD9" w:rsidRDefault="00EA1FD9" w:rsidP="00A02FCE">
      <w:r>
        <w:t>Iniciando servidor…</w:t>
      </w:r>
    </w:p>
    <w:p w14:paraId="72D01C8A" w14:textId="223BBF03" w:rsidR="00EA1FD9" w:rsidRDefault="00EA1FD9" w:rsidP="00A02FCE">
      <w:proofErr w:type="spellStart"/>
      <w:r>
        <w:t>Ready</w:t>
      </w:r>
      <w:proofErr w:type="spellEnd"/>
      <w:r>
        <w:t>!</w:t>
      </w:r>
    </w:p>
    <w:p w14:paraId="2452E5F5" w14:textId="691B9361" w:rsidR="00EA1FD9" w:rsidRDefault="00EA1FD9" w:rsidP="00A02FCE">
      <w:r>
        <w:t xml:space="preserve">Puerto </w:t>
      </w:r>
      <w:proofErr w:type="spellStart"/>
      <w:r>
        <w:t>xxx</w:t>
      </w:r>
      <w:proofErr w:type="spellEnd"/>
      <w:r>
        <w:t xml:space="preserve"> en escucha</w:t>
      </w:r>
    </w:p>
    <w:p w14:paraId="66BE9ACA" w14:textId="61F1E067" w:rsidR="00EA1FD9" w:rsidRDefault="00EA1FD9" w:rsidP="00A02FCE">
      <w:r>
        <w:t>Recibido mensaje de “</w:t>
      </w:r>
      <w:proofErr w:type="spellStart"/>
      <w:r>
        <w:t>ip</w:t>
      </w:r>
      <w:proofErr w:type="spellEnd"/>
      <w:r>
        <w:t>”: “mensaje”</w:t>
      </w:r>
    </w:p>
    <w:p w14:paraId="5B10F33F" w14:textId="173ACC67" w:rsidR="00EA1FD9" w:rsidRDefault="00EA1FD9" w:rsidP="00A02FCE">
      <w:r>
        <w:t>Enviando respuesta: “respuesta”</w:t>
      </w:r>
    </w:p>
    <w:p w14:paraId="1AE3A5FE" w14:textId="77777777" w:rsidR="003A7E09" w:rsidRDefault="003A7E09" w:rsidP="00A02FCE">
      <w:pPr>
        <w:sectPr w:rsidR="003A7E09" w:rsidSect="003A7E09">
          <w:type w:val="continuous"/>
          <w:pgSz w:w="11906" w:h="16838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503C22D9" w14:textId="77777777" w:rsidR="003A7E09" w:rsidRDefault="003A7E09" w:rsidP="00A02FCE"/>
    <w:p w14:paraId="4DE70CAC" w14:textId="73945671" w:rsidR="00C9464F" w:rsidRDefault="003A7E09" w:rsidP="00A02FCE">
      <w:pPr>
        <w:pStyle w:val="Prrafodelista"/>
        <w:numPr>
          <w:ilvl w:val="0"/>
          <w:numId w:val="4"/>
        </w:numPr>
      </w:pPr>
      <w:r w:rsidRPr="003A7E09">
        <w:rPr>
          <w:b/>
        </w:rPr>
        <w:lastRenderedPageBreak/>
        <w:t xml:space="preserve">(1.5 </w:t>
      </w:r>
      <w:proofErr w:type="spellStart"/>
      <w:r w:rsidRPr="003A7E09">
        <w:rPr>
          <w:b/>
        </w:rPr>
        <w:t>pts</w:t>
      </w:r>
      <w:proofErr w:type="spellEnd"/>
      <w:r w:rsidRPr="003A7E09">
        <w:rPr>
          <w:b/>
        </w:rPr>
        <w:t>)</w:t>
      </w:r>
      <w:r>
        <w:t xml:space="preserve"> </w:t>
      </w:r>
      <w:r w:rsidR="00A97406" w:rsidRPr="00A97406">
        <w:t xml:space="preserve">Crear una clase cliente que se una al </w:t>
      </w:r>
      <w:r w:rsidR="00A97406" w:rsidRPr="00A02FCE">
        <w:rPr>
          <w:b/>
        </w:rPr>
        <w:t xml:space="preserve">grupo </w:t>
      </w:r>
      <w:proofErr w:type="spellStart"/>
      <w:r w:rsidR="00A97406" w:rsidRPr="00A02FCE">
        <w:rPr>
          <w:b/>
        </w:rPr>
        <w:t>multicast</w:t>
      </w:r>
      <w:proofErr w:type="spellEnd"/>
      <w:r w:rsidR="00A97406" w:rsidRPr="00A97406">
        <w:t xml:space="preserve"> del servidor</w:t>
      </w:r>
      <w:r w:rsidR="00EA1FD9">
        <w:t xml:space="preserve"> anterior</w:t>
      </w:r>
      <w:r w:rsidR="00A97406" w:rsidRPr="00A97406">
        <w:t>. ejecutar varias instancias de cliente y verificar su funcionamiento</w:t>
      </w:r>
    </w:p>
    <w:p w14:paraId="6A5C6E9A" w14:textId="77777777" w:rsidR="00A97406" w:rsidRDefault="00A97406" w:rsidP="00A97406"/>
    <w:p w14:paraId="15FF06C9" w14:textId="54D763EB" w:rsidR="00A97406" w:rsidRPr="00A97406" w:rsidRDefault="003A7E09" w:rsidP="00EA1FD9">
      <w:pPr>
        <w:pStyle w:val="Prrafodelista"/>
        <w:numPr>
          <w:ilvl w:val="0"/>
          <w:numId w:val="4"/>
        </w:numPr>
      </w:pPr>
      <w:r>
        <w:rPr>
          <w:b/>
        </w:rPr>
        <w:t xml:space="preserve">(3 </w:t>
      </w:r>
      <w:proofErr w:type="spellStart"/>
      <w:r>
        <w:rPr>
          <w:b/>
        </w:rPr>
        <w:t>pts</w:t>
      </w:r>
      <w:proofErr w:type="spellEnd"/>
      <w:r>
        <w:rPr>
          <w:b/>
        </w:rPr>
        <w:t xml:space="preserve">) </w:t>
      </w:r>
      <w:r w:rsidR="00A97406" w:rsidRPr="00EA1FD9">
        <w:rPr>
          <w:b/>
        </w:rPr>
        <w:t>Crear un chat UDP simple</w:t>
      </w:r>
      <w:r w:rsidR="00A97406" w:rsidRPr="00A97406">
        <w:t xml:space="preserve"> en el que un cliente se conecte con un nombre de usuario y el servidor recibirá los mensajes enviados por cada cliente y los enviará por el grupo </w:t>
      </w:r>
      <w:proofErr w:type="spellStart"/>
      <w:r w:rsidR="00A97406" w:rsidRPr="00A97406">
        <w:t>Multicast</w:t>
      </w:r>
      <w:proofErr w:type="spellEnd"/>
      <w:r w:rsidR="00A97406" w:rsidRPr="00A97406">
        <w:t xml:space="preserve"> para que lo reciban todos.</w:t>
      </w:r>
    </w:p>
    <w:p w14:paraId="73B40969" w14:textId="77777777" w:rsidR="00A97406" w:rsidRPr="00A97406" w:rsidRDefault="00A97406" w:rsidP="00A97406">
      <w:r w:rsidRPr="00A97406">
        <w:t>Puedes hacerlo a través de la consola de comandos utilizando colores o bien implementar una interfaz gráfica.</w:t>
      </w:r>
    </w:p>
    <w:p w14:paraId="5CD9EA6B" w14:textId="77777777" w:rsidR="00A97406" w:rsidRPr="00EA1FD9" w:rsidRDefault="00A97406" w:rsidP="00EA1FD9">
      <w:pPr>
        <w:ind w:left="1416"/>
        <w:rPr>
          <w:b/>
        </w:rPr>
      </w:pPr>
      <w:r w:rsidRPr="00EA1FD9">
        <w:rPr>
          <w:b/>
        </w:rPr>
        <w:t>Ejemplo cliente:</w:t>
      </w:r>
    </w:p>
    <w:p w14:paraId="2F02ECA7" w14:textId="77777777" w:rsidR="00A97406" w:rsidRPr="00EA1FD9" w:rsidRDefault="00A97406" w:rsidP="00EA1FD9">
      <w:pPr>
        <w:ind w:left="2124"/>
        <w:rPr>
          <w:b/>
        </w:rPr>
      </w:pPr>
      <w:r w:rsidRPr="00EA1FD9">
        <w:rPr>
          <w:b/>
          <w:i/>
          <w:iCs/>
        </w:rPr>
        <w:t>Introduce nombre de usuario:</w:t>
      </w:r>
    </w:p>
    <w:p w14:paraId="1E3D9E15" w14:textId="77777777" w:rsidR="00A97406" w:rsidRPr="00EA1FD9" w:rsidRDefault="00A97406" w:rsidP="00EA1FD9">
      <w:pPr>
        <w:ind w:left="2124"/>
        <w:rPr>
          <w:b/>
        </w:rPr>
      </w:pPr>
      <w:r w:rsidRPr="00EA1FD9">
        <w:rPr>
          <w:b/>
          <w:i/>
          <w:iCs/>
        </w:rPr>
        <w:t>pepe</w:t>
      </w:r>
    </w:p>
    <w:p w14:paraId="3CE6562F" w14:textId="77777777" w:rsidR="00A97406" w:rsidRPr="00EA1FD9" w:rsidRDefault="00A97406" w:rsidP="00EA1FD9">
      <w:pPr>
        <w:ind w:left="2124"/>
        <w:rPr>
          <w:b/>
        </w:rPr>
      </w:pPr>
      <w:r w:rsidRPr="00EA1FD9">
        <w:rPr>
          <w:b/>
          <w:i/>
          <w:iCs/>
        </w:rPr>
        <w:t>Bienvenido pepe, ya puedes comenzar a chatear.</w:t>
      </w:r>
    </w:p>
    <w:p w14:paraId="6B8518A5" w14:textId="77777777" w:rsidR="00A97406" w:rsidRPr="00EA1FD9" w:rsidRDefault="00A97406" w:rsidP="00EA1FD9">
      <w:pPr>
        <w:ind w:left="2124"/>
        <w:rPr>
          <w:b/>
        </w:rPr>
      </w:pPr>
      <w:proofErr w:type="spellStart"/>
      <w:r w:rsidRPr="00EA1FD9">
        <w:rPr>
          <w:b/>
          <w:i/>
          <w:iCs/>
        </w:rPr>
        <w:t>jose</w:t>
      </w:r>
      <w:proofErr w:type="spellEnd"/>
      <w:r w:rsidRPr="00EA1FD9">
        <w:rPr>
          <w:b/>
          <w:i/>
          <w:iCs/>
        </w:rPr>
        <w:t>: hola a todos</w:t>
      </w:r>
    </w:p>
    <w:p w14:paraId="6C0F6E65" w14:textId="77777777" w:rsidR="00A97406" w:rsidRPr="00EA1FD9" w:rsidRDefault="00A97406" w:rsidP="00EA1FD9">
      <w:pPr>
        <w:ind w:left="2124"/>
        <w:rPr>
          <w:b/>
        </w:rPr>
      </w:pPr>
      <w:r w:rsidRPr="00EA1FD9">
        <w:rPr>
          <w:b/>
          <w:i/>
          <w:iCs/>
        </w:rPr>
        <w:t>Juan: ¿</w:t>
      </w:r>
      <w:proofErr w:type="spellStart"/>
      <w:r w:rsidRPr="00EA1FD9">
        <w:rPr>
          <w:b/>
          <w:i/>
          <w:iCs/>
        </w:rPr>
        <w:t>que</w:t>
      </w:r>
      <w:proofErr w:type="spellEnd"/>
      <w:r w:rsidRPr="00EA1FD9">
        <w:rPr>
          <w:b/>
          <w:i/>
          <w:iCs/>
        </w:rPr>
        <w:t xml:space="preserve"> tal?</w:t>
      </w:r>
    </w:p>
    <w:p w14:paraId="270B0DA8" w14:textId="77777777" w:rsidR="00A97406" w:rsidRPr="00EA1FD9" w:rsidRDefault="00A97406" w:rsidP="00EA1FD9">
      <w:pPr>
        <w:ind w:left="2124"/>
        <w:rPr>
          <w:b/>
        </w:rPr>
      </w:pPr>
      <w:r w:rsidRPr="00EA1FD9">
        <w:rPr>
          <w:b/>
          <w:i/>
          <w:iCs/>
        </w:rPr>
        <w:t>buenos días</w:t>
      </w:r>
    </w:p>
    <w:p w14:paraId="6E17AE56" w14:textId="652A71B1" w:rsidR="00A97406" w:rsidRDefault="00A97406" w:rsidP="00EA1FD9">
      <w:pPr>
        <w:ind w:left="2124"/>
        <w:rPr>
          <w:i/>
          <w:iCs/>
        </w:rPr>
      </w:pPr>
      <w:r w:rsidRPr="00EA1FD9">
        <w:rPr>
          <w:b/>
          <w:i/>
          <w:iCs/>
        </w:rPr>
        <w:t>yo: buenos días</w:t>
      </w:r>
      <w:r w:rsidRPr="00A97406">
        <w:rPr>
          <w:i/>
          <w:iCs/>
        </w:rPr>
        <w:t>.</w:t>
      </w:r>
    </w:p>
    <w:p w14:paraId="28588D10" w14:textId="74088537" w:rsidR="00EA1FD9" w:rsidRDefault="00EA1FD9" w:rsidP="00EA1FD9">
      <w:pPr>
        <w:ind w:left="2124"/>
        <w:rPr>
          <w:i/>
          <w:iCs/>
        </w:rPr>
      </w:pPr>
    </w:p>
    <w:p w14:paraId="05EB8658" w14:textId="77777777" w:rsidR="00EA1FD9" w:rsidRDefault="00EA1FD9" w:rsidP="00EA1FD9">
      <w:pPr>
        <w:ind w:left="2124"/>
        <w:rPr>
          <w:i/>
          <w:iCs/>
        </w:rPr>
      </w:pPr>
    </w:p>
    <w:p w14:paraId="142EDFE5" w14:textId="527A32F7" w:rsidR="00A97406" w:rsidRPr="00A97406" w:rsidRDefault="003A7E09" w:rsidP="00EA1FD9">
      <w:pPr>
        <w:pStyle w:val="Prrafodelista"/>
        <w:numPr>
          <w:ilvl w:val="0"/>
          <w:numId w:val="4"/>
        </w:numPr>
      </w:pPr>
      <w:bookmarkStart w:id="0" w:name="_GoBack"/>
      <w:r w:rsidRPr="003A7E09">
        <w:rPr>
          <w:b/>
        </w:rPr>
        <w:t xml:space="preserve">(2.5 </w:t>
      </w:r>
      <w:proofErr w:type="spellStart"/>
      <w:r w:rsidRPr="003A7E09">
        <w:rPr>
          <w:b/>
        </w:rPr>
        <w:t>pts</w:t>
      </w:r>
      <w:proofErr w:type="spellEnd"/>
      <w:r w:rsidRPr="003A7E09">
        <w:rPr>
          <w:b/>
        </w:rPr>
        <w:t>)</w:t>
      </w:r>
      <w:r>
        <w:t xml:space="preserve"> </w:t>
      </w:r>
      <w:bookmarkEnd w:id="0"/>
      <w:r w:rsidR="00A97406" w:rsidRPr="00A97406">
        <w:t xml:space="preserve">Realiza mediante una interfaz gráfica un cliente </w:t>
      </w:r>
      <w:r w:rsidR="00EA1FD9" w:rsidRPr="00A97406">
        <w:t>que permita</w:t>
      </w:r>
      <w:r w:rsidR="00A97406" w:rsidRPr="00A97406">
        <w:t xml:space="preserve"> introducir una serie de datos de una persona que serán enviados a un servidor. El servidor debe mostrar los datos recibidos por cada cliente atendidos mediante un Hilo. </w:t>
      </w:r>
      <w:r w:rsidR="00A97406" w:rsidRPr="00EA1FD9">
        <w:t xml:space="preserve">Deberás crear la clase persona </w:t>
      </w:r>
      <w:proofErr w:type="spellStart"/>
      <w:r w:rsidR="00A97406" w:rsidRPr="00EA1FD9">
        <w:t>serializable</w:t>
      </w:r>
      <w:proofErr w:type="spellEnd"/>
      <w:r w:rsidR="00A97406" w:rsidRPr="00EA1FD9">
        <w:t xml:space="preserve"> con los atributos necesarios</w:t>
      </w:r>
      <w:r w:rsidR="00EA1FD9" w:rsidRPr="00EA1FD9">
        <w:t>.</w:t>
      </w:r>
      <w:r w:rsidR="00EA1FD9">
        <w:t xml:space="preserve"> </w:t>
      </w:r>
    </w:p>
    <w:p w14:paraId="1F84784E" w14:textId="37A8A18D" w:rsidR="00A97406" w:rsidRPr="00A97406" w:rsidRDefault="00A97406" w:rsidP="00EA1FD9">
      <w:pPr>
        <w:jc w:val="center"/>
      </w:pPr>
      <w:r w:rsidRPr="00A97406">
        <w:rPr>
          <w:noProof/>
        </w:rPr>
        <w:drawing>
          <wp:inline distT="0" distB="0" distL="0" distR="0" wp14:anchorId="5B4A5FB5" wp14:editId="71C3C3EC">
            <wp:extent cx="3381375" cy="2314575"/>
            <wp:effectExtent l="0" t="0" r="9525" b="9525"/>
            <wp:docPr id="410" name="Google Shape;410;g2080ced8c7c_4_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Google Shape;410;g2080ced8c7c_4_32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637" cy="231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EA19C" w14:textId="77777777" w:rsidR="00A97406" w:rsidRPr="00A97406" w:rsidRDefault="00A97406" w:rsidP="00A97406"/>
    <w:sectPr w:rsidR="00A97406" w:rsidRPr="00A97406" w:rsidSect="003A7E09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9928B" w14:textId="77777777" w:rsidR="005E08A3" w:rsidRDefault="005E08A3" w:rsidP="008F14B2">
      <w:pPr>
        <w:spacing w:after="0" w:line="240" w:lineRule="auto"/>
      </w:pPr>
      <w:r>
        <w:separator/>
      </w:r>
    </w:p>
  </w:endnote>
  <w:endnote w:type="continuationSeparator" w:id="0">
    <w:p w14:paraId="221135D7" w14:textId="77777777" w:rsidR="005E08A3" w:rsidRDefault="005E08A3" w:rsidP="008F1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223CD" w14:textId="77777777" w:rsidR="005E08A3" w:rsidRDefault="005E08A3" w:rsidP="008F14B2">
      <w:pPr>
        <w:spacing w:after="0" w:line="240" w:lineRule="auto"/>
      </w:pPr>
      <w:r>
        <w:separator/>
      </w:r>
    </w:p>
  </w:footnote>
  <w:footnote w:type="continuationSeparator" w:id="0">
    <w:p w14:paraId="3E78D78B" w14:textId="77777777" w:rsidR="005E08A3" w:rsidRDefault="005E08A3" w:rsidP="008F1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92" w:type="dxa"/>
      <w:tblInd w:w="-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836"/>
      <w:gridCol w:w="7156"/>
    </w:tblGrid>
    <w:tr w:rsidR="00EA1FD9" w14:paraId="2DF46555" w14:textId="77777777" w:rsidTr="0059614E">
      <w:trPr>
        <w:trHeight w:val="873"/>
      </w:trPr>
      <w:tc>
        <w:tcPr>
          <w:tcW w:w="183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6A15B4C" w14:textId="77777777" w:rsidR="00EA1FD9" w:rsidRDefault="00EA1FD9" w:rsidP="00EA1FD9">
          <w:pPr>
            <w:widowControl w:val="0"/>
            <w:spacing w:after="0" w:line="240" w:lineRule="auto"/>
            <w:ind w:right="26"/>
            <w:jc w:val="right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noProof/>
            </w:rPr>
            <w:drawing>
              <wp:inline distT="19050" distB="19050" distL="19050" distR="19050" wp14:anchorId="13E03729" wp14:editId="1BB0EC19">
                <wp:extent cx="1077468" cy="227076"/>
                <wp:effectExtent l="0" t="0" r="0" b="0"/>
                <wp:docPr id="159555325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7468" cy="22707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  <w:noProof/>
            </w:rPr>
            <w:drawing>
              <wp:inline distT="19050" distB="19050" distL="19050" distR="19050" wp14:anchorId="6D5E4A81" wp14:editId="555D2562">
                <wp:extent cx="1077468" cy="227076"/>
                <wp:effectExtent l="0" t="0" r="0" b="0"/>
                <wp:docPr id="1595553253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7468" cy="22707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  <w:noProof/>
            </w:rPr>
            <w:drawing>
              <wp:inline distT="19050" distB="19050" distL="19050" distR="19050" wp14:anchorId="716FF771" wp14:editId="6F7497E5">
                <wp:extent cx="1077468" cy="224028"/>
                <wp:effectExtent l="0" t="0" r="0" b="0"/>
                <wp:docPr id="159555325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7468" cy="2240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738598F" w14:textId="77777777" w:rsidR="00EA1FD9" w:rsidRDefault="00EA1FD9" w:rsidP="00EA1FD9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sz w:val="16"/>
              <w:szCs w:val="16"/>
            </w:rPr>
            <w:t>2º DAM</w:t>
          </w:r>
        </w:p>
        <w:p w14:paraId="27D0B2D2" w14:textId="77777777" w:rsidR="00EA1FD9" w:rsidRDefault="00EA1FD9" w:rsidP="00EA1FD9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sz w:val="16"/>
              <w:szCs w:val="16"/>
            </w:rPr>
            <w:t>Programación de servicios y procesos</w:t>
          </w:r>
        </w:p>
        <w:p w14:paraId="0C68DD09" w14:textId="77777777" w:rsidR="00EA1FD9" w:rsidRDefault="00EA1FD9" w:rsidP="00EA1FD9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sz w:val="16"/>
              <w:szCs w:val="16"/>
            </w:rPr>
            <w:t xml:space="preserve">U.D. 04.- </w:t>
          </w:r>
          <w:r w:rsidRPr="002E0502">
            <w:rPr>
              <w:rFonts w:ascii="Times New Roman" w:eastAsia="Times New Roman" w:hAnsi="Times New Roman" w:cs="Times New Roman"/>
              <w:b/>
              <w:bCs/>
              <w:sz w:val="16"/>
              <w:szCs w:val="16"/>
            </w:rPr>
            <w:t>PROGRAMACIÓN DE COMUNICACIONES EN RED</w:t>
          </w:r>
        </w:p>
      </w:tc>
    </w:tr>
  </w:tbl>
  <w:p w14:paraId="778193FB" w14:textId="77777777" w:rsidR="00EA1FD9" w:rsidRDefault="00EA1F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16F4"/>
    <w:multiLevelType w:val="hybridMultilevel"/>
    <w:tmpl w:val="982C47F6"/>
    <w:lvl w:ilvl="0" w:tplc="0DD063F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226E47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CC69FB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76E08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27CA3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D8C598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9B82FE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862C8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88CB41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5367E74"/>
    <w:multiLevelType w:val="hybridMultilevel"/>
    <w:tmpl w:val="08F862EE"/>
    <w:lvl w:ilvl="0" w:tplc="D0E2091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950637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224E7C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E1C709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DE4781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D5C9C8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C16C5A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0B207A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2046FE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19CC6D5B"/>
    <w:multiLevelType w:val="hybridMultilevel"/>
    <w:tmpl w:val="072677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BE8"/>
    <w:multiLevelType w:val="hybridMultilevel"/>
    <w:tmpl w:val="90B2997A"/>
    <w:lvl w:ilvl="0" w:tplc="E2348B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95518"/>
    <w:multiLevelType w:val="hybridMultilevel"/>
    <w:tmpl w:val="6B8416C8"/>
    <w:lvl w:ilvl="0" w:tplc="55B46B9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29C3CF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56435E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E34E06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6989B6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F9ED79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5F2B96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7EAD7E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20CBEE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74A47A0B"/>
    <w:multiLevelType w:val="hybridMultilevel"/>
    <w:tmpl w:val="710E8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9E"/>
    <w:rsid w:val="000B6920"/>
    <w:rsid w:val="001D678F"/>
    <w:rsid w:val="003A7E09"/>
    <w:rsid w:val="005E08A3"/>
    <w:rsid w:val="008F14B2"/>
    <w:rsid w:val="00A02FCE"/>
    <w:rsid w:val="00A97406"/>
    <w:rsid w:val="00C9464F"/>
    <w:rsid w:val="00DD649E"/>
    <w:rsid w:val="00EA1FD9"/>
    <w:rsid w:val="00ED6281"/>
    <w:rsid w:val="00F4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ACB4B"/>
  <w15:chartTrackingRefBased/>
  <w15:docId w15:val="{45420101-979C-474C-9B99-F318F464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6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6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6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6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6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6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6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6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6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6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6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6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64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64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64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64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64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64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6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6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6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6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6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64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64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64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6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64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649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F1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4B2"/>
  </w:style>
  <w:style w:type="paragraph" w:styleId="Piedepgina">
    <w:name w:val="footer"/>
    <w:basedOn w:val="Normal"/>
    <w:link w:val="PiedepginaCar"/>
    <w:uiPriority w:val="99"/>
    <w:unhideWhenUsed/>
    <w:rsid w:val="008F1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8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5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5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Méndez Terreros</dc:creator>
  <cp:keywords/>
  <dc:description/>
  <cp:lastModifiedBy>Profesor Vespertino</cp:lastModifiedBy>
  <cp:revision>7</cp:revision>
  <dcterms:created xsi:type="dcterms:W3CDTF">2024-01-12T19:57:00Z</dcterms:created>
  <dcterms:modified xsi:type="dcterms:W3CDTF">2024-01-22T20:25:00Z</dcterms:modified>
</cp:coreProperties>
</file>