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47E4B" w14:textId="77777777" w:rsidR="00D521E1" w:rsidRPr="00D521E1" w:rsidRDefault="00D521E1" w:rsidP="00D521E1">
      <w:pPr>
        <w:rPr>
          <w:b/>
          <w:bCs/>
        </w:rPr>
      </w:pPr>
      <w:r w:rsidRPr="00D521E1">
        <w:rPr>
          <w:b/>
          <w:bCs/>
        </w:rPr>
        <w:t>Tasks To Be Performed:</w:t>
      </w:r>
    </w:p>
    <w:p w14:paraId="32CDCA6E" w14:textId="77777777" w:rsidR="00D521E1" w:rsidRPr="00D521E1" w:rsidRDefault="00D521E1" w:rsidP="00D521E1">
      <w:r w:rsidRPr="00D521E1">
        <w:t>1. Web tier: Launch an instance in a public subnet and that instance should</w:t>
      </w:r>
    </w:p>
    <w:p w14:paraId="1BDBA6DE" w14:textId="77777777" w:rsidR="00D521E1" w:rsidRPr="00D521E1" w:rsidRDefault="00D521E1" w:rsidP="00D521E1">
      <w:r w:rsidRPr="00D521E1">
        <w:t>allow HTTP and SSH from the internet.</w:t>
      </w:r>
    </w:p>
    <w:p w14:paraId="549D625F" w14:textId="77777777" w:rsidR="00D521E1" w:rsidRPr="00D521E1" w:rsidRDefault="00D521E1" w:rsidP="00D521E1">
      <w:r w:rsidRPr="00D521E1">
        <w:t>2. Application tier: Launch an instance in a private subnet of the web tier and</w:t>
      </w:r>
    </w:p>
    <w:p w14:paraId="34D3BA8B" w14:textId="77777777" w:rsidR="00D521E1" w:rsidRPr="00D521E1" w:rsidRDefault="00D521E1" w:rsidP="00D521E1">
      <w:r w:rsidRPr="00D521E1">
        <w:t>it should allow only SSH from the public subnet of Web Tier-3.</w:t>
      </w:r>
    </w:p>
    <w:p w14:paraId="39A82CC8" w14:textId="77777777" w:rsidR="00D521E1" w:rsidRPr="00D521E1" w:rsidRDefault="00D521E1" w:rsidP="00D521E1">
      <w:r w:rsidRPr="00D521E1">
        <w:t>3. DB tier: Launch an RDS MYSQL instance in a private subnet and it should</w:t>
      </w:r>
    </w:p>
    <w:p w14:paraId="03CAB6AC" w14:textId="77777777" w:rsidR="00D521E1" w:rsidRPr="00D521E1" w:rsidRDefault="00D521E1" w:rsidP="00D521E1">
      <w:r w:rsidRPr="00D521E1">
        <w:t>allow connection on port 3306 only from the private subnet of Application</w:t>
      </w:r>
    </w:p>
    <w:p w14:paraId="12CE98F0" w14:textId="77777777" w:rsidR="00D521E1" w:rsidRPr="00D521E1" w:rsidRDefault="00D521E1" w:rsidP="00D521E1">
      <w:r w:rsidRPr="00D521E1">
        <w:t>Tier-4.</w:t>
      </w:r>
    </w:p>
    <w:p w14:paraId="1ACDE85C" w14:textId="77777777" w:rsidR="00D521E1" w:rsidRPr="00D521E1" w:rsidRDefault="00D521E1" w:rsidP="00D521E1">
      <w:r w:rsidRPr="00D521E1">
        <w:t>4. Setup a Route 53 hosted zone and direct traffic to the EC2 instance.</w:t>
      </w:r>
    </w:p>
    <w:p w14:paraId="6857DB99" w14:textId="77777777" w:rsidR="00D521E1" w:rsidRPr="00D521E1" w:rsidRDefault="00D521E1" w:rsidP="00D521E1">
      <w:r w:rsidRPr="00D521E1">
        <w:t>You have been also asked to propose a solution so that:</w:t>
      </w:r>
    </w:p>
    <w:p w14:paraId="0D90760B" w14:textId="77777777" w:rsidR="00D521E1" w:rsidRPr="00D521E1" w:rsidRDefault="00D521E1" w:rsidP="00D521E1">
      <w:r w:rsidRPr="00D521E1">
        <w:t>1. Development team can test their code without having to involve the system</w:t>
      </w:r>
    </w:p>
    <w:p w14:paraId="7A0D4854" w14:textId="77777777" w:rsidR="00D521E1" w:rsidRPr="00D521E1" w:rsidRDefault="00D521E1" w:rsidP="00D521E1">
      <w:r w:rsidRPr="00D521E1">
        <w:t>admins and can invest their time in testing the code rather than</w:t>
      </w:r>
    </w:p>
    <w:p w14:paraId="6A9CB187" w14:textId="77777777" w:rsidR="00D521E1" w:rsidRPr="00D521E1" w:rsidRDefault="00D521E1" w:rsidP="00D521E1">
      <w:r w:rsidRPr="00D521E1">
        <w:t>provisioning, configuring and updating the resources needed to test the</w:t>
      </w:r>
    </w:p>
    <w:p w14:paraId="1853815B" w14:textId="77777777" w:rsidR="00D521E1" w:rsidRPr="00D521E1" w:rsidRDefault="00D521E1" w:rsidP="00D521E1">
      <w:r w:rsidRPr="00D521E1">
        <w:t>code.</w:t>
      </w:r>
    </w:p>
    <w:p w14:paraId="56963675" w14:textId="77777777" w:rsidR="00D521E1" w:rsidRPr="00D521E1" w:rsidRDefault="00D521E1" w:rsidP="00D521E1">
      <w:r w:rsidRPr="00D521E1">
        <w:t>2. Make sure when the development team deletes the stack, RDS DB</w:t>
      </w:r>
    </w:p>
    <w:p w14:paraId="322926A4" w14:textId="5BB3FB65" w:rsidR="005C5191" w:rsidRDefault="00D521E1" w:rsidP="00D521E1">
      <w:r w:rsidRPr="00D521E1">
        <w:t>instances should not be deleted.</w:t>
      </w:r>
    </w:p>
    <w:p w14:paraId="7E4FABE0" w14:textId="62DB1C0B" w:rsidR="00D521E1" w:rsidRDefault="00D521E1" w:rsidP="00D521E1">
      <w:proofErr w:type="spellStart"/>
      <w:r>
        <w:t>Soln</w:t>
      </w:r>
      <w:proofErr w:type="spellEnd"/>
      <w:r>
        <w:sym w:font="Wingdings" w:char="F0E0"/>
      </w:r>
    </w:p>
    <w:p w14:paraId="0A499895" w14:textId="42B010A1" w:rsidR="00D521E1" w:rsidRDefault="00D521E1" w:rsidP="00D521E1">
      <w:proofErr w:type="gramStart"/>
      <w:r>
        <w:t>So</w:t>
      </w:r>
      <w:proofErr w:type="gramEnd"/>
      <w:r>
        <w:t xml:space="preserve"> lets first understand the architecture.</w:t>
      </w:r>
    </w:p>
    <w:p w14:paraId="3ED5D17D" w14:textId="587B9064" w:rsidR="00D521E1" w:rsidRDefault="00D521E1" w:rsidP="00D521E1">
      <w:r>
        <w:t>a)we need a vpc.</w:t>
      </w:r>
    </w:p>
    <w:p w14:paraId="3A0B5CFD" w14:textId="5C3D515D" w:rsidR="00D521E1" w:rsidRDefault="00D521E1" w:rsidP="00D521E1">
      <w:r>
        <w:t>b)in vpc we need too subnets one should be private and one public.</w:t>
      </w:r>
    </w:p>
    <w:p w14:paraId="0CDE32DA" w14:textId="6038A43A" w:rsidR="00D521E1" w:rsidRDefault="00D521E1" w:rsidP="00D521E1">
      <w:r>
        <w:t xml:space="preserve">c) for public subnet we need </w:t>
      </w:r>
      <w:proofErr w:type="spellStart"/>
      <w:proofErr w:type="gramStart"/>
      <w:r>
        <w:t>a</w:t>
      </w:r>
      <w:proofErr w:type="spellEnd"/>
      <w:proofErr w:type="gramEnd"/>
      <w:r>
        <w:t xml:space="preserve"> internet gateway.</w:t>
      </w:r>
    </w:p>
    <w:p w14:paraId="60F140F3" w14:textId="29DE4749" w:rsidR="00D521E1" w:rsidRDefault="00D521E1" w:rsidP="00D521E1">
      <w:r>
        <w:t>d)we need to add internet gateway in route table for public subnet.</w:t>
      </w:r>
    </w:p>
    <w:p w14:paraId="6C024F3B" w14:textId="78517A93" w:rsidR="00D521E1" w:rsidRDefault="00D521E1" w:rsidP="00D521E1">
      <w:r>
        <w:t xml:space="preserve">e) </w:t>
      </w:r>
      <w:proofErr w:type="gramStart"/>
      <w:r>
        <w:t>so</w:t>
      </w:r>
      <w:proofErr w:type="gramEnd"/>
      <w:r>
        <w:t xml:space="preserve"> we need two route table also one for private , one for public.</w:t>
      </w:r>
    </w:p>
    <w:p w14:paraId="4C6E7E06" w14:textId="44D4619E" w:rsidR="00D521E1" w:rsidRDefault="00D521E1" w:rsidP="00D521E1">
      <w:r>
        <w:t>f)</w:t>
      </w:r>
    </w:p>
    <w:p w14:paraId="1A321948" w14:textId="77777777" w:rsidR="00334F5E" w:rsidRDefault="00334F5E" w:rsidP="00D521E1"/>
    <w:p w14:paraId="2564D2BF" w14:textId="77777777" w:rsidR="00334F5E" w:rsidRDefault="00334F5E" w:rsidP="00D521E1"/>
    <w:p w14:paraId="19A2E181" w14:textId="0B1AC500" w:rsidR="00334F5E" w:rsidRDefault="00334F5E" w:rsidP="00D521E1">
      <w:proofErr w:type="gramStart"/>
      <w:r>
        <w:t>so</w:t>
      </w:r>
      <w:proofErr w:type="gramEnd"/>
      <w:r>
        <w:t xml:space="preserve"> let’s go </w:t>
      </w:r>
      <w:r>
        <w:sym w:font="Wingdings" w:char="F0E0"/>
      </w:r>
    </w:p>
    <w:p w14:paraId="104239BE" w14:textId="11087269" w:rsidR="00334F5E" w:rsidRDefault="00334F5E" w:rsidP="00D521E1">
      <w:r>
        <w:t>first we will create a vpc.</w:t>
      </w:r>
    </w:p>
    <w:p w14:paraId="5A75EFA0" w14:textId="08A6E464" w:rsidR="00334F5E" w:rsidRDefault="00334F5E" w:rsidP="00D521E1">
      <w:r>
        <w:t>So yaml for vpc.</w:t>
      </w:r>
    </w:p>
    <w:p w14:paraId="7D77C55C" w14:textId="77777777" w:rsidR="00334F5E" w:rsidRPr="00334F5E" w:rsidRDefault="00334F5E" w:rsidP="00334F5E">
      <w:r w:rsidRPr="00334F5E">
        <w:lastRenderedPageBreak/>
        <w:t>Resources:</w:t>
      </w:r>
    </w:p>
    <w:p w14:paraId="76DB46B1" w14:textId="77777777" w:rsidR="00334F5E" w:rsidRPr="00334F5E" w:rsidRDefault="00334F5E" w:rsidP="00334F5E">
      <w:r w:rsidRPr="00334F5E">
        <w:t>  VPC:</w:t>
      </w:r>
    </w:p>
    <w:p w14:paraId="5533E046" w14:textId="77777777" w:rsidR="00334F5E" w:rsidRPr="00334F5E" w:rsidRDefault="00334F5E" w:rsidP="00334F5E">
      <w:r w:rsidRPr="00334F5E">
        <w:t>    Type: AWS::EC2::VPC</w:t>
      </w:r>
    </w:p>
    <w:p w14:paraId="422FAD87" w14:textId="77777777" w:rsidR="00334F5E" w:rsidRPr="00334F5E" w:rsidRDefault="00334F5E" w:rsidP="00334F5E">
      <w:r w:rsidRPr="00334F5E">
        <w:t>    Properties:</w:t>
      </w:r>
    </w:p>
    <w:p w14:paraId="3A20F48D" w14:textId="77777777" w:rsidR="00334F5E" w:rsidRPr="00334F5E" w:rsidRDefault="00334F5E" w:rsidP="00334F5E">
      <w:r w:rsidRPr="00334F5E">
        <w:t xml:space="preserve">      </w:t>
      </w:r>
      <w:proofErr w:type="spellStart"/>
      <w:r w:rsidRPr="00334F5E">
        <w:t>CidrBlock</w:t>
      </w:r>
      <w:proofErr w:type="spellEnd"/>
      <w:r w:rsidRPr="00334F5E">
        <w:t>: 10.10.0.0/16</w:t>
      </w:r>
    </w:p>
    <w:p w14:paraId="1D529D44" w14:textId="77777777" w:rsidR="00334F5E" w:rsidRPr="00334F5E" w:rsidRDefault="00334F5E" w:rsidP="00334F5E">
      <w:r w:rsidRPr="00334F5E">
        <w:t xml:space="preserve">      </w:t>
      </w:r>
      <w:proofErr w:type="spellStart"/>
      <w:r w:rsidRPr="00334F5E">
        <w:t>EnableDnsSupport</w:t>
      </w:r>
      <w:proofErr w:type="spellEnd"/>
      <w:r w:rsidRPr="00334F5E">
        <w:t>: true</w:t>
      </w:r>
    </w:p>
    <w:p w14:paraId="0567FD98" w14:textId="77777777" w:rsidR="00334F5E" w:rsidRPr="00334F5E" w:rsidRDefault="00334F5E" w:rsidP="00334F5E">
      <w:r w:rsidRPr="00334F5E">
        <w:t xml:space="preserve">      </w:t>
      </w:r>
      <w:proofErr w:type="spellStart"/>
      <w:r w:rsidRPr="00334F5E">
        <w:t>EnableDnsHostnames</w:t>
      </w:r>
      <w:proofErr w:type="spellEnd"/>
      <w:r w:rsidRPr="00334F5E">
        <w:t>: true</w:t>
      </w:r>
    </w:p>
    <w:p w14:paraId="01785311" w14:textId="77777777" w:rsidR="00334F5E" w:rsidRPr="00334F5E" w:rsidRDefault="00334F5E" w:rsidP="00334F5E">
      <w:r w:rsidRPr="00334F5E">
        <w:t xml:space="preserve">      </w:t>
      </w:r>
      <w:proofErr w:type="spellStart"/>
      <w:r w:rsidRPr="00334F5E">
        <w:t>InstanceTenancy</w:t>
      </w:r>
      <w:proofErr w:type="spellEnd"/>
      <w:r w:rsidRPr="00334F5E">
        <w:t>: default</w:t>
      </w:r>
    </w:p>
    <w:p w14:paraId="0017520D" w14:textId="77777777" w:rsidR="00334F5E" w:rsidRPr="00334F5E" w:rsidRDefault="00334F5E" w:rsidP="00334F5E">
      <w:r w:rsidRPr="00334F5E">
        <w:t>      Tags:</w:t>
      </w:r>
    </w:p>
    <w:p w14:paraId="19B369E9" w14:textId="77777777" w:rsidR="00334F5E" w:rsidRPr="00334F5E" w:rsidRDefault="00334F5E" w:rsidP="00334F5E">
      <w:r w:rsidRPr="00334F5E">
        <w:t>        - Key: Name</w:t>
      </w:r>
    </w:p>
    <w:p w14:paraId="6949210E" w14:textId="54EDFD0A" w:rsidR="00334F5E" w:rsidRDefault="00334F5E" w:rsidP="00D521E1">
      <w:r w:rsidRPr="00334F5E">
        <w:t xml:space="preserve">          Value: </w:t>
      </w:r>
      <w:proofErr w:type="spellStart"/>
      <w:r w:rsidRPr="00334F5E">
        <w:t>VPCAssessment</w:t>
      </w:r>
      <w:proofErr w:type="spellEnd"/>
    </w:p>
    <w:p w14:paraId="34D6FD26" w14:textId="77777777" w:rsidR="00334F5E" w:rsidRDefault="00334F5E" w:rsidP="00D521E1"/>
    <w:p w14:paraId="205283DC" w14:textId="77777777" w:rsidR="004C011F" w:rsidRPr="004C011F" w:rsidRDefault="004C011F" w:rsidP="004C011F">
      <w:r w:rsidRPr="004C011F">
        <w:t xml:space="preserve">What does enabling DNS </w:t>
      </w:r>
      <w:proofErr w:type="gramStart"/>
      <w:r w:rsidRPr="004C011F">
        <w:t>do</w:t>
      </w:r>
      <w:proofErr w:type="gramEnd"/>
      <w:r w:rsidRPr="004C011F">
        <w:t>?</w:t>
      </w:r>
    </w:p>
    <w:p w14:paraId="1899610C" w14:textId="5A432F53" w:rsidR="004C011F" w:rsidRPr="004C011F" w:rsidRDefault="004C011F" w:rsidP="004C011F">
      <w:r w:rsidRPr="004C011F">
        <w:rPr>
          <w:lang w:val="en"/>
        </w:rPr>
        <w:t>DNS translates domain names to IP addresses so browsers can load Internet resources. Each device connected to the Internet has a unique IP address which other machines use to find the device. DNS servers eliminate the need for humans to memorize IP addresses such as 192.168.</w:t>
      </w:r>
      <w:r>
        <w:rPr>
          <w:lang w:val="en"/>
        </w:rPr>
        <w:t>So it will provide dns to public instances.</w:t>
      </w:r>
    </w:p>
    <w:p w14:paraId="0754DBAE" w14:textId="77777777" w:rsidR="004C011F" w:rsidRDefault="004C011F" w:rsidP="00D521E1"/>
    <w:p w14:paraId="06D8E823" w14:textId="6032357F" w:rsidR="004C011F" w:rsidRDefault="004C011F" w:rsidP="00D521E1">
      <w:r>
        <w:t>What is instance tenancy?</w:t>
      </w:r>
    </w:p>
    <w:p w14:paraId="7250BF7B" w14:textId="77777777" w:rsidR="00E92C93" w:rsidRPr="00E92C93" w:rsidRDefault="00E92C93" w:rsidP="00E92C93">
      <w:pPr>
        <w:numPr>
          <w:ilvl w:val="0"/>
          <w:numId w:val="1"/>
        </w:numPr>
      </w:pPr>
      <w:r w:rsidRPr="00E92C93">
        <w:rPr>
          <w:b/>
          <w:bCs/>
        </w:rPr>
        <w:t>Instance tenancy default</w:t>
      </w:r>
    </w:p>
    <w:p w14:paraId="1ECEC6CD" w14:textId="77777777" w:rsidR="00E92C93" w:rsidRPr="00E92C93" w:rsidRDefault="00E92C93" w:rsidP="00E92C93">
      <w:r w:rsidRPr="00E92C93">
        <w:t>The default tenancy is shared, which means that multiple AWS accounts can share the same physical hardware. </w:t>
      </w:r>
    </w:p>
    <w:p w14:paraId="7DAD5659" w14:textId="77777777" w:rsidR="00E92C93" w:rsidRPr="00E92C93" w:rsidRDefault="00E92C93" w:rsidP="00E92C93">
      <w:pPr>
        <w:numPr>
          <w:ilvl w:val="0"/>
          <w:numId w:val="1"/>
        </w:numPr>
      </w:pPr>
      <w:r w:rsidRPr="00E92C93">
        <w:rPr>
          <w:b/>
          <w:bCs/>
        </w:rPr>
        <w:t>Dedicated server</w:t>
      </w:r>
    </w:p>
    <w:p w14:paraId="7DD69727" w14:textId="77777777" w:rsidR="00E92C93" w:rsidRPr="00E92C93" w:rsidRDefault="00E92C93" w:rsidP="00E92C93">
      <w:r w:rsidRPr="00E92C93">
        <w:t>A dedicated server is a high-performance computer system that is leased to a single customer or organization. The customer has full control of the physical server's resources. </w:t>
      </w:r>
    </w:p>
    <w:p w14:paraId="753955BD" w14:textId="17874A89" w:rsidR="00E92C93" w:rsidRDefault="002B3A9F" w:rsidP="00D521E1">
      <w:r>
        <w:t xml:space="preserve">So now next we need </w:t>
      </w:r>
      <w:proofErr w:type="gramStart"/>
      <w:r>
        <w:t>a</w:t>
      </w:r>
      <w:proofErr w:type="gramEnd"/>
      <w:r>
        <w:t xml:space="preserve"> internet gateway so our public instance can connect to internet.</w:t>
      </w:r>
    </w:p>
    <w:p w14:paraId="0E181E67" w14:textId="77777777" w:rsidR="002B3A9F" w:rsidRPr="002B3A9F" w:rsidRDefault="002B3A9F" w:rsidP="002B3A9F">
      <w:r w:rsidRPr="002B3A9F">
        <w:t> </w:t>
      </w:r>
      <w:proofErr w:type="spellStart"/>
      <w:r w:rsidRPr="002B3A9F">
        <w:t>InternetGateway</w:t>
      </w:r>
      <w:proofErr w:type="spellEnd"/>
      <w:r w:rsidRPr="002B3A9F">
        <w:t>:</w:t>
      </w:r>
    </w:p>
    <w:p w14:paraId="4E531555" w14:textId="77777777" w:rsidR="002B3A9F" w:rsidRPr="002B3A9F" w:rsidRDefault="002B3A9F" w:rsidP="002B3A9F">
      <w:r w:rsidRPr="002B3A9F">
        <w:t>    Type: AWS::EC2::</w:t>
      </w:r>
      <w:proofErr w:type="spellStart"/>
      <w:r w:rsidRPr="002B3A9F">
        <w:t>InternetGateway</w:t>
      </w:r>
      <w:proofErr w:type="spellEnd"/>
    </w:p>
    <w:p w14:paraId="64663565" w14:textId="77777777" w:rsidR="002B3A9F" w:rsidRPr="002B3A9F" w:rsidRDefault="002B3A9F" w:rsidP="002B3A9F">
      <w:r w:rsidRPr="002B3A9F">
        <w:t>    Properties:</w:t>
      </w:r>
    </w:p>
    <w:p w14:paraId="401B4386" w14:textId="77777777" w:rsidR="002B3A9F" w:rsidRPr="002B3A9F" w:rsidRDefault="002B3A9F" w:rsidP="002B3A9F">
      <w:r w:rsidRPr="002B3A9F">
        <w:t>      Tags:</w:t>
      </w:r>
    </w:p>
    <w:p w14:paraId="70FA51BB" w14:textId="77777777" w:rsidR="002B3A9F" w:rsidRPr="002B3A9F" w:rsidRDefault="002B3A9F" w:rsidP="002B3A9F">
      <w:r w:rsidRPr="002B3A9F">
        <w:lastRenderedPageBreak/>
        <w:t>        - Key: Name</w:t>
      </w:r>
    </w:p>
    <w:p w14:paraId="4E1E5BE8" w14:textId="77777777" w:rsidR="002B3A9F" w:rsidRPr="002B3A9F" w:rsidRDefault="002B3A9F" w:rsidP="002B3A9F">
      <w:r w:rsidRPr="002B3A9F">
        <w:t xml:space="preserve">          Value: </w:t>
      </w:r>
      <w:proofErr w:type="spellStart"/>
      <w:r w:rsidRPr="002B3A9F">
        <w:t>InternetGatewayAssessment</w:t>
      </w:r>
      <w:proofErr w:type="spellEnd"/>
    </w:p>
    <w:p w14:paraId="7DB8BF8D" w14:textId="77777777" w:rsidR="002B3A9F" w:rsidRPr="002B3A9F" w:rsidRDefault="002B3A9F" w:rsidP="002B3A9F">
      <w:r w:rsidRPr="002B3A9F">
        <w:t xml:space="preserve">  </w:t>
      </w:r>
      <w:proofErr w:type="spellStart"/>
      <w:r w:rsidRPr="002B3A9F">
        <w:t>VPCGatewayAttachment</w:t>
      </w:r>
      <w:proofErr w:type="spellEnd"/>
      <w:r w:rsidRPr="002B3A9F">
        <w:t>:</w:t>
      </w:r>
    </w:p>
    <w:p w14:paraId="3399701F" w14:textId="77777777" w:rsidR="002B3A9F" w:rsidRPr="002B3A9F" w:rsidRDefault="002B3A9F" w:rsidP="002B3A9F">
      <w:r w:rsidRPr="002B3A9F">
        <w:t>    Type: AWS::EC2::</w:t>
      </w:r>
      <w:proofErr w:type="spellStart"/>
      <w:r w:rsidRPr="002B3A9F">
        <w:t>VPCGatewayAttachment</w:t>
      </w:r>
      <w:proofErr w:type="spellEnd"/>
    </w:p>
    <w:p w14:paraId="206F1E52" w14:textId="77777777" w:rsidR="002B3A9F" w:rsidRPr="002B3A9F" w:rsidRDefault="002B3A9F" w:rsidP="002B3A9F">
      <w:r w:rsidRPr="002B3A9F">
        <w:t>    Properties:</w:t>
      </w:r>
    </w:p>
    <w:p w14:paraId="61EAE716" w14:textId="77777777" w:rsidR="002B3A9F" w:rsidRPr="002B3A9F" w:rsidRDefault="002B3A9F" w:rsidP="002B3A9F">
      <w:r w:rsidRPr="002B3A9F">
        <w:t xml:space="preserve">      </w:t>
      </w:r>
      <w:proofErr w:type="spellStart"/>
      <w:r w:rsidRPr="002B3A9F">
        <w:t>VpcId</w:t>
      </w:r>
      <w:proofErr w:type="spellEnd"/>
      <w:r w:rsidRPr="002B3A9F">
        <w:t>: !Ref VPC</w:t>
      </w:r>
    </w:p>
    <w:p w14:paraId="0BB012C8" w14:textId="77777777" w:rsidR="002B3A9F" w:rsidRPr="002B3A9F" w:rsidRDefault="002B3A9F" w:rsidP="002B3A9F">
      <w:r w:rsidRPr="002B3A9F">
        <w:t xml:space="preserve">      </w:t>
      </w:r>
      <w:proofErr w:type="spellStart"/>
      <w:r w:rsidRPr="002B3A9F">
        <w:t>InternetGatewayId</w:t>
      </w:r>
      <w:proofErr w:type="spellEnd"/>
      <w:r w:rsidRPr="002B3A9F">
        <w:t xml:space="preserve">: !Ref </w:t>
      </w:r>
      <w:proofErr w:type="spellStart"/>
      <w:r w:rsidRPr="002B3A9F">
        <w:t>InternetGateway</w:t>
      </w:r>
      <w:proofErr w:type="spellEnd"/>
    </w:p>
    <w:p w14:paraId="7CCD49AF" w14:textId="77777777" w:rsidR="002B3A9F" w:rsidRPr="002B3A9F" w:rsidRDefault="002B3A9F" w:rsidP="002B3A9F"/>
    <w:p w14:paraId="38B101CA" w14:textId="265E42BC" w:rsidR="002B3A9F" w:rsidRDefault="002B3A9F" w:rsidP="00D521E1">
      <w:proofErr w:type="gramStart"/>
      <w:r>
        <w:t>So</w:t>
      </w:r>
      <w:proofErr w:type="gramEnd"/>
      <w:r>
        <w:t xml:space="preserve"> we have created a internet gateway and </w:t>
      </w:r>
      <w:proofErr w:type="spellStart"/>
      <w:r>
        <w:t>a</w:t>
      </w:r>
      <w:proofErr w:type="spellEnd"/>
      <w:r>
        <w:t xml:space="preserve"> attachment to vpc.</w:t>
      </w:r>
    </w:p>
    <w:p w14:paraId="00773FFC" w14:textId="6102441D" w:rsidR="002B3A9F" w:rsidRDefault="00097F9C" w:rsidP="00D521E1">
      <w:r>
        <w:t>Now we will create the subnets.</w:t>
      </w:r>
    </w:p>
    <w:p w14:paraId="123A519C" w14:textId="366F1437" w:rsidR="00097F9C" w:rsidRDefault="00097F9C" w:rsidP="00D521E1">
      <w:r>
        <w:t>So first we will go with public subnet , so what we need a subnet to be public.</w:t>
      </w:r>
    </w:p>
    <w:p w14:paraId="3D5D02EB" w14:textId="363778CF" w:rsidR="00097F9C" w:rsidRDefault="00097F9C" w:rsidP="00D521E1">
      <w:r>
        <w:t>We need internet gateway to be connect in route table and in route records.</w:t>
      </w:r>
    </w:p>
    <w:p w14:paraId="0A5D2AE3" w14:textId="6CEFEA9E" w:rsidR="00097F9C" w:rsidRDefault="00097F9C" w:rsidP="00D521E1">
      <w:proofErr w:type="gramStart"/>
      <w:r>
        <w:t>So</w:t>
      </w:r>
      <w:proofErr w:type="gramEnd"/>
      <w:r>
        <w:t xml:space="preserve"> our yaml will be like this.</w:t>
      </w:r>
    </w:p>
    <w:p w14:paraId="27BB5351" w14:textId="708AD841" w:rsidR="00097F9C" w:rsidRDefault="00097F9C" w:rsidP="00097F9C">
      <w:pPr>
        <w:pStyle w:val="ListParagraph"/>
        <w:numPr>
          <w:ilvl w:val="0"/>
          <w:numId w:val="2"/>
        </w:numPr>
      </w:pPr>
      <w:r>
        <w:t>Public subnet</w:t>
      </w:r>
    </w:p>
    <w:p w14:paraId="7C82AF50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SubnetA</w:t>
      </w:r>
      <w:proofErr w:type="spellEnd"/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8C90A4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AWS::EC2::Subnet</w:t>
      </w:r>
    </w:p>
    <w:p w14:paraId="7795B1BA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D017B8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AvailabilityZone</w:t>
      </w:r>
      <w:proofErr w:type="spellEnd"/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!Select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097F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proofErr w:type="spellStart"/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GetAZs</w:t>
      </w:r>
      <w:proofErr w:type="spellEnd"/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 </w:t>
      </w:r>
    </w:p>
    <w:p w14:paraId="7E2ABE17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VpcId</w:t>
      </w:r>
      <w:proofErr w:type="spellEnd"/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VPC</w:t>
      </w:r>
    </w:p>
    <w:p w14:paraId="48CB66CD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CidrBlock</w:t>
      </w:r>
      <w:proofErr w:type="spellEnd"/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10.10.1.0/24</w:t>
      </w:r>
    </w:p>
    <w:p w14:paraId="3E33966C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MapPublicIpOnLaunch</w:t>
      </w:r>
      <w:proofErr w:type="spellEnd"/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C1E7FCE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Tags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919E21F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</w:t>
      </w:r>
    </w:p>
    <w:p w14:paraId="11048267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PublicSubnetAssessment</w:t>
      </w:r>
      <w:proofErr w:type="spellEnd"/>
    </w:p>
    <w:p w14:paraId="552FB054" w14:textId="77777777" w:rsidR="00097F9C" w:rsidRDefault="00097F9C" w:rsidP="00097F9C">
      <w:pPr>
        <w:pStyle w:val="ListParagraph"/>
      </w:pPr>
    </w:p>
    <w:p w14:paraId="550A1EDF" w14:textId="60ED667B" w:rsidR="004C011F" w:rsidRDefault="00097F9C" w:rsidP="00097F9C">
      <w:pPr>
        <w:pStyle w:val="ListParagraph"/>
        <w:numPr>
          <w:ilvl w:val="0"/>
          <w:numId w:val="2"/>
        </w:numPr>
      </w:pPr>
      <w:r>
        <w:t>Public route table</w:t>
      </w:r>
    </w:p>
    <w:p w14:paraId="7E0D49A8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PublicRouteTable</w:t>
      </w:r>
      <w:proofErr w:type="spellEnd"/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CFB24F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AWS::EC2::</w:t>
      </w:r>
      <w:proofErr w:type="spellStart"/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RouteTable</w:t>
      </w:r>
      <w:proofErr w:type="spellEnd"/>
    </w:p>
    <w:p w14:paraId="60F85956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28833E0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VpcId</w:t>
      </w:r>
      <w:proofErr w:type="spellEnd"/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VPC</w:t>
      </w:r>
    </w:p>
    <w:p w14:paraId="2E3AE6FA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Tags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BBCD0E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</w:t>
      </w:r>
    </w:p>
    <w:p w14:paraId="53B64975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RouteTablePublicSubnet</w:t>
      </w:r>
      <w:proofErr w:type="spellEnd"/>
    </w:p>
    <w:p w14:paraId="3EA6DB72" w14:textId="77777777" w:rsidR="00097F9C" w:rsidRDefault="00097F9C" w:rsidP="00097F9C">
      <w:pPr>
        <w:pStyle w:val="ListParagraph"/>
      </w:pPr>
    </w:p>
    <w:p w14:paraId="124D5CB4" w14:textId="67560503" w:rsidR="00097F9C" w:rsidRDefault="00097F9C" w:rsidP="00097F9C">
      <w:pPr>
        <w:pStyle w:val="ListParagraph"/>
        <w:numPr>
          <w:ilvl w:val="0"/>
          <w:numId w:val="2"/>
        </w:numPr>
      </w:pPr>
      <w:r>
        <w:t xml:space="preserve"> Now we will create a route.</w:t>
      </w:r>
    </w:p>
    <w:p w14:paraId="1CC2F596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PublicInternetRoute</w:t>
      </w:r>
      <w:proofErr w:type="spellEnd"/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5448E4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AWS::EC2::Route</w:t>
      </w:r>
    </w:p>
    <w:p w14:paraId="027D4506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DependsOn</w:t>
      </w:r>
      <w:proofErr w:type="spellEnd"/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VPCGatewayAttachment</w:t>
      </w:r>
      <w:proofErr w:type="spellEnd"/>
    </w:p>
    <w:p w14:paraId="1ACDA3C4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104C9A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DestinationCidrBlock</w:t>
      </w:r>
      <w:proofErr w:type="spellEnd"/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0.0.0.0/0</w:t>
      </w:r>
    </w:p>
    <w:p w14:paraId="32579BD8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GatewayId</w:t>
      </w:r>
      <w:proofErr w:type="spellEnd"/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InternetGateway</w:t>
      </w:r>
      <w:proofErr w:type="spellEnd"/>
    </w:p>
    <w:p w14:paraId="66027686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RouteTableId</w:t>
      </w:r>
      <w:proofErr w:type="spellEnd"/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PublicRouteTable</w:t>
      </w:r>
      <w:proofErr w:type="spellEnd"/>
    </w:p>
    <w:p w14:paraId="4C1FB03D" w14:textId="77777777" w:rsidR="00097F9C" w:rsidRDefault="00097F9C" w:rsidP="00097F9C">
      <w:pPr>
        <w:pStyle w:val="ListParagraph"/>
      </w:pPr>
    </w:p>
    <w:p w14:paraId="5301B23A" w14:textId="71B12FC9" w:rsidR="00097F9C" w:rsidRDefault="00097F9C" w:rsidP="00097F9C">
      <w:pPr>
        <w:pStyle w:val="ListParagraph"/>
        <w:numPr>
          <w:ilvl w:val="0"/>
          <w:numId w:val="2"/>
        </w:numPr>
      </w:pPr>
      <w:r>
        <w:t>Now we will attach the route table to our subnet.</w:t>
      </w:r>
    </w:p>
    <w:p w14:paraId="51FD5981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SubnetARouteTableAssociation</w:t>
      </w:r>
      <w:proofErr w:type="spellEnd"/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5F7F34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AWS::EC2::</w:t>
      </w:r>
      <w:proofErr w:type="spellStart"/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SubnetRouteTableAssociation</w:t>
      </w:r>
      <w:proofErr w:type="spellEnd"/>
    </w:p>
    <w:p w14:paraId="0D9FE9D3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DA07E9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RouteTableId</w:t>
      </w:r>
      <w:proofErr w:type="spellEnd"/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PublicRouteTable</w:t>
      </w:r>
      <w:proofErr w:type="spellEnd"/>
    </w:p>
    <w:p w14:paraId="296E61B1" w14:textId="77777777" w:rsidR="00097F9C" w:rsidRPr="00097F9C" w:rsidRDefault="00097F9C" w:rsidP="00097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SubnetId</w:t>
      </w:r>
      <w:proofErr w:type="spellEnd"/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7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7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SubnetA</w:t>
      </w:r>
      <w:proofErr w:type="spellEnd"/>
      <w:r w:rsidRPr="00097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135FEDF" w14:textId="77777777" w:rsidR="00097F9C" w:rsidRDefault="00097F9C" w:rsidP="00097F9C"/>
    <w:p w14:paraId="58D36DC8" w14:textId="79EE385F" w:rsidR="00AF2F65" w:rsidRDefault="00AF2F65" w:rsidP="00AF2F65">
      <w:r>
        <w:t>Now we need a private subnet and according to the case study we want our private subnet to be connect via internet.</w:t>
      </w:r>
    </w:p>
    <w:p w14:paraId="6217C512" w14:textId="645DAB92" w:rsidR="00AF2F65" w:rsidRDefault="00AF2F65" w:rsidP="00AF2F65">
      <w:r>
        <w:t>a)so we will create a subnet.</w:t>
      </w:r>
    </w:p>
    <w:p w14:paraId="28C217F2" w14:textId="0B05BDA6" w:rsidR="00AF2F65" w:rsidRDefault="00AF2F65" w:rsidP="00AF2F65">
      <w:r>
        <w:t>b) we will create a NAT gateway , attach it to public subnet.</w:t>
      </w:r>
    </w:p>
    <w:p w14:paraId="73B8EA4C" w14:textId="4F839F1C" w:rsidR="00AF2F65" w:rsidRDefault="00AF2F65" w:rsidP="00AF2F65">
      <w:r>
        <w:t>c) create a route table , route and in the route we will attach NAT gateway.</w:t>
      </w:r>
    </w:p>
    <w:p w14:paraId="3576641B" w14:textId="3368D2C8" w:rsidR="00AF2F65" w:rsidRDefault="00AF2F65" w:rsidP="00AF2F65">
      <w:r>
        <w:t>d) than associate that table to private subnet.</w:t>
      </w:r>
    </w:p>
    <w:p w14:paraId="3F31B3D9" w14:textId="390B8262" w:rsidR="00AF2F65" w:rsidRDefault="00AF2F65" w:rsidP="00AF2F65">
      <w:proofErr w:type="gramStart"/>
      <w:r>
        <w:t>So</w:t>
      </w:r>
      <w:proofErr w:type="gramEnd"/>
      <w:r>
        <w:t xml:space="preserve"> yam file look something like this.</w:t>
      </w:r>
    </w:p>
    <w:p w14:paraId="4F5706C8" w14:textId="77777777" w:rsidR="00063170" w:rsidRPr="00063170" w:rsidRDefault="00063170" w:rsidP="00063170">
      <w:r w:rsidRPr="00063170">
        <w:t>#Private Subnet</w:t>
      </w:r>
    </w:p>
    <w:p w14:paraId="58AC05BD" w14:textId="77777777" w:rsidR="00063170" w:rsidRPr="00063170" w:rsidRDefault="00063170" w:rsidP="00063170">
      <w:r w:rsidRPr="00063170">
        <w:t xml:space="preserve">  </w:t>
      </w:r>
      <w:proofErr w:type="spellStart"/>
      <w:r w:rsidRPr="00063170">
        <w:t>SubnetB</w:t>
      </w:r>
      <w:proofErr w:type="spellEnd"/>
      <w:r w:rsidRPr="00063170">
        <w:t>:</w:t>
      </w:r>
    </w:p>
    <w:p w14:paraId="5A6510C1" w14:textId="77777777" w:rsidR="00063170" w:rsidRPr="00063170" w:rsidRDefault="00063170" w:rsidP="00063170">
      <w:r w:rsidRPr="00063170">
        <w:t>    Type: AWS::EC2::Subnet</w:t>
      </w:r>
    </w:p>
    <w:p w14:paraId="7240A7EF" w14:textId="77777777" w:rsidR="00063170" w:rsidRPr="00063170" w:rsidRDefault="00063170" w:rsidP="00063170">
      <w:r w:rsidRPr="00063170">
        <w:t>    Properties:</w:t>
      </w:r>
    </w:p>
    <w:p w14:paraId="35776446" w14:textId="77777777" w:rsidR="00063170" w:rsidRPr="00063170" w:rsidRDefault="00063170" w:rsidP="00063170">
      <w:r w:rsidRPr="00063170">
        <w:t xml:space="preserve">      </w:t>
      </w:r>
      <w:proofErr w:type="spellStart"/>
      <w:r w:rsidRPr="00063170">
        <w:t>AvailabilityZone</w:t>
      </w:r>
      <w:proofErr w:type="spellEnd"/>
      <w:r w:rsidRPr="00063170">
        <w:t>:  !Select [ 1, !</w:t>
      </w:r>
      <w:proofErr w:type="spellStart"/>
      <w:r w:rsidRPr="00063170">
        <w:t>GetAZs</w:t>
      </w:r>
      <w:proofErr w:type="spellEnd"/>
      <w:r w:rsidRPr="00063170">
        <w:t xml:space="preserve"> ]</w:t>
      </w:r>
    </w:p>
    <w:p w14:paraId="404EB35C" w14:textId="77777777" w:rsidR="00063170" w:rsidRPr="00063170" w:rsidRDefault="00063170" w:rsidP="00063170">
      <w:r w:rsidRPr="00063170">
        <w:t xml:space="preserve">      </w:t>
      </w:r>
      <w:proofErr w:type="spellStart"/>
      <w:r w:rsidRPr="00063170">
        <w:t>VpcId</w:t>
      </w:r>
      <w:proofErr w:type="spellEnd"/>
      <w:r w:rsidRPr="00063170">
        <w:t>: !Ref VPC</w:t>
      </w:r>
    </w:p>
    <w:p w14:paraId="2643B9C6" w14:textId="77777777" w:rsidR="00063170" w:rsidRPr="00063170" w:rsidRDefault="00063170" w:rsidP="00063170">
      <w:r w:rsidRPr="00063170">
        <w:t xml:space="preserve">      </w:t>
      </w:r>
      <w:proofErr w:type="spellStart"/>
      <w:r w:rsidRPr="00063170">
        <w:t>CidrBlock</w:t>
      </w:r>
      <w:proofErr w:type="spellEnd"/>
      <w:r w:rsidRPr="00063170">
        <w:t>: 10.10.2.0/24</w:t>
      </w:r>
    </w:p>
    <w:p w14:paraId="0F3AA33F" w14:textId="77777777" w:rsidR="00063170" w:rsidRPr="00063170" w:rsidRDefault="00063170" w:rsidP="00063170">
      <w:r w:rsidRPr="00063170">
        <w:t xml:space="preserve">      </w:t>
      </w:r>
      <w:proofErr w:type="spellStart"/>
      <w:r w:rsidRPr="00063170">
        <w:t>MapPublicIpOnLaunch</w:t>
      </w:r>
      <w:proofErr w:type="spellEnd"/>
      <w:r w:rsidRPr="00063170">
        <w:t>: false</w:t>
      </w:r>
    </w:p>
    <w:p w14:paraId="579551D8" w14:textId="77777777" w:rsidR="00063170" w:rsidRPr="00063170" w:rsidRDefault="00063170" w:rsidP="00063170">
      <w:r w:rsidRPr="00063170">
        <w:t>      Tags:</w:t>
      </w:r>
    </w:p>
    <w:p w14:paraId="1671C0E2" w14:textId="77777777" w:rsidR="00063170" w:rsidRPr="00063170" w:rsidRDefault="00063170" w:rsidP="00063170">
      <w:r w:rsidRPr="00063170">
        <w:t>        - Key: Name</w:t>
      </w:r>
    </w:p>
    <w:p w14:paraId="250169C8" w14:textId="77777777" w:rsidR="00063170" w:rsidRPr="00063170" w:rsidRDefault="00063170" w:rsidP="00063170">
      <w:r w:rsidRPr="00063170">
        <w:t xml:space="preserve">          Value: </w:t>
      </w:r>
      <w:proofErr w:type="spellStart"/>
      <w:r w:rsidRPr="00063170">
        <w:t>PrivateSubnetAssessment</w:t>
      </w:r>
      <w:proofErr w:type="spellEnd"/>
    </w:p>
    <w:p w14:paraId="4243E2AA" w14:textId="77777777" w:rsidR="00063170" w:rsidRPr="00063170" w:rsidRDefault="00063170" w:rsidP="00063170">
      <w:r w:rsidRPr="00063170">
        <w:t> </w:t>
      </w:r>
    </w:p>
    <w:p w14:paraId="415B78C3" w14:textId="77777777" w:rsidR="00063170" w:rsidRPr="00063170" w:rsidRDefault="00063170" w:rsidP="00063170">
      <w:r w:rsidRPr="00063170">
        <w:lastRenderedPageBreak/>
        <w:t>  # A NAT Gateway:</w:t>
      </w:r>
    </w:p>
    <w:p w14:paraId="6D34A4FB" w14:textId="77777777" w:rsidR="00063170" w:rsidRPr="00063170" w:rsidRDefault="00063170" w:rsidP="00063170">
      <w:r w:rsidRPr="00063170">
        <w:t xml:space="preserve">  </w:t>
      </w:r>
      <w:proofErr w:type="spellStart"/>
      <w:r w:rsidRPr="00063170">
        <w:t>NATGateway</w:t>
      </w:r>
      <w:proofErr w:type="spellEnd"/>
      <w:r w:rsidRPr="00063170">
        <w:t>:</w:t>
      </w:r>
    </w:p>
    <w:p w14:paraId="17AA30B7" w14:textId="77777777" w:rsidR="00063170" w:rsidRPr="00063170" w:rsidRDefault="00063170" w:rsidP="00063170">
      <w:r w:rsidRPr="00063170">
        <w:t>   Type: AWS::EC2::</w:t>
      </w:r>
      <w:proofErr w:type="spellStart"/>
      <w:r w:rsidRPr="00063170">
        <w:t>NatGateway</w:t>
      </w:r>
      <w:proofErr w:type="spellEnd"/>
    </w:p>
    <w:p w14:paraId="771B95F3" w14:textId="77777777" w:rsidR="00063170" w:rsidRPr="00063170" w:rsidRDefault="00063170" w:rsidP="00063170">
      <w:r w:rsidRPr="00063170">
        <w:t>   Properties:</w:t>
      </w:r>
    </w:p>
    <w:p w14:paraId="78547154" w14:textId="77777777" w:rsidR="00063170" w:rsidRPr="00063170" w:rsidRDefault="00063170" w:rsidP="00063170">
      <w:r w:rsidRPr="00063170">
        <w:t>     </w:t>
      </w:r>
      <w:proofErr w:type="spellStart"/>
      <w:r w:rsidRPr="00063170">
        <w:t>AllocationId</w:t>
      </w:r>
      <w:proofErr w:type="spellEnd"/>
      <w:r w:rsidRPr="00063170">
        <w:t>: !</w:t>
      </w:r>
      <w:proofErr w:type="spellStart"/>
      <w:r w:rsidRPr="00063170">
        <w:t>GetAtt</w:t>
      </w:r>
      <w:proofErr w:type="spellEnd"/>
      <w:r w:rsidRPr="00063170">
        <w:t xml:space="preserve"> </w:t>
      </w:r>
      <w:proofErr w:type="spellStart"/>
      <w:r w:rsidRPr="00063170">
        <w:t>ElasticIPAddress.AllocationId</w:t>
      </w:r>
      <w:proofErr w:type="spellEnd"/>
    </w:p>
    <w:p w14:paraId="5A8C8CA4" w14:textId="77777777" w:rsidR="00063170" w:rsidRPr="00063170" w:rsidRDefault="00063170" w:rsidP="00063170">
      <w:r w:rsidRPr="00063170">
        <w:t>     </w:t>
      </w:r>
      <w:proofErr w:type="spellStart"/>
      <w:r w:rsidRPr="00063170">
        <w:t>SubnetId</w:t>
      </w:r>
      <w:proofErr w:type="spellEnd"/>
      <w:r w:rsidRPr="00063170">
        <w:t xml:space="preserve">: !Ref </w:t>
      </w:r>
      <w:proofErr w:type="spellStart"/>
      <w:r w:rsidRPr="00063170">
        <w:t>SubnetA</w:t>
      </w:r>
      <w:proofErr w:type="spellEnd"/>
    </w:p>
    <w:p w14:paraId="5CFC436C" w14:textId="77777777" w:rsidR="00063170" w:rsidRPr="00063170" w:rsidRDefault="00063170" w:rsidP="00063170">
      <w:r w:rsidRPr="00063170">
        <w:t>     Tags:</w:t>
      </w:r>
    </w:p>
    <w:p w14:paraId="54B369E3" w14:textId="77777777" w:rsidR="00063170" w:rsidRPr="00063170" w:rsidRDefault="00063170" w:rsidP="00063170">
      <w:r w:rsidRPr="00063170">
        <w:t>     - Key: Name</w:t>
      </w:r>
    </w:p>
    <w:p w14:paraId="01F219A3" w14:textId="77777777" w:rsidR="00063170" w:rsidRPr="00063170" w:rsidRDefault="00063170" w:rsidP="00063170">
      <w:r w:rsidRPr="00063170">
        <w:t xml:space="preserve">       Value: </w:t>
      </w:r>
      <w:proofErr w:type="spellStart"/>
      <w:r w:rsidRPr="00063170">
        <w:t>NatGetwayAssessment</w:t>
      </w:r>
      <w:proofErr w:type="spellEnd"/>
    </w:p>
    <w:p w14:paraId="3FCE3278" w14:textId="77777777" w:rsidR="00063170" w:rsidRPr="00063170" w:rsidRDefault="00063170" w:rsidP="00063170">
      <w:r w:rsidRPr="00063170">
        <w:t xml:space="preserve">  </w:t>
      </w:r>
      <w:proofErr w:type="spellStart"/>
      <w:r w:rsidRPr="00063170">
        <w:t>ElasticIPAddress</w:t>
      </w:r>
      <w:proofErr w:type="spellEnd"/>
      <w:r w:rsidRPr="00063170">
        <w:t>:</w:t>
      </w:r>
    </w:p>
    <w:p w14:paraId="6472FE89" w14:textId="77777777" w:rsidR="00063170" w:rsidRPr="00063170" w:rsidRDefault="00063170" w:rsidP="00063170">
      <w:r w:rsidRPr="00063170">
        <w:t>    Type: AWS::EC2::EIP</w:t>
      </w:r>
    </w:p>
    <w:p w14:paraId="2A9BAF8D" w14:textId="77777777" w:rsidR="00063170" w:rsidRPr="00063170" w:rsidRDefault="00063170" w:rsidP="00063170">
      <w:r w:rsidRPr="00063170">
        <w:t>    Properties:</w:t>
      </w:r>
    </w:p>
    <w:p w14:paraId="31AA8FA3" w14:textId="77777777" w:rsidR="00063170" w:rsidRPr="00063170" w:rsidRDefault="00063170" w:rsidP="00063170">
      <w:r w:rsidRPr="00063170">
        <w:t xml:space="preserve">      Domain: VPC </w:t>
      </w:r>
    </w:p>
    <w:p w14:paraId="77552AC4" w14:textId="77777777" w:rsidR="00063170" w:rsidRPr="00063170" w:rsidRDefault="00063170" w:rsidP="00063170"/>
    <w:p w14:paraId="19569725" w14:textId="77777777" w:rsidR="00063170" w:rsidRPr="00063170" w:rsidRDefault="00063170" w:rsidP="00063170">
      <w:r w:rsidRPr="00063170">
        <w:t xml:space="preserve">  </w:t>
      </w:r>
      <w:proofErr w:type="spellStart"/>
      <w:r w:rsidRPr="00063170">
        <w:t>RouteTablePrivate</w:t>
      </w:r>
      <w:proofErr w:type="spellEnd"/>
      <w:r w:rsidRPr="00063170">
        <w:t>:</w:t>
      </w:r>
    </w:p>
    <w:p w14:paraId="29F11652" w14:textId="77777777" w:rsidR="00063170" w:rsidRPr="00063170" w:rsidRDefault="00063170" w:rsidP="00063170">
      <w:r w:rsidRPr="00063170">
        <w:t>    Type: AWS::EC2::</w:t>
      </w:r>
      <w:proofErr w:type="spellStart"/>
      <w:r w:rsidRPr="00063170">
        <w:t>RouteTable</w:t>
      </w:r>
      <w:proofErr w:type="spellEnd"/>
    </w:p>
    <w:p w14:paraId="20F22441" w14:textId="77777777" w:rsidR="00063170" w:rsidRPr="00063170" w:rsidRDefault="00063170" w:rsidP="00063170">
      <w:r w:rsidRPr="00063170">
        <w:t>    Properties:</w:t>
      </w:r>
    </w:p>
    <w:p w14:paraId="04658AA3" w14:textId="77777777" w:rsidR="00063170" w:rsidRPr="00063170" w:rsidRDefault="00063170" w:rsidP="00063170">
      <w:r w:rsidRPr="00063170">
        <w:t xml:space="preserve">      </w:t>
      </w:r>
      <w:proofErr w:type="spellStart"/>
      <w:r w:rsidRPr="00063170">
        <w:t>VpcId</w:t>
      </w:r>
      <w:proofErr w:type="spellEnd"/>
      <w:r w:rsidRPr="00063170">
        <w:t>: !Ref VPC</w:t>
      </w:r>
    </w:p>
    <w:p w14:paraId="46844B75" w14:textId="77777777" w:rsidR="00063170" w:rsidRPr="00063170" w:rsidRDefault="00063170" w:rsidP="00063170">
      <w:r w:rsidRPr="00063170">
        <w:t>      Tags:</w:t>
      </w:r>
    </w:p>
    <w:p w14:paraId="5C4FA2D7" w14:textId="77777777" w:rsidR="00063170" w:rsidRPr="00063170" w:rsidRDefault="00063170" w:rsidP="00063170">
      <w:r w:rsidRPr="00063170">
        <w:t>        - Key: Name</w:t>
      </w:r>
    </w:p>
    <w:p w14:paraId="7626FC0D" w14:textId="77777777" w:rsidR="00063170" w:rsidRPr="00063170" w:rsidRDefault="00063170" w:rsidP="00063170">
      <w:r w:rsidRPr="00063170">
        <w:t xml:space="preserve">          Value: </w:t>
      </w:r>
      <w:proofErr w:type="spellStart"/>
      <w:r w:rsidRPr="00063170">
        <w:t>RouteTablePrivateSubnet</w:t>
      </w:r>
      <w:proofErr w:type="spellEnd"/>
    </w:p>
    <w:p w14:paraId="50A078C8" w14:textId="77777777" w:rsidR="00063170" w:rsidRPr="00063170" w:rsidRDefault="00063170" w:rsidP="00063170">
      <w:r w:rsidRPr="00063170">
        <w:t xml:space="preserve">  </w:t>
      </w:r>
      <w:proofErr w:type="spellStart"/>
      <w:r w:rsidRPr="00063170">
        <w:t>NATRoute</w:t>
      </w:r>
      <w:proofErr w:type="spellEnd"/>
      <w:r w:rsidRPr="00063170">
        <w:t>:</w:t>
      </w:r>
    </w:p>
    <w:p w14:paraId="37466673" w14:textId="77777777" w:rsidR="00063170" w:rsidRPr="00063170" w:rsidRDefault="00063170" w:rsidP="00063170">
      <w:r w:rsidRPr="00063170">
        <w:t xml:space="preserve">    </w:t>
      </w:r>
      <w:proofErr w:type="spellStart"/>
      <w:r w:rsidRPr="00063170">
        <w:t>DependsOn</w:t>
      </w:r>
      <w:proofErr w:type="spellEnd"/>
      <w:r w:rsidRPr="00063170">
        <w:t xml:space="preserve">: </w:t>
      </w:r>
      <w:proofErr w:type="spellStart"/>
      <w:r w:rsidRPr="00063170">
        <w:t>NATGateway</w:t>
      </w:r>
      <w:proofErr w:type="spellEnd"/>
    </w:p>
    <w:p w14:paraId="22D522CB" w14:textId="77777777" w:rsidR="00063170" w:rsidRPr="00063170" w:rsidRDefault="00063170" w:rsidP="00063170">
      <w:r w:rsidRPr="00063170">
        <w:t>    Type: AWS::EC2::Route</w:t>
      </w:r>
    </w:p>
    <w:p w14:paraId="65A4977E" w14:textId="77777777" w:rsidR="00063170" w:rsidRPr="00063170" w:rsidRDefault="00063170" w:rsidP="00063170">
      <w:r w:rsidRPr="00063170">
        <w:t>    Properties:</w:t>
      </w:r>
    </w:p>
    <w:p w14:paraId="76549D21" w14:textId="77777777" w:rsidR="00063170" w:rsidRPr="00063170" w:rsidRDefault="00063170" w:rsidP="00063170">
      <w:r w:rsidRPr="00063170">
        <w:t xml:space="preserve">      </w:t>
      </w:r>
      <w:proofErr w:type="spellStart"/>
      <w:r w:rsidRPr="00063170">
        <w:t>RouteTableId</w:t>
      </w:r>
      <w:proofErr w:type="spellEnd"/>
      <w:r w:rsidRPr="00063170">
        <w:t xml:space="preserve">: !Ref </w:t>
      </w:r>
      <w:proofErr w:type="spellStart"/>
      <w:r w:rsidRPr="00063170">
        <w:t>RouteTablePrivate</w:t>
      </w:r>
      <w:proofErr w:type="spellEnd"/>
    </w:p>
    <w:p w14:paraId="271CEB75" w14:textId="77777777" w:rsidR="00063170" w:rsidRPr="00063170" w:rsidRDefault="00063170" w:rsidP="00063170">
      <w:r w:rsidRPr="00063170">
        <w:t xml:space="preserve">      </w:t>
      </w:r>
      <w:proofErr w:type="spellStart"/>
      <w:r w:rsidRPr="00063170">
        <w:t>DestinationCidrBlock</w:t>
      </w:r>
      <w:proofErr w:type="spellEnd"/>
      <w:r w:rsidRPr="00063170">
        <w:t>: 0.0.0.0/0</w:t>
      </w:r>
    </w:p>
    <w:p w14:paraId="1B81B3B5" w14:textId="77777777" w:rsidR="00063170" w:rsidRPr="00063170" w:rsidRDefault="00063170" w:rsidP="00063170">
      <w:r w:rsidRPr="00063170">
        <w:t xml:space="preserve">      </w:t>
      </w:r>
      <w:proofErr w:type="spellStart"/>
      <w:r w:rsidRPr="00063170">
        <w:t>NatGatewayId</w:t>
      </w:r>
      <w:proofErr w:type="spellEnd"/>
      <w:r w:rsidRPr="00063170">
        <w:t xml:space="preserve">: !Ref </w:t>
      </w:r>
      <w:proofErr w:type="spellStart"/>
      <w:r w:rsidRPr="00063170">
        <w:t>NATGateway</w:t>
      </w:r>
      <w:proofErr w:type="spellEnd"/>
    </w:p>
    <w:p w14:paraId="59D7F62D" w14:textId="77777777" w:rsidR="00063170" w:rsidRPr="00063170" w:rsidRDefault="00063170" w:rsidP="00063170"/>
    <w:p w14:paraId="4D0C0ADE" w14:textId="77777777" w:rsidR="00063170" w:rsidRPr="00063170" w:rsidRDefault="00063170" w:rsidP="00063170">
      <w:r w:rsidRPr="00063170">
        <w:lastRenderedPageBreak/>
        <w:t xml:space="preserve">  </w:t>
      </w:r>
      <w:proofErr w:type="spellStart"/>
      <w:r w:rsidRPr="00063170">
        <w:t>SubnetBRouteTableAssociationPrivate</w:t>
      </w:r>
      <w:proofErr w:type="spellEnd"/>
      <w:r w:rsidRPr="00063170">
        <w:t>:</w:t>
      </w:r>
    </w:p>
    <w:p w14:paraId="6209BD6A" w14:textId="77777777" w:rsidR="00063170" w:rsidRPr="00063170" w:rsidRDefault="00063170" w:rsidP="00063170">
      <w:r w:rsidRPr="00063170">
        <w:t>    Type: AWS::EC2::</w:t>
      </w:r>
      <w:proofErr w:type="spellStart"/>
      <w:r w:rsidRPr="00063170">
        <w:t>SubnetRouteTableAssociation</w:t>
      </w:r>
      <w:proofErr w:type="spellEnd"/>
    </w:p>
    <w:p w14:paraId="2AB47263" w14:textId="77777777" w:rsidR="00063170" w:rsidRPr="00063170" w:rsidRDefault="00063170" w:rsidP="00063170">
      <w:r w:rsidRPr="00063170">
        <w:t>    Properties:</w:t>
      </w:r>
    </w:p>
    <w:p w14:paraId="67950280" w14:textId="77777777" w:rsidR="00063170" w:rsidRPr="00063170" w:rsidRDefault="00063170" w:rsidP="00063170">
      <w:r w:rsidRPr="00063170">
        <w:t xml:space="preserve">      </w:t>
      </w:r>
      <w:proofErr w:type="spellStart"/>
      <w:r w:rsidRPr="00063170">
        <w:t>RouteTableId</w:t>
      </w:r>
      <w:proofErr w:type="spellEnd"/>
      <w:r w:rsidRPr="00063170">
        <w:t xml:space="preserve">: !Ref </w:t>
      </w:r>
      <w:proofErr w:type="spellStart"/>
      <w:r w:rsidRPr="00063170">
        <w:t>RouteTablePrivate</w:t>
      </w:r>
      <w:proofErr w:type="spellEnd"/>
    </w:p>
    <w:p w14:paraId="5A8DCDBA" w14:textId="77777777" w:rsidR="00063170" w:rsidRPr="00063170" w:rsidRDefault="00063170" w:rsidP="00063170">
      <w:r w:rsidRPr="00063170">
        <w:t xml:space="preserve">      </w:t>
      </w:r>
      <w:proofErr w:type="spellStart"/>
      <w:r w:rsidRPr="00063170">
        <w:t>SubnetId</w:t>
      </w:r>
      <w:proofErr w:type="spellEnd"/>
      <w:r w:rsidRPr="00063170">
        <w:t xml:space="preserve">: !Ref </w:t>
      </w:r>
      <w:proofErr w:type="spellStart"/>
      <w:r w:rsidRPr="00063170">
        <w:t>SubnetB</w:t>
      </w:r>
      <w:proofErr w:type="spellEnd"/>
    </w:p>
    <w:p w14:paraId="50ED9DEE" w14:textId="77777777" w:rsidR="00AF2F65" w:rsidRDefault="00AF2F65" w:rsidP="00AF2F65"/>
    <w:p w14:paraId="0DE0E5AF" w14:textId="36C8C8FA" w:rsidR="00063170" w:rsidRDefault="00063170" w:rsidP="00AF2F65">
      <w:r>
        <w:t xml:space="preserve">Here we have </w:t>
      </w:r>
      <w:proofErr w:type="gramStart"/>
      <w:r>
        <w:t>attach</w:t>
      </w:r>
      <w:proofErr w:type="gramEnd"/>
      <w:r>
        <w:t xml:space="preserve"> a elastic ip to NAT gateway so we have created it as well.</w:t>
      </w:r>
    </w:p>
    <w:p w14:paraId="6BB41BE6" w14:textId="77777777" w:rsidR="00063170" w:rsidRDefault="00063170" w:rsidP="00AF2F65"/>
    <w:p w14:paraId="3A279C01" w14:textId="427F9592" w:rsidR="0012418D" w:rsidRDefault="0012418D" w:rsidP="00AF2F65">
      <w:r>
        <w:t>Now we will create security group .</w:t>
      </w:r>
    </w:p>
    <w:p w14:paraId="3286620A" w14:textId="277CE99E" w:rsidR="0012418D" w:rsidRDefault="0012418D" w:rsidP="00AF2F65">
      <w:r>
        <w:t>We need three groups .</w:t>
      </w:r>
    </w:p>
    <w:p w14:paraId="7251FF47" w14:textId="71D87B84" w:rsidR="0012418D" w:rsidRDefault="0012418D" w:rsidP="00AF2F65">
      <w:r>
        <w:t>a)public instance.</w:t>
      </w:r>
    </w:p>
    <w:p w14:paraId="627D0006" w14:textId="77777777" w:rsidR="0012418D" w:rsidRPr="0012418D" w:rsidRDefault="0012418D" w:rsidP="0012418D">
      <w:proofErr w:type="spellStart"/>
      <w:r w:rsidRPr="0012418D">
        <w:t>InstanceSecurityGroup</w:t>
      </w:r>
      <w:proofErr w:type="spellEnd"/>
      <w:r w:rsidRPr="0012418D">
        <w:t>:</w:t>
      </w:r>
    </w:p>
    <w:p w14:paraId="7076C4D0" w14:textId="77777777" w:rsidR="0012418D" w:rsidRPr="0012418D" w:rsidRDefault="0012418D" w:rsidP="0012418D">
      <w:r w:rsidRPr="0012418D">
        <w:t>    Type: AWS::EC2::</w:t>
      </w:r>
      <w:proofErr w:type="spellStart"/>
      <w:r w:rsidRPr="0012418D">
        <w:t>SecurityGroup</w:t>
      </w:r>
      <w:proofErr w:type="spellEnd"/>
    </w:p>
    <w:p w14:paraId="17694937" w14:textId="77777777" w:rsidR="0012418D" w:rsidRPr="0012418D" w:rsidRDefault="0012418D" w:rsidP="0012418D">
      <w:r w:rsidRPr="0012418D">
        <w:t>    Properties:</w:t>
      </w:r>
    </w:p>
    <w:p w14:paraId="3D2A7AF4" w14:textId="77777777" w:rsidR="0012418D" w:rsidRPr="0012418D" w:rsidRDefault="0012418D" w:rsidP="0012418D">
      <w:r w:rsidRPr="0012418D">
        <w:t xml:space="preserve">      </w:t>
      </w:r>
      <w:proofErr w:type="spellStart"/>
      <w:r w:rsidRPr="0012418D">
        <w:t>GroupName</w:t>
      </w:r>
      <w:proofErr w:type="spellEnd"/>
      <w:r w:rsidRPr="0012418D">
        <w:t>: "Internet Group"</w:t>
      </w:r>
    </w:p>
    <w:p w14:paraId="21BBB06B" w14:textId="77777777" w:rsidR="0012418D" w:rsidRPr="0012418D" w:rsidRDefault="0012418D" w:rsidP="0012418D">
      <w:r w:rsidRPr="0012418D">
        <w:t xml:space="preserve">      </w:t>
      </w:r>
      <w:proofErr w:type="spellStart"/>
      <w:r w:rsidRPr="0012418D">
        <w:t>GroupDescription</w:t>
      </w:r>
      <w:proofErr w:type="spellEnd"/>
      <w:r w:rsidRPr="0012418D">
        <w:t>: "SSH and web traffic in, all traffic out."</w:t>
      </w:r>
    </w:p>
    <w:p w14:paraId="386BC12D" w14:textId="77777777" w:rsidR="0012418D" w:rsidRPr="0012418D" w:rsidRDefault="0012418D" w:rsidP="0012418D">
      <w:r w:rsidRPr="0012418D">
        <w:t xml:space="preserve">      </w:t>
      </w:r>
      <w:proofErr w:type="spellStart"/>
      <w:r w:rsidRPr="0012418D">
        <w:t>VpcId</w:t>
      </w:r>
      <w:proofErr w:type="spellEnd"/>
      <w:r w:rsidRPr="0012418D">
        <w:t>: !Ref VPC</w:t>
      </w:r>
    </w:p>
    <w:p w14:paraId="18DEC00E" w14:textId="77777777" w:rsidR="0012418D" w:rsidRPr="0012418D" w:rsidRDefault="0012418D" w:rsidP="0012418D">
      <w:r w:rsidRPr="0012418D">
        <w:t xml:space="preserve">      </w:t>
      </w:r>
      <w:proofErr w:type="spellStart"/>
      <w:r w:rsidRPr="0012418D">
        <w:t>SecurityGroupIngress</w:t>
      </w:r>
      <w:proofErr w:type="spellEnd"/>
      <w:r w:rsidRPr="0012418D">
        <w:t>:</w:t>
      </w:r>
    </w:p>
    <w:p w14:paraId="347A915C" w14:textId="77777777" w:rsidR="0012418D" w:rsidRPr="0012418D" w:rsidRDefault="0012418D" w:rsidP="0012418D">
      <w:r w:rsidRPr="0012418D">
        <w:t xml:space="preserve">        - </w:t>
      </w:r>
      <w:proofErr w:type="spellStart"/>
      <w:r w:rsidRPr="0012418D">
        <w:t>IpProtocol</w:t>
      </w:r>
      <w:proofErr w:type="spellEnd"/>
      <w:r w:rsidRPr="0012418D">
        <w:t xml:space="preserve">: </w:t>
      </w:r>
      <w:proofErr w:type="spellStart"/>
      <w:r w:rsidRPr="0012418D">
        <w:t>tcp</w:t>
      </w:r>
      <w:proofErr w:type="spellEnd"/>
    </w:p>
    <w:p w14:paraId="5D2739B5" w14:textId="77777777" w:rsidR="0012418D" w:rsidRPr="0012418D" w:rsidRDefault="0012418D" w:rsidP="0012418D">
      <w:r w:rsidRPr="0012418D">
        <w:t xml:space="preserve">          </w:t>
      </w:r>
      <w:proofErr w:type="spellStart"/>
      <w:r w:rsidRPr="0012418D">
        <w:t>FromPort</w:t>
      </w:r>
      <w:proofErr w:type="spellEnd"/>
      <w:r w:rsidRPr="0012418D">
        <w:t>: '22'</w:t>
      </w:r>
    </w:p>
    <w:p w14:paraId="44DDB2F0" w14:textId="77777777" w:rsidR="0012418D" w:rsidRPr="0012418D" w:rsidRDefault="0012418D" w:rsidP="0012418D">
      <w:r w:rsidRPr="0012418D">
        <w:t xml:space="preserve">          </w:t>
      </w:r>
      <w:proofErr w:type="spellStart"/>
      <w:r w:rsidRPr="0012418D">
        <w:t>ToPort</w:t>
      </w:r>
      <w:proofErr w:type="spellEnd"/>
      <w:r w:rsidRPr="0012418D">
        <w:t>: '22'</w:t>
      </w:r>
    </w:p>
    <w:p w14:paraId="08268765" w14:textId="77777777" w:rsidR="0012418D" w:rsidRPr="0012418D" w:rsidRDefault="0012418D" w:rsidP="0012418D">
      <w:r w:rsidRPr="0012418D">
        <w:t xml:space="preserve">          </w:t>
      </w:r>
      <w:proofErr w:type="spellStart"/>
      <w:r w:rsidRPr="0012418D">
        <w:t>CidrIp</w:t>
      </w:r>
      <w:proofErr w:type="spellEnd"/>
      <w:r w:rsidRPr="0012418D">
        <w:t>:  0.0.0.0/0</w:t>
      </w:r>
    </w:p>
    <w:p w14:paraId="4924D7E0" w14:textId="77777777" w:rsidR="0012418D" w:rsidRPr="0012418D" w:rsidRDefault="0012418D" w:rsidP="0012418D">
      <w:r w:rsidRPr="0012418D">
        <w:t xml:space="preserve">        - </w:t>
      </w:r>
      <w:proofErr w:type="spellStart"/>
      <w:r w:rsidRPr="0012418D">
        <w:t>IpProtocol</w:t>
      </w:r>
      <w:proofErr w:type="spellEnd"/>
      <w:r w:rsidRPr="0012418D">
        <w:t xml:space="preserve">: </w:t>
      </w:r>
      <w:proofErr w:type="spellStart"/>
      <w:r w:rsidRPr="0012418D">
        <w:t>tcp</w:t>
      </w:r>
      <w:proofErr w:type="spellEnd"/>
    </w:p>
    <w:p w14:paraId="257A9055" w14:textId="77777777" w:rsidR="0012418D" w:rsidRPr="0012418D" w:rsidRDefault="0012418D" w:rsidP="0012418D">
      <w:r w:rsidRPr="0012418D">
        <w:t xml:space="preserve">          </w:t>
      </w:r>
      <w:proofErr w:type="spellStart"/>
      <w:r w:rsidRPr="0012418D">
        <w:t>FromPort</w:t>
      </w:r>
      <w:proofErr w:type="spellEnd"/>
      <w:r w:rsidRPr="0012418D">
        <w:t>: '80'</w:t>
      </w:r>
    </w:p>
    <w:p w14:paraId="69FFCC31" w14:textId="77777777" w:rsidR="0012418D" w:rsidRPr="0012418D" w:rsidRDefault="0012418D" w:rsidP="0012418D">
      <w:r w:rsidRPr="0012418D">
        <w:t xml:space="preserve">          </w:t>
      </w:r>
      <w:proofErr w:type="spellStart"/>
      <w:r w:rsidRPr="0012418D">
        <w:t>ToPort</w:t>
      </w:r>
      <w:proofErr w:type="spellEnd"/>
      <w:r w:rsidRPr="0012418D">
        <w:t>: '80'</w:t>
      </w:r>
    </w:p>
    <w:p w14:paraId="1549604D" w14:textId="77777777" w:rsidR="0012418D" w:rsidRPr="0012418D" w:rsidRDefault="0012418D" w:rsidP="0012418D">
      <w:r w:rsidRPr="0012418D">
        <w:t xml:space="preserve">          </w:t>
      </w:r>
      <w:proofErr w:type="spellStart"/>
      <w:r w:rsidRPr="0012418D">
        <w:t>CidrIp</w:t>
      </w:r>
      <w:proofErr w:type="spellEnd"/>
      <w:r w:rsidRPr="0012418D">
        <w:t>:  0.0.0.0/0</w:t>
      </w:r>
    </w:p>
    <w:p w14:paraId="3B001E0C" w14:textId="77777777" w:rsidR="0012418D" w:rsidRPr="0012418D" w:rsidRDefault="0012418D" w:rsidP="0012418D">
      <w:r w:rsidRPr="0012418D">
        <w:t xml:space="preserve">      </w:t>
      </w:r>
      <w:proofErr w:type="spellStart"/>
      <w:r w:rsidRPr="0012418D">
        <w:t>SecurityGroupEgress</w:t>
      </w:r>
      <w:proofErr w:type="spellEnd"/>
      <w:r w:rsidRPr="0012418D">
        <w:t>:</w:t>
      </w:r>
    </w:p>
    <w:p w14:paraId="0E8D956B" w14:textId="41753264" w:rsidR="0012418D" w:rsidRPr="0012418D" w:rsidRDefault="0012418D" w:rsidP="0012418D">
      <w:r w:rsidRPr="0012418D">
        <w:t xml:space="preserve">        - </w:t>
      </w:r>
      <w:proofErr w:type="spellStart"/>
      <w:r w:rsidRPr="0012418D">
        <w:t>IpProtocol</w:t>
      </w:r>
      <w:proofErr w:type="spellEnd"/>
      <w:r w:rsidRPr="0012418D">
        <w:t>: -1</w:t>
      </w:r>
      <w:r>
        <w:t xml:space="preserve">                               // -1 is for all</w:t>
      </w:r>
    </w:p>
    <w:p w14:paraId="68A9E24A" w14:textId="77777777" w:rsidR="0012418D" w:rsidRPr="0012418D" w:rsidRDefault="0012418D" w:rsidP="0012418D">
      <w:r w:rsidRPr="0012418D">
        <w:t xml:space="preserve">          </w:t>
      </w:r>
      <w:proofErr w:type="spellStart"/>
      <w:r w:rsidRPr="0012418D">
        <w:t>CidrIp</w:t>
      </w:r>
      <w:proofErr w:type="spellEnd"/>
      <w:r w:rsidRPr="0012418D">
        <w:t>: 0.0.0.0/0</w:t>
      </w:r>
    </w:p>
    <w:p w14:paraId="4DDD9201" w14:textId="37850942" w:rsidR="0012418D" w:rsidRDefault="004E39B7" w:rsidP="00AF2F65">
      <w:r>
        <w:lastRenderedPageBreak/>
        <w:t>b) private instance security group.</w:t>
      </w:r>
    </w:p>
    <w:p w14:paraId="2E42F7AB" w14:textId="77777777" w:rsidR="004E39B7" w:rsidRPr="004E39B7" w:rsidRDefault="004E39B7" w:rsidP="004E39B7">
      <w:proofErr w:type="spellStart"/>
      <w:r w:rsidRPr="004E39B7">
        <w:t>InstanceSecurityGroupPrivate</w:t>
      </w:r>
      <w:proofErr w:type="spellEnd"/>
      <w:r w:rsidRPr="004E39B7">
        <w:t>:</w:t>
      </w:r>
    </w:p>
    <w:p w14:paraId="5A24223A" w14:textId="77777777" w:rsidR="004E39B7" w:rsidRPr="004E39B7" w:rsidRDefault="004E39B7" w:rsidP="004E39B7">
      <w:r w:rsidRPr="004E39B7">
        <w:t>    Type: AWS::EC2::</w:t>
      </w:r>
      <w:proofErr w:type="spellStart"/>
      <w:r w:rsidRPr="004E39B7">
        <w:t>SecurityGroup</w:t>
      </w:r>
      <w:proofErr w:type="spellEnd"/>
    </w:p>
    <w:p w14:paraId="3741F35F" w14:textId="77777777" w:rsidR="004E39B7" w:rsidRPr="004E39B7" w:rsidRDefault="004E39B7" w:rsidP="004E39B7">
      <w:r w:rsidRPr="004E39B7">
        <w:t>    Properties:</w:t>
      </w:r>
    </w:p>
    <w:p w14:paraId="7822575A" w14:textId="77777777" w:rsidR="004E39B7" w:rsidRPr="004E39B7" w:rsidRDefault="004E39B7" w:rsidP="004E39B7">
      <w:r w:rsidRPr="004E39B7">
        <w:t xml:space="preserve">      </w:t>
      </w:r>
      <w:proofErr w:type="spellStart"/>
      <w:r w:rsidRPr="004E39B7">
        <w:t>GroupName</w:t>
      </w:r>
      <w:proofErr w:type="spellEnd"/>
      <w:r w:rsidRPr="004E39B7">
        <w:t>: "Security Group Private"</w:t>
      </w:r>
    </w:p>
    <w:p w14:paraId="587E21B6" w14:textId="77777777" w:rsidR="004E39B7" w:rsidRPr="004E39B7" w:rsidRDefault="004E39B7" w:rsidP="004E39B7">
      <w:r w:rsidRPr="004E39B7">
        <w:t xml:space="preserve">      </w:t>
      </w:r>
      <w:proofErr w:type="spellStart"/>
      <w:r w:rsidRPr="004E39B7">
        <w:t>GroupDescription</w:t>
      </w:r>
      <w:proofErr w:type="spellEnd"/>
      <w:r w:rsidRPr="004E39B7">
        <w:t>: "SSH from the Public Subnet"</w:t>
      </w:r>
    </w:p>
    <w:p w14:paraId="79E0336E" w14:textId="77777777" w:rsidR="004E39B7" w:rsidRPr="004E39B7" w:rsidRDefault="004E39B7" w:rsidP="004E39B7">
      <w:r w:rsidRPr="004E39B7">
        <w:t xml:space="preserve">      </w:t>
      </w:r>
      <w:proofErr w:type="spellStart"/>
      <w:r w:rsidRPr="004E39B7">
        <w:t>VpcId</w:t>
      </w:r>
      <w:proofErr w:type="spellEnd"/>
      <w:r w:rsidRPr="004E39B7">
        <w:t>: !Ref VPC</w:t>
      </w:r>
    </w:p>
    <w:p w14:paraId="29220DE1" w14:textId="77777777" w:rsidR="004E39B7" w:rsidRPr="004E39B7" w:rsidRDefault="004E39B7" w:rsidP="004E39B7">
      <w:r w:rsidRPr="004E39B7">
        <w:t xml:space="preserve">      </w:t>
      </w:r>
      <w:proofErr w:type="spellStart"/>
      <w:r w:rsidRPr="004E39B7">
        <w:t>SecurityGroupIngress</w:t>
      </w:r>
      <w:proofErr w:type="spellEnd"/>
      <w:r w:rsidRPr="004E39B7">
        <w:t>:</w:t>
      </w:r>
    </w:p>
    <w:p w14:paraId="1A7B4197" w14:textId="77777777" w:rsidR="004E39B7" w:rsidRPr="004E39B7" w:rsidRDefault="004E39B7" w:rsidP="004E39B7">
      <w:r w:rsidRPr="004E39B7">
        <w:t xml:space="preserve">        - </w:t>
      </w:r>
      <w:proofErr w:type="spellStart"/>
      <w:r w:rsidRPr="004E39B7">
        <w:t>IpProtocol</w:t>
      </w:r>
      <w:proofErr w:type="spellEnd"/>
      <w:r w:rsidRPr="004E39B7">
        <w:t xml:space="preserve">: </w:t>
      </w:r>
      <w:proofErr w:type="spellStart"/>
      <w:r w:rsidRPr="004E39B7">
        <w:t>tcp</w:t>
      </w:r>
      <w:proofErr w:type="spellEnd"/>
    </w:p>
    <w:p w14:paraId="058FF0F6" w14:textId="77777777" w:rsidR="004E39B7" w:rsidRPr="004E39B7" w:rsidRDefault="004E39B7" w:rsidP="004E39B7">
      <w:r w:rsidRPr="004E39B7">
        <w:t xml:space="preserve">          </w:t>
      </w:r>
      <w:proofErr w:type="spellStart"/>
      <w:r w:rsidRPr="004E39B7">
        <w:t>FromPort</w:t>
      </w:r>
      <w:proofErr w:type="spellEnd"/>
      <w:r w:rsidRPr="004E39B7">
        <w:t>: '22'</w:t>
      </w:r>
    </w:p>
    <w:p w14:paraId="7E1BBC32" w14:textId="77777777" w:rsidR="004E39B7" w:rsidRPr="004E39B7" w:rsidRDefault="004E39B7" w:rsidP="004E39B7">
      <w:r w:rsidRPr="004E39B7">
        <w:t xml:space="preserve">          </w:t>
      </w:r>
      <w:proofErr w:type="spellStart"/>
      <w:r w:rsidRPr="004E39B7">
        <w:t>ToPort</w:t>
      </w:r>
      <w:proofErr w:type="spellEnd"/>
      <w:r w:rsidRPr="004E39B7">
        <w:t>: '22'</w:t>
      </w:r>
    </w:p>
    <w:p w14:paraId="090FB82A" w14:textId="77777777" w:rsidR="004E39B7" w:rsidRPr="004E39B7" w:rsidRDefault="004E39B7" w:rsidP="004E39B7">
      <w:r w:rsidRPr="004E39B7">
        <w:t xml:space="preserve">          </w:t>
      </w:r>
      <w:proofErr w:type="spellStart"/>
      <w:r w:rsidRPr="004E39B7">
        <w:t>CidrIp</w:t>
      </w:r>
      <w:proofErr w:type="spellEnd"/>
      <w:r w:rsidRPr="004E39B7">
        <w:t>:  10.10.1.0/24</w:t>
      </w:r>
    </w:p>
    <w:p w14:paraId="3B18C93F" w14:textId="77777777" w:rsidR="004E39B7" w:rsidRPr="004E39B7" w:rsidRDefault="004E39B7" w:rsidP="004E39B7">
      <w:r w:rsidRPr="004E39B7">
        <w:t xml:space="preserve">      </w:t>
      </w:r>
      <w:proofErr w:type="spellStart"/>
      <w:r w:rsidRPr="004E39B7">
        <w:t>SecurityGroupEgress</w:t>
      </w:r>
      <w:proofErr w:type="spellEnd"/>
      <w:r w:rsidRPr="004E39B7">
        <w:t>:</w:t>
      </w:r>
    </w:p>
    <w:p w14:paraId="40ED533F" w14:textId="77777777" w:rsidR="004E39B7" w:rsidRPr="004E39B7" w:rsidRDefault="004E39B7" w:rsidP="004E39B7">
      <w:r w:rsidRPr="004E39B7">
        <w:t xml:space="preserve">        - </w:t>
      </w:r>
      <w:proofErr w:type="spellStart"/>
      <w:r w:rsidRPr="004E39B7">
        <w:t>IpProtocol</w:t>
      </w:r>
      <w:proofErr w:type="spellEnd"/>
      <w:r w:rsidRPr="004E39B7">
        <w:t>: -1</w:t>
      </w:r>
    </w:p>
    <w:p w14:paraId="6B9F7E29" w14:textId="77777777" w:rsidR="004E39B7" w:rsidRPr="004E39B7" w:rsidRDefault="004E39B7" w:rsidP="004E39B7">
      <w:r w:rsidRPr="004E39B7">
        <w:t xml:space="preserve">          </w:t>
      </w:r>
      <w:proofErr w:type="spellStart"/>
      <w:r w:rsidRPr="004E39B7">
        <w:t>CidrIp</w:t>
      </w:r>
      <w:proofErr w:type="spellEnd"/>
      <w:r w:rsidRPr="004E39B7">
        <w:t>: 0.0.0.0/0</w:t>
      </w:r>
    </w:p>
    <w:p w14:paraId="58D51AC0" w14:textId="04DD4D68" w:rsidR="004E39B7" w:rsidRDefault="004E39B7" w:rsidP="00AF2F65">
      <w:r>
        <w:t xml:space="preserve">Here we have only </w:t>
      </w:r>
      <w:proofErr w:type="gramStart"/>
      <w:r>
        <w:t>allow</w:t>
      </w:r>
      <w:proofErr w:type="gramEnd"/>
      <w:r>
        <w:t xml:space="preserve"> ssh .</w:t>
      </w:r>
    </w:p>
    <w:p w14:paraId="4CC25BAD" w14:textId="7DF1B4EE" w:rsidR="004E39B7" w:rsidRDefault="00C70879" w:rsidP="00AF2F65">
      <w:r>
        <w:t>c) database security group.</w:t>
      </w:r>
    </w:p>
    <w:p w14:paraId="064E8F8A" w14:textId="77777777" w:rsidR="00DA6856" w:rsidRPr="00DA6856" w:rsidRDefault="00DA6856" w:rsidP="00DA6856">
      <w:proofErr w:type="spellStart"/>
      <w:r w:rsidRPr="00DA6856">
        <w:t>InstanceSecurityGroupDataBase</w:t>
      </w:r>
      <w:proofErr w:type="spellEnd"/>
      <w:r w:rsidRPr="00DA6856">
        <w:t>:</w:t>
      </w:r>
    </w:p>
    <w:p w14:paraId="0EE55895" w14:textId="77777777" w:rsidR="00DA6856" w:rsidRPr="00DA6856" w:rsidRDefault="00DA6856" w:rsidP="00DA6856">
      <w:r w:rsidRPr="00DA6856">
        <w:t>    Type: "AWS::EC2::</w:t>
      </w:r>
      <w:proofErr w:type="spellStart"/>
      <w:r w:rsidRPr="00DA6856">
        <w:t>SecurityGroup</w:t>
      </w:r>
      <w:proofErr w:type="spellEnd"/>
      <w:r w:rsidRPr="00DA6856">
        <w:t>"</w:t>
      </w:r>
    </w:p>
    <w:p w14:paraId="0F840F7E" w14:textId="77777777" w:rsidR="00DA6856" w:rsidRPr="00DA6856" w:rsidRDefault="00DA6856" w:rsidP="00DA6856">
      <w:r w:rsidRPr="00DA6856">
        <w:t>    Properties:</w:t>
      </w:r>
    </w:p>
    <w:p w14:paraId="58531390" w14:textId="77777777" w:rsidR="00DA6856" w:rsidRPr="00DA6856" w:rsidRDefault="00DA6856" w:rsidP="00DA6856">
      <w:r w:rsidRPr="00DA6856">
        <w:t xml:space="preserve">      </w:t>
      </w:r>
      <w:proofErr w:type="spellStart"/>
      <w:r w:rsidRPr="00DA6856">
        <w:t>GroupDescription</w:t>
      </w:r>
      <w:proofErr w:type="spellEnd"/>
      <w:r w:rsidRPr="00DA6856">
        <w:t>: "Database instances security group"</w:t>
      </w:r>
    </w:p>
    <w:p w14:paraId="06225D66" w14:textId="77777777" w:rsidR="00DA6856" w:rsidRPr="00DA6856" w:rsidRDefault="00DA6856" w:rsidP="00DA6856">
      <w:r w:rsidRPr="00DA6856">
        <w:t xml:space="preserve">      </w:t>
      </w:r>
      <w:proofErr w:type="spellStart"/>
      <w:r w:rsidRPr="00DA6856">
        <w:t>VpcId</w:t>
      </w:r>
      <w:proofErr w:type="spellEnd"/>
      <w:r w:rsidRPr="00DA6856">
        <w:t>: !Ref VPC</w:t>
      </w:r>
    </w:p>
    <w:p w14:paraId="6F65BC9D" w14:textId="77777777" w:rsidR="00DA6856" w:rsidRPr="00DA6856" w:rsidRDefault="00DA6856" w:rsidP="00DA6856">
      <w:r w:rsidRPr="00DA6856">
        <w:t xml:space="preserve">      </w:t>
      </w:r>
      <w:proofErr w:type="spellStart"/>
      <w:r w:rsidRPr="00DA6856">
        <w:t>SecurityGroupIngress</w:t>
      </w:r>
      <w:proofErr w:type="spellEnd"/>
      <w:r w:rsidRPr="00DA6856">
        <w:t xml:space="preserve">: </w:t>
      </w:r>
    </w:p>
    <w:p w14:paraId="2D01B378" w14:textId="77777777" w:rsidR="00DA6856" w:rsidRPr="00DA6856" w:rsidRDefault="00DA6856" w:rsidP="00DA6856">
      <w:r w:rsidRPr="00DA6856">
        <w:t xml:space="preserve">          - </w:t>
      </w:r>
      <w:proofErr w:type="spellStart"/>
      <w:r w:rsidRPr="00DA6856">
        <w:t>IpProtocol</w:t>
      </w:r>
      <w:proofErr w:type="spellEnd"/>
      <w:r w:rsidRPr="00DA6856">
        <w:t xml:space="preserve">: </w:t>
      </w:r>
      <w:proofErr w:type="spellStart"/>
      <w:r w:rsidRPr="00DA6856">
        <w:t>tcp</w:t>
      </w:r>
      <w:proofErr w:type="spellEnd"/>
    </w:p>
    <w:p w14:paraId="354ED3BE" w14:textId="77777777" w:rsidR="00DA6856" w:rsidRPr="00DA6856" w:rsidRDefault="00DA6856" w:rsidP="00DA6856">
      <w:r w:rsidRPr="00DA6856">
        <w:t xml:space="preserve">            </w:t>
      </w:r>
      <w:proofErr w:type="spellStart"/>
      <w:r w:rsidRPr="00DA6856">
        <w:t>CidrIp</w:t>
      </w:r>
      <w:proofErr w:type="spellEnd"/>
      <w:r w:rsidRPr="00DA6856">
        <w:t>: 10.10.2.0/24</w:t>
      </w:r>
    </w:p>
    <w:p w14:paraId="2C1DEF00" w14:textId="77777777" w:rsidR="00DA6856" w:rsidRPr="00DA6856" w:rsidRDefault="00DA6856" w:rsidP="00DA6856">
      <w:r w:rsidRPr="00DA6856">
        <w:t xml:space="preserve">            </w:t>
      </w:r>
      <w:proofErr w:type="spellStart"/>
      <w:r w:rsidRPr="00DA6856">
        <w:t>FromPort</w:t>
      </w:r>
      <w:proofErr w:type="spellEnd"/>
      <w:r w:rsidRPr="00DA6856">
        <w:t>: 3306            </w:t>
      </w:r>
    </w:p>
    <w:p w14:paraId="136697B6" w14:textId="77777777" w:rsidR="00DA6856" w:rsidRPr="00DA6856" w:rsidRDefault="00DA6856" w:rsidP="00DA6856">
      <w:r w:rsidRPr="00DA6856">
        <w:t xml:space="preserve">            </w:t>
      </w:r>
      <w:proofErr w:type="spellStart"/>
      <w:r w:rsidRPr="00DA6856">
        <w:t>ToPort</w:t>
      </w:r>
      <w:proofErr w:type="spellEnd"/>
      <w:r w:rsidRPr="00DA6856">
        <w:t>: 3306</w:t>
      </w:r>
    </w:p>
    <w:p w14:paraId="61D6EA3F" w14:textId="77777777" w:rsidR="00DA6856" w:rsidRPr="00DA6856" w:rsidRDefault="00DA6856" w:rsidP="00DA6856">
      <w:r w:rsidRPr="00DA6856">
        <w:t xml:space="preserve">      </w:t>
      </w:r>
      <w:proofErr w:type="spellStart"/>
      <w:r w:rsidRPr="00DA6856">
        <w:t>SecurityGroupEgress</w:t>
      </w:r>
      <w:proofErr w:type="spellEnd"/>
      <w:r w:rsidRPr="00DA6856">
        <w:t xml:space="preserve">: </w:t>
      </w:r>
    </w:p>
    <w:p w14:paraId="0CE55785" w14:textId="77777777" w:rsidR="00DA6856" w:rsidRPr="00DA6856" w:rsidRDefault="00DA6856" w:rsidP="00DA6856">
      <w:r w:rsidRPr="00DA6856">
        <w:t xml:space="preserve">          - </w:t>
      </w:r>
      <w:proofErr w:type="spellStart"/>
      <w:r w:rsidRPr="00DA6856">
        <w:t>IpProtocol</w:t>
      </w:r>
      <w:proofErr w:type="spellEnd"/>
      <w:r w:rsidRPr="00DA6856">
        <w:t>: -1</w:t>
      </w:r>
    </w:p>
    <w:p w14:paraId="555B3A9E" w14:textId="77777777" w:rsidR="00DA6856" w:rsidRPr="00DA6856" w:rsidRDefault="00DA6856" w:rsidP="00DA6856">
      <w:r w:rsidRPr="00DA6856">
        <w:lastRenderedPageBreak/>
        <w:t xml:space="preserve">            </w:t>
      </w:r>
      <w:proofErr w:type="spellStart"/>
      <w:r w:rsidRPr="00DA6856">
        <w:t>CidrIp</w:t>
      </w:r>
      <w:proofErr w:type="spellEnd"/>
      <w:r w:rsidRPr="00DA6856">
        <w:t>: 0.0.0.0/0</w:t>
      </w:r>
    </w:p>
    <w:p w14:paraId="54D46BDA" w14:textId="77777777" w:rsidR="00C70879" w:rsidRDefault="00C70879" w:rsidP="00AF2F65"/>
    <w:p w14:paraId="625080E1" w14:textId="6F6F30F3" w:rsidR="00DA6856" w:rsidRDefault="00DA6856" w:rsidP="00AF2F65">
      <w:r>
        <w:t>// in this we have given range of only private subnet cidr.</w:t>
      </w:r>
    </w:p>
    <w:p w14:paraId="31C8A944" w14:textId="77777777" w:rsidR="00DA6856" w:rsidRDefault="00DA6856" w:rsidP="00AF2F65"/>
    <w:p w14:paraId="2EAD2BEC" w14:textId="1918FA73" w:rsidR="00DA6856" w:rsidRDefault="002269E2" w:rsidP="00AF2F65">
      <w:r>
        <w:t>Now we will create our db instance.</w:t>
      </w:r>
    </w:p>
    <w:p w14:paraId="124B2487" w14:textId="257F8FD1" w:rsidR="002269E2" w:rsidRDefault="002269E2" w:rsidP="00AF2F65">
      <w:proofErr w:type="gramStart"/>
      <w:r>
        <w:t>So</w:t>
      </w:r>
      <w:proofErr w:type="gramEnd"/>
      <w:r>
        <w:t xml:space="preserve"> what we will require first for our db instance.</w:t>
      </w:r>
    </w:p>
    <w:p w14:paraId="5504D163" w14:textId="560E5454" w:rsidR="002269E2" w:rsidRDefault="002269E2" w:rsidP="00AF2F65">
      <w:r>
        <w:t>Security group we have already created , next is subnet group.</w:t>
      </w:r>
    </w:p>
    <w:p w14:paraId="0AFFBB73" w14:textId="032BE1BD" w:rsidR="002269E2" w:rsidRDefault="002269E2" w:rsidP="00AF2F65">
      <w:r>
        <w:t xml:space="preserve">For </w:t>
      </w:r>
      <w:proofErr w:type="spellStart"/>
      <w:r>
        <w:t>rds</w:t>
      </w:r>
      <w:proofErr w:type="spellEnd"/>
      <w:r>
        <w:t xml:space="preserve"> we need </w:t>
      </w:r>
      <w:proofErr w:type="spellStart"/>
      <w:r>
        <w:t>subnetgroup</w:t>
      </w:r>
      <w:proofErr w:type="spellEnd"/>
      <w:r>
        <w:t xml:space="preserve"> to launch our db instance.</w:t>
      </w:r>
    </w:p>
    <w:p w14:paraId="516547C7" w14:textId="77777777" w:rsidR="002269E2" w:rsidRDefault="002269E2" w:rsidP="00AF2F65"/>
    <w:p w14:paraId="7E8F851A" w14:textId="77777777" w:rsidR="002269E2" w:rsidRPr="002269E2" w:rsidRDefault="002269E2" w:rsidP="002269E2">
      <w:proofErr w:type="spellStart"/>
      <w:r w:rsidRPr="002269E2">
        <w:t>RDSDBSubnetGroup</w:t>
      </w:r>
      <w:proofErr w:type="spellEnd"/>
      <w:r w:rsidRPr="002269E2">
        <w:t>:</w:t>
      </w:r>
    </w:p>
    <w:p w14:paraId="62F24003" w14:textId="77777777" w:rsidR="002269E2" w:rsidRPr="002269E2" w:rsidRDefault="002269E2" w:rsidP="002269E2">
      <w:r w:rsidRPr="002269E2">
        <w:t>    Type: "AWS::RDS::</w:t>
      </w:r>
      <w:proofErr w:type="spellStart"/>
      <w:r w:rsidRPr="002269E2">
        <w:t>DBSubnetGroup</w:t>
      </w:r>
      <w:proofErr w:type="spellEnd"/>
      <w:r w:rsidRPr="002269E2">
        <w:t>"</w:t>
      </w:r>
    </w:p>
    <w:p w14:paraId="028E9FD1" w14:textId="77777777" w:rsidR="002269E2" w:rsidRPr="002269E2" w:rsidRDefault="002269E2" w:rsidP="002269E2">
      <w:r w:rsidRPr="002269E2">
        <w:t>    Properties:</w:t>
      </w:r>
    </w:p>
    <w:p w14:paraId="3495B78B" w14:textId="77777777" w:rsidR="002269E2" w:rsidRPr="002269E2" w:rsidRDefault="002269E2" w:rsidP="002269E2">
      <w:r w:rsidRPr="002269E2">
        <w:t xml:space="preserve">        </w:t>
      </w:r>
      <w:proofErr w:type="spellStart"/>
      <w:r w:rsidRPr="002269E2">
        <w:t>DBSubnetGroupDescription</w:t>
      </w:r>
      <w:proofErr w:type="spellEnd"/>
      <w:r w:rsidRPr="002269E2">
        <w:t xml:space="preserve">: "Subnet Group for </w:t>
      </w:r>
      <w:proofErr w:type="spellStart"/>
      <w:r w:rsidRPr="002269E2">
        <w:t>mySQL</w:t>
      </w:r>
      <w:proofErr w:type="spellEnd"/>
      <w:r w:rsidRPr="002269E2">
        <w:t xml:space="preserve"> database"</w:t>
      </w:r>
    </w:p>
    <w:p w14:paraId="6EAF2630" w14:textId="77777777" w:rsidR="002269E2" w:rsidRPr="002269E2" w:rsidRDefault="002269E2" w:rsidP="002269E2">
      <w:r w:rsidRPr="002269E2">
        <w:t xml:space="preserve">        </w:t>
      </w:r>
      <w:proofErr w:type="spellStart"/>
      <w:r w:rsidRPr="002269E2">
        <w:t>DBSubnetGroupName</w:t>
      </w:r>
      <w:proofErr w:type="spellEnd"/>
      <w:r w:rsidRPr="002269E2">
        <w:t>: !Sub "${AWS::Region}-aws-database-subnet-group14"</w:t>
      </w:r>
    </w:p>
    <w:p w14:paraId="5058F659" w14:textId="77777777" w:rsidR="002269E2" w:rsidRPr="002269E2" w:rsidRDefault="002269E2" w:rsidP="002269E2">
      <w:r w:rsidRPr="002269E2">
        <w:t xml:space="preserve">        </w:t>
      </w:r>
      <w:proofErr w:type="spellStart"/>
      <w:r w:rsidRPr="002269E2">
        <w:t>SubnetIds</w:t>
      </w:r>
      <w:proofErr w:type="spellEnd"/>
      <w:r w:rsidRPr="002269E2">
        <w:t xml:space="preserve">: </w:t>
      </w:r>
    </w:p>
    <w:p w14:paraId="7FEF985C" w14:textId="77777777" w:rsidR="002269E2" w:rsidRPr="002269E2" w:rsidRDefault="002269E2" w:rsidP="002269E2">
      <w:r w:rsidRPr="002269E2">
        <w:t xml:space="preserve">          - !Ref </w:t>
      </w:r>
      <w:proofErr w:type="spellStart"/>
      <w:r w:rsidRPr="002269E2">
        <w:t>SubnetA</w:t>
      </w:r>
      <w:proofErr w:type="spellEnd"/>
    </w:p>
    <w:p w14:paraId="25B4EE12" w14:textId="77777777" w:rsidR="002269E2" w:rsidRPr="002269E2" w:rsidRDefault="002269E2" w:rsidP="002269E2">
      <w:r w:rsidRPr="002269E2">
        <w:t xml:space="preserve">          - !Ref </w:t>
      </w:r>
      <w:proofErr w:type="spellStart"/>
      <w:r w:rsidRPr="002269E2">
        <w:t>SubnetB</w:t>
      </w:r>
      <w:proofErr w:type="spellEnd"/>
    </w:p>
    <w:p w14:paraId="291DEAB4" w14:textId="77777777" w:rsidR="002269E2" w:rsidRPr="002269E2" w:rsidRDefault="002269E2" w:rsidP="002269E2">
      <w:r w:rsidRPr="002269E2">
        <w:t xml:space="preserve">        Tags: </w:t>
      </w:r>
    </w:p>
    <w:p w14:paraId="7BC1BDC6" w14:textId="77777777" w:rsidR="002269E2" w:rsidRPr="002269E2" w:rsidRDefault="002269E2" w:rsidP="002269E2">
      <w:r w:rsidRPr="002269E2">
        <w:t>          - Key: Name</w:t>
      </w:r>
    </w:p>
    <w:p w14:paraId="529A5295" w14:textId="77777777" w:rsidR="002269E2" w:rsidRPr="002269E2" w:rsidRDefault="002269E2" w:rsidP="002269E2">
      <w:r w:rsidRPr="002269E2">
        <w:t xml:space="preserve">            Value: </w:t>
      </w:r>
      <w:proofErr w:type="spellStart"/>
      <w:r w:rsidRPr="002269E2">
        <w:t>DBSubnetGroup</w:t>
      </w:r>
      <w:proofErr w:type="spellEnd"/>
    </w:p>
    <w:p w14:paraId="7585EAF8" w14:textId="66AABDF1" w:rsidR="002269E2" w:rsidRDefault="002269E2" w:rsidP="00AF2F65">
      <w:r>
        <w:t xml:space="preserve">We have </w:t>
      </w:r>
      <w:proofErr w:type="gramStart"/>
      <w:r>
        <w:t>select</w:t>
      </w:r>
      <w:proofErr w:type="gramEnd"/>
      <w:r>
        <w:t xml:space="preserve"> both of our subnets here.</w:t>
      </w:r>
    </w:p>
    <w:p w14:paraId="716E1CB9" w14:textId="509DEF3F" w:rsidR="002269E2" w:rsidRDefault="002269E2" w:rsidP="00AF2F65"/>
    <w:p w14:paraId="7777BCD3" w14:textId="77777777" w:rsidR="002269E2" w:rsidRDefault="002269E2" w:rsidP="00AF2F65"/>
    <w:p w14:paraId="116EDC41" w14:textId="77777777" w:rsidR="002269E2" w:rsidRDefault="002269E2" w:rsidP="00AF2F65"/>
    <w:p w14:paraId="1E7EBE21" w14:textId="321E2181" w:rsidR="002269E2" w:rsidRDefault="002269E2" w:rsidP="00AF2F65">
      <w:r>
        <w:t>Now we will create our db instance.</w:t>
      </w:r>
    </w:p>
    <w:p w14:paraId="44BE85C3" w14:textId="77777777" w:rsidR="002269E2" w:rsidRPr="002269E2" w:rsidRDefault="002269E2" w:rsidP="002269E2">
      <w:proofErr w:type="spellStart"/>
      <w:r w:rsidRPr="002269E2">
        <w:t>RDSDBInstance</w:t>
      </w:r>
      <w:proofErr w:type="spellEnd"/>
      <w:r w:rsidRPr="002269E2">
        <w:t>:</w:t>
      </w:r>
    </w:p>
    <w:p w14:paraId="5C1E5EA8" w14:textId="77777777" w:rsidR="002269E2" w:rsidRPr="002269E2" w:rsidRDefault="002269E2" w:rsidP="002269E2">
      <w:r w:rsidRPr="002269E2">
        <w:t>        Type: AWS::RDS::</w:t>
      </w:r>
      <w:proofErr w:type="spellStart"/>
      <w:r w:rsidRPr="002269E2">
        <w:t>DBInstance</w:t>
      </w:r>
      <w:proofErr w:type="spellEnd"/>
    </w:p>
    <w:p w14:paraId="1422448D" w14:textId="77777777" w:rsidR="002269E2" w:rsidRPr="002269E2" w:rsidRDefault="002269E2" w:rsidP="002269E2">
      <w:r w:rsidRPr="002269E2">
        <w:t>        Properties:</w:t>
      </w:r>
    </w:p>
    <w:p w14:paraId="01AC8FD2" w14:textId="77777777" w:rsidR="002269E2" w:rsidRPr="002269E2" w:rsidRDefault="002269E2" w:rsidP="002269E2">
      <w:r w:rsidRPr="002269E2">
        <w:t xml:space="preserve">            </w:t>
      </w:r>
      <w:proofErr w:type="spellStart"/>
      <w:r w:rsidRPr="002269E2">
        <w:t>DBInstanceIdentifier</w:t>
      </w:r>
      <w:proofErr w:type="spellEnd"/>
      <w:r w:rsidRPr="002269E2">
        <w:t>: DBAssessment12</w:t>
      </w:r>
    </w:p>
    <w:p w14:paraId="5416206A" w14:textId="77777777" w:rsidR="002269E2" w:rsidRPr="002269E2" w:rsidRDefault="002269E2" w:rsidP="002269E2">
      <w:r w:rsidRPr="002269E2">
        <w:lastRenderedPageBreak/>
        <w:t xml:space="preserve">            </w:t>
      </w:r>
      <w:proofErr w:type="spellStart"/>
      <w:r w:rsidRPr="002269E2">
        <w:t>AllocatedStorage</w:t>
      </w:r>
      <w:proofErr w:type="spellEnd"/>
      <w:r w:rsidRPr="002269E2">
        <w:t>: 20</w:t>
      </w:r>
    </w:p>
    <w:p w14:paraId="6FE65408" w14:textId="77777777" w:rsidR="002269E2" w:rsidRPr="002269E2" w:rsidRDefault="002269E2" w:rsidP="002269E2">
      <w:r w:rsidRPr="002269E2">
        <w:t xml:space="preserve">            </w:t>
      </w:r>
      <w:proofErr w:type="spellStart"/>
      <w:r w:rsidRPr="002269E2">
        <w:t>DBInstanceClass</w:t>
      </w:r>
      <w:proofErr w:type="spellEnd"/>
      <w:r w:rsidRPr="002269E2">
        <w:t>: db.t3.micro</w:t>
      </w:r>
    </w:p>
    <w:p w14:paraId="7232995C" w14:textId="77777777" w:rsidR="002269E2" w:rsidRPr="002269E2" w:rsidRDefault="002269E2" w:rsidP="002269E2">
      <w:r w:rsidRPr="002269E2">
        <w:t>            Engine: "MYSQL"</w:t>
      </w:r>
    </w:p>
    <w:p w14:paraId="1A325257" w14:textId="77777777" w:rsidR="002269E2" w:rsidRPr="002269E2" w:rsidRDefault="002269E2" w:rsidP="002269E2">
      <w:r w:rsidRPr="002269E2">
        <w:t xml:space="preserve">            </w:t>
      </w:r>
      <w:proofErr w:type="spellStart"/>
      <w:r w:rsidRPr="002269E2">
        <w:t>MasterUsername</w:t>
      </w:r>
      <w:proofErr w:type="spellEnd"/>
      <w:r w:rsidRPr="002269E2">
        <w:t xml:space="preserve">: !Ref </w:t>
      </w:r>
      <w:proofErr w:type="spellStart"/>
      <w:r w:rsidRPr="002269E2">
        <w:t>MasterUsername</w:t>
      </w:r>
      <w:proofErr w:type="spellEnd"/>
    </w:p>
    <w:p w14:paraId="178D8716" w14:textId="77777777" w:rsidR="002269E2" w:rsidRPr="002269E2" w:rsidRDefault="002269E2" w:rsidP="002269E2">
      <w:r w:rsidRPr="002269E2">
        <w:t xml:space="preserve">            </w:t>
      </w:r>
      <w:proofErr w:type="spellStart"/>
      <w:r w:rsidRPr="002269E2">
        <w:t>MasterUserPassword</w:t>
      </w:r>
      <w:proofErr w:type="spellEnd"/>
      <w:r w:rsidRPr="002269E2">
        <w:t xml:space="preserve">: !Ref </w:t>
      </w:r>
      <w:proofErr w:type="spellStart"/>
      <w:r w:rsidRPr="002269E2">
        <w:t>MasterUserPassword</w:t>
      </w:r>
      <w:proofErr w:type="spellEnd"/>
    </w:p>
    <w:p w14:paraId="2B84024D" w14:textId="77777777" w:rsidR="002269E2" w:rsidRPr="002269E2" w:rsidRDefault="002269E2" w:rsidP="002269E2">
      <w:r w:rsidRPr="002269E2">
        <w:t xml:space="preserve">            </w:t>
      </w:r>
      <w:proofErr w:type="spellStart"/>
      <w:r w:rsidRPr="002269E2">
        <w:t>MultiAZ</w:t>
      </w:r>
      <w:proofErr w:type="spellEnd"/>
      <w:r w:rsidRPr="002269E2">
        <w:t>: false</w:t>
      </w:r>
    </w:p>
    <w:p w14:paraId="02591D5E" w14:textId="77777777" w:rsidR="002269E2" w:rsidRPr="002269E2" w:rsidRDefault="002269E2" w:rsidP="002269E2">
      <w:r w:rsidRPr="002269E2">
        <w:t xml:space="preserve">            </w:t>
      </w:r>
      <w:proofErr w:type="spellStart"/>
      <w:r w:rsidRPr="002269E2">
        <w:t>EngineVersion</w:t>
      </w:r>
      <w:proofErr w:type="spellEnd"/>
      <w:r w:rsidRPr="002269E2">
        <w:t>: 8.0.28</w:t>
      </w:r>
    </w:p>
    <w:p w14:paraId="2FC84703" w14:textId="77777777" w:rsidR="002269E2" w:rsidRPr="002269E2" w:rsidRDefault="002269E2" w:rsidP="002269E2">
      <w:r w:rsidRPr="002269E2">
        <w:t xml:space="preserve">            </w:t>
      </w:r>
      <w:proofErr w:type="spellStart"/>
      <w:r w:rsidRPr="002269E2">
        <w:t>AutoMinorVersionUpgrade</w:t>
      </w:r>
      <w:proofErr w:type="spellEnd"/>
      <w:r w:rsidRPr="002269E2">
        <w:t>: true</w:t>
      </w:r>
    </w:p>
    <w:p w14:paraId="315909D9" w14:textId="77777777" w:rsidR="002269E2" w:rsidRPr="002269E2" w:rsidRDefault="002269E2" w:rsidP="002269E2">
      <w:r w:rsidRPr="002269E2">
        <w:t xml:space="preserve">            </w:t>
      </w:r>
      <w:proofErr w:type="spellStart"/>
      <w:r w:rsidRPr="002269E2">
        <w:t>PubliclyAccessible</w:t>
      </w:r>
      <w:proofErr w:type="spellEnd"/>
      <w:r w:rsidRPr="002269E2">
        <w:t>: false</w:t>
      </w:r>
    </w:p>
    <w:p w14:paraId="3FDB8673" w14:textId="77777777" w:rsidR="002269E2" w:rsidRPr="002269E2" w:rsidRDefault="002269E2" w:rsidP="002269E2">
      <w:r w:rsidRPr="002269E2">
        <w:t xml:space="preserve">            </w:t>
      </w:r>
      <w:proofErr w:type="spellStart"/>
      <w:r w:rsidRPr="002269E2">
        <w:t>StorageType</w:t>
      </w:r>
      <w:proofErr w:type="spellEnd"/>
      <w:r w:rsidRPr="002269E2">
        <w:t>: gp2</w:t>
      </w:r>
    </w:p>
    <w:p w14:paraId="63C1C197" w14:textId="77777777" w:rsidR="002269E2" w:rsidRPr="002269E2" w:rsidRDefault="002269E2" w:rsidP="002269E2">
      <w:r w:rsidRPr="002269E2">
        <w:t>            Port: 3306</w:t>
      </w:r>
    </w:p>
    <w:p w14:paraId="1B2CB991" w14:textId="77777777" w:rsidR="002269E2" w:rsidRPr="002269E2" w:rsidRDefault="002269E2" w:rsidP="002269E2">
      <w:r w:rsidRPr="002269E2">
        <w:t xml:space="preserve">            </w:t>
      </w:r>
      <w:proofErr w:type="spellStart"/>
      <w:r w:rsidRPr="002269E2">
        <w:t>StorageEncrypted</w:t>
      </w:r>
      <w:proofErr w:type="spellEnd"/>
      <w:r w:rsidRPr="002269E2">
        <w:t>: false</w:t>
      </w:r>
    </w:p>
    <w:p w14:paraId="1DD79EE2" w14:textId="77777777" w:rsidR="002269E2" w:rsidRPr="002269E2" w:rsidRDefault="002269E2" w:rsidP="002269E2">
      <w:r w:rsidRPr="002269E2">
        <w:t xml:space="preserve">            </w:t>
      </w:r>
      <w:proofErr w:type="spellStart"/>
      <w:r w:rsidRPr="002269E2">
        <w:t>CopyTagsToSnapshot</w:t>
      </w:r>
      <w:proofErr w:type="spellEnd"/>
      <w:r w:rsidRPr="002269E2">
        <w:t>: true</w:t>
      </w:r>
    </w:p>
    <w:p w14:paraId="73F70835" w14:textId="77777777" w:rsidR="002269E2" w:rsidRPr="002269E2" w:rsidRDefault="002269E2" w:rsidP="002269E2">
      <w:r w:rsidRPr="002269E2">
        <w:t xml:space="preserve">            </w:t>
      </w:r>
      <w:proofErr w:type="spellStart"/>
      <w:r w:rsidRPr="002269E2">
        <w:t>EnableIAMDatabaseAuthentication</w:t>
      </w:r>
      <w:proofErr w:type="spellEnd"/>
      <w:r w:rsidRPr="002269E2">
        <w:t>: false</w:t>
      </w:r>
    </w:p>
    <w:p w14:paraId="6702DDBA" w14:textId="01A79E8C" w:rsidR="002269E2" w:rsidRPr="002269E2" w:rsidRDefault="002269E2" w:rsidP="002269E2">
      <w:r w:rsidRPr="002269E2">
        <w:t xml:space="preserve">            </w:t>
      </w:r>
      <w:proofErr w:type="spellStart"/>
      <w:r w:rsidRPr="002269E2">
        <w:t>DeletionProtection</w:t>
      </w:r>
      <w:proofErr w:type="spellEnd"/>
      <w:r w:rsidRPr="002269E2">
        <w:t xml:space="preserve">: </w:t>
      </w:r>
      <w:r w:rsidR="00FC7CBE">
        <w:t>true</w:t>
      </w:r>
      <w:r w:rsidR="00FB7398">
        <w:t xml:space="preserve">               // we have </w:t>
      </w:r>
      <w:proofErr w:type="gramStart"/>
      <w:r w:rsidR="00FB7398">
        <w:t>make</w:t>
      </w:r>
      <w:proofErr w:type="gramEnd"/>
      <w:r w:rsidR="00FB7398">
        <w:t xml:space="preserve"> this so no one can delete it.</w:t>
      </w:r>
    </w:p>
    <w:p w14:paraId="740107CD" w14:textId="77777777" w:rsidR="002269E2" w:rsidRPr="002269E2" w:rsidRDefault="002269E2" w:rsidP="002269E2">
      <w:r w:rsidRPr="002269E2">
        <w:t xml:space="preserve">            </w:t>
      </w:r>
      <w:proofErr w:type="spellStart"/>
      <w:r w:rsidRPr="002269E2">
        <w:t>DBSubnetGroupName</w:t>
      </w:r>
      <w:proofErr w:type="spellEnd"/>
      <w:r w:rsidRPr="002269E2">
        <w:t xml:space="preserve">: !Ref </w:t>
      </w:r>
      <w:proofErr w:type="spellStart"/>
      <w:r w:rsidRPr="002269E2">
        <w:t>RDSDBSubnetGroup</w:t>
      </w:r>
      <w:proofErr w:type="spellEnd"/>
      <w:r w:rsidRPr="002269E2">
        <w:t xml:space="preserve"> </w:t>
      </w:r>
    </w:p>
    <w:p w14:paraId="66953E81" w14:textId="77777777" w:rsidR="002269E2" w:rsidRPr="002269E2" w:rsidRDefault="002269E2" w:rsidP="002269E2">
      <w:r w:rsidRPr="002269E2">
        <w:t xml:space="preserve">            </w:t>
      </w:r>
      <w:proofErr w:type="spellStart"/>
      <w:r w:rsidRPr="002269E2">
        <w:t>VPCSecurityGroups</w:t>
      </w:r>
      <w:proofErr w:type="spellEnd"/>
      <w:r w:rsidRPr="002269E2">
        <w:t xml:space="preserve">: </w:t>
      </w:r>
    </w:p>
    <w:p w14:paraId="068BBE99" w14:textId="77777777" w:rsidR="002269E2" w:rsidRPr="002269E2" w:rsidRDefault="002269E2" w:rsidP="002269E2">
      <w:r w:rsidRPr="002269E2">
        <w:t xml:space="preserve">              - !Ref </w:t>
      </w:r>
      <w:proofErr w:type="spellStart"/>
      <w:r w:rsidRPr="002269E2">
        <w:t>InstanceSecurityGroupDataBase</w:t>
      </w:r>
      <w:proofErr w:type="spellEnd"/>
    </w:p>
    <w:p w14:paraId="3A1B9DFE" w14:textId="77777777" w:rsidR="002269E2" w:rsidRPr="002269E2" w:rsidRDefault="002269E2" w:rsidP="002269E2">
      <w:r w:rsidRPr="002269E2">
        <w:t xml:space="preserve">            </w:t>
      </w:r>
      <w:proofErr w:type="spellStart"/>
      <w:r w:rsidRPr="002269E2">
        <w:t>MaxAllocatedStorage</w:t>
      </w:r>
      <w:proofErr w:type="spellEnd"/>
      <w:r w:rsidRPr="002269E2">
        <w:t>: 1000</w:t>
      </w:r>
    </w:p>
    <w:p w14:paraId="5088EBC5" w14:textId="77777777" w:rsidR="002269E2" w:rsidRPr="002269E2" w:rsidRDefault="002269E2" w:rsidP="002269E2">
      <w:r w:rsidRPr="002269E2">
        <w:t xml:space="preserve">            Tags: </w:t>
      </w:r>
    </w:p>
    <w:p w14:paraId="2FC9BDE2" w14:textId="77777777" w:rsidR="002269E2" w:rsidRPr="002269E2" w:rsidRDefault="002269E2" w:rsidP="002269E2">
      <w:r w:rsidRPr="002269E2">
        <w:t>              - Key: Name</w:t>
      </w:r>
    </w:p>
    <w:p w14:paraId="69864E5B" w14:textId="77777777" w:rsidR="002269E2" w:rsidRPr="002269E2" w:rsidRDefault="002269E2" w:rsidP="002269E2">
      <w:r w:rsidRPr="002269E2">
        <w:t xml:space="preserve">                Value: </w:t>
      </w:r>
      <w:proofErr w:type="spellStart"/>
      <w:r w:rsidRPr="002269E2">
        <w:t>DBAssessment</w:t>
      </w:r>
      <w:proofErr w:type="spellEnd"/>
    </w:p>
    <w:p w14:paraId="6078EF4B" w14:textId="77777777" w:rsidR="002269E2" w:rsidRPr="002269E2" w:rsidRDefault="002269E2" w:rsidP="002269E2">
      <w:r w:rsidRPr="002269E2">
        <w:t xml:space="preserve">              - Key: </w:t>
      </w:r>
      <w:proofErr w:type="spellStart"/>
      <w:r w:rsidRPr="002269E2">
        <w:t>createdBy</w:t>
      </w:r>
      <w:proofErr w:type="spellEnd"/>
    </w:p>
    <w:p w14:paraId="1A810237" w14:textId="77777777" w:rsidR="002269E2" w:rsidRPr="002269E2" w:rsidRDefault="002269E2" w:rsidP="002269E2">
      <w:r w:rsidRPr="002269E2">
        <w:t>                Value: Igor Silva</w:t>
      </w:r>
    </w:p>
    <w:p w14:paraId="623EB605" w14:textId="77777777" w:rsidR="002269E2" w:rsidRPr="002269E2" w:rsidRDefault="002269E2" w:rsidP="002269E2">
      <w:r w:rsidRPr="002269E2">
        <w:t>              - Key: Project</w:t>
      </w:r>
    </w:p>
    <w:p w14:paraId="1AD9C6F2" w14:textId="77777777" w:rsidR="002269E2" w:rsidRPr="002269E2" w:rsidRDefault="002269E2" w:rsidP="002269E2">
      <w:r w:rsidRPr="002269E2">
        <w:t>                Value: AssessmentModule7</w:t>
      </w:r>
    </w:p>
    <w:p w14:paraId="2FB1DF52" w14:textId="77777777" w:rsidR="002269E2" w:rsidRPr="002269E2" w:rsidRDefault="002269E2" w:rsidP="002269E2">
      <w:r w:rsidRPr="002269E2">
        <w:t>              - Key: Environment</w:t>
      </w:r>
    </w:p>
    <w:p w14:paraId="55D12979" w14:textId="77777777" w:rsidR="002269E2" w:rsidRPr="002269E2" w:rsidRDefault="002269E2" w:rsidP="002269E2">
      <w:r w:rsidRPr="002269E2">
        <w:t>                Value: Prod</w:t>
      </w:r>
    </w:p>
    <w:p w14:paraId="716CC42F" w14:textId="77777777" w:rsidR="002269E2" w:rsidRDefault="002269E2" w:rsidP="00AF2F65"/>
    <w:p w14:paraId="56D89455" w14:textId="0B906E44" w:rsidR="002269E2" w:rsidRDefault="002269E2" w:rsidP="00AF2F65">
      <w:r>
        <w:lastRenderedPageBreak/>
        <w:t>Now we need our public and private instances.</w:t>
      </w:r>
    </w:p>
    <w:p w14:paraId="0DDC0550" w14:textId="77777777" w:rsidR="002269E2" w:rsidRPr="002269E2" w:rsidRDefault="002269E2" w:rsidP="002269E2">
      <w:proofErr w:type="spellStart"/>
      <w:r w:rsidRPr="002269E2">
        <w:t>LinuxPublic</w:t>
      </w:r>
      <w:proofErr w:type="spellEnd"/>
      <w:r w:rsidRPr="002269E2">
        <w:t>:</w:t>
      </w:r>
    </w:p>
    <w:p w14:paraId="4CC49206" w14:textId="77777777" w:rsidR="002269E2" w:rsidRPr="002269E2" w:rsidRDefault="002269E2" w:rsidP="002269E2">
      <w:r w:rsidRPr="002269E2">
        <w:t>    Type: 'AWS::EC2::Instance'</w:t>
      </w:r>
    </w:p>
    <w:p w14:paraId="2C22C05B" w14:textId="77777777" w:rsidR="002269E2" w:rsidRPr="002269E2" w:rsidRDefault="002269E2" w:rsidP="002269E2">
      <w:r w:rsidRPr="002269E2">
        <w:t>    Properties:</w:t>
      </w:r>
    </w:p>
    <w:p w14:paraId="4C3A242C" w14:textId="77777777" w:rsidR="002269E2" w:rsidRPr="002269E2" w:rsidRDefault="002269E2" w:rsidP="002269E2">
      <w:r w:rsidRPr="002269E2">
        <w:t xml:space="preserve">      </w:t>
      </w:r>
      <w:proofErr w:type="spellStart"/>
      <w:r w:rsidRPr="002269E2">
        <w:t>SubnetId</w:t>
      </w:r>
      <w:proofErr w:type="spellEnd"/>
      <w:r w:rsidRPr="002269E2">
        <w:t xml:space="preserve">: !Ref </w:t>
      </w:r>
      <w:proofErr w:type="spellStart"/>
      <w:r w:rsidRPr="002269E2">
        <w:t>SubnetA</w:t>
      </w:r>
      <w:proofErr w:type="spellEnd"/>
    </w:p>
    <w:p w14:paraId="6D8A7FE7" w14:textId="77777777" w:rsidR="002269E2" w:rsidRPr="002269E2" w:rsidRDefault="002269E2" w:rsidP="002269E2">
      <w:r w:rsidRPr="002269E2">
        <w:t xml:space="preserve">      </w:t>
      </w:r>
      <w:proofErr w:type="spellStart"/>
      <w:r w:rsidRPr="002269E2">
        <w:t>ImageId</w:t>
      </w:r>
      <w:proofErr w:type="spellEnd"/>
      <w:r w:rsidRPr="002269E2">
        <w:t>: !Ref AMI</w:t>
      </w:r>
    </w:p>
    <w:p w14:paraId="7559AB8A" w14:textId="77777777" w:rsidR="002269E2" w:rsidRPr="002269E2" w:rsidRDefault="002269E2" w:rsidP="002269E2">
      <w:r w:rsidRPr="002269E2">
        <w:t xml:space="preserve">      InstanceType: !Ref </w:t>
      </w:r>
      <w:proofErr w:type="spellStart"/>
      <w:r w:rsidRPr="002269E2">
        <w:t>InstanceTypeParameter</w:t>
      </w:r>
      <w:proofErr w:type="spellEnd"/>
    </w:p>
    <w:p w14:paraId="0C16B942" w14:textId="77777777" w:rsidR="002269E2" w:rsidRPr="002269E2" w:rsidRDefault="002269E2" w:rsidP="002269E2">
      <w:r w:rsidRPr="002269E2">
        <w:t xml:space="preserve">      </w:t>
      </w:r>
      <w:proofErr w:type="spellStart"/>
      <w:r w:rsidRPr="002269E2">
        <w:t>KeyName</w:t>
      </w:r>
      <w:proofErr w:type="spellEnd"/>
      <w:r w:rsidRPr="002269E2">
        <w:t>: !Ref Key</w:t>
      </w:r>
    </w:p>
    <w:p w14:paraId="5ECDD0A6" w14:textId="77777777" w:rsidR="002269E2" w:rsidRPr="002269E2" w:rsidRDefault="002269E2" w:rsidP="002269E2">
      <w:r w:rsidRPr="002269E2">
        <w:t xml:space="preserve">      </w:t>
      </w:r>
      <w:proofErr w:type="spellStart"/>
      <w:r w:rsidRPr="002269E2">
        <w:t>SecurityGroupIds</w:t>
      </w:r>
      <w:proofErr w:type="spellEnd"/>
      <w:r w:rsidRPr="002269E2">
        <w:t>:</w:t>
      </w:r>
    </w:p>
    <w:p w14:paraId="18CA4893" w14:textId="77777777" w:rsidR="002269E2" w:rsidRPr="002269E2" w:rsidRDefault="002269E2" w:rsidP="002269E2">
      <w:r w:rsidRPr="002269E2">
        <w:t xml:space="preserve">        - Ref: </w:t>
      </w:r>
      <w:proofErr w:type="spellStart"/>
      <w:r w:rsidRPr="002269E2">
        <w:t>InstanceSecurityGroup</w:t>
      </w:r>
      <w:proofErr w:type="spellEnd"/>
    </w:p>
    <w:p w14:paraId="234EE1D5" w14:textId="77777777" w:rsidR="002269E2" w:rsidRPr="002269E2" w:rsidRDefault="002269E2" w:rsidP="002269E2">
      <w:r w:rsidRPr="002269E2">
        <w:t>      Tags:</w:t>
      </w:r>
    </w:p>
    <w:p w14:paraId="243A6539" w14:textId="77777777" w:rsidR="002269E2" w:rsidRPr="002269E2" w:rsidRDefault="002269E2" w:rsidP="002269E2">
      <w:r w:rsidRPr="002269E2">
        <w:t>        - Key: Name</w:t>
      </w:r>
    </w:p>
    <w:p w14:paraId="6F4A0210" w14:textId="77777777" w:rsidR="002269E2" w:rsidRPr="002269E2" w:rsidRDefault="002269E2" w:rsidP="002269E2">
      <w:r w:rsidRPr="002269E2">
        <w:t xml:space="preserve">          Value: </w:t>
      </w:r>
      <w:proofErr w:type="spellStart"/>
      <w:r w:rsidRPr="002269E2">
        <w:t>LinuxPublic</w:t>
      </w:r>
      <w:proofErr w:type="spellEnd"/>
      <w:r w:rsidRPr="002269E2">
        <w:t xml:space="preserve">  </w:t>
      </w:r>
    </w:p>
    <w:p w14:paraId="053E0F29" w14:textId="77777777" w:rsidR="002269E2" w:rsidRPr="002269E2" w:rsidRDefault="002269E2" w:rsidP="002269E2"/>
    <w:p w14:paraId="38D84860" w14:textId="77777777" w:rsidR="002269E2" w:rsidRPr="002269E2" w:rsidRDefault="002269E2" w:rsidP="002269E2">
      <w:r w:rsidRPr="002269E2">
        <w:t xml:space="preserve">  </w:t>
      </w:r>
      <w:proofErr w:type="spellStart"/>
      <w:r w:rsidRPr="002269E2">
        <w:t>LinuxPrivate</w:t>
      </w:r>
      <w:proofErr w:type="spellEnd"/>
      <w:r w:rsidRPr="002269E2">
        <w:t>:</w:t>
      </w:r>
    </w:p>
    <w:p w14:paraId="5C5D525B" w14:textId="77777777" w:rsidR="002269E2" w:rsidRPr="002269E2" w:rsidRDefault="002269E2" w:rsidP="002269E2">
      <w:r w:rsidRPr="002269E2">
        <w:t>    Type: 'AWS::EC2::Instance'</w:t>
      </w:r>
    </w:p>
    <w:p w14:paraId="032D51D7" w14:textId="77777777" w:rsidR="002269E2" w:rsidRPr="002269E2" w:rsidRDefault="002269E2" w:rsidP="002269E2">
      <w:r w:rsidRPr="002269E2">
        <w:t>    Properties:</w:t>
      </w:r>
    </w:p>
    <w:p w14:paraId="7CA96457" w14:textId="77777777" w:rsidR="002269E2" w:rsidRPr="002269E2" w:rsidRDefault="002269E2" w:rsidP="002269E2">
      <w:r w:rsidRPr="002269E2">
        <w:t xml:space="preserve">      </w:t>
      </w:r>
      <w:proofErr w:type="spellStart"/>
      <w:r w:rsidRPr="002269E2">
        <w:t>SubnetId</w:t>
      </w:r>
      <w:proofErr w:type="spellEnd"/>
      <w:r w:rsidRPr="002269E2">
        <w:t xml:space="preserve">: !Ref </w:t>
      </w:r>
      <w:proofErr w:type="spellStart"/>
      <w:r w:rsidRPr="002269E2">
        <w:t>SubnetB</w:t>
      </w:r>
      <w:proofErr w:type="spellEnd"/>
    </w:p>
    <w:p w14:paraId="097B6981" w14:textId="00A04763" w:rsidR="002269E2" w:rsidRPr="002269E2" w:rsidRDefault="002269E2" w:rsidP="002269E2">
      <w:r w:rsidRPr="002269E2">
        <w:t xml:space="preserve">      </w:t>
      </w:r>
      <w:proofErr w:type="spellStart"/>
      <w:r w:rsidRPr="002269E2">
        <w:t>ImageId</w:t>
      </w:r>
      <w:proofErr w:type="spellEnd"/>
      <w:r w:rsidRPr="002269E2">
        <w:t>: !Ref AMI</w:t>
      </w:r>
      <w:r w:rsidR="00291F52">
        <w:t xml:space="preserve">    </w:t>
      </w:r>
    </w:p>
    <w:p w14:paraId="5E8B22B3" w14:textId="77777777" w:rsidR="002269E2" w:rsidRPr="002269E2" w:rsidRDefault="002269E2" w:rsidP="002269E2">
      <w:r w:rsidRPr="002269E2">
        <w:t xml:space="preserve">      InstanceType: !Ref </w:t>
      </w:r>
      <w:proofErr w:type="spellStart"/>
      <w:r w:rsidRPr="002269E2">
        <w:t>InstanceTypeParameter</w:t>
      </w:r>
      <w:proofErr w:type="spellEnd"/>
    </w:p>
    <w:p w14:paraId="1ABF06A5" w14:textId="77777777" w:rsidR="002269E2" w:rsidRPr="002269E2" w:rsidRDefault="002269E2" w:rsidP="002269E2">
      <w:r w:rsidRPr="002269E2">
        <w:t xml:space="preserve">      </w:t>
      </w:r>
      <w:proofErr w:type="spellStart"/>
      <w:r w:rsidRPr="002269E2">
        <w:t>KeyName</w:t>
      </w:r>
      <w:proofErr w:type="spellEnd"/>
      <w:r w:rsidRPr="002269E2">
        <w:t>: !Ref Key</w:t>
      </w:r>
    </w:p>
    <w:p w14:paraId="2D6EA4B6" w14:textId="77777777" w:rsidR="002269E2" w:rsidRPr="002269E2" w:rsidRDefault="002269E2" w:rsidP="002269E2">
      <w:r w:rsidRPr="002269E2">
        <w:t xml:space="preserve">      </w:t>
      </w:r>
      <w:proofErr w:type="spellStart"/>
      <w:r w:rsidRPr="002269E2">
        <w:t>SecurityGroupIds</w:t>
      </w:r>
      <w:proofErr w:type="spellEnd"/>
      <w:r w:rsidRPr="002269E2">
        <w:t>:</w:t>
      </w:r>
    </w:p>
    <w:p w14:paraId="08B19983" w14:textId="77777777" w:rsidR="002269E2" w:rsidRPr="002269E2" w:rsidRDefault="002269E2" w:rsidP="002269E2">
      <w:r w:rsidRPr="002269E2">
        <w:t xml:space="preserve">        - Ref: </w:t>
      </w:r>
      <w:proofErr w:type="spellStart"/>
      <w:r w:rsidRPr="002269E2">
        <w:t>InstanceSecurityGroupPrivate</w:t>
      </w:r>
      <w:proofErr w:type="spellEnd"/>
    </w:p>
    <w:p w14:paraId="205ADD54" w14:textId="77777777" w:rsidR="002269E2" w:rsidRPr="002269E2" w:rsidRDefault="002269E2" w:rsidP="002269E2">
      <w:r w:rsidRPr="002269E2">
        <w:t>      Tags:</w:t>
      </w:r>
    </w:p>
    <w:p w14:paraId="58E9B5D5" w14:textId="77777777" w:rsidR="002269E2" w:rsidRPr="002269E2" w:rsidRDefault="002269E2" w:rsidP="002269E2">
      <w:r w:rsidRPr="002269E2">
        <w:t>      - Key: Name</w:t>
      </w:r>
    </w:p>
    <w:p w14:paraId="18F18FD0" w14:textId="77777777" w:rsidR="002269E2" w:rsidRPr="002269E2" w:rsidRDefault="002269E2" w:rsidP="002269E2">
      <w:r w:rsidRPr="002269E2">
        <w:t xml:space="preserve">        Value: </w:t>
      </w:r>
      <w:proofErr w:type="spellStart"/>
      <w:r w:rsidRPr="002269E2">
        <w:t>LinuxPrivate</w:t>
      </w:r>
      <w:proofErr w:type="spellEnd"/>
      <w:r w:rsidRPr="002269E2">
        <w:t xml:space="preserve">         </w:t>
      </w:r>
    </w:p>
    <w:p w14:paraId="1F82AC44" w14:textId="77777777" w:rsidR="002269E2" w:rsidRDefault="002269E2" w:rsidP="00AF2F65"/>
    <w:p w14:paraId="4D86B303" w14:textId="77777777" w:rsidR="002269E2" w:rsidRDefault="002269E2" w:rsidP="00AF2F65"/>
    <w:p w14:paraId="5C46EF57" w14:textId="77777777" w:rsidR="00291F52" w:rsidRDefault="00291F52" w:rsidP="00AF2F65"/>
    <w:p w14:paraId="723BB877" w14:textId="2AD014B3" w:rsidR="00291F52" w:rsidRDefault="00291F52" w:rsidP="00AF2F65">
      <w:r>
        <w:lastRenderedPageBreak/>
        <w:t>Now we will create our hosted zone for our route 53.</w:t>
      </w:r>
    </w:p>
    <w:p w14:paraId="55DBFDD1" w14:textId="77777777" w:rsidR="00291F52" w:rsidRPr="00291F52" w:rsidRDefault="00291F52" w:rsidP="00291F52">
      <w:proofErr w:type="spellStart"/>
      <w:r w:rsidRPr="00291F52">
        <w:t>HostedZone</w:t>
      </w:r>
      <w:proofErr w:type="spellEnd"/>
      <w:r w:rsidRPr="00291F52">
        <w:t>:</w:t>
      </w:r>
    </w:p>
    <w:p w14:paraId="73A52F23" w14:textId="77777777" w:rsidR="00291F52" w:rsidRPr="00291F52" w:rsidRDefault="00291F52" w:rsidP="00291F52">
      <w:r w:rsidRPr="00291F52">
        <w:t>    Type: AWS::Route53::</w:t>
      </w:r>
      <w:proofErr w:type="spellStart"/>
      <w:r w:rsidRPr="00291F52">
        <w:t>HostedZone</w:t>
      </w:r>
      <w:proofErr w:type="spellEnd"/>
    </w:p>
    <w:p w14:paraId="230E475B" w14:textId="77777777" w:rsidR="00291F52" w:rsidRPr="00291F52" w:rsidRDefault="00291F52" w:rsidP="00291F52">
      <w:r w:rsidRPr="00291F52">
        <w:t>    Properties:</w:t>
      </w:r>
    </w:p>
    <w:p w14:paraId="75D4286D" w14:textId="77777777" w:rsidR="00291F52" w:rsidRPr="00291F52" w:rsidRDefault="00291F52" w:rsidP="00291F52">
      <w:r w:rsidRPr="00291F52">
        <w:t xml:space="preserve">      </w:t>
      </w:r>
      <w:proofErr w:type="spellStart"/>
      <w:r w:rsidRPr="00291F52">
        <w:t>HostedZoneConfig</w:t>
      </w:r>
      <w:proofErr w:type="spellEnd"/>
      <w:r w:rsidRPr="00291F52">
        <w:t>:</w:t>
      </w:r>
    </w:p>
    <w:p w14:paraId="671FCA8B" w14:textId="77777777" w:rsidR="00291F52" w:rsidRPr="00291F52" w:rsidRDefault="00291F52" w:rsidP="00291F52">
      <w:r w:rsidRPr="00291F52">
        <w:t>        Comment: ''</w:t>
      </w:r>
    </w:p>
    <w:p w14:paraId="49AA1488" w14:textId="77777777" w:rsidR="00291F52" w:rsidRPr="00291F52" w:rsidRDefault="00291F52" w:rsidP="00291F52">
      <w:r w:rsidRPr="00291F52">
        <w:t>      Name: newpracticedomain.ml</w:t>
      </w:r>
    </w:p>
    <w:p w14:paraId="1CE27DAD" w14:textId="77777777" w:rsidR="00291F52" w:rsidRPr="00291F52" w:rsidRDefault="00291F52" w:rsidP="00291F52"/>
    <w:p w14:paraId="37FC0846" w14:textId="77777777" w:rsidR="00291F52" w:rsidRPr="00291F52" w:rsidRDefault="00291F52" w:rsidP="00291F52">
      <w:r w:rsidRPr="00291F52">
        <w:t xml:space="preserve">  </w:t>
      </w:r>
      <w:proofErr w:type="spellStart"/>
      <w:r w:rsidRPr="00291F52">
        <w:t>MyDNSRecord</w:t>
      </w:r>
      <w:proofErr w:type="spellEnd"/>
      <w:r w:rsidRPr="00291F52">
        <w:t>:</w:t>
      </w:r>
    </w:p>
    <w:p w14:paraId="5AD648A2" w14:textId="77777777" w:rsidR="00291F52" w:rsidRPr="00291F52" w:rsidRDefault="00291F52" w:rsidP="00291F52">
      <w:r w:rsidRPr="00291F52">
        <w:t>    Type: AWS::Route53::</w:t>
      </w:r>
      <w:proofErr w:type="spellStart"/>
      <w:r w:rsidRPr="00291F52">
        <w:t>RecordSet</w:t>
      </w:r>
      <w:proofErr w:type="spellEnd"/>
    </w:p>
    <w:p w14:paraId="69AD5B92" w14:textId="77777777" w:rsidR="00291F52" w:rsidRPr="00291F52" w:rsidRDefault="00291F52" w:rsidP="00291F52">
      <w:r w:rsidRPr="00291F52">
        <w:t>    Properties:</w:t>
      </w:r>
    </w:p>
    <w:p w14:paraId="3A9EDF62" w14:textId="77777777" w:rsidR="00291F52" w:rsidRPr="00291F52" w:rsidRDefault="00291F52" w:rsidP="00291F52">
      <w:r w:rsidRPr="00291F52">
        <w:t xml:space="preserve">      </w:t>
      </w:r>
      <w:proofErr w:type="spellStart"/>
      <w:r w:rsidRPr="00291F52">
        <w:t>HostedZoneId</w:t>
      </w:r>
      <w:proofErr w:type="spellEnd"/>
      <w:r w:rsidRPr="00291F52">
        <w:t xml:space="preserve">: !Ref </w:t>
      </w:r>
      <w:proofErr w:type="spellStart"/>
      <w:r w:rsidRPr="00291F52">
        <w:t>HostedZone</w:t>
      </w:r>
      <w:proofErr w:type="spellEnd"/>
    </w:p>
    <w:p w14:paraId="7BEC894A" w14:textId="77777777" w:rsidR="00291F52" w:rsidRPr="00291F52" w:rsidRDefault="00291F52" w:rsidP="00291F52">
      <w:r w:rsidRPr="00291F52">
        <w:t>      Name: www.newpracticedomain.ml.</w:t>
      </w:r>
    </w:p>
    <w:p w14:paraId="3C5BE228" w14:textId="77777777" w:rsidR="00291F52" w:rsidRPr="00291F52" w:rsidRDefault="00291F52" w:rsidP="00291F52">
      <w:r w:rsidRPr="00291F52">
        <w:t>      Type: A</w:t>
      </w:r>
    </w:p>
    <w:p w14:paraId="2BFFDF31" w14:textId="77777777" w:rsidR="00291F52" w:rsidRPr="00291F52" w:rsidRDefault="00291F52" w:rsidP="00291F52">
      <w:r w:rsidRPr="00291F52">
        <w:t>      TTL: 300</w:t>
      </w:r>
    </w:p>
    <w:p w14:paraId="1222194B" w14:textId="77777777" w:rsidR="00291F52" w:rsidRPr="00291F52" w:rsidRDefault="00291F52" w:rsidP="00291F52">
      <w:r w:rsidRPr="00291F52">
        <w:t xml:space="preserve">      </w:t>
      </w:r>
      <w:proofErr w:type="spellStart"/>
      <w:r w:rsidRPr="00291F52">
        <w:t>ResourceRecords</w:t>
      </w:r>
      <w:proofErr w:type="spellEnd"/>
      <w:r w:rsidRPr="00291F52">
        <w:t>:</w:t>
      </w:r>
    </w:p>
    <w:p w14:paraId="41311874" w14:textId="77777777" w:rsidR="00291F52" w:rsidRPr="00291F52" w:rsidRDefault="00291F52" w:rsidP="00291F52">
      <w:pPr>
        <w:pBdr>
          <w:bottom w:val="single" w:sz="6" w:space="1" w:color="auto"/>
        </w:pBdr>
      </w:pPr>
      <w:r w:rsidRPr="00291F52">
        <w:t>      - !</w:t>
      </w:r>
      <w:proofErr w:type="spellStart"/>
      <w:r w:rsidRPr="00291F52">
        <w:t>GetAtt</w:t>
      </w:r>
      <w:proofErr w:type="spellEnd"/>
      <w:r w:rsidRPr="00291F52">
        <w:t xml:space="preserve"> </w:t>
      </w:r>
      <w:proofErr w:type="spellStart"/>
      <w:r w:rsidRPr="00291F52">
        <w:t>LinuxPublic.PublicIp</w:t>
      </w:r>
      <w:proofErr w:type="spellEnd"/>
    </w:p>
    <w:p w14:paraId="5B88F804" w14:textId="5706B27B" w:rsidR="00291F52" w:rsidRDefault="00291F52" w:rsidP="00AF2F65">
      <w:r>
        <w:t xml:space="preserve">So now our cloud formation configuration is done </w:t>
      </w:r>
    </w:p>
    <w:p w14:paraId="2DB47209" w14:textId="51026DC5" w:rsidR="00291F52" w:rsidRDefault="00291F52" w:rsidP="00AF2F65">
      <w:r>
        <w:t>We are going to use some parameters also.</w:t>
      </w:r>
    </w:p>
    <w:p w14:paraId="4A87B201" w14:textId="77777777" w:rsidR="00291F52" w:rsidRPr="00291F52" w:rsidRDefault="00291F52" w:rsidP="00291F52">
      <w:r w:rsidRPr="00291F52">
        <w:t>Parameters:</w:t>
      </w:r>
    </w:p>
    <w:p w14:paraId="52C4B058" w14:textId="77777777" w:rsidR="00291F52" w:rsidRPr="00291F52" w:rsidRDefault="00291F52" w:rsidP="00291F52">
      <w:r w:rsidRPr="00291F52">
        <w:t xml:space="preserve">  </w:t>
      </w:r>
      <w:proofErr w:type="spellStart"/>
      <w:r w:rsidRPr="00291F52">
        <w:t>InstanceTypeParameter</w:t>
      </w:r>
      <w:proofErr w:type="spellEnd"/>
      <w:r w:rsidRPr="00291F52">
        <w:t>:</w:t>
      </w:r>
    </w:p>
    <w:p w14:paraId="5EAE13F5" w14:textId="77777777" w:rsidR="00291F52" w:rsidRPr="00291F52" w:rsidRDefault="00291F52" w:rsidP="00291F52">
      <w:r w:rsidRPr="00291F52">
        <w:t>    Type: String</w:t>
      </w:r>
    </w:p>
    <w:p w14:paraId="57407EBC" w14:textId="77777777" w:rsidR="00291F52" w:rsidRPr="00291F52" w:rsidRDefault="00291F52" w:rsidP="00291F52">
      <w:r w:rsidRPr="00291F52">
        <w:t>    Default: t2.micro</w:t>
      </w:r>
    </w:p>
    <w:p w14:paraId="604ADF3E" w14:textId="77777777" w:rsidR="00291F52" w:rsidRPr="00291F52" w:rsidRDefault="00291F52" w:rsidP="00291F52">
      <w:r w:rsidRPr="00291F52">
        <w:t>    Description: Enter instance size. Default is t2.micro.</w:t>
      </w:r>
    </w:p>
    <w:p w14:paraId="33632B69" w14:textId="77777777" w:rsidR="00291F52" w:rsidRPr="00291F52" w:rsidRDefault="00291F52" w:rsidP="00291F52">
      <w:r w:rsidRPr="00291F52">
        <w:t>  AMI:</w:t>
      </w:r>
    </w:p>
    <w:p w14:paraId="7E852578" w14:textId="77777777" w:rsidR="00291F52" w:rsidRPr="00291F52" w:rsidRDefault="00291F52" w:rsidP="00291F52">
      <w:r w:rsidRPr="00291F52">
        <w:t>    Type: String</w:t>
      </w:r>
    </w:p>
    <w:p w14:paraId="54FB73FD" w14:textId="77777777" w:rsidR="00291F52" w:rsidRPr="00291F52" w:rsidRDefault="00291F52" w:rsidP="00291F52">
      <w:r w:rsidRPr="00291F52">
        <w:t>    Default: ami-0bcda2433f3dabc41  </w:t>
      </w:r>
    </w:p>
    <w:p w14:paraId="4D9D9371" w14:textId="77777777" w:rsidR="00291F52" w:rsidRPr="00291F52" w:rsidRDefault="00291F52" w:rsidP="00291F52">
      <w:r w:rsidRPr="00291F52">
        <w:t>    Description: The Ubuntu AMI to use.</w:t>
      </w:r>
    </w:p>
    <w:p w14:paraId="312E2A6C" w14:textId="77777777" w:rsidR="00291F52" w:rsidRPr="00291F52" w:rsidRDefault="00291F52" w:rsidP="00291F52">
      <w:r w:rsidRPr="00291F52">
        <w:t>  Key:</w:t>
      </w:r>
    </w:p>
    <w:p w14:paraId="531E38F1" w14:textId="77777777" w:rsidR="00291F52" w:rsidRPr="00291F52" w:rsidRDefault="00291F52" w:rsidP="00291F52">
      <w:r w:rsidRPr="00291F52">
        <w:lastRenderedPageBreak/>
        <w:t>    Type: AWS::EC2::</w:t>
      </w:r>
      <w:proofErr w:type="spellStart"/>
      <w:r w:rsidRPr="00291F52">
        <w:t>KeyPair</w:t>
      </w:r>
      <w:proofErr w:type="spellEnd"/>
      <w:r w:rsidRPr="00291F52">
        <w:t>::</w:t>
      </w:r>
      <w:proofErr w:type="spellStart"/>
      <w:r w:rsidRPr="00291F52">
        <w:t>KeyName</w:t>
      </w:r>
      <w:proofErr w:type="spellEnd"/>
    </w:p>
    <w:p w14:paraId="497B48DF" w14:textId="77777777" w:rsidR="00291F52" w:rsidRPr="00291F52" w:rsidRDefault="00291F52" w:rsidP="00291F52">
      <w:r w:rsidRPr="00291F52">
        <w:t>    Description: Select from Existing Keys.</w:t>
      </w:r>
    </w:p>
    <w:p w14:paraId="19A76C41" w14:textId="77777777" w:rsidR="00291F52" w:rsidRPr="00291F52" w:rsidRDefault="00291F52" w:rsidP="00291F52"/>
    <w:p w14:paraId="46F0B9E7" w14:textId="77777777" w:rsidR="00291F52" w:rsidRPr="00291F52" w:rsidRDefault="00291F52" w:rsidP="00291F52">
      <w:r w:rsidRPr="00291F52">
        <w:t xml:space="preserve">  </w:t>
      </w:r>
      <w:proofErr w:type="spellStart"/>
      <w:r w:rsidRPr="00291F52">
        <w:t>MasterUsername</w:t>
      </w:r>
      <w:proofErr w:type="spellEnd"/>
      <w:r w:rsidRPr="00291F52">
        <w:t>:</w:t>
      </w:r>
    </w:p>
    <w:p w14:paraId="1C18A6EA" w14:textId="77777777" w:rsidR="00291F52" w:rsidRPr="00291F52" w:rsidRDefault="00291F52" w:rsidP="00291F52">
      <w:r w:rsidRPr="00291F52">
        <w:t>    Type: String</w:t>
      </w:r>
    </w:p>
    <w:p w14:paraId="78C82A3C" w14:textId="77777777" w:rsidR="00291F52" w:rsidRPr="00291F52" w:rsidRDefault="00291F52" w:rsidP="00291F52">
      <w:r w:rsidRPr="00291F52">
        <w:t>    Description: The username for the database.</w:t>
      </w:r>
    </w:p>
    <w:p w14:paraId="320927B9" w14:textId="77777777" w:rsidR="00291F52" w:rsidRPr="00291F52" w:rsidRDefault="00291F52" w:rsidP="00291F52">
      <w:r w:rsidRPr="00291F52">
        <w:t xml:space="preserve">  </w:t>
      </w:r>
    </w:p>
    <w:p w14:paraId="2445BBA6" w14:textId="77777777" w:rsidR="00291F52" w:rsidRPr="00291F52" w:rsidRDefault="00291F52" w:rsidP="00291F52">
      <w:r w:rsidRPr="00291F52">
        <w:t xml:space="preserve">  </w:t>
      </w:r>
      <w:proofErr w:type="spellStart"/>
      <w:r w:rsidRPr="00291F52">
        <w:t>MasterUserPassword</w:t>
      </w:r>
      <w:proofErr w:type="spellEnd"/>
      <w:r w:rsidRPr="00291F52">
        <w:t>:</w:t>
      </w:r>
    </w:p>
    <w:p w14:paraId="223CA82C" w14:textId="77777777" w:rsidR="00291F52" w:rsidRPr="00291F52" w:rsidRDefault="00291F52" w:rsidP="00291F52">
      <w:r w:rsidRPr="00291F52">
        <w:t>    Type: String</w:t>
      </w:r>
    </w:p>
    <w:p w14:paraId="0C0C63CC" w14:textId="77777777" w:rsidR="00291F52" w:rsidRPr="00291F52" w:rsidRDefault="00291F52" w:rsidP="00291F52">
      <w:r w:rsidRPr="00291F52">
        <w:t>    Description: The password for the database.</w:t>
      </w:r>
    </w:p>
    <w:p w14:paraId="525D4B58" w14:textId="77777777" w:rsidR="00291F52" w:rsidRPr="00291F52" w:rsidRDefault="00291F52" w:rsidP="00291F52">
      <w:r w:rsidRPr="00291F52">
        <w:t>    "</w:t>
      </w:r>
      <w:proofErr w:type="spellStart"/>
      <w:r w:rsidRPr="00291F52">
        <w:t>NoEcho</w:t>
      </w:r>
      <w:proofErr w:type="spellEnd"/>
      <w:r w:rsidRPr="00291F52">
        <w:t>": true</w:t>
      </w:r>
    </w:p>
    <w:p w14:paraId="7F87D695" w14:textId="77777777" w:rsidR="00291F52" w:rsidRDefault="00291F52" w:rsidP="00AF2F65"/>
    <w:p w14:paraId="163B6717" w14:textId="4C45DB4E" w:rsidR="00291F52" w:rsidRDefault="00291F52" w:rsidP="00AF2F65">
      <w:r>
        <w:t>Some values we will provide at run time.</w:t>
      </w:r>
    </w:p>
    <w:p w14:paraId="6FCE3E5D" w14:textId="295D4BA6" w:rsidR="00291F52" w:rsidRDefault="00291F52" w:rsidP="00AF2F65">
      <w:r>
        <w:t>Now for developers to be easy we will give some outputs also.</w:t>
      </w:r>
    </w:p>
    <w:p w14:paraId="60E7F347" w14:textId="77777777" w:rsidR="00291F52" w:rsidRDefault="00291F52" w:rsidP="00AF2F65"/>
    <w:p w14:paraId="326DCB4D" w14:textId="77777777" w:rsidR="00967E6C" w:rsidRPr="00967E6C" w:rsidRDefault="00967E6C" w:rsidP="00967E6C">
      <w:r w:rsidRPr="00967E6C">
        <w:t>Outputs:</w:t>
      </w:r>
    </w:p>
    <w:p w14:paraId="391D2968" w14:textId="77777777" w:rsidR="00967E6C" w:rsidRPr="00967E6C" w:rsidRDefault="00967E6C" w:rsidP="00967E6C">
      <w:r w:rsidRPr="00967E6C">
        <w:t xml:space="preserve">  </w:t>
      </w:r>
      <w:proofErr w:type="spellStart"/>
      <w:r w:rsidRPr="00967E6C">
        <w:t>PublicIp</w:t>
      </w:r>
      <w:proofErr w:type="spellEnd"/>
      <w:r w:rsidRPr="00967E6C">
        <w:t>:</w:t>
      </w:r>
    </w:p>
    <w:p w14:paraId="2ECA4BDB" w14:textId="77777777" w:rsidR="00967E6C" w:rsidRPr="00967E6C" w:rsidRDefault="00967E6C" w:rsidP="00967E6C">
      <w:r w:rsidRPr="00967E6C">
        <w:t xml:space="preserve">   Description: Server's </w:t>
      </w:r>
      <w:proofErr w:type="spellStart"/>
      <w:r w:rsidRPr="00967E6C">
        <w:t>PublicIp</w:t>
      </w:r>
      <w:proofErr w:type="spellEnd"/>
      <w:r w:rsidRPr="00967E6C">
        <w:t xml:space="preserve"> Address</w:t>
      </w:r>
    </w:p>
    <w:p w14:paraId="21CCD891" w14:textId="77777777" w:rsidR="00967E6C" w:rsidRPr="00967E6C" w:rsidRDefault="00967E6C" w:rsidP="00967E6C">
      <w:r w:rsidRPr="00967E6C">
        <w:t>   Value:</w:t>
      </w:r>
    </w:p>
    <w:p w14:paraId="4A9CFB81" w14:textId="77777777" w:rsidR="00967E6C" w:rsidRPr="00967E6C" w:rsidRDefault="00967E6C" w:rsidP="00967E6C">
      <w:r w:rsidRPr="00967E6C">
        <w:t>     Fn::</w:t>
      </w:r>
      <w:proofErr w:type="spellStart"/>
      <w:r w:rsidRPr="00967E6C">
        <w:t>GetAtt</w:t>
      </w:r>
      <w:proofErr w:type="spellEnd"/>
      <w:r w:rsidRPr="00967E6C">
        <w:t>:</w:t>
      </w:r>
    </w:p>
    <w:p w14:paraId="036972FC" w14:textId="77777777" w:rsidR="00967E6C" w:rsidRPr="00967E6C" w:rsidRDefault="00967E6C" w:rsidP="00967E6C">
      <w:r w:rsidRPr="00967E6C">
        <w:t xml:space="preserve">       - </w:t>
      </w:r>
      <w:proofErr w:type="spellStart"/>
      <w:r w:rsidRPr="00967E6C">
        <w:t>LinuxPublic</w:t>
      </w:r>
      <w:proofErr w:type="spellEnd"/>
    </w:p>
    <w:p w14:paraId="7F6CEF55" w14:textId="77777777" w:rsidR="00967E6C" w:rsidRPr="00967E6C" w:rsidRDefault="00967E6C" w:rsidP="00967E6C">
      <w:r w:rsidRPr="00967E6C">
        <w:t xml:space="preserve">       - </w:t>
      </w:r>
      <w:proofErr w:type="spellStart"/>
      <w:r w:rsidRPr="00967E6C">
        <w:t>PublicIp</w:t>
      </w:r>
      <w:proofErr w:type="spellEnd"/>
    </w:p>
    <w:p w14:paraId="11267C27" w14:textId="77777777" w:rsidR="00967E6C" w:rsidRPr="00967E6C" w:rsidRDefault="00967E6C" w:rsidP="00967E6C">
      <w:r w:rsidRPr="00967E6C">
        <w:t xml:space="preserve">  </w:t>
      </w:r>
      <w:proofErr w:type="spellStart"/>
      <w:r w:rsidRPr="00967E6C">
        <w:t>HostedZoneID</w:t>
      </w:r>
      <w:proofErr w:type="spellEnd"/>
      <w:r w:rsidRPr="00967E6C">
        <w:t>:</w:t>
      </w:r>
    </w:p>
    <w:p w14:paraId="0C75A9C8" w14:textId="77777777" w:rsidR="00967E6C" w:rsidRPr="00967E6C" w:rsidRDefault="00967E6C" w:rsidP="00967E6C">
      <w:r w:rsidRPr="00967E6C">
        <w:t>    Description: The ID of the Hosted Zone.</w:t>
      </w:r>
    </w:p>
    <w:p w14:paraId="18FF0752" w14:textId="77777777" w:rsidR="00967E6C" w:rsidRPr="00967E6C" w:rsidRDefault="00967E6C" w:rsidP="00967E6C">
      <w:r w:rsidRPr="00967E6C">
        <w:t>    Value:</w:t>
      </w:r>
    </w:p>
    <w:p w14:paraId="0AC887F8" w14:textId="77777777" w:rsidR="00967E6C" w:rsidRPr="00967E6C" w:rsidRDefault="00967E6C" w:rsidP="00967E6C">
      <w:r w:rsidRPr="00967E6C">
        <w:t xml:space="preserve">      Ref: </w:t>
      </w:r>
      <w:proofErr w:type="spellStart"/>
      <w:r w:rsidRPr="00967E6C">
        <w:t>HostedZone</w:t>
      </w:r>
      <w:proofErr w:type="spellEnd"/>
    </w:p>
    <w:p w14:paraId="4A14EAE4" w14:textId="77777777" w:rsidR="00967E6C" w:rsidRPr="00967E6C" w:rsidRDefault="00967E6C" w:rsidP="00967E6C"/>
    <w:p w14:paraId="10810F5F" w14:textId="77777777" w:rsidR="00291F52" w:rsidRDefault="00291F52" w:rsidP="00AF2F65"/>
    <w:p w14:paraId="25A0D982" w14:textId="092719D4" w:rsidR="00F243FE" w:rsidRDefault="00F243FE" w:rsidP="00AF2F65">
      <w:r>
        <w:t xml:space="preserve">Now </w:t>
      </w:r>
      <w:proofErr w:type="gramStart"/>
      <w:r>
        <w:t>lets</w:t>
      </w:r>
      <w:proofErr w:type="gramEnd"/>
      <w:r>
        <w:t xml:space="preserve"> create it .</w:t>
      </w:r>
    </w:p>
    <w:p w14:paraId="471C9982" w14:textId="77777777" w:rsidR="00F243FE" w:rsidRDefault="00F243FE" w:rsidP="00AF2F65"/>
    <w:p w14:paraId="5AE6CA95" w14:textId="1D6925AF" w:rsidR="00F243FE" w:rsidRDefault="00962004" w:rsidP="00AF2F65">
      <w:r>
        <w:t xml:space="preserve">Search cloud formation </w:t>
      </w:r>
      <w:r>
        <w:sym w:font="Wingdings" w:char="F0E0"/>
      </w:r>
      <w:r>
        <w:t xml:space="preserve"> create stack.</w:t>
      </w:r>
    </w:p>
    <w:p w14:paraId="15258908" w14:textId="04FF5A51" w:rsidR="00962004" w:rsidRDefault="00962004" w:rsidP="00AF2F65">
      <w:r w:rsidRPr="00962004">
        <w:drawing>
          <wp:inline distT="0" distB="0" distL="0" distR="0" wp14:anchorId="533875B8" wp14:editId="70EC2EEE">
            <wp:extent cx="5943600" cy="3680460"/>
            <wp:effectExtent l="0" t="0" r="0" b="0"/>
            <wp:docPr id="150682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20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CF22" w14:textId="542C588E" w:rsidR="00962004" w:rsidRDefault="00962004" w:rsidP="00AF2F65">
      <w:r>
        <w:t>Upload your template file here.</w:t>
      </w:r>
    </w:p>
    <w:p w14:paraId="05882160" w14:textId="1787ED7B" w:rsidR="00962004" w:rsidRDefault="00FE28A4" w:rsidP="00AF2F65">
      <w:r>
        <w:t>Click on next.</w:t>
      </w:r>
    </w:p>
    <w:p w14:paraId="3CBB7313" w14:textId="4A5CF1AF" w:rsidR="00FE28A4" w:rsidRDefault="00FE28A4" w:rsidP="00AF2F65">
      <w:r w:rsidRPr="00FE28A4">
        <w:drawing>
          <wp:inline distT="0" distB="0" distL="0" distR="0" wp14:anchorId="6AB0B491" wp14:editId="3136F899">
            <wp:extent cx="5943600" cy="1711325"/>
            <wp:effectExtent l="0" t="0" r="0" b="3175"/>
            <wp:docPr id="2102691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916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BC39" w14:textId="7047E822" w:rsidR="00FE28A4" w:rsidRDefault="00FE28A4" w:rsidP="00AF2F65">
      <w:r>
        <w:t>Give it a name.</w:t>
      </w:r>
    </w:p>
    <w:p w14:paraId="79D4FFE6" w14:textId="1ABD61EC" w:rsidR="005E14AF" w:rsidRDefault="005E14AF" w:rsidP="00AF2F65">
      <w:r>
        <w:t>Now put and check our parameter values.</w:t>
      </w:r>
    </w:p>
    <w:p w14:paraId="4E36AA14" w14:textId="54391923" w:rsidR="005E14AF" w:rsidRDefault="00A972DA" w:rsidP="00AF2F65">
      <w:r w:rsidRPr="00A972DA">
        <w:lastRenderedPageBreak/>
        <w:drawing>
          <wp:inline distT="0" distB="0" distL="0" distR="0" wp14:anchorId="2D8646E2" wp14:editId="3A496184">
            <wp:extent cx="5943600" cy="2814955"/>
            <wp:effectExtent l="0" t="0" r="0" b="4445"/>
            <wp:docPr id="683915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155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631A" w14:textId="1E87378C" w:rsidR="00A972DA" w:rsidRDefault="00A972DA" w:rsidP="00AF2F65">
      <w:r>
        <w:t xml:space="preserve">We have </w:t>
      </w:r>
      <w:proofErr w:type="gramStart"/>
      <w:r>
        <w:t>select</w:t>
      </w:r>
      <w:proofErr w:type="gramEnd"/>
      <w:r>
        <w:t xml:space="preserve"> our existing ami id and key.</w:t>
      </w:r>
    </w:p>
    <w:p w14:paraId="4E89D066" w14:textId="64B79AEA" w:rsidR="00A972DA" w:rsidRDefault="00A972DA" w:rsidP="00AF2F65">
      <w:r>
        <w:t>Click on next.</w:t>
      </w:r>
    </w:p>
    <w:p w14:paraId="0DF490B0" w14:textId="75332E73" w:rsidR="00A972DA" w:rsidRDefault="00A972DA" w:rsidP="00AF2F65">
      <w:r w:rsidRPr="00A972DA">
        <w:drawing>
          <wp:inline distT="0" distB="0" distL="0" distR="0" wp14:anchorId="4789F3ED" wp14:editId="50949F99">
            <wp:extent cx="5943600" cy="2578100"/>
            <wp:effectExtent l="0" t="0" r="0" b="0"/>
            <wp:docPr id="635214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147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B6AA" w14:textId="6BD577CF" w:rsidR="00A972DA" w:rsidRDefault="00A972DA" w:rsidP="00AF2F65">
      <w:r>
        <w:t>Put other configurations a s default an create it.</w:t>
      </w:r>
    </w:p>
    <w:p w14:paraId="65752602" w14:textId="7A45908C" w:rsidR="00C65317" w:rsidRDefault="00C65317" w:rsidP="00AF2F65">
      <w:r>
        <w:t>Now we can see our stack getting created.</w:t>
      </w:r>
    </w:p>
    <w:p w14:paraId="4CBA2098" w14:textId="564CC67A" w:rsidR="00C65317" w:rsidRDefault="00C65317" w:rsidP="00AF2F65">
      <w:r w:rsidRPr="00C65317">
        <w:lastRenderedPageBreak/>
        <w:drawing>
          <wp:inline distT="0" distB="0" distL="0" distR="0" wp14:anchorId="5A6717E0" wp14:editId="216CD22C">
            <wp:extent cx="5943600" cy="2291715"/>
            <wp:effectExtent l="0" t="0" r="0" b="0"/>
            <wp:docPr id="1781556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568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3C29" w14:textId="77777777" w:rsidR="00C65317" w:rsidRDefault="00C65317" w:rsidP="00AF2F65"/>
    <w:p w14:paraId="249273AF" w14:textId="51ADB502" w:rsidR="00C65317" w:rsidRDefault="00B8074A" w:rsidP="00AF2F65">
      <w:r>
        <w:t>We have to change version of mysql in our template.</w:t>
      </w:r>
    </w:p>
    <w:p w14:paraId="4E189145" w14:textId="069AEF31" w:rsidR="00B8074A" w:rsidRDefault="00B8074A" w:rsidP="00AF2F65">
      <w:r w:rsidRPr="00B8074A">
        <w:drawing>
          <wp:inline distT="0" distB="0" distL="0" distR="0" wp14:anchorId="00D6E8B2" wp14:editId="4AA7838A">
            <wp:extent cx="1798476" cy="2385267"/>
            <wp:effectExtent l="0" t="0" r="0" b="0"/>
            <wp:docPr id="835440596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40596" name="Picture 1" descr="A screenshot of a computer error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E83D" w14:textId="4E634253" w:rsidR="006D7569" w:rsidRDefault="006D7569" w:rsidP="00AF2F65">
      <w:proofErr w:type="gramStart"/>
      <w:r>
        <w:t>Lets</w:t>
      </w:r>
      <w:proofErr w:type="gramEnd"/>
      <w:r>
        <w:t xml:space="preserve"> change it and launch again.</w:t>
      </w:r>
    </w:p>
    <w:p w14:paraId="4768275B" w14:textId="635E5F06" w:rsidR="006D7569" w:rsidRDefault="00D20416" w:rsidP="00AF2F65">
      <w:r>
        <w:t>We can see all our events getting created.</w:t>
      </w:r>
    </w:p>
    <w:p w14:paraId="0ED8A530" w14:textId="6C067190" w:rsidR="00D20416" w:rsidRDefault="00D20416" w:rsidP="00AF2F65">
      <w:r w:rsidRPr="00D20416">
        <w:lastRenderedPageBreak/>
        <w:drawing>
          <wp:inline distT="0" distB="0" distL="0" distR="0" wp14:anchorId="4E3F89B0" wp14:editId="0B9C1BD8">
            <wp:extent cx="5943600" cy="3161665"/>
            <wp:effectExtent l="0" t="0" r="0" b="635"/>
            <wp:docPr id="1703863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638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9FEE" w14:textId="77777777" w:rsidR="00D20416" w:rsidRDefault="00D20416" w:rsidP="00AF2F65"/>
    <w:p w14:paraId="424A4023" w14:textId="63F20DB6" w:rsidR="00530F5B" w:rsidRDefault="00105ED5" w:rsidP="00AF2F65">
      <w:r>
        <w:t>After completion we can see outputs.</w:t>
      </w:r>
    </w:p>
    <w:p w14:paraId="50E0D430" w14:textId="4FEF7FD8" w:rsidR="00105ED5" w:rsidRDefault="00105ED5" w:rsidP="00AF2F65">
      <w:r w:rsidRPr="00105ED5">
        <w:drawing>
          <wp:inline distT="0" distB="0" distL="0" distR="0" wp14:anchorId="32087070" wp14:editId="289B6D80">
            <wp:extent cx="5943600" cy="2629535"/>
            <wp:effectExtent l="0" t="0" r="0" b="0"/>
            <wp:docPr id="2072012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128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822C" w14:textId="77777777" w:rsidR="00105ED5" w:rsidRDefault="00105ED5" w:rsidP="00AF2F65"/>
    <w:p w14:paraId="28B0FB0A" w14:textId="49737E70" w:rsidR="00105ED5" w:rsidRDefault="00D51207" w:rsidP="00AF2F65">
      <w:r>
        <w:t xml:space="preserve">Now let’s try to delete and check will our deletion protection on </w:t>
      </w:r>
      <w:proofErr w:type="spellStart"/>
      <w:r>
        <w:t>rds</w:t>
      </w:r>
      <w:proofErr w:type="spellEnd"/>
      <w:r>
        <w:t xml:space="preserve"> works.</w:t>
      </w:r>
    </w:p>
    <w:p w14:paraId="4EE69AB8" w14:textId="092CF7EC" w:rsidR="00D51207" w:rsidRDefault="00927CBC" w:rsidP="00AF2F65">
      <w:r>
        <w:t xml:space="preserve"> We can see this error.</w:t>
      </w:r>
    </w:p>
    <w:p w14:paraId="4E695D66" w14:textId="6C025BBA" w:rsidR="00927CBC" w:rsidRDefault="00927CBC" w:rsidP="00AF2F65">
      <w:r w:rsidRPr="00927CBC">
        <w:lastRenderedPageBreak/>
        <w:drawing>
          <wp:inline distT="0" distB="0" distL="0" distR="0" wp14:anchorId="3185DC6B" wp14:editId="05096E69">
            <wp:extent cx="5943600" cy="981710"/>
            <wp:effectExtent l="0" t="0" r="0" b="8890"/>
            <wp:docPr id="1930597152" name="Picture 1" descr="A white background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97152" name="Picture 1" descr="A white background with red and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7A08" w14:textId="77777777" w:rsidR="00927CBC" w:rsidRDefault="00927CBC" w:rsidP="00AF2F65"/>
    <w:p w14:paraId="282066FD" w14:textId="77777777" w:rsidR="00927CBC" w:rsidRDefault="00927CBC" w:rsidP="00AF2F65"/>
    <w:sectPr w:rsidR="0092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540F0"/>
    <w:multiLevelType w:val="hybridMultilevel"/>
    <w:tmpl w:val="1AA0E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A7863"/>
    <w:multiLevelType w:val="multilevel"/>
    <w:tmpl w:val="5A8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678902">
    <w:abstractNumId w:val="1"/>
  </w:num>
  <w:num w:numId="2" w16cid:durableId="92256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8B"/>
    <w:rsid w:val="00063170"/>
    <w:rsid w:val="00097F9C"/>
    <w:rsid w:val="00105ED5"/>
    <w:rsid w:val="0012418D"/>
    <w:rsid w:val="002269E2"/>
    <w:rsid w:val="00291F52"/>
    <w:rsid w:val="002B3A9F"/>
    <w:rsid w:val="00334F5E"/>
    <w:rsid w:val="0042657E"/>
    <w:rsid w:val="004C011F"/>
    <w:rsid w:val="004C368B"/>
    <w:rsid w:val="004E39B7"/>
    <w:rsid w:val="00530F5B"/>
    <w:rsid w:val="005C5191"/>
    <w:rsid w:val="005E14AF"/>
    <w:rsid w:val="006D7569"/>
    <w:rsid w:val="00803871"/>
    <w:rsid w:val="00923E19"/>
    <w:rsid w:val="00927CBC"/>
    <w:rsid w:val="00930D58"/>
    <w:rsid w:val="00962004"/>
    <w:rsid w:val="00967E6C"/>
    <w:rsid w:val="00A972DA"/>
    <w:rsid w:val="00AF2F65"/>
    <w:rsid w:val="00B8074A"/>
    <w:rsid w:val="00BB218B"/>
    <w:rsid w:val="00C65317"/>
    <w:rsid w:val="00C70879"/>
    <w:rsid w:val="00D20416"/>
    <w:rsid w:val="00D51207"/>
    <w:rsid w:val="00D521E1"/>
    <w:rsid w:val="00DA6856"/>
    <w:rsid w:val="00E92C93"/>
    <w:rsid w:val="00F243FE"/>
    <w:rsid w:val="00FB7398"/>
    <w:rsid w:val="00FC7CBE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1F97"/>
  <w15:chartTrackingRefBased/>
  <w15:docId w15:val="{783082A5-9E6F-4BB9-B950-094B2C25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055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84987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6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80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6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73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3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9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36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1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1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9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0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993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55620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17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Raghava</dc:creator>
  <cp:keywords/>
  <dc:description/>
  <cp:lastModifiedBy>Manvendra Raghava</cp:lastModifiedBy>
  <cp:revision>47</cp:revision>
  <dcterms:created xsi:type="dcterms:W3CDTF">2024-11-16T05:10:00Z</dcterms:created>
  <dcterms:modified xsi:type="dcterms:W3CDTF">2024-11-16T08:35:00Z</dcterms:modified>
</cp:coreProperties>
</file>