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27" w:rsidRDefault="00ED3431">
      <w:r>
        <w:rPr>
          <w:noProof/>
          <w:lang w:eastAsia="es-ES"/>
        </w:rPr>
        <w:drawing>
          <wp:inline distT="0" distB="0" distL="0" distR="0" wp14:anchorId="1FF3E8F2" wp14:editId="38AB5AD3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31" w:rsidRDefault="00ED3431">
      <w:r>
        <w:rPr>
          <w:noProof/>
          <w:lang w:eastAsia="es-ES"/>
        </w:rPr>
        <w:drawing>
          <wp:inline distT="0" distB="0" distL="0" distR="0" wp14:anchorId="02874D3F" wp14:editId="2AAEB474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31" w:rsidRDefault="00ED3431">
      <w:r>
        <w:rPr>
          <w:noProof/>
          <w:lang w:eastAsia="es-ES"/>
        </w:rPr>
        <w:lastRenderedPageBreak/>
        <w:drawing>
          <wp:inline distT="0" distB="0" distL="0" distR="0" wp14:anchorId="1FC0197F" wp14:editId="7D349F61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31" w:rsidRDefault="00ED3431">
      <w:r>
        <w:rPr>
          <w:noProof/>
          <w:lang w:eastAsia="es-ES"/>
        </w:rPr>
        <w:drawing>
          <wp:inline distT="0" distB="0" distL="0" distR="0" wp14:anchorId="226DAC70" wp14:editId="6E6261FE">
            <wp:extent cx="5400040" cy="30360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31" w:rsidRDefault="00ED3431">
      <w:r>
        <w:rPr>
          <w:noProof/>
          <w:lang w:eastAsia="es-ES"/>
        </w:rPr>
        <w:lastRenderedPageBreak/>
        <w:drawing>
          <wp:inline distT="0" distB="0" distL="0" distR="0" wp14:anchorId="1082A4A3" wp14:editId="2DAF851A">
            <wp:extent cx="5400040" cy="30360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31"/>
    <w:rsid w:val="00CF3F27"/>
    <w:rsid w:val="00ED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3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34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3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3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de la Hoz</dc:creator>
  <cp:lastModifiedBy>Natalia de la Hoz</cp:lastModifiedBy>
  <cp:revision>2</cp:revision>
  <dcterms:created xsi:type="dcterms:W3CDTF">2013-12-02T09:49:00Z</dcterms:created>
  <dcterms:modified xsi:type="dcterms:W3CDTF">2013-12-02T09:54:00Z</dcterms:modified>
</cp:coreProperties>
</file>