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7DB1" w14:textId="0330CD3F" w:rsidR="00B145EC" w:rsidRDefault="00A74EE4">
      <w:r>
        <w:t>I would like to design an app to control a wireless Arduino based robot. Specifically, to send commands to move joints on the robot.</w:t>
      </w:r>
    </w:p>
    <w:sectPr w:rsidR="00B1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E4"/>
    <w:rsid w:val="00A74EE4"/>
    <w:rsid w:val="00B1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9317"/>
  <w15:chartTrackingRefBased/>
  <w15:docId w15:val="{B5E7D266-8B41-4644-91B9-D6DBE157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Das</dc:creator>
  <cp:keywords/>
  <dc:description/>
  <cp:lastModifiedBy>Abhimanyu Das</cp:lastModifiedBy>
  <cp:revision>1</cp:revision>
  <dcterms:created xsi:type="dcterms:W3CDTF">2021-07-16T01:16:00Z</dcterms:created>
  <dcterms:modified xsi:type="dcterms:W3CDTF">2021-07-16T01:18:00Z</dcterms:modified>
</cp:coreProperties>
</file>