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36"/>
          <w:szCs w:val="36"/>
        </w:rPr>
        <w:t xml:space="preserve">The Library with DJ Stace: Final Show Script</w:t>
      </w:r>
    </w:p>
    <w:p>
      <w:pPr>
        <w:spacing w:after="120" w:before="0"/>
      </w:pPr>
      <w:r>
        <w:rPr>
          <w:rFonts w:ascii="Arial" w:cs="Arial" w:eastAsia="Arial" w:hAnsi="Arial"/>
          <w:color w:val="555555"/>
          <w:sz w:val="18"/>
          <w:szCs w:val="18"/>
        </w:rPr>
        <w:t xml:space="preserve">Thursday, Oct. 22, 2026  |  KZSU 90.1 FM  |  6-8 p.m. PT  |  Final built Wed. Oct. 21, updated Thu. Oct. 22 for your Air Order edits  |  Texas punk week (punk and post-punk arc, week 2 of 4)  |  Landscape table version</w:t>
      </w:r>
    </w:p>
    <w:p>
      <w:pPr>
        <w:keepNext/>
        <w:spacing w:after="80" w:before="0"/>
      </w:pPr>
      <w:r>
        <w:rPr>
          <w:rFonts w:ascii="Arial" w:cs="Arial" w:eastAsia="Arial" w:hAnsi="Arial"/>
          <w:b/>
          <w:bCs/>
          <w:color w:val="1F3864"/>
          <w:sz w:val="26"/>
          <w:szCs w:val="26"/>
        </w:rPr>
        <w:t xml:space="preserve">Run of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0"/>
        <w:gridCol w:w="1500"/>
        <w:gridCol w:w="1800"/>
        <w:gridCol w:w="2400"/>
        <w:gridCol w:w="2500"/>
      </w:tblGrid>
      <w:tr>
        <w:trPr>
          <w:cantSplit/>
          <w:tblHeader/>
        </w:trPr>
        <w:tc>
          <w:tcPr>
            <w:tcW w:type="dxa" w:w="6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Tracks</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 time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numbers</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Running total</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1: Loud and new, plus reviews in rotation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28:09</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28:09</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2: Texas punk (Austin, San Antonio and Dallas)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25:53</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10-17</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54:02</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3: Fontaines D.C., Dopamine Chamber (out Oct. 16)</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3:49</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18-18</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57:51</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4: Reviewed albums in rotation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24:16</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19-24</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1:22:07</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Thursday Triple Shot: The Damned</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10:36</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25-28</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1:32:43</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6: Bay Area, this weekend and next (upcoming shows only)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18:43</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29-34</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1:51:26</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7: Machines and motorik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22:46</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35-39</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2:14:12</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8: Anniversary, new and slow</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19:37</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40-44</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2:33:49</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9: Heavy, psych and short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38:26</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45-55</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3:12:15</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Total (airable)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55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3:12:15</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1:22:07, Hour 2 1:50:08</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Target 2:30:00</w:t>
            </w:r>
          </w:p>
        </w:tc>
      </w:tr>
    </w:tbl>
    <w:p>
      <w:pPr>
        <w:spacing w:after="60" w:before="60"/>
      </w:pPr>
      <w:r>
        <w:rPr>
          <w:rFonts w:ascii="Arial" w:cs="Arial" w:eastAsia="Arial" w:hAnsi="Arial"/>
          <w:i/>
          <w:iCs/>
          <w:color w:val="555555"/>
          <w:sz w:val="16"/>
          <w:szCs w:val="16"/>
        </w:rPr>
        <w:t xml:space="preserve">FCC column: green CLEAN, amber means listen first or check by ear, red means hold out. Tag is the KZSU library tag; a dash means not in the library. Cull to taste: the list runs 42:15 over the 2:30 target. Bench tracks (back page) are not in the Air Order.</w:t>
      </w:r>
    </w:p>
    <w:p>
      <w:pPr>
        <w:keepNext/>
        <w:spacing w:after="80" w:before="160"/>
      </w:pPr>
      <w:r>
        <w:rPr>
          <w:rFonts w:ascii="Arial" w:cs="Arial" w:eastAsia="Arial" w:hAnsi="Arial"/>
          <w:b/>
          <w:bCs/>
          <w:color w:val="1F3864"/>
          <w:sz w:val="24"/>
          <w:szCs w:val="24"/>
        </w:rPr>
        <w:t xml:space="preserve">What changed: Thu. Oct. 22 update (your Air Order edits)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Change</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Script format (latest)</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Playlist-management notes are gone from the right column. It is now Track history: release, credits, covers, chart and label facts. Release dates sit in their own bold column with the year; the small line gives single, album or EP and the parent album date. Booked Bay Area shows are marked LIVE in yellow on each row and listed by date after Set 6. Dates marked (verify) rest on one source.</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Cut by you</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 Six Shot Morning, Mimesis and Where Is Gone? (Happy For You stays), and Pulp The Trees. All four are out of the run of show and the Zookeeper CSV. Logged as not interested for 60 days.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Added inside the list</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Nervebreakers My Girlfriend is a Rock, radio edit (#10), Loco Gringos Ain't No Corndogs (#15) and This Is Lorelei &amp; MJ Lenderman Dancing in the Club, radio edit (#22). Set 2 is now Texas punk with Dallas added.</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Your last six, placed where they fit</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Set 1: Westside Cowboy (#6, after Yard Act) and Royal Blood (#9, last, before the Texas set). Set 7: Bauhaus (#37) and Consolidated (#38). Set 8: Stef Chura (#44, closes the slow set). Set 9: Dumb (#49, with the short rockers).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Reordered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Set 1 now follows your Air Order (Lex Walton first, Dummy after Yard Act). The Air Order on YouTube Music still lists the six at the end (positions 50 to 55); it was not changed.</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Metadata</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Labels and tags from Zookeeper where the library has the album (Loco Gringos 1089648, Bauhaus Mask 273046, Stef Chura Midnight 1135774, Consolidated 2866, Dumb 1148228). Web sources for the rest. Nervebreakers is on the library compilation Bloodstains Across Texas only (tag 487829); no tag used.</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Still open</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Triple Shot has four Damned tracks. Loco Gringos has no lyrics posted: listen first. Lorelei and Lenderman, Nervebreakers and Consolidated are radio edits on YTM: confirm the edits by ear (Lorelei original has fuck x2 in Verse 4).</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Earlier (Oct. 21 final)</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cull or replace ticks. Labels filled for seven tracks. Greatest Gift replaced Mary Had a Little Drug Problem; Nasty joined the Triple Shot; Van Wissem and Jarmusch, EODM, Lambrini Girls and QOTSA closed the Air Order.</w:t>
            </w:r>
          </w:p>
        </w:tc>
      </w:tr>
    </w:tbl>
    <w:p>
      <w:pPr>
        <w:spacing w:after="120"/>
      </w:pPr>
    </w:p>
    <w:p>
      <w:pPr>
        <w:keepNext/>
        <w:spacing w:after="80" w:before="60"/>
      </w:pPr>
      <w:r>
        <w:rPr>
          <w:rFonts w:ascii="Arial" w:cs="Arial" w:eastAsia="Arial" w:hAnsi="Arial"/>
          <w:b/>
          <w:bCs/>
          <w:color w:val="1F3864"/>
          <w:sz w:val="24"/>
          <w:szCs w:val="24"/>
        </w:rPr>
        <w:t xml:space="preserve">What is in this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Your requests (Oct. 16)</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 Dopamine Chamber: one track in Set 3 now (#18 Happy For You; you cut the other three). The Fujiya &amp; Miyagi, Kraftwerk, Cabaret Voltaire set is back as Set 7 (#35-#39). Reviewed albums stay in tapering rotation. Bay Area highlights list upcoming shows only.</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Reviewed albums in rotation</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13 albums reviewed in the last 10 weeks, one track each (week 2); This Is Lorelei has a second track tonight (Lenderman version). The Westside Cowboy review is a draft, not posted. Table below. Taper: weeks 1 to 3 one track per album; weeks 4 to 6 about half; weeks 7 to 10 about one in four. Config: config/review_rotation.json.</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Triple Shot</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Damned (#25-#28). New Rose was released Oct. 22, 1976: 50 years on show day. Your Air Order adds Nasty (#26), so the set now has four tracks. Cut one to keep it a triple, or keep four.</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Texas punk</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Set 2 (#10-#17), Austin, San Antonio and Dallas. Held out for FCC words: Scratch Acid Crazy Dan, Jesus Lizard Mouth Breather and Seasick.</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Fontaines D.C. FCC</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Tongue (shit x10, Refrain) and Japan (fuck x3, shit x3, Chorus) are held out. Happy For You and the other Dopamine Chamber tracks screened clean on Genius Oct. 16.</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Ticket giveaway</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placed. No row on the ticket sheet lists Stace with a give-by date on or after Oct. 22. Rows for passed shows (Dinosaur Jr., Hovvdy) are skipped. Option: Slow Pulp, Fillmore, Oct. 28 (listed DJ Cleo): confirm with Cleo.</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Carried over</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Tracks that did not air Oct. 15: Dummy, Heavens to Betsy, Julia Jacklin, Goat, Allah-Las, Twin Peaks, feeble little horse, Star Moles, R.M.F.C. The Clue. Fujiya &amp; Miyagi aired as the last spin Oct. 15 but stays in your set.</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Labels and tags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Zookeeper rechecked Oct. 21 and 22 for changed tracks. Not in the library: Dopamine Chamber (label from the Zookeeper label table), Big Boys, Viagra Boys, Cheekface, Pretenders, Westside Cowboy, Royal Blood. Labels not in the Zookeeper label table: Damned, Wild Child Records, Warttmann Inc., Impossible Objects of Desire, Warner Records (library has Warner Bros. Records). Fill in at the studio if the library has them by Thursday.</w:t>
            </w:r>
          </w:p>
        </w:tc>
      </w:tr>
    </w:tbl>
    <w:p>
      <w:pPr>
        <w:keepNext/>
        <w:spacing w:after="80" w:before="200"/>
      </w:pPr>
      <w:r>
        <w:rPr>
          <w:rFonts w:ascii="Arial" w:cs="Arial" w:eastAsia="Arial" w:hAnsi="Arial"/>
          <w:b/>
          <w:bCs/>
          <w:color w:val="1F3864"/>
          <w:sz w:val="24"/>
          <w:szCs w:val="24"/>
        </w:rPr>
        <w:t xml:space="preserve">Talk break: Today in music</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6000"/>
        <w:gridCol w:w="25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or place</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6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Fact</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Damned</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New Rose</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Released Oct. 22, 1976 on Stiff Records (50 years today). First UK punk single. Nick Lowe produced it at Pathway Studios in London, reportedly in one day. The B-side is a fast cover of the Beatles' Help!</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#25 New Rose</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Pulp</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We Love Life</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Released Oct. 22, 2001 on Island (25 years today). Scott Walker produced. It reached No. 6 in the UK.</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track: The Trees was cut from the Air Order</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Pretenders</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Get Close</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UK release Oct. 20, 1986 (40 years). Verify the date before air.</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#43 Don't Get Me Wrong</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Scratch Acid, The Jesus Lizard</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Austin lineage</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David Yow sang for Scratch Acid, then fronted The Jesus Lizard. Greatest Gift is from the 1984 S/T EP, collected on The Greatest Gift (Touch and Go, 1991). Goat is on Touch and Go (1991).</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 and #14</w:t>
            </w:r>
          </w:p>
        </w:tc>
      </w:tr>
    </w:tbl>
    <w:p>
      <w:pPr>
        <w:spacing w:after="60" w:before="60"/>
      </w:pPr>
      <w:r>
        <w:rPr>
          <w:rFonts w:ascii="Arial" w:cs="Arial" w:eastAsia="Arial" w:hAnsi="Arial"/>
          <w:i/>
          <w:iCs/>
          <w:color w:val="555555"/>
          <w:sz w:val="16"/>
          <w:szCs w:val="16"/>
        </w:rPr>
        <w:t xml:space="preserve">Focus calendar: Texas punk tonight, Halloween post-punk Oct. 29, D.C. hardcore Nov. 5.</w:t>
      </w:r>
    </w:p>
    <w:p>
      <w:pPr>
        <w:keepNext/>
        <w:spacing w:after="80" w:before="200"/>
      </w:pPr>
      <w:r>
        <w:rPr>
          <w:rFonts w:ascii="Arial" w:cs="Arial" w:eastAsia="Arial" w:hAnsi="Arial"/>
          <w:b/>
          <w:bCs/>
          <w:color w:val="1F3864"/>
          <w:sz w:val="24"/>
          <w:szCs w:val="24"/>
        </w:rPr>
        <w:t xml:space="preserve">Talk break: new and coming up</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200"/>
        <w:gridCol w:w="2100"/>
        <w:gridCol w:w="42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 (fifth album, James Ford producing)</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 Happy For You (Set 3)</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Dummy</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 you love the color of the sky? (album)</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Polyvinyl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#7 Full Spectrum Dominance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Heavens to Betsy</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baby's gone (first new release in 32 years, per Consequence)</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Kill Rock Stars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 baby's gone</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Avalanches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Bad Memories</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Modular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#40 Blue Shadows (Karen O)</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Westside Cowboy</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It Goes On (debut album; Kick Stones (The Boys) is the lead single)</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Island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Aug. 21</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#6 Kick Stones (The Boys)</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Royal Blood</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Dead Company (single Ten Over Ten out Aug. 12, 2026)</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Warner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6, 2026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#9 Ten Over Ten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Perfecth (single Insignificant Other out Aug. 28)</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#55 Insignificant Other</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Fujiya &amp; Miyagi</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New Shiny Object</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Impossible Objects of Desire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#39 No Green Light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Jozef Van Wissem &amp; Jim Jarmusch</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Bocca di Lupo and Mouth of the Wolf (double album)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Sacred Bones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#52 Never Like You Said (Courtney Barnett)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Holy Cross Tigers</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 and #4 (reviewed albums)</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Lex Walton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Ultimate Love Forever (CD and LP)</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20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 For Thee I Sing</w:t>
            </w:r>
          </w:p>
        </w:tc>
      </w:tr>
    </w:tbl>
    <w:p>
      <w:pPr>
        <w:spacing w:after="120"/>
      </w:pPr>
    </w:p>
    <w:p>
      <w:pPr>
        <w:keepNext/>
        <w:spacing w:after="80" w:before="120"/>
      </w:pPr>
      <w:r>
        <w:rPr>
          <w:rFonts w:ascii="Arial" w:cs="Arial" w:eastAsia="Arial" w:hAnsi="Arial"/>
          <w:b/>
          <w:bCs/>
          <w:color w:val="1F3864"/>
          <w:sz w:val="24"/>
          <w:szCs w:val="24"/>
        </w:rPr>
        <w:t xml:space="preserve">Reviewed albums in rotation (last 10 weeks)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500"/>
        <w:gridCol w:w="3700"/>
        <w:gridCol w:w="1000"/>
        <w:gridCol w:w="20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Posted</w:t>
            </w:r>
          </w:p>
        </w:tc>
        <w:tc>
          <w:tcPr>
            <w:tcW w:type="dxa" w:w="3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tonight</w:t>
            </w:r>
          </w:p>
        </w:tc>
        <w:tc>
          <w:tcPr>
            <w:tcW w:type="dxa" w:w="1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Stars</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On air</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Blame the Clown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6</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Peekaboo Hand</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Florida Water Blues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Top Of The World Hwy No. 2</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Lex Walton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Ultimate Love Forever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For Thee I Sing</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Yard Act</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You're Gonna Need A Little Music</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New Beginnings</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Little Barrie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Gravity Freeze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More Bad Miles Of Road</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#8</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Palace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Ox</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Denny's</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Sluice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Companion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Zillow</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This Is Lorelei</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Singer in My Band</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Don't You Cry in Lonesomeness</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#21</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Hooves &amp; Cloves</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#23</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Tricky</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Different When It's Silent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Because I Don't Know</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#24</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Ty Segall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Chrome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Separation</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#16</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Fall</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Post Script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 Caveat</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#42</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Sylvan Esso</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Ow ∞</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Concrete Glen</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#41</w:t>
            </w:r>
          </w:p>
        </w:tc>
      </w:tr>
    </w:tbl>
    <w:p>
      <w:pPr>
        <w:spacing w:after="60" w:before="60"/>
      </w:pPr>
      <w:r>
        <w:rPr>
          <w:rFonts w:ascii="Arial" w:cs="Arial" w:eastAsia="Arial" w:hAnsi="Arial"/>
          <w:i/>
          <w:iCs/>
          <w:color w:val="555555"/>
          <w:sz w:val="16"/>
          <w:szCs w:val="16"/>
        </w:rPr>
        <w:t xml:space="preserve">Posted = date the review went into Zookeeper. Review rotation ends 10 weeks after posting (mid to late December). Tracks already aired this month were skipped: Play Cowboys, Hex's Up, Oh No Now My, Hey Sarah, Made My Bed, Luggin' Hurt, Adrian Borland, Over The Barrel, Beadie, 30 Degrees.</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OPENING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Punk and post-punk focus, week 2 of 4: Texas punk tonight. Halloween post-punk Oct. 29, D.C. hardcore Nov. 5.</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Fontaines D.C. released Dopamine Chamber last Friday, Oct. 16, on XL. Produced by James Ford, 11 tracks. Set 3 plays one of them, Happy For You.</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New and loud: Westside Cowboy of Manchester (Island, debut It Goes On out Aug. 21) and Royal Blood, Ten Over Ten, the lead single from Dead Company (Warner, due Nov. 13).</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New Rose by The Damned turns 50 tonight. Triple Shot opens Hour 2.</w:t>
            </w:r>
          </w:p>
        </w:tc>
      </w:tr>
    </w:tbl>
    <w:p>
      <w:pPr>
        <w:keepNext/>
        <w:pageBreakBefore/>
        <w:spacing w:after="80" w:before="0"/>
      </w:pPr>
      <w:r>
        <w:rPr>
          <w:rFonts w:ascii="Arial" w:cs="Arial" w:eastAsia="Arial" w:hAnsi="Arial"/>
          <w:b/>
          <w:bCs/>
          <w:color w:val="1F3864"/>
          <w:sz w:val="30"/>
          <w:szCs w:val="30"/>
        </w:rPr>
        <w:t xml:space="preserve">HOUR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1: Loud and new, plus reviews in rotation   |   9 tracks   |   28:09   |   on air through 28:09</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Lex Walton</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For Thee I Sing</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Ultimate Love Forever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Aug. 26, 2026</w:t>
            </w:r>
          </w:p>
          <w:p>
            <w:pPr>
              <w:keepNext/>
              <w:spacing w:after="0" w:before="20"/>
            </w:pPr>
            <w:r>
              <w:rPr>
                <w:rFonts w:ascii="Arial" w:cs="Arial" w:eastAsia="Arial" w:hAnsi="Arial"/>
                <w:color w:val="555555"/>
                <w:sz w:val="14"/>
                <w:szCs w:val="14"/>
              </w:rPr>
              <w:t xml:space="preserve">album (digital); LP and CD Nov. 20,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1156519</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2:01</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Opening track of Ultimate Love Forever, a seven-song album and the Sub Pop debut of New York songwriter Lex Walton. The album was produced by Walton and Dan Boeckner of Wolf Parade and Handsome Furs, and recorded, mixed and mastered by Ben Greenberg. Your review: 5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Heavens to Betsy</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baby's gone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baby's gone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Oct. 16, 2026</w:t>
            </w:r>
          </w:p>
          <w:p>
            <w:pPr>
              <w:keepNext/>
              <w:spacing w:after="0" w:before="20"/>
            </w:pPr>
            <w:r>
              <w:rPr>
                <w:rFonts w:ascii="Arial" w:cs="Arial" w:eastAsia="Arial" w:hAnsi="Arial"/>
                <w:color w:val="555555"/>
                <w:sz w:val="14"/>
                <w:szCs w:val="14"/>
              </w:rPr>
              <w:t xml:space="preserve">compilation on Kill Rock Stars</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Yoyo Recordings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58171</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Heavens to Betsy are an Olympia, Washington duo, Corin Tucker and Tracy Sawyer. The song comes from a February 1992 demo engineered by Molly Neuman of Bratmobile and first appeared on Throw: The Yoyo Studio Compilation (Yoyo Recordings), the library copy. Kill Rock Stars issues it Oct. 16, 2026 as track 7 of baby's gone, a 16-track set that also gathers the 1993 These Monsters Are Real and 1994 Direction recordings.</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Peekaboo Hand</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Blame the Clown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Feb. 13, 2026</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Chain Smoking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1156418</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3:23</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Track 6 of 12 on Blame the Clown, the second full-length from the New Orleans duo Twisted Teens, on Chain Smoking Records. Melrose Billiard plays lead guitar on this song. Their next album, The Holy Cross Tigers, is out Nov. 6, 2026 on Sub Pop. Your review: 5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Top Of The World Hwy No. 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Florida Water Blues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July 10, 2026</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Chain Smoking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1156430</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2:12</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Track 6 on Florida Water Blues, the New Orleans duo Twisted Teens' 2026 album, after Guided Thunder. Reviewers compare it to a barroom blues band discovering Iggy Pop. Your review: 5 stars.</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Yard Act</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New Beginnings</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You're Gonna Need A Little Music</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June 23, 2026</w:t>
            </w:r>
          </w:p>
          <w:p>
            <w:pPr>
              <w:keepNext/>
              <w:spacing w:after="0" w:before="20"/>
            </w:pPr>
            <w:r>
              <w:rPr>
                <w:rFonts w:ascii="Arial" w:cs="Arial" w:eastAsia="Arial" w:hAnsi="Arial"/>
                <w:color w:val="555555"/>
                <w:sz w:val="14"/>
                <w:szCs w:val="14"/>
              </w:rPr>
              <w:t xml:space="preserve">single; album July 17,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Republic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1156564</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3:28</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Second single from the Leeds band's third studio album, following the lead single Redeemer, and track 2 on the record. The album was produced by Justin Meldal-Johnsen. Yard Act's 2022 debut, The Overload, was nominated for the Mercury Prize. Your review: 5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Westside Cowboy</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Kick Stones (The Boys)</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It Goes On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May 20, 2026 (verify)</w:t>
            </w:r>
          </w:p>
          <w:p>
            <w:pPr>
              <w:keepNext/>
              <w:spacing w:after="0" w:before="20"/>
            </w:pPr>
            <w:r>
              <w:rPr>
                <w:rFonts w:ascii="Arial" w:cs="Arial" w:eastAsia="Arial" w:hAnsi="Arial"/>
                <w:color w:val="555555"/>
                <w:sz w:val="14"/>
                <w:szCs w:val="14"/>
              </w:rPr>
              <w:t xml:space="preserve">single; album Aug. 21, 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Island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3:57</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Lead single and opening track from the debut album by the Manchester four-piece, produced by Loren Humphrey and recorded at Greenmount Studios in Leeds. The band used a live recording of the Velvet Underground's What Goes On as a reference point. The video was made with FC United of Manchester.</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Dummy</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Full Spectrum Dominance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 you love the color of the sky?</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Aug. 13, 2026</w:t>
            </w:r>
          </w:p>
          <w:p>
            <w:pPr>
              <w:keepNext/>
              <w:spacing w:after="0" w:before="20"/>
            </w:pPr>
            <w:r>
              <w:rPr>
                <w:rFonts w:ascii="Arial" w:cs="Arial" w:eastAsia="Arial" w:hAnsi="Arial"/>
                <w:color w:val="555555"/>
                <w:sz w:val="14"/>
                <w:szCs w:val="14"/>
              </w:rPr>
              <w:t xml:space="preserve">single; album Oct. 16,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Polyvinyl Record Co.</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3:36</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Lead single from the Los Angeles band's first album for Polyvinyl, the follow-up to 2024's Free Energy. The album was produced by the band with Joo-Joo Ashworth and mastered by Mikey Young. Emma Maatman sings lead.</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8</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Little Barrie</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More Bad Miles Of Road</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Gravity Freeze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Feb. 26, 2026 (verify)</w:t>
            </w:r>
          </w:p>
          <w:p>
            <w:pPr>
              <w:keepNext/>
              <w:spacing w:after="0" w:before="20"/>
            </w:pPr>
            <w:r>
              <w:rPr>
                <w:rFonts w:ascii="Arial" w:cs="Arial" w:eastAsia="Arial" w:hAnsi="Arial"/>
                <w:color w:val="555555"/>
                <w:sz w:val="14"/>
                <w:szCs w:val="14"/>
              </w:rPr>
              <w:t xml:space="preserve">single; album May 22, 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Easy Eye Sound</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1156452</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3:49</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Lead single and opening track on Gravity Freeze, the band's sixth studio album, on Easy Eye Sound. Barrie Cadogan wrote the song on bass, and the album was co-produced by Rupert Lyddon at Rat Salad Studios in London. Your review: 5 stars.</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Royal Blood</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Ten Over Ten</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Ten Over Ten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Aug. 12, 2026</w:t>
            </w:r>
          </w:p>
          <w:p>
            <w:pPr>
              <w:keepNext w:val="false"/>
              <w:spacing w:after="0" w:before="20"/>
            </w:pPr>
            <w:r>
              <w:rPr>
                <w:rFonts w:ascii="Arial" w:cs="Arial" w:eastAsia="Arial" w:hAnsi="Arial"/>
                <w:color w:val="555555"/>
                <w:sz w:val="14"/>
                <w:szCs w:val="14"/>
              </w:rPr>
              <w:t xml:space="preserve">single; album Nov. 6,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Warner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3:18</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Lead single from the duo's fifth studio album, Dead Company, released alongside the album announcement. It is their first new music since Back to the Water Below (2023). A second single, the title track Dead Company, followed on Oct. 6.</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2: Texas punk (Austin, San Antonio and Dallas)   |   8 tracks   |   25:53   |   on air through 54:02</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Nervebreakers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My Girlfriend is a Rock (Radio Edit)</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Politics EP</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1978</w:t>
            </w:r>
          </w:p>
          <w:p>
            <w:pPr>
              <w:keepNext/>
              <w:spacing w:after="0" w:before="20"/>
            </w:pPr>
            <w:r>
              <w:rPr>
                <w:rFonts w:ascii="Arial" w:cs="Arial" w:eastAsia="Arial" w:hAnsi="Arial"/>
                <w:color w:val="555555"/>
                <w:sz w:val="14"/>
                <w:szCs w:val="14"/>
              </w:rPr>
              <w:t xml:space="preserve">EP; reissued Feb. 5, 2021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Wild Child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2:59</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the Politics EP, the debut record by the Dallas punk band, issued on Wild Child Records, the label run by manager Tom Ordon. The four-song EP also has Politics, My Life Is Ruined and I Can't Help You. The song was a regional hit in San Francisco, Sacramento and Boston and was later covered by the Angry Samoans and Wool.</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11</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Big Boys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Fun Fun Fun</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Fun Fun Fun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1982</w:t>
            </w:r>
          </w:p>
          <w:p>
            <w:pPr>
              <w:keepNext/>
              <w:spacing w:after="0" w:before="20"/>
            </w:pPr>
            <w:r>
              <w:rPr>
                <w:rFonts w:ascii="Arial" w:cs="Arial" w:eastAsia="Arial" w:hAnsi="Arial"/>
                <w:color w:val="555555"/>
                <w:sz w:val="14"/>
                <w:szCs w:val="14"/>
              </w:rPr>
              <w:t xml:space="preserve">EP</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Moment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3:15</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Title track of the 1982 EP by the Austin band, formed in 1977 with Randy 'Biscuit' Turner on vocals, Tim Kerr on guitar and Chris Gates on bass. The EP was produced by Spot. Austin's Fun Fun Fun Fest took its name from the record.</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Scratch Acid</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Greatest Gift</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Greatest Gift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1984</w:t>
            </w:r>
          </w:p>
          <w:p>
            <w:pPr>
              <w:keepNext/>
              <w:spacing w:after="0" w:before="20"/>
            </w:pPr>
            <w:r>
              <w:rPr>
                <w:rFonts w:ascii="Arial" w:cs="Arial" w:eastAsia="Arial" w:hAnsi="Arial"/>
                <w:color w:val="555555"/>
                <w:sz w:val="14"/>
                <w:szCs w:val="14"/>
              </w:rPr>
              <w:t xml:space="preserve">EP; collected 1991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Touch and Go</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1082955</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2:11</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6"/>
                <w:szCs w:val="16"/>
              </w:rPr>
              <w:t xml:space="preserve">CLEAN, check ear</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Track 2 of the 1984 self-titled EP on Rabid Cat, recorded in July 1984 at Earth and Sky Studio in Austin. Steve Anderson wrote the lyrics and David Wm. Sims the music. David Yow sang, and he later fronted The Jesus Lizard. The EP is the first eight tracks of the 1991 Touch and Go compilation The Greatest Gift.</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13</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Butthole Surfers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Pepper</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Electriclarryland</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April 11, 1996</w:t>
            </w:r>
          </w:p>
          <w:p>
            <w:pPr>
              <w:keepNext/>
              <w:spacing w:after="0" w:before="20"/>
            </w:pPr>
            <w:r>
              <w:rPr>
                <w:rFonts w:ascii="Arial" w:cs="Arial" w:eastAsia="Arial" w:hAnsi="Arial"/>
                <w:color w:val="555555"/>
                <w:sz w:val="14"/>
                <w:szCs w:val="14"/>
              </w:rPr>
              <w:t xml:space="preserve">radio single; album May 6, 1996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Capitol Records (Jazz)</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316886</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4:58</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Lead single from Electriclarryland, the San Antonio band's seventh studio album. Radio service began April 11, 1996. It reached number one on the Billboard Modern Rock Tracks chart. The album came out May 6, 1996, reached number 31 on the Billboard 200 and went gold in August 1996.</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14</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Jesus Lizard</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Monkey Trick</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Goat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March 1991</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Touch and Go</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1086342</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4:19</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Track 5 on Goat, the band's second studio album, produced by Steve Albini and released on Touch and Go. Singer David Yow had fronted Scratch Acid. Goat was remastered by Albini and Bob Weston and reissued in 2009 with five bonus tracks.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15</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Loco Gringos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Ain't No Corndogs</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Loco Gringos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1992</w:t>
            </w:r>
          </w:p>
          <w:p>
            <w:pPr>
              <w:keepNext/>
              <w:spacing w:after="0" w:before="20"/>
            </w:pPr>
            <w:r>
              <w:rPr>
                <w:rFonts w:ascii="Arial" w:cs="Arial" w:eastAsia="Arial" w:hAnsi="Arial"/>
                <w:color w:val="555555"/>
                <w:sz w:val="14"/>
                <w:szCs w:val="14"/>
              </w:rPr>
              <w:t xml:space="preserve">album; reissued 2006 and 2020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Existential Vacuum</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1089648</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2:28</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6"/>
                <w:szCs w:val="16"/>
              </w:rPr>
              <w:t xml:space="preserve">LISTEN FIRST</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Loco Gringos were a Dallas punk band that ended when singer Tom Foote died on June 16, 1990. This track is on their only album, a self-titled set issued after his death in 1992. Their only release while active was a 1987 single, "Nurture My Pig," which the Reverend Horton Heat later covered.</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Ty Segall</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Separation</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Chrome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Aug. 28, 2026</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Drag City</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1156508</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2:52</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Chrome, Ty Segall's 18th solo studio album, on Drag City. He recorded it with his touring band (Ben Boye, Emmett Kelly, Mikal Cronin and Evan Burrows) and Bitchin Bajas' Cooper Crain, tracking it live. "Separation" is track 8 of 9 and runs 2:51. The Love Fuzzz EP came out the same day. Your review: 3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17</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Viagra Boys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Medicine for Horses</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viagr aboys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April 25, 2025</w:t>
            </w:r>
          </w:p>
          <w:p>
            <w:pPr>
              <w:keepNext w:val="false"/>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Shrimptech Enterprises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2:51</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From viagr aboys, the fourth album by the Swedish band Viagra Boys, produced by Pelle Gunnerfeldt, who has worked with the band since their start. It is track 6 and came out on the band's own Shrimptech Enterprises label. It was not issued as a separate single.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2 (TEXAS PUNK)</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Dallas first: Nervebreakers, My Girlfriend Is a Rock, from the 1978 Politics EP on Wild Child Records. Loco Gringos, also Dallas, released their only album after singer Tom Foote died in 1990.</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Scratch Acid formed in Austin. Greatest Gift is from their 1984 self-titled EP, collected on The Greatest Gift (Touch and Go, 1991). David Yow sang for them, then fronted The Jesus Lizard. Monkey Trick is from Goat (Touch and Go, 1991).</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Butthole Surfers came out of San Antonio. Pepper is from Electriclarryland (1996). Big Boys were an Austin band; Fun Fun Fun is a 1982 EP.</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3: Fontaines D.C., Dopamine Chamber (out Oct. 16)   |   1 tracks   |   3:49   |   on air through 57:51</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18</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Fontaines D.C.</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Happy For You</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Dopamine Chamber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Oct. 16, 2026</w:t>
            </w:r>
          </w:p>
          <w:p>
            <w:pPr>
              <w:keepNext w:val="false"/>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Xl Recordings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3:49</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From Dopamine Chamber, the fifth album by the Irish band Fontaines D.C., on XL Recordings and produced by James Ford, who also produced 2024's Romance. "Happy For You" is track 4 and was first played live at Leeds Festival on Aug. 29. Rosalia guests elsewhere on the album, on "Where Is Gone?"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3 (FONTAINES D.C.)</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Dopamine Chamber is the band's fifth album and the second with James Ford. Happy For You debuted live at Leeds Festival on Aug. 29.</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Two songs from it, Tongue (shit x10) and Japan (fuck x3, shit x3), stay off the air. Their Europe and UK tour started in Lisbon on Oct. 21 (verify).</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4: Reviewed albums in rotation   |   6 tracks   |   24:16   |   on air through 1:22:07</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Palace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Denny's</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Ox</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Sept. 18, 2026</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Awal</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1156463</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4:50</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Ox, the fifth album by the London band Palace, released on Palace Presents/AWAL and produced by longtime collaborator Adam Jaffrey. The songs were written while all three members became fathers for the first time. "Denny's" is track 4 of 10 and runs about 4:50. Your review: 5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Sluice</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Zillow</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Companion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Feb. 23, 2026</w:t>
            </w:r>
          </w:p>
          <w:p>
            <w:pPr>
              <w:keepNext/>
              <w:spacing w:after="0" w:before="20"/>
            </w:pPr>
            <w:r>
              <w:rPr>
                <w:rFonts w:ascii="Arial" w:cs="Arial" w:eastAsia="Arial" w:hAnsi="Arial"/>
                <w:color w:val="555555"/>
                <w:sz w:val="14"/>
                <w:szCs w:val="14"/>
              </w:rPr>
              <w:t xml:space="preserve">single; album March 27, 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Mtn Laurel Recording Co.</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1156485</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3:13</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Released as a single ahead of Companion, the third album by the Durham, North Carolina, band Sluice. Justin Morris wrote the songs, and he has said a carpentry job inspired this one. Your review: 5 stars.</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This Is Lorelei</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Don't You Cry in Lonesomeness</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Singer in My Band</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Sept. 11, 2026</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1156441</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3:19</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The closing track, number 11, of The Singer in My Band, the third studio album by Nate Amos as This Is Lorelei and his first for Matador. Amos produced, engineered and played everything on the album, with banjo from his father, Bob Amos. The album's singles were "Billy Came Back," "Oh No Now My" and "The Kid With the Crown." Your review: 4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This Is Lorelei &amp; MJ Lenderman</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Dancing in the Club (MJ Lenderman Version) (Radio Edit)</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Box for Buddy, Box for Star (Deluxe)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March 25, 2025</w:t>
            </w:r>
          </w:p>
          <w:p>
            <w:pPr>
              <w:keepNext/>
              <w:spacing w:after="0" w:before="20"/>
            </w:pPr>
            <w:r>
              <w:rPr>
                <w:rFonts w:ascii="Arial" w:cs="Arial" w:eastAsia="Arial" w:hAnsi="Arial"/>
                <w:color w:val="555555"/>
                <w:sz w:val="14"/>
                <w:szCs w:val="14"/>
              </w:rPr>
              <w:t xml:space="preserve">single; deluxe album April 25, 2025</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Double Double Whammy</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4:56</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6"/>
                <w:szCs w:val="16"/>
              </w:rPr>
              <w:t xml:space="preserve">LISTEN FIRST</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MJ Lenderman sings lead on this new version of "Dancing in the Club," a song by Nate Amos of This Is Lorelei from the 2024 album Box for Buddy, Box for Star. Lenderman first played it live in Atlanta in January 2025. Amos plays drums and piano, and Brad Cook produced. It is track 13 on the deluxe edition.</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23</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Dread Spectre Council</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Hooves &amp; Cloves</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Thetans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2025</w:t>
            </w:r>
          </w:p>
          <w:p>
            <w:pPr>
              <w:keepNext/>
              <w:spacing w:after="0" w:before="20"/>
            </w:pPr>
            <w:r>
              <w:rPr>
                <w:rFonts w:ascii="Arial" w:cs="Arial" w:eastAsia="Arial" w:hAnsi="Arial"/>
                <w:color w:val="555555"/>
                <w:sz w:val="14"/>
                <w:szCs w:val="14"/>
              </w:rPr>
              <w:t xml:space="preserve">single; album March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Handmade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1156474</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3:24</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Dread Spectre Council is the solo project of Kenneth Amundsen of Oslo, Norway. This track was released as a single in 2025 ahead of the debut album Thetans, on the Oslo label Handmade Records, out March 2026. Your review: 5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24</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Tricky</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Because I Don't Know</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Different When It's Silent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May 19, 2026</w:t>
            </w:r>
          </w:p>
          <w:p>
            <w:pPr>
              <w:keepNext w:val="false"/>
              <w:spacing w:after="0" w:before="20"/>
            </w:pPr>
            <w:r>
              <w:rPr>
                <w:rFonts w:ascii="Arial" w:cs="Arial" w:eastAsia="Arial" w:hAnsi="Arial"/>
                <w:color w:val="555555"/>
                <w:sz w:val="14"/>
                <w:szCs w:val="14"/>
              </w:rPr>
              <w:t xml:space="preserve">single; album July 17, 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False Idols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1156496</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4:34</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Released as the second single from Different When It's Silent, Tricky's 15th studio album and his first full-length under his own name in six years. Bristol singer Mitch Sanders is featured, and Tricky produced the track. The first single was "Out of Place," with Marta. The album is on Tricky's own False Idols label. Your review: 5 stars.</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END OF HOUR 1</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Reviewed this month and in rotation: Twisted Teens (two albums), Lex Walton, Yard Act, Little Barrie, Palace, Sluice, This Is Lorelei, Dread Spectre Council, Tricky, Ty Segall.</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This Is Lorelei twice: the album track, then MJ Lenderman's version of Dancing in the Club (2025, Double Double Whammy). Radio edit: confirm by ear.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Station ID at the top of the hour.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Tease: Thursday Triple Shot opens Hour 2: The Damned, 50 years of New Rose.</w:t>
            </w:r>
          </w:p>
        </w:tc>
      </w:tr>
    </w:tbl>
    <w:p>
      <w:pPr>
        <w:keepNext/>
        <w:pageBreakBefore/>
        <w:spacing w:after="80" w:before="0"/>
      </w:pPr>
      <w:r>
        <w:rPr>
          <w:rFonts w:ascii="Arial" w:cs="Arial" w:eastAsia="Arial" w:hAnsi="Arial"/>
          <w:b/>
          <w:bCs/>
          <w:color w:val="1F3864"/>
          <w:sz w:val="30"/>
          <w:szCs w:val="30"/>
        </w:rPr>
        <w:t xml:space="preserve">HOUR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TRIPLE SHOT INTRO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Thursday Triple Shot: The Damned. New Rose, Oct. 22, 1976, Stiff Records, Nick Lowe producing. The B-side was a fast cover of the Beatles' Help!</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Neat Neat Neat is from the first UK punk album (1977). Love Song is from Machine Gun Etiquette (1979).</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The Damned play the Fillmore in San Francisco on Wed. Nov. 11, with Flamin' Groovies and Courettes.</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Thursday Triple Shot: The Damned   |   4 tracks   |   10:36   |   on air through 1:32:43</w:t>
            </w:r>
          </w:p>
        </w:tc>
      </w:tr>
      <w:tr>
        <w:trPr>
          <w:cantSplit/>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Intro: New Rose came out Oct. 22, 1976 on Stiff Records: the first UK punk single, 50 years ago on show day. Three eras: the 1976 single, the 1977 debut LP, and the 1979 turn toward power pop. No new release this week, so the anchor is the anniversary (house rule fallback).</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25</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Damned</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New Rose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Damned Damned Damned</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Oct. 22, 1976</w:t>
            </w:r>
          </w:p>
          <w:p>
            <w:pPr>
              <w:keepNext/>
              <w:spacing w:after="0" w:before="20"/>
            </w:pPr>
            <w:r>
              <w:rPr>
                <w:rFonts w:ascii="Arial" w:cs="Arial" w:eastAsia="Arial" w:hAnsi="Arial"/>
                <w:color w:val="555555"/>
                <w:sz w:val="14"/>
                <w:szCs w:val="14"/>
              </w:rPr>
              <w:t xml:space="preserve">single; album Feb. 18, 1977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Frontier</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982492</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2:43</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Released by Stiff Records on Oct. 22, 1976, about five weeks before the Sex Pistols' "Anarchy in the U.K." It is widely called the first UK punk single. Brian James wrote it, Nick Lowe produced it, and the B-side is a Beatles cover, "Help!," played about twice as fast.</w:t>
            </w:r>
          </w:p>
          <w:p>
            <w:pPr>
              <w:keepNext/>
              <w:spacing w:after="0" w:before="30"/>
            </w:pPr>
            <w:r>
              <w:rPr>
                <w:rFonts w:ascii="Arial" w:cs="Arial" w:eastAsia="Arial" w:hAnsi="Arial"/>
                <w:b/>
                <w:bCs/>
                <w:color w:val="5A3E00"/>
                <w:sz w:val="15"/>
                <w:szCs w:val="15"/>
                <w:highlight w:val="yellow"/>
              </w:rPr>
              <w:t xml:space="preserve">LIVE: Wed. Nov. 11, Fillmore, S.F., with Flamin' Groovies and Courettes (doors 7 p.m., show 8 p.m.).</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Damned</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Nasty</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Punk Generation: Best Of The Damned - Oddities &amp; Versions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May 1984</w:t>
            </w:r>
          </w:p>
          <w:p>
            <w:pPr>
              <w:keepNext/>
              <w:spacing w:after="0" w:before="20"/>
            </w:pPr>
            <w:r>
              <w:rPr>
                <w:rFonts w:ascii="Arial" w:cs="Arial" w:eastAsia="Arial" w:hAnsi="Arial"/>
                <w:color w:val="555555"/>
                <w:sz w:val="14"/>
                <w:szCs w:val="14"/>
              </w:rPr>
              <w:t xml:space="preserve">single B-side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Damned</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2:50</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Recorded Jan. 19, 1984 for the BBC comedy The Young Ones, which aired it in the episode of the same name on May 29, 1984. It was the B-side of Thanks for the Night. It is on no Damned studio album and later appeared on compilations, including Punk Generation: Best Of The Damned - Oddities &amp; Versions.</w:t>
            </w:r>
          </w:p>
          <w:p>
            <w:pPr>
              <w:keepNext/>
              <w:spacing w:after="0" w:before="30"/>
            </w:pPr>
            <w:r>
              <w:rPr>
                <w:rFonts w:ascii="Arial" w:cs="Arial" w:eastAsia="Arial" w:hAnsi="Arial"/>
                <w:b/>
                <w:bCs/>
                <w:color w:val="5A3E00"/>
                <w:sz w:val="15"/>
                <w:szCs w:val="15"/>
                <w:highlight w:val="yellow"/>
              </w:rPr>
              <w:t xml:space="preserve">LIVE: Wed. Nov. 11, Fillmore, S.F., with Flamin' Groovies and Courettes (doors 7 p.m., show 8 p.m.).</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Damned</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Neat Neat Neat</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Damned Damned Damned</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Feb. 18, 1977</w:t>
            </w:r>
          </w:p>
          <w:p>
            <w:pPr>
              <w:keepNext/>
              <w:spacing w:after="0" w:before="20"/>
            </w:pPr>
            <w:r>
              <w:rPr>
                <w:rFonts w:ascii="Arial" w:cs="Arial" w:eastAsia="Arial" w:hAnsi="Arial"/>
                <w:color w:val="555555"/>
                <w:sz w:val="14"/>
                <w:szCs w:val="14"/>
              </w:rPr>
              <w:t xml:space="preserve">single, same day as the 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Frontier</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982492</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2:41</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The Damned's second single, released by Stiff on the same day as their debut album, which is regarded as the first album by a UK punk band. Brian James wrote it and Nick Lowe produced it. The B-side has two tracks, Stab Yor Back and Singalongascabies.</w:t>
            </w:r>
          </w:p>
          <w:p>
            <w:pPr>
              <w:keepNext/>
              <w:spacing w:after="0" w:before="30"/>
            </w:pPr>
            <w:r>
              <w:rPr>
                <w:rFonts w:ascii="Arial" w:cs="Arial" w:eastAsia="Arial" w:hAnsi="Arial"/>
                <w:b/>
                <w:bCs/>
                <w:color w:val="5A3E00"/>
                <w:sz w:val="15"/>
                <w:szCs w:val="15"/>
                <w:highlight w:val="yellow"/>
              </w:rPr>
              <w:t xml:space="preserve">LIVE: Wed. Nov. 11, Fillmore, S.F., with Flamin' Groovies and Courettes (doors 7 p.m., show 8 p.m.).</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28</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The Damned</w:t>
            </w:r>
          </w:p>
          <w:p>
            <w:pPr>
              <w:keepNext w:val="false"/>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Love Song</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Machine Gun Etiquette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April 1979</w:t>
            </w:r>
          </w:p>
          <w:p>
            <w:pPr>
              <w:keepNext w:val="false"/>
              <w:spacing w:after="0" w:before="20"/>
            </w:pPr>
            <w:r>
              <w:rPr>
                <w:rFonts w:ascii="Arial" w:cs="Arial" w:eastAsia="Arial" w:hAnsi="Arial"/>
                <w:color w:val="555555"/>
                <w:sz w:val="14"/>
                <w:szCs w:val="14"/>
              </w:rPr>
              <w:t xml:space="preserve">single; album Nov. 1979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Emi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982504</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2:22</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The Damned's single on Chiswick, catalog CHIS 112, with Noise Noise Noise on the B-side. It peaked at No. 20 in the UK. Captain Sensible had moved to guitar and Algy Ward joined on bass. A re-recorded version opens Machine Gun Etiquette, and that is the version on the album.</w:t>
            </w:r>
          </w:p>
          <w:p>
            <w:pPr>
              <w:keepNext w:val="false"/>
              <w:spacing w:after="0" w:before="30"/>
            </w:pPr>
            <w:r>
              <w:rPr>
                <w:rFonts w:ascii="Arial" w:cs="Arial" w:eastAsia="Arial" w:hAnsi="Arial"/>
                <w:b/>
                <w:bCs/>
                <w:color w:val="5A3E00"/>
                <w:sz w:val="15"/>
                <w:szCs w:val="15"/>
                <w:highlight w:val="yellow"/>
              </w:rPr>
              <w:t xml:space="preserve">LIVE: Wed. Nov. 11, Fillmore, S.F., with Flamin' Groovies and Courettes (doors 7 p.m., show 8 p.m.).</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6: Bay Area, this weekend and next (upcoming shows only)   |   6 tracks   |   18:43   |   on air through 1:51:26</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Cheekface</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No Fly Zone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Podium</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June 26, 2026</w:t>
            </w:r>
          </w:p>
          <w:p>
            <w:pPr>
              <w:keepNext/>
              <w:spacing w:after="0" w:before="20"/>
            </w:pPr>
            <w:r>
              <w:rPr>
                <w:rFonts w:ascii="Arial" w:cs="Arial" w:eastAsia="Arial" w:hAnsi="Arial"/>
                <w:color w:val="555555"/>
                <w:sz w:val="14"/>
                <w:szCs w:val="14"/>
              </w:rPr>
              <w:t xml:space="preserve">single; album July 28,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Cheekface (self-released)</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4:14</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"No Fly Zone" was the last pre-release single from Podium, and it is track 8 of 13 on the album. Cheekface is a trio from Los Angeles. Podium came out July 28, 2026, and the band released it themselves.</w:t>
            </w:r>
          </w:p>
          <w:p>
            <w:pPr>
              <w:keepNext/>
              <w:spacing w:after="0" w:before="30"/>
            </w:pPr>
            <w:r>
              <w:rPr>
                <w:rFonts w:ascii="Arial" w:cs="Arial" w:eastAsia="Arial" w:hAnsi="Arial"/>
                <w:b/>
                <w:bCs/>
                <w:color w:val="5A3E00"/>
                <w:sz w:val="15"/>
                <w:szCs w:val="15"/>
                <w:highlight w:val="yellow"/>
              </w:rPr>
              <w:t xml:space="preserve">LIVE: Fri. Oct. 23, Cornerstone, Berkeley, with BODEGA ($36; doors 8 p.m., show 9 p.m.). A second listing has Waitress.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BODEGA</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Territorial Call of the Female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Broken Equipment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March 11, 2022</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Chrysalis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2:46</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Broken Equipment, the Brooklyn band's 2022 album. Ben Hozie wrote it and produced the album with live sound mixer Bobby Lewis. It is track 4.</w:t>
            </w:r>
          </w:p>
          <w:p>
            <w:pPr>
              <w:keepNext/>
              <w:spacing w:after="0" w:before="30"/>
            </w:pPr>
            <w:r>
              <w:rPr>
                <w:rFonts w:ascii="Arial" w:cs="Arial" w:eastAsia="Arial" w:hAnsi="Arial"/>
                <w:b/>
                <w:bCs/>
                <w:color w:val="5A3E00"/>
                <w:sz w:val="15"/>
                <w:szCs w:val="15"/>
                <w:highlight w:val="yellow"/>
              </w:rPr>
              <w:t xml:space="preserve">LIVE: Fri. Oct. 23, Cornerstone, Berkeley, with Cheekface ($36; doors 8 p.m., show 9 p.m.).</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Frightwig</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Big Bang</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Wild Women Never Die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1984 to 1986 (verify)</w:t>
            </w:r>
          </w:p>
          <w:p>
            <w:pPr>
              <w:keepNext/>
              <w:spacing w:after="0" w:before="20"/>
            </w:pPr>
            <w:r>
              <w:rPr>
                <w:rFonts w:ascii="Arial" w:cs="Arial" w:eastAsia="Arial" w:hAnsi="Arial"/>
                <w:color w:val="555555"/>
                <w:sz w:val="14"/>
                <w:szCs w:val="14"/>
              </w:rPr>
              <w:t xml:space="preserve">album; collected 1993</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Southern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820819</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4:02</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Frightwig is an all-woman San Francisco punk band formed in the early 1980s. The song comes from their first two albums, Cat Farm Faboo (Subterranean, 1984) and Faster, Frightwig, Kill! Kill! (Caroline, 1986), and is on the compilation Wild Women Never Die (Southern, 1993), the library copy. The band released We Need to Talk in 2023.</w:t>
            </w:r>
          </w:p>
          <w:p>
            <w:pPr>
              <w:keepNext/>
              <w:spacing w:after="0" w:before="30"/>
            </w:pPr>
            <w:r>
              <w:rPr>
                <w:rFonts w:ascii="Arial" w:cs="Arial" w:eastAsia="Arial" w:hAnsi="Arial"/>
                <w:b/>
                <w:bCs/>
                <w:color w:val="5A3E00"/>
                <w:sz w:val="15"/>
                <w:szCs w:val="15"/>
                <w:highlight w:val="yellow"/>
              </w:rPr>
              <w:t xml:space="preserve">LIVE: Fri. Oct. 23, Chapel, S.F., with AroMa and scary story time ($25; doors 7 p.m.).</w:t>
            </w:r>
          </w:p>
          <w:p>
            <w:pPr>
              <w:keepNext/>
              <w:spacing w:after="0" w:before="30"/>
            </w:pPr>
            <w:r>
              <w:rPr>
                <w:rFonts w:ascii="Arial" w:cs="Arial" w:eastAsia="Arial" w:hAnsi="Arial"/>
                <w:b/>
                <w:bCs/>
                <w:color w:val="5A3E00"/>
                <w:sz w:val="15"/>
                <w:szCs w:val="15"/>
                <w:highlight w:val="yellow"/>
              </w:rPr>
              <w:t xml:space="preserve">LIVE: Sat. Nov. 21, Bottom of the Hill, S.F., with M.D.C. and Class Of '77 ($20/$23; doors 8 p.m.).</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Julia Jacklin</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Get Away From Me (I Think I'll Love You Soon)</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Gem</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June 15, 2026</w:t>
            </w:r>
          </w:p>
          <w:p>
            <w:pPr>
              <w:keepNext/>
              <w:spacing w:after="0" w:before="20"/>
            </w:pPr>
            <w:r>
              <w:rPr>
                <w:rFonts w:ascii="Arial" w:cs="Arial" w:eastAsia="Arial" w:hAnsi="Arial"/>
                <w:color w:val="555555"/>
                <w:sz w:val="14"/>
                <w:szCs w:val="14"/>
              </w:rPr>
              <w:t xml:space="preserve">single; album Sept. 25, 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4AD</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2:49</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This was the lead single from The Gem, her fourth album and first for 4AD. The Australian singer-songwriter recorded the album in Melbourne with co-producer Robert Muinos at Rat Shack studios. It is track 7 of 10 and the first new material since 2022's Pre Pleasure.</w:t>
            </w:r>
          </w:p>
          <w:p>
            <w:pPr>
              <w:keepNext/>
              <w:spacing w:after="0" w:before="30"/>
            </w:pPr>
            <w:r>
              <w:rPr>
                <w:rFonts w:ascii="Arial" w:cs="Arial" w:eastAsia="Arial" w:hAnsi="Arial"/>
                <w:b/>
                <w:bCs/>
                <w:color w:val="5A3E00"/>
                <w:sz w:val="15"/>
                <w:szCs w:val="15"/>
                <w:highlight w:val="yellow"/>
              </w:rPr>
              <w:t xml:space="preserve">LIVE: Fri. Oct. 23, Castro, S.F. (sold out).</w:t>
            </w:r>
          </w:p>
          <w:p>
            <w:pPr>
              <w:keepNext/>
              <w:spacing w:after="0" w:before="30"/>
            </w:pPr>
            <w:r>
              <w:rPr>
                <w:rFonts w:ascii="Arial" w:cs="Arial" w:eastAsia="Arial" w:hAnsi="Arial"/>
                <w:b/>
                <w:bCs/>
                <w:color w:val="5A3E00"/>
                <w:sz w:val="15"/>
                <w:szCs w:val="15"/>
                <w:highlight w:val="yellow"/>
              </w:rPr>
              <w:t xml:space="preserve">LIVE: Sat. Oct. 24, Castro, S.F. ($48.60; doors 7 p.m.).</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33</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Protomartyr</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Feast of Stephen</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Agent Intellect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Oct. 9, 2015</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Hardly Art</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1084193</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"Feast of Stephen" closes The Agent Intellect, the third album from the Detroit post-punk band, released on Hardly Art. The Michigan Daily reports the song was inspired by the celebration of St. Stephen.</w:t>
            </w:r>
          </w:p>
          <w:p>
            <w:pPr>
              <w:keepNext/>
              <w:spacing w:after="0" w:before="30"/>
            </w:pPr>
            <w:r>
              <w:rPr>
                <w:rFonts w:ascii="Arial" w:cs="Arial" w:eastAsia="Arial" w:hAnsi="Arial"/>
                <w:b/>
                <w:bCs/>
                <w:color w:val="5A3E00"/>
                <w:sz w:val="15"/>
                <w:szCs w:val="15"/>
                <w:highlight w:val="yellow"/>
              </w:rPr>
              <w:t xml:space="preserve">LIVE: Fri. Oct. 23, Ritz, San Jose, with Accessory ($26/$30; doors 8 p.m.).</w:t>
            </w:r>
          </w:p>
          <w:p>
            <w:pPr>
              <w:keepNext/>
              <w:spacing w:after="0" w:before="30"/>
            </w:pPr>
            <w:r>
              <w:rPr>
                <w:rFonts w:ascii="Arial" w:cs="Arial" w:eastAsia="Arial" w:hAnsi="Arial"/>
                <w:b/>
                <w:bCs/>
                <w:color w:val="5A3E00"/>
                <w:sz w:val="15"/>
                <w:szCs w:val="15"/>
                <w:highlight w:val="yellow"/>
              </w:rPr>
              <w:t xml:space="preserve">LIVE: Sat. Oct. 24, August Hall, S.F., with Accessory ($37.25; doors 7 p.m.).</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34</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Black Flag</w:t>
            </w:r>
          </w:p>
          <w:p>
            <w:pPr>
              <w:keepNext w:val="false"/>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Rise Above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Damaged</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Nov. 1981</w:t>
            </w:r>
          </w:p>
          <w:p>
            <w:pPr>
              <w:keepNext w:val="false"/>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Sst Records/New Alliance</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828772</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2:27</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From Damaged, Black Flag's debut album and the first with vocalist Henry Rollins, on SST Records. Rollins joined only weeks before the album was recorded. The band on tour now is led by guitarist Greg Ginn.</w:t>
            </w:r>
          </w:p>
          <w:p>
            <w:pPr>
              <w:keepNext w:val="false"/>
              <w:spacing w:after="0" w:before="30"/>
            </w:pPr>
            <w:r>
              <w:rPr>
                <w:rFonts w:ascii="Arial" w:cs="Arial" w:eastAsia="Arial" w:hAnsi="Arial"/>
                <w:b/>
                <w:bCs/>
                <w:color w:val="5A3E00"/>
                <w:sz w:val="15"/>
                <w:szCs w:val="15"/>
                <w:highlight w:val="yellow"/>
              </w:rPr>
              <w:t xml:space="preserve">LIVE: Fri. Oct. 23, Felton Music Hall, Felton (21+).</w:t>
            </w:r>
          </w:p>
          <w:p>
            <w:pPr>
              <w:keepNext w:val="false"/>
              <w:spacing w:after="0" w:before="30"/>
            </w:pPr>
            <w:r>
              <w:rPr>
                <w:rFonts w:ascii="Arial" w:cs="Arial" w:eastAsia="Arial" w:hAnsi="Arial"/>
                <w:b/>
                <w:bCs/>
                <w:color w:val="5A3E00"/>
                <w:sz w:val="15"/>
                <w:szCs w:val="15"/>
                <w:highlight w:val="yellow"/>
              </w:rPr>
              <w:t xml:space="preserve">LIVE: Sat. Oct. 24, Music Hall, Napa ($43; doors 7 p.m.).</w:t>
            </w:r>
          </w:p>
          <w:p>
            <w:pPr>
              <w:keepNext w:val="false"/>
              <w:spacing w:after="0" w:before="30"/>
            </w:pPr>
            <w:r>
              <w:rPr>
                <w:rFonts w:ascii="Arial" w:cs="Arial" w:eastAsia="Arial" w:hAnsi="Arial"/>
                <w:b/>
                <w:bCs/>
                <w:color w:val="5A3E00"/>
                <w:sz w:val="15"/>
                <w:szCs w:val="15"/>
                <w:highlight w:val="yellow"/>
              </w:rPr>
              <w:t xml:space="preserve">LIVE: Sun. Oct. 25, Cornerstone, Berkeley ($45.80; doors 7 p.m.). Greg Ginn lineup.</w:t>
            </w:r>
          </w:p>
        </w:tc>
      </w:tr>
    </w:tbl>
    <w:p>
      <w:pPr>
        <w:spacing w:after="120"/>
      </w:pPr>
    </w:p>
    <w:p>
      <w:pPr>
        <w:keepNext/>
        <w:spacing w:after="80" w:before="0"/>
      </w:pPr>
      <w:r>
        <w:rPr>
          <w:rFonts w:ascii="Arial" w:cs="Arial" w:eastAsia="Arial" w:hAnsi="Arial"/>
          <w:b/>
          <w:bCs/>
          <w:color w:val="1F3864"/>
          <w:sz w:val="22"/>
          <w:szCs w:val="22"/>
        </w:rPr>
        <w:t xml:space="preserve">Booked Bay Area shows for artists in tonight's set (foopee.com, read Oct. 22; confirm bills and doors before air)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6000"/>
        <w:gridCol w:w="4100"/>
      </w:tblGrid>
      <w:tr>
        <w:trPr>
          <w:cantSplit/>
          <w:tblHeader/>
        </w:trPr>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6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 bill, price</w:t>
            </w:r>
          </w:p>
        </w:tc>
        <w:tc>
          <w:tcPr>
            <w:tcW w:type="dxa" w:w="4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tonight</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Cheekface</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Cornerstone, Berkeley, with BODEGA ($36; doors 8 p.m., show 9 p.m.). A second listing has Waitress.</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#29 No Fly Zone</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BODEGA</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Cornerstone, Berkeley, with Cheekface ($36; doors 8 p.m., show 9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 Territorial Call of the Female</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Frightwig</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 with AroMa and scary story time ($25; doors 7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 Big Bang</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Julia Jacklin</w:t>
            </w:r>
          </w:p>
        </w:tc>
        <w:tc>
          <w:tcPr>
            <w:tcW w:type="dxa" w:w="60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Castro, S.F. (sold out).</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 Get Away From Me (I Think I'll Love You Soon)</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Protomartyr</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Ritz, San Jose, with Accessory ($26/$30; doors 8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 Feast of Stephen</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Black Flag</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Felton Music Hall, Felton (21+).</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 Rise Above</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24</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Julia Jacklin</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Castro, S.F. ($48.60; doors 7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 Get Away From Me (I Think I'll Love You Soon)</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24</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Protomartyr</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August Hall, S.F., with Accessory ($37.25; doors 7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 Feast of Stephen</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24</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Black Flag</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Music Hall, Napa ($43; doors 7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 Rise Above</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Sun. Oct. 25</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Black Flag</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Cornerstone, Berkeley ($45.80; doors 7 p.m.). Greg Ginn lineup.</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 Rise Above</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Wed. Nov. 11</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Damned</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Fillmore, S.F., with Flamin' Groovies and Courettes (doors 7 p.m., show 8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 New Rose; #26 Nasty; #27 Neat Neat Neat; #28 Love Song</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Nov. 21</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Frightwig</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 with M.D.C. and Class Of '77 ($20/$23; doors 8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 Big Bang</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Wed. Dec. 9</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feeble little horse</w:t>
            </w:r>
          </w:p>
        </w:tc>
        <w:tc>
          <w:tcPr>
            <w:tcW w:type="dxa" w:w="60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Independent, S.F., with Mop ($36; doors 7:30 p.m.).</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#48 Doorway</w:t>
            </w:r>
          </w:p>
        </w:tc>
      </w:tr>
      <w:tr>
        <w:trPr>
          <w:cantSplit/>
        </w:trPr>
        <w:tc>
          <w:tcPr>
            <w:tcW w:type="dxa" w:w="17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Dec. 10</w:t>
            </w:r>
          </w:p>
        </w:tc>
        <w:tc>
          <w:tcPr>
            <w:tcW w:type="dxa" w:w="26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feeble little horse</w:t>
            </w:r>
          </w:p>
        </w:tc>
        <w:tc>
          <w:tcPr>
            <w:tcW w:type="dxa" w:w="60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Independent, S.F. (sold out).</w:t>
            </w:r>
          </w:p>
        </w:tc>
        <w:tc>
          <w:tcPr>
            <w:tcW w:type="dxa" w:w="4100"/>
            <w:tcBorders>
              <w:top w:val="single" w:color="B7B7B7" w:sz="4"/>
              <w:left w:val="single" w:color="B7B7B7" w:sz="4"/>
              <w:bottom w:val="single" w:color="B7B7B7" w:sz="4"/>
              <w:right w:val="single" w:color="B7B7B7" w:sz="4"/>
            </w:tcBorders>
            <w:shd w:fill="FFF2A8"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#48 Doorway</w:t>
            </w:r>
          </w:p>
        </w:tc>
      </w:tr>
      <w:tr>
        <w:trPr>
          <w:cantSplit/>
        </w:trPr>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Wed. Oct. 28</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Slow Pulp (ticket sheet; DJ Cleo)</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Fillmore, S.F.</w:t>
            </w:r>
          </w:p>
        </w:tc>
        <w:tc>
          <w:tcPr>
            <w:tcW w:type="dxa" w:w="4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Not in set</w:t>
            </w:r>
          </w:p>
        </w:tc>
      </w:tr>
    </w:tbl>
    <w:p>
      <w:pPr>
        <w:spacing w:after="60" w:before="60"/>
      </w:pPr>
      <w:r>
        <w:rPr>
          <w:rFonts w:ascii="Arial" w:cs="Arial" w:eastAsia="Arial" w:hAnsi="Arial"/>
          <w:i/>
          <w:iCs/>
          <w:color w:val="555555"/>
          <w:sz w:val="16"/>
          <w:szCs w:val="16"/>
        </w:rPr>
        <w:t xml:space="preserve">Dates run through Jan. 2027 on foopee. Shows before tonight (Dinosaur Jr., Hovvdy, Heavens to Betsy at Bottom of the Hill, Stef Chura) are not listed. Yellow rows are booked shows; red means sold out.</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BAY AREA</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Fri. Oct. 23: Cheekface with BODEGA at Cornerstone in Berkeley; Frightwig at Chapel in S.F.; Protomartyr at the Ritz in San Jose; Julia Jacklin at the Castro (sold out). Black Flag with Greg Ginn plays Felton Music Hall Oct. 23, Music Hall in Napa Oct. 24 and Cornerstone in Berkeley Oct. 25.</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Sat. Oct. 24: Protomartyr at August Hall in S.F. and Julia Jacklin at the Castro. Later: Slow Pulp at the Fillmore Oct. 28, The Damned at the Fillmore Nov. 11, Frightwig at Bottom of the Hill Nov. 21, feeble little horse at the Independent Dec. 9 and 10 (Dec. 10 sold out).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7: Machines and motorik   |   5 tracks   |   22:46   |   on air through 2:14:12</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35</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Kraftwerk</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Numbers (2009 Remaster)</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Computer World (2009 Remaster)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May 11, 1981</w:t>
            </w:r>
          </w:p>
          <w:p>
            <w:pPr>
              <w:keepNext/>
              <w:spacing w:after="0" w:before="20"/>
            </w:pPr>
            <w:r>
              <w:rPr>
                <w:rFonts w:ascii="Arial" w:cs="Arial" w:eastAsia="Arial" w:hAnsi="Arial"/>
                <w:color w:val="555555"/>
                <w:sz w:val="14"/>
                <w:szCs w:val="14"/>
              </w:rPr>
              <w:t xml:space="preserve">album; remaster Oct. 5, 2009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Elektra Classics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892751</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3:21</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Computer World, the Dusseldorf group's 1981 album. The song counts in several languages, including Japanese. A German version, Nummern, followed on a January 1982 maxi-single. The track on air is from the 2009 remaster.</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Cabaret Voltaire</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Nag, Nag, Nag</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Living Legends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June 1979</w:t>
            </w:r>
          </w:p>
          <w:p>
            <w:pPr>
              <w:keepNext/>
              <w:spacing w:after="0" w:before="20"/>
            </w:pPr>
            <w:r>
              <w:rPr>
                <w:rFonts w:ascii="Arial" w:cs="Arial" w:eastAsia="Arial" w:hAnsi="Arial"/>
                <w:color w:val="555555"/>
                <w:sz w:val="14"/>
                <w:szCs w:val="14"/>
              </w:rPr>
              <w:t xml:space="preserve">single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Rough Trade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4:40</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Issued on Rough Trade as RT 018, it was produced by Geoff Travis and Mayo Thompson and recorded in London, not at the band's Sheffield studio. The Sheffield trio of Stephen Mallinder, Richard H. Kirk and Chris Watson formed in 1973. Wikipedia reports it sold about 10,000 copies.</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Bauhaus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Passion of Lovers</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Mask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June 19, 1981</w:t>
            </w:r>
          </w:p>
          <w:p>
            <w:pPr>
              <w:keepNext/>
              <w:spacing w:after="0" w:before="20"/>
            </w:pPr>
            <w:r>
              <w:rPr>
                <w:rFonts w:ascii="Arial" w:cs="Arial" w:eastAsia="Arial" w:hAnsi="Arial"/>
                <w:color w:val="555555"/>
                <w:sz w:val="14"/>
                <w:szCs w:val="14"/>
              </w:rPr>
              <w:t xml:space="preserve">single; album Oct. 16, 1981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Beggars Banquet</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273046</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3:52</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It was the band's sixth single and reached No. 56 on the UK chart, on Beggars Banquet. The B-side was a four-part montage in which each member made one section. On Mask, the group's first album for the label, the band added keyboards and acoustic guitar to the track.</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38</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Consolidated</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Friendly Fascism (Radio Edit)</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Friendly Fascism</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April 26, 1991</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Nettwerk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2866</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5:02</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Friendly Fa$cism, the 1991 album by San Francisco industrial hip-hop act Consolidated, recorded at Razors Edge in San Francisco from November 1990 to January 1991. The title comes from Bertram Gross's 1980 book on creeping fascism. The album is on Nettwerk.</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Fujiya &amp; Miyagi</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No Green Light</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New Shiny Object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Oct. 6, 2026 (verify)</w:t>
            </w:r>
          </w:p>
          <w:p>
            <w:pPr>
              <w:keepNext w:val="false"/>
              <w:spacing w:after="0" w:before="20"/>
            </w:pPr>
            <w:r>
              <w:rPr>
                <w:rFonts w:ascii="Arial" w:cs="Arial" w:eastAsia="Arial" w:hAnsi="Arial"/>
                <w:color w:val="555555"/>
                <w:sz w:val="14"/>
                <w:szCs w:val="14"/>
              </w:rPr>
              <w:t xml:space="preserve">single; album Oct. 30,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Impossible Objects of Desire</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5:51</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8A6100"/>
                <w:sz w:val="16"/>
                <w:szCs w:val="16"/>
              </w:rPr>
              <w:t xml:space="preserve">LISTEN FIRST</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This is the third single from New Shiny Object, after "Lowest Common Denominator" and "Point 33 Recurring." It is track 7 of 9 on the album, due Oct. 30 on the band's own imprint. The Brighton group's lineup is David Best, Steve Lewis, Ben Adamo and Ed Chivers.</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7 (MACHINES)</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Numbers is from Kraftwerk's Computer World (1981). Nag, Nag, Nag is Cabaret Voltaire's 1979 Rough Trade single. Bauhaus released The Passion of Lovers in June 1981 on Beggars Banquet; it is on Mask.</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Consolidated are from San Francisco: Friendly Fascism is the title track of their 1991 Nettwerk album, recorded at Razor's Edge in the city. Fujiya &amp; Miyagi's New Shiny Object is out Oct. 30.</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8: Anniversary, new and slow   |   5 tracks   |   19:37   |   on air through 2:33:49</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Avalanches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Blue Shadows (feat. Karen O)</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 Bad Memories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July 23, 2026</w:t>
            </w:r>
          </w:p>
          <w:p>
            <w:pPr>
              <w:keepNext/>
              <w:spacing w:after="0" w:before="20"/>
            </w:pPr>
            <w:r>
              <w:rPr>
                <w:rFonts w:ascii="Arial" w:cs="Arial" w:eastAsia="Arial" w:hAnsi="Arial"/>
                <w:color w:val="555555"/>
                <w:sz w:val="14"/>
                <w:szCs w:val="14"/>
              </w:rPr>
              <w:t xml:space="preserve">single; album Oct. 16,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Modular Recordings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2:40</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Karen O of Yeah Yeah Yeahs sings on this single from No Bad Memories. It is her second collaboration with the Australian group, after "Dial D for Devotion" from 2020's We Will Always Love You. The album came out Oct. 16, 2026, on Modular.</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41</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Sylvan Esso</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Concrete Glen</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Ow ∞</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July 21, 2026 (verify)</w:t>
            </w:r>
          </w:p>
          <w:p>
            <w:pPr>
              <w:keepNext/>
              <w:spacing w:after="0" w:before="20"/>
            </w:pPr>
            <w:r>
              <w:rPr>
                <w:rFonts w:ascii="Arial" w:cs="Arial" w:eastAsia="Arial" w:hAnsi="Arial"/>
                <w:color w:val="555555"/>
                <w:sz w:val="14"/>
                <w:szCs w:val="14"/>
              </w:rPr>
              <w:t xml:space="preserve">single; album Sept. 11, 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Psychic Hotline</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1156542</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3:30</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The lead single from Ow ∞, the Durham, North Carolina, duo's fifth album and first on their own Psychic Hotline label. It samples "Svefn-g-englar" by Sigur Rós. Amelia Meath and Nick Sanborn made the album at their Betty's studio in Chapel Hill. Your review: 4 stars.</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Fall</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 Caveat</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Post Script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Oct. 2, 2026</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Cog Sinister</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1156531</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4:10</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Track 4 of 9 on Post Script, released on Cog Sinister and billed as the band's final studio album. It was built from unused vocals Mark E. Smith recorded between 2001 and 2014, with new backing tracks added. Smith died in January 2018. The attribution to The Fall is disputed. Your review: 4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43</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Pretenders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Don't Get Me Wrong</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Get Close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Aug. 5, 1986</w:t>
            </w:r>
          </w:p>
          <w:p>
            <w:pPr>
              <w:keepNext/>
              <w:spacing w:after="0" w:before="20"/>
            </w:pPr>
            <w:r>
              <w:rPr>
                <w:rFonts w:ascii="Arial" w:cs="Arial" w:eastAsia="Arial" w:hAnsi="Arial"/>
                <w:color w:val="555555"/>
                <w:sz w:val="14"/>
                <w:szCs w:val="14"/>
              </w:rPr>
              <w:t xml:space="preserve">UK single; album Oct. 20, 1986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Sire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3:47</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Chrissie Hynde wrote the song and Jimmy Iovine produced it, with Bob Clearmountain mixing. It was the lead single from Get Close (UK release Oct. 20, 1986) and reached No. 10 on both the Billboard Hot 100 and the UK Singles Chart. Hynde has said she wrote it for her friend, tennis player John McEnroe.</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44</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Stef Chura</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Sweet Sweet Midnight</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Midnight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June 7, 2019</w:t>
            </w:r>
          </w:p>
          <w:p>
            <w:pPr>
              <w:keepNext w:val="false"/>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Saddle Creek</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1135774</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5:30</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Will Toledo of Car Seat Headrest produced and recorded Midnight, and he sings this song as a duet with Chura and plays guitar, bass, synth and piano on it. It is on her second album, on Saddle Creek. Chura has said the chorus and guitar riff came after the unexpected death of a close friend. Your review: 4 stars.</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8 (ANNIVERSARY, NEW AND SLOW)</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Pulp released We Love Life on Oct. 22, 2001, produced by Scott Walker (25 years today; no Pulp track tonight, since The Trees came off the Air Order).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The Avalanches' No Bad Memories came out Oct. 16 with Karen O on Blue Shadows. Stef Chura's Sweet Sweet Midnight is from Midnight (Saddle Creek, 2019); Will Toledo of Car Seat Headrest produced the album and plays on it.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400"/>
        <w:gridCol w:w="2000"/>
        <w:gridCol w:w="1400"/>
        <w:gridCol w:w="1500"/>
        <w:gridCol w:w="1400"/>
        <w:gridCol w:w="850"/>
        <w:gridCol w:w="640"/>
        <w:gridCol w:w="900"/>
        <w:gridCol w:w="3910"/>
      </w:tblGrid>
      <w:tr>
        <w:trPr>
          <w:cantSplit/>
          <w:tblHeader/>
        </w:trPr>
        <w:tc>
          <w:tcPr>
            <w:tcW w:type="dxa" w:w="14400"/>
            <w:gridSpan w:val="10"/>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9: Heavy, psych and short   |   11 tracks   |   38:26   |   on air through 3:12:15</w:t>
            </w:r>
          </w:p>
        </w:tc>
      </w:tr>
      <w:tr>
        <w:trPr>
          <w:cantSplit/>
          <w:tblHeader/>
        </w:trPr>
        <w:tc>
          <w:tcPr>
            <w:tcW w:type="dxa" w:w="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Released</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8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4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91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history</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45</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Goat</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Sing in Silence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Requiem</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Oct. 7, 2016</w:t>
            </w:r>
          </w:p>
          <w:p>
            <w:pPr>
              <w:keepNext/>
              <w:spacing w:after="0" w:before="20"/>
            </w:pPr>
            <w:r>
              <w:rPr>
                <w:rFonts w:ascii="Arial" w:cs="Arial" w:eastAsia="Arial" w:hAnsi="Arial"/>
                <w:color w:val="555555"/>
                <w:sz w:val="14"/>
                <w:szCs w:val="14"/>
              </w:rPr>
              <w:t xml:space="preserve">album; 7-inch May 2016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1102420</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6"/>
                <w:szCs w:val="16"/>
              </w:rPr>
              <w:t xml:space="preserve">CLEAN, check ear</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Sub Pop issued it as a 7-inch single with The Snake of Addis Ababa in May 2016, ahead of Requiem, the Swedish band's third studio album. Sub Pop released the album in North America and Rocket Recordings elsewhere.</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Allah-Las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Sandy</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Allah-Las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Sept. 18, 2012</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Innovative Leisure</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2:45</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"Sandy" is a track on the Los Angeles band's self-titled debut album. Nick Waterhouse produced the record, and it came out on his Innovative Leisure label. The band's members met while working at Amoeba Records in Los Angeles.</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Twin Peaks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Walk to the One You Love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Down in Heaven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Feb. 1, 2016</w:t>
            </w:r>
          </w:p>
          <w:p>
            <w:pPr>
              <w:keepNext/>
              <w:spacing w:after="0" w:before="20"/>
            </w:pPr>
            <w:r>
              <w:rPr>
                <w:rFonts w:ascii="Arial" w:cs="Arial" w:eastAsia="Arial" w:hAnsi="Arial"/>
                <w:color w:val="555555"/>
                <w:sz w:val="14"/>
                <w:szCs w:val="14"/>
              </w:rPr>
              <w:t xml:space="preserve">single; album May 13, 2016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Grand Jury Music</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3:34</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It was the lead single and opening track of the Chicago band's third album, Down in Heaven. The track was produced by Twin Peaks and R. Andrew Humphrey and mixed by John Agnello, with Will Miller on flugelhorn. The video is a single continuous tracking shot through a Chicago neighborhood.</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48</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feeble little horse</w:t>
            </w:r>
          </w:p>
          <w:p>
            <w:pPr>
              <w:keepNext/>
              <w:spacing w:after="0" w:before="20"/>
            </w:pPr>
            <w:r>
              <w:rPr>
                <w:rFonts w:ascii="Arial" w:cs="Arial" w:eastAsia="Arial" w:hAnsi="Arial"/>
                <w:b/>
                <w:bCs/>
                <w:color w:val="5A3E00"/>
                <w:sz w:val="13"/>
                <w:szCs w:val="13"/>
                <w:highlight w:val="yellow"/>
              </w:rPr>
              <w:t xml:space="preserve">LIVE SOON</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Doorway</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bitknot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May 26, 2026</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Saddle Creek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2:55</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"Doorway" opens bitknot, the band's third album, released on Saddle Creek. The album came as a surprise release at the label's suggestion, according to the band, and Lydia Slocum sings lead. Slocum and Kinsler have named this song as one of their favorites on the record.</w:t>
            </w:r>
          </w:p>
          <w:p>
            <w:pPr>
              <w:keepNext/>
              <w:spacing w:after="0" w:before="30"/>
            </w:pPr>
            <w:r>
              <w:rPr>
                <w:rFonts w:ascii="Arial" w:cs="Arial" w:eastAsia="Arial" w:hAnsi="Arial"/>
                <w:b/>
                <w:bCs/>
                <w:color w:val="5A3E00"/>
                <w:sz w:val="15"/>
                <w:szCs w:val="15"/>
                <w:highlight w:val="yellow"/>
              </w:rPr>
              <w:t xml:space="preserve">LIVE: Wed. Dec. 9, Independent, S.F., with Mop ($36; doors 7:30 p.m.).</w:t>
            </w:r>
          </w:p>
          <w:p>
            <w:pPr>
              <w:keepNext/>
              <w:spacing w:after="0" w:before="30"/>
            </w:pPr>
            <w:r>
              <w:rPr>
                <w:rFonts w:ascii="Arial" w:cs="Arial" w:eastAsia="Arial" w:hAnsi="Arial"/>
                <w:b/>
                <w:bCs/>
                <w:color w:val="5A3E00"/>
                <w:sz w:val="15"/>
                <w:szCs w:val="15"/>
                <w:highlight w:val="yellow"/>
              </w:rPr>
              <w:t xml:space="preserve">LIVE: Thu. Dec. 10, Independent, S.F. (sold out).</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Dumb</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Pull Me Up</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Pray 4 Tomorrow</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Aug. 23, 2022</w:t>
            </w:r>
          </w:p>
          <w:p>
            <w:pPr>
              <w:keepNext/>
              <w:spacing w:after="0" w:before="20"/>
            </w:pPr>
            <w:r>
              <w:rPr>
                <w:rFonts w:ascii="Arial" w:cs="Arial" w:eastAsia="Arial" w:hAnsi="Arial"/>
                <w:color w:val="555555"/>
                <w:sz w:val="14"/>
                <w:szCs w:val="14"/>
              </w:rPr>
              <w:t xml:space="preserve">single; album Nov. 11, 2022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Mint Records Inc.</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1148228</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2:57</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The Vancouver band released it as the first single from Pray 4 Tomorrow, its third LP for Mint Records. The band wrote and produced the album, and Nick Short recorded and mixed it at CHOMS studio. Members are Franco Rossino, Shelby Vredik, Pipe Morelli and Nick Short. Your review: 4 stars.</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Star Moles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End</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Highway to Hell</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Feb. 26, 2026</w:t>
            </w:r>
          </w:p>
          <w:p>
            <w:pPr>
              <w:keepNext/>
              <w:spacing w:after="0" w:before="20"/>
            </w:pPr>
            <w:r>
              <w:rPr>
                <w:rFonts w:ascii="Arial" w:cs="Arial" w:eastAsia="Arial" w:hAnsi="Arial"/>
                <w:color w:val="555555"/>
                <w:sz w:val="14"/>
                <w:szCs w:val="14"/>
              </w:rPr>
              <w:t xml:space="preserve">album</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Historic New Jersey Recordings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2:29</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6"/>
                <w:szCs w:val="16"/>
              </w:rPr>
              <w:t xml:space="preserve">CLEAN</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"The End" is the opening track of Highway to Hell, the Star Moles album from Emily Moales. It was recorded, mixed and mastered by Kevin Basko at Historic New Jersey in 2025, and the label of the same name released it. Reviewers describe the opener as piano-driven.</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R.M.F.C.</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Clue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Hive, Vol. 2</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March 1, 2019</w:t>
            </w:r>
          </w:p>
          <w:p>
            <w:pPr>
              <w:keepNext/>
              <w:spacing w:after="0" w:before="20"/>
            </w:pPr>
            <w:r>
              <w:rPr>
                <w:rFonts w:ascii="Arial" w:cs="Arial" w:eastAsia="Arial" w:hAnsi="Arial"/>
                <w:color w:val="555555"/>
                <w:sz w:val="14"/>
                <w:szCs w:val="14"/>
              </w:rPr>
              <w:t xml:space="preserve">EP</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Warttmann Inc.</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1:40</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6"/>
                <w:szCs w:val="16"/>
              </w:rPr>
              <w:t xml:space="preserve">LISTEN FIRST</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"The Clue" opens the five-track EP Hive, Vol. 2, which runs about 1:39 for this song. Buz Clatworthy wrote and recorded everything at Frog House Studios, and he and Beau Langdon mixed it at Big Time Studios. The EP is catalog number WART010 on Warttmann Inc.</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Jozef Van Wissem &amp; Jim Jarmusch</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Never Like You Said (feat. Courtney Barnett)</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Bocca di Lupo</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Sept. 9, 2026 (verify)</w:t>
            </w:r>
          </w:p>
          <w:p>
            <w:pPr>
              <w:keepNext/>
              <w:spacing w:after="0" w:before="20"/>
            </w:pPr>
            <w:r>
              <w:rPr>
                <w:rFonts w:ascii="Arial" w:cs="Arial" w:eastAsia="Arial" w:hAnsi="Arial"/>
                <w:color w:val="555555"/>
                <w:sz w:val="14"/>
                <w:szCs w:val="14"/>
              </w:rPr>
              <w:t xml:space="preserve">single; album Nov. 6, 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Sacred Bones Records</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5:24</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6"/>
                <w:szCs w:val="16"/>
              </w:rPr>
              <w:t xml:space="preserve">CLEAN, check ear</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It was the first single from the duo's two companion albums, Bocca di Lupo and Mouth of the Wolf, both out Nov. 6 on Sacred Bones. Barnett sings on the second track of Bocca di Lupo, with words the duo says were improvised in the studio. Both albums were recorded in July 2025 at Fonoprint Studios in Bologna, on Via Bocca di Lupo.</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53</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Eagles Of Death Metal</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Careless Whisper</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EODM Presents Boots Electric Performing The Best Songs We Never Wrote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June 7, 2019</w:t>
            </w:r>
          </w:p>
          <w:p>
            <w:pPr>
              <w:keepNext/>
              <w:spacing w:after="0" w:before="20"/>
            </w:pPr>
            <w:r>
              <w:rPr>
                <w:rFonts w:ascii="Arial" w:cs="Arial" w:eastAsia="Arial" w:hAnsi="Arial"/>
                <w:color w:val="555555"/>
                <w:sz w:val="14"/>
                <w:szCs w:val="14"/>
              </w:rPr>
              <w:t xml:space="preserve">album; cover of 1984 song</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Ume</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5:05</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6"/>
                <w:szCs w:val="16"/>
              </w:rPr>
              <w:t xml:space="preserve">CLEAN, check ear</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 cover of George Michael's Careless Whisper, which Michael wrote with Andrew Ridgeley and released in 1984. Jesse Hughes, performing as Boots Electric, recorded it for a covers album of 13 songs he wished he had written, released by UMe. This version drops the original's saxophone line.</w:t>
            </w:r>
          </w:p>
        </w:tc>
      </w:tr>
      <w:tr>
        <w:trPr>
          <w:cantSplit/>
        </w:trPr>
        <w:tc>
          <w:tcPr>
            <w:tcW w:type="dxa" w:w="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54</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Lambrini Girls</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Cult of Celebrity</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Cult of Celebrity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0"/>
                <w:szCs w:val="20"/>
              </w:rPr>
              <w:t xml:space="preserve">March 31, 2026 (verify)</w:t>
            </w:r>
          </w:p>
          <w:p>
            <w:pPr>
              <w:keepNext/>
              <w:spacing w:after="0" w:before="20"/>
            </w:pPr>
            <w:r>
              <w:rPr>
                <w:rFonts w:ascii="Arial" w:cs="Arial" w:eastAsia="Arial" w:hAnsi="Arial"/>
                <w:color w:val="555555"/>
                <w:sz w:val="14"/>
                <w:szCs w:val="14"/>
              </w:rPr>
              <w:t xml:space="preserve">single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City Slang</w:t>
            </w:r>
          </w:p>
        </w:tc>
        <w:tc>
          <w:tcPr>
            <w:tcW w:type="dxa" w:w="8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2:14</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6"/>
                <w:szCs w:val="16"/>
              </w:rPr>
              <w:t xml:space="preserve">CLEAN, check ear</w:t>
            </w:r>
          </w:p>
        </w:tc>
        <w:tc>
          <w:tcPr>
            <w:tcW w:type="dxa" w:w="391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 standalone single on City Slang, not tied to an album. The band's most recent album was Who Let the Dogs Out in 2025. The video was directed by Harv Frost.</w:t>
            </w:r>
          </w:p>
        </w:tc>
      </w:tr>
      <w:tr>
        <w:trPr>
          <w:cantSplit/>
        </w:trPr>
        <w:tc>
          <w:tcPr>
            <w:tcW w:type="dxa" w:w="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55</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Queens of the Stone Age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Insignificant Other</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Insignificant Other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F3864"/>
                <w:sz w:val="20"/>
                <w:szCs w:val="20"/>
              </w:rPr>
              <w:t xml:space="preserve">Aug. 25, 2026</w:t>
            </w:r>
          </w:p>
          <w:p>
            <w:pPr>
              <w:keepNext w:val="false"/>
              <w:spacing w:after="0" w:before="20"/>
            </w:pPr>
            <w:r>
              <w:rPr>
                <w:rFonts w:ascii="Arial" w:cs="Arial" w:eastAsia="Arial" w:hAnsi="Arial"/>
                <w:color w:val="555555"/>
                <w:sz w:val="14"/>
                <w:szCs w:val="14"/>
              </w:rPr>
              <w:t xml:space="preserve">single; album Oct. 30, 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Matador Records</w:t>
            </w:r>
          </w:p>
        </w:tc>
        <w:tc>
          <w:tcPr>
            <w:tcW w:type="dxa" w:w="8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4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5:54</w:t>
            </w:r>
          </w:p>
        </w:tc>
        <w:tc>
          <w:tcPr>
            <w:tcW w:type="dxa" w:w="9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8A6100"/>
                <w:sz w:val="16"/>
                <w:szCs w:val="16"/>
              </w:rPr>
              <w:t xml:space="preserve">CLEAN, check ear</w:t>
            </w:r>
          </w:p>
        </w:tc>
        <w:tc>
          <w:tcPr>
            <w:tcW w:type="dxa" w:w="391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It is the second single from the band's ninth album, Perfecth, after "Easy Street," and the second track on the album. Josh Homme and bassist Michael Shuman produced the album. Homme has called the song one about distance, and the band says the released version was its second take.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9 (YOUR TAIL ADDS)</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Dumb, from Vancouver: Pull Me Up is from Pray 4 Tomorrow (Mint, 2022).</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Last stretch is new and loud: Queens of the Stone Age, Insignificant Other, from Perfecth (Matador, out Oct. 30).</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Jozef Van Wissem and Jim Jarmusch, Bocca di Lupo and Mouth of the Wolf, Sacred Bones, Nov. 6. Courtney Barnett sings on Never Like You Said.</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Eagles of Death Metal cover Careless Whisper on Boots Electric Performing the Best Songs We Never Wrote (2019). Lambrini Girls, Cult of Celebrity, City Slang.</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CLOSING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Next week, Oct. 29: Halloween post-punk.</w:t>
            </w:r>
          </w:p>
        </w:tc>
      </w:tr>
    </w:tbl>
    <w:p>
      <w:pPr>
        <w:keepNext/>
        <w:pageBreakBefore/>
        <w:spacing w:after="80" w:before="0"/>
      </w:pPr>
      <w:r>
        <w:rPr>
          <w:rFonts w:ascii="Arial" w:cs="Arial" w:eastAsia="Arial" w:hAnsi="Arial"/>
          <w:b/>
          <w:bCs/>
          <w:color w:val="1F3864"/>
          <w:sz w:val="28"/>
          <w:szCs w:val="28"/>
        </w:rPr>
        <w:t xml:space="preserve">FCC watch list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500"/>
        <w:gridCol w:w="7300"/>
      </w:tblGrid>
      <w:tr>
        <w:trPr>
          <w:cantSplit/>
          <w:tblHeader/>
        </w:trPr>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and track</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Status</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Where</w:t>
            </w:r>
          </w:p>
        </w:tc>
        <w:tc>
          <w:tcPr>
            <w:tcW w:type="dxa" w:w="7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Action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Fujiya &amp; Miyagi, No Green Light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#39</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posted on Genius or LRCLIB. Long (5:51): cull candidate if unsure.</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R.M.F.C., The Clue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#51</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posted. Short song (1:40). Cull if unsure.</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Scratch Acid, Greatest Gift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#12</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747 characters: short or partial transcription. Check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Stace's four tail adds (Van Wissem and Jarmusch, EODM, Lambrini Girls, QOTSA)</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#52-#55</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lyrics are crowd-sourced and short. Confirm by ear.</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 Happy For You</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lyrics were posted Oct. 16. Crowd-sourced: confirm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Loco Gringos, Ain't No Corndogs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posted on Genius or Bandcamp. Short (2:28): cull if unsure.</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This Is Lorelei &amp; MJ Lenderman, Dancing in the Club (Radio Edit)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#22</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Original has fuck x2 (Verse 4). YTM lists a Radio Edit: confirm both are covered.</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Nervebreakers (My Girlfriend is a Rock) and Consolidated (Friendly Fascism), both Radio Edit on YTM</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#10 and #38</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lyrics screened clean; the edits are not verified.</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Reviewed-album tracks (13)</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Per your review</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Sets 1, 2, 4, 8</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Your Zookeeper reviews list FCC words per track; none of these tracks has a flag.</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Fontaines D.C., Tongue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x10 (Refrain)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Fontaines D.C., Japan</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x3, shit x3 (Chorus)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 track 10. Not in set.</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Scratch Acid, Crazy Dan</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 shit x1; caution bitch x2, goddamn x1</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Greatest Gift stands in.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Jesus Lizard, Mouth Breather / Seasick</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piss x1 / fuck x1</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Monkey Trick stands in.</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Black Flag, Nervous Breakdown</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 (Outro)</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Rise Above stands in.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Frightwig, Crazy World</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cock x1</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Big Bang stands in.</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Viagra Boys, Waterboy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 (Verse 1, Verse 2)</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Medicine for Horses stands in.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BODEGA, All Inside Aquarium</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 candidate</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Territorial Call of the Female stands in.</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Sylvan Esso, Hot Slob</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x3, bitch x1 (per your review)</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 have a radio edit; not planned.</w:t>
            </w:r>
          </w:p>
        </w:tc>
      </w:tr>
    </w:tbl>
    <w:p>
      <w:pPr>
        <w:keepNext/>
        <w:spacing w:after="80" w:before="240"/>
      </w:pPr>
      <w:r>
        <w:rPr>
          <w:rFonts w:ascii="Arial" w:cs="Arial" w:eastAsia="Arial" w:hAnsi="Arial"/>
          <w:b/>
          <w:bCs/>
          <w:color w:val="1F3864"/>
          <w:sz w:val="28"/>
          <w:szCs w:val="28"/>
        </w:rPr>
        <w:t xml:space="preserve">Bench: extra tracks not in the Air Order</w:t>
      </w:r>
    </w:p>
    <w:p>
      <w:pPr>
        <w:spacing w:after="60" w:before="60"/>
      </w:pPr>
      <w:r>
        <w:rPr>
          <w:rFonts w:ascii="Arial" w:cs="Arial" w:eastAsia="Arial" w:hAnsi="Arial"/>
          <w:i/>
          <w:iCs/>
          <w:color w:val="555555"/>
          <w:sz w:val="16"/>
          <w:szCs w:val="16"/>
        </w:rPr>
        <w:t xml:space="preserve">Replacement pool if you cut tracks tonight. All are in Stace's Weekly Playlist except the Scratch Acid and Fontaines alternates. Labels marked (verify) came from the web, not Zookeeper.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200"/>
        <w:gridCol w:w="2400"/>
        <w:gridCol w:w="1700"/>
        <w:gridCol w:w="14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FCC</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Demolition</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 Miss Me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One Man</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Intimate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Scratch Acid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Unlike A Baptist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Just Keep Eating</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Rabid Cat</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1986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Jozef Van Wissem &amp; Jim Jarmusch</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Never Like You Said (feat. Courtney Barnett)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Bocca di Lupo / Mouth of the Wolf</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Sacred Bones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2026-09-09 (single)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R.M.F.C.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Mirror</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Hive, Vol. 2</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Radio Free Alice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Lunch Money</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Lunch Money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Atlantic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Perfume Genius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Too Bright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2014</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Heavens to Betsy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ain't never goin' back</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baby's gone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Kill Rock Stars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Dummy</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Omen Globe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 you love the color of the sky?</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Polyvinyl Record Co.</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Eels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Cap In Hand</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Cookie Happened</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 Works / Play It Again Sam</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 Know You Are (But What Am I Thinking)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Autosmile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4AD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Blondie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Spectral Eyes</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Spectral Eyes (single)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Frightwig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Hot Air Rising (Peace Now Mix)</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Hot Air Rising (single)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Soul Glo (feat. Tunde Adebimpe)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Ppl Worried</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NA I'M GON GRAB ALLAT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Epitaph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 (album 2027-01-15)</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Hot Chip</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Random Violence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Long Way From Kansas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 (album January 2027)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Fake Names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Punk Ruins</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Punk Ruins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Epitaph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 (album 2026-10-23)</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Disfear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Shackled To Our Vice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Last Nail</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Relapse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 (album 2026-11-20)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Dazy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Unreasonable Person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MAXIMUMBLASTSUPERLOUD Vol. 2: 24 Songs From 2023-2026</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sadie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Little Things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Better Angels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Hannah Frances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Circadian Heart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Circadian Heart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Fire Talk</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claire rousay &amp; Zander Raymond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can't we have both</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something good</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Spirit Ghost</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Dungeon Crawler</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Dark Magic EP</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Happen Twice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 (EP 2027-01-29)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bl>
    <w:p>
      <w:pPr>
        <w:spacing w:after="60" w:before="60"/>
      </w:pPr>
      <w:r>
        <w:rPr>
          <w:rFonts w:ascii="Arial" w:cs="Arial" w:eastAsia="Arial" w:hAnsi="Arial"/>
          <w:i/>
          <w:iCs/>
          <w:color w:val="555555"/>
          <w:sz w:val="16"/>
          <w:szCs w:val="16"/>
        </w:rPr>
        <w:t xml:space="preserve">LISTEN FIRST means no lyrics were posted or the track was not screened.</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4"/>
        <w:szCs w:val="14"/>
      </w:rPr>
      <w:t xml:space="preserve">The Library with DJ Stace  |  Oct. 22, 2026 (final)  |  Page </w:t>
    </w:r>
    <w:r>
      <w:rPr>
        <w:rFonts w:ascii="Arial" w:cs="Arial" w:eastAsia="Arial" w:hAnsi="Arial"/>
        <w:color w:val="777777"/>
        <w:sz w:val="14"/>
        <w:szCs w:val="14"/>
      </w:rPr>
      <w:fldChar w:fldCharType="begin"/>
    </w:r>
    <w:r>
      <w:rPr>
        <w:rFonts w:ascii="Arial" w:cs="Arial" w:eastAsia="Arial" w:hAnsi="Arial"/>
        <w:color w:val="777777"/>
        <w:sz w:val="14"/>
        <w:szCs w:val="14"/>
      </w:rPr>
      <w:instrText xml:space="preserve">PAGE</w:instrText>
    </w:r>
    <w:r>
      <w:rPr>
        <w:rFonts w:ascii="Arial" w:cs="Arial" w:eastAsia="Arial" w:hAnsi="Arial"/>
        <w:color w:val="777777"/>
        <w:sz w:val="14"/>
        <w:szCs w:val="14"/>
      </w:rPr>
      <w:fldChar w:fldCharType="separate"/>
    </w:r>
    <w:r>
      <w:rPr>
        <w:rFonts w:ascii="Arial" w:cs="Arial" w:eastAsia="Arial" w:hAnsi="Arial"/>
        <w:color w:val="777777"/>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Show Final Show Script 2026-10-22 (Landscape Tables)</dc:title>
  <dc:creator>DJ Stace (Claude)</dc:creator>
  <cp:lastModifiedBy>Un-named</cp:lastModifiedBy>
  <cp:revision>1</cp:revision>
  <dcterms:created xsi:type="dcterms:W3CDTF">2026-10-22T15:37:20.270Z</dcterms:created>
  <dcterms:modified xsi:type="dcterms:W3CDTF">2026-10-22T15:37:20.270Z</dcterms:modified>
</cp:coreProperties>
</file>

<file path=docProps/custom.xml><?xml version="1.0" encoding="utf-8"?>
<Properties xmlns="http://schemas.openxmlformats.org/officeDocument/2006/custom-properties" xmlns:vt="http://schemas.openxmlformats.org/officeDocument/2006/docPropsVTypes"/>
</file>