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192E0" w14:textId="01E5EC80" w:rsidR="00B42A92" w:rsidRDefault="00B42A92" w:rsidP="00B42A92">
      <w:pPr>
        <w:pStyle w:val="Heading1"/>
      </w:pPr>
      <w:r>
        <w:t>Peer-to-Peer Chatting Application with Digital Signatures</w:t>
      </w:r>
    </w:p>
    <w:p w14:paraId="6520E615" w14:textId="567662A0" w:rsidR="000C4950" w:rsidRPr="000C4950" w:rsidRDefault="000C4950" w:rsidP="000C4950"/>
    <w:p w14:paraId="528CA3AB" w14:textId="77777777" w:rsidR="00B42A92" w:rsidRDefault="00B42A92" w:rsidP="00B42A92">
      <w:pPr>
        <w:pStyle w:val="Heading2"/>
      </w:pPr>
      <w:r>
        <w:t>1. Title Page</w:t>
      </w:r>
    </w:p>
    <w:p w14:paraId="786FC08B" w14:textId="77777777" w:rsidR="00B42A92" w:rsidRDefault="00B42A92" w:rsidP="00B42A9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Project Title</w:t>
      </w:r>
      <w:r>
        <w:t>: Peer-to-Peer Chatting Application with Digital Signatures</w:t>
      </w:r>
    </w:p>
    <w:p w14:paraId="723A8423" w14:textId="77777777" w:rsidR="00B42A92" w:rsidRDefault="00B42A92" w:rsidP="00B42A9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Course Name and Code</w:t>
      </w:r>
    </w:p>
    <w:p w14:paraId="49EC256E" w14:textId="5293864A" w:rsidR="00B42A92" w:rsidRDefault="002450D9" w:rsidP="00B42A9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Teachers</w:t>
      </w:r>
      <w:r w:rsidR="00B42A92">
        <w:rPr>
          <w:rStyle w:val="Strong"/>
        </w:rPr>
        <w:t xml:space="preserve"> Name</w:t>
      </w:r>
    </w:p>
    <w:p w14:paraId="0364CA67" w14:textId="77777777" w:rsidR="00B42A92" w:rsidRDefault="00B42A92" w:rsidP="00B42A9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Your Name</w:t>
      </w:r>
    </w:p>
    <w:p w14:paraId="4CB571F0" w14:textId="77777777" w:rsidR="00B42A92" w:rsidRDefault="00B42A92" w:rsidP="00B42A9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Date of Submission</w:t>
      </w:r>
    </w:p>
    <w:p w14:paraId="67E0D795" w14:textId="77777777" w:rsidR="00B42A92" w:rsidRDefault="00B42A92" w:rsidP="00B42A92">
      <w:pPr>
        <w:pStyle w:val="Heading2"/>
      </w:pPr>
      <w:r>
        <w:t>2. Table of Contents</w:t>
      </w:r>
    </w:p>
    <w:p w14:paraId="37BB4F56" w14:textId="77777777" w:rsidR="00B42A92" w:rsidRDefault="00B42A92" w:rsidP="00B42A9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Title Page</w:t>
      </w:r>
    </w:p>
    <w:p w14:paraId="27DF78C6" w14:textId="77777777" w:rsidR="00B42A92" w:rsidRDefault="00B42A92" w:rsidP="00B42A9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Table of Contents</w:t>
      </w:r>
    </w:p>
    <w:p w14:paraId="4329184D" w14:textId="77777777" w:rsidR="00B42A92" w:rsidRDefault="00B42A92" w:rsidP="00B42A9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Introduction</w:t>
      </w:r>
    </w:p>
    <w:p w14:paraId="1A9609AF" w14:textId="77777777" w:rsidR="00B42A92" w:rsidRDefault="00B42A92" w:rsidP="00B42A9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Objectives</w:t>
      </w:r>
    </w:p>
    <w:p w14:paraId="08FE2B89" w14:textId="77777777" w:rsidR="00B42A92" w:rsidRDefault="00B42A92" w:rsidP="00B42A9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System Design</w:t>
      </w:r>
    </w:p>
    <w:p w14:paraId="19D8D9A6" w14:textId="77777777" w:rsidR="00B42A92" w:rsidRDefault="00B42A92" w:rsidP="00B42A9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5.1 Architecture</w:t>
      </w:r>
    </w:p>
    <w:p w14:paraId="2F227598" w14:textId="77777777" w:rsidR="00B42A92" w:rsidRDefault="00B42A92" w:rsidP="00B42A9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5.2 Use Case Diagram</w:t>
      </w:r>
    </w:p>
    <w:p w14:paraId="58061C36" w14:textId="77777777" w:rsidR="00B42A92" w:rsidRDefault="00B42A92" w:rsidP="00B42A9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5.3 Sequence Diagrams</w:t>
      </w:r>
    </w:p>
    <w:p w14:paraId="7D753534" w14:textId="77777777" w:rsidR="00B42A92" w:rsidRDefault="00B42A92" w:rsidP="00B42A9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Implementation</w:t>
      </w:r>
    </w:p>
    <w:p w14:paraId="14871A2F" w14:textId="77777777" w:rsidR="00B42A92" w:rsidRDefault="00B42A92" w:rsidP="00B42A9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6.1 Technologies Used</w:t>
      </w:r>
    </w:p>
    <w:p w14:paraId="1E042E28" w14:textId="77777777" w:rsidR="00B42A92" w:rsidRDefault="00B42A92" w:rsidP="00B42A9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6.2 Development Environment</w:t>
      </w:r>
    </w:p>
    <w:p w14:paraId="216B6709" w14:textId="77777777" w:rsidR="00B42A92" w:rsidRDefault="00B42A92" w:rsidP="00B42A9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6.3 Code Structure</w:t>
      </w:r>
    </w:p>
    <w:p w14:paraId="305C8815" w14:textId="77777777" w:rsidR="00B42A92" w:rsidRDefault="00B42A92" w:rsidP="00B42A9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6.4 Key Code Snippets</w:t>
      </w:r>
    </w:p>
    <w:p w14:paraId="68DD4FDD" w14:textId="77777777" w:rsidR="00B42A92" w:rsidRDefault="00B42A92" w:rsidP="00B42A9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Database Design</w:t>
      </w:r>
    </w:p>
    <w:p w14:paraId="0D4DC102" w14:textId="77777777" w:rsidR="00B42A92" w:rsidRDefault="00B42A92" w:rsidP="00B42A9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7.1 Schema</w:t>
      </w:r>
    </w:p>
    <w:p w14:paraId="7AF21688" w14:textId="77777777" w:rsidR="00B42A92" w:rsidRDefault="00B42A92" w:rsidP="00B42A9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7.2 Tables and Relationships</w:t>
      </w:r>
    </w:p>
    <w:p w14:paraId="34575113" w14:textId="77777777" w:rsidR="00B42A92" w:rsidRDefault="00B42A92" w:rsidP="00B42A9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Digital Signature Integration</w:t>
      </w:r>
    </w:p>
    <w:p w14:paraId="14CE0E83" w14:textId="77777777" w:rsidR="00B42A92" w:rsidRDefault="00B42A92" w:rsidP="00B42A9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8.1 Signing Messages</w:t>
      </w:r>
    </w:p>
    <w:p w14:paraId="400F6B71" w14:textId="77777777" w:rsidR="00B42A92" w:rsidRDefault="00B42A92" w:rsidP="00B42A9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8.2 Verifying Messages</w:t>
      </w:r>
    </w:p>
    <w:p w14:paraId="2A999C34" w14:textId="77777777" w:rsidR="00B42A92" w:rsidRDefault="00B42A92" w:rsidP="00B42A9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Testing</w:t>
      </w:r>
    </w:p>
    <w:p w14:paraId="620A3BAC" w14:textId="77777777" w:rsidR="00B42A92" w:rsidRDefault="00B42A92" w:rsidP="00B42A9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9.1 Test Cases</w:t>
      </w:r>
    </w:p>
    <w:p w14:paraId="3DA02BF2" w14:textId="77777777" w:rsidR="00B42A92" w:rsidRDefault="00B42A92" w:rsidP="00B42A9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9.2 Test Results</w:t>
      </w:r>
    </w:p>
    <w:p w14:paraId="44C2C36C" w14:textId="77777777" w:rsidR="00B42A92" w:rsidRDefault="00B42A92" w:rsidP="00B42A9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User Guide</w:t>
      </w:r>
    </w:p>
    <w:p w14:paraId="7ECFDE46" w14:textId="77777777" w:rsidR="00B42A92" w:rsidRDefault="00B42A92" w:rsidP="00B42A9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10.1 Installation Instructions</w:t>
      </w:r>
    </w:p>
    <w:p w14:paraId="078F0DAF" w14:textId="77777777" w:rsidR="00B42A92" w:rsidRDefault="00B42A92" w:rsidP="00B42A9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10.2 How to Use the Application</w:t>
      </w:r>
    </w:p>
    <w:p w14:paraId="160C9592" w14:textId="77777777" w:rsidR="00B42A92" w:rsidRDefault="00B42A92" w:rsidP="00B42A9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Conclusion</w:t>
      </w:r>
    </w:p>
    <w:p w14:paraId="7BD2AED8" w14:textId="77777777" w:rsidR="00B42A92" w:rsidRDefault="00B42A92" w:rsidP="00B42A9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Future Work</w:t>
      </w:r>
    </w:p>
    <w:p w14:paraId="5C8A8622" w14:textId="77777777" w:rsidR="00B42A92" w:rsidRDefault="00B42A92" w:rsidP="00B42A9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References</w:t>
      </w:r>
    </w:p>
    <w:p w14:paraId="4948B552" w14:textId="77777777" w:rsidR="00B42A92" w:rsidRDefault="00B42A92" w:rsidP="00B42A9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Appendices (if any)</w:t>
      </w:r>
    </w:p>
    <w:p w14:paraId="0560E502" w14:textId="77777777" w:rsidR="00B42A92" w:rsidRDefault="00B42A92" w:rsidP="00B42A92">
      <w:pPr>
        <w:pStyle w:val="Heading2"/>
      </w:pPr>
      <w:r>
        <w:t>3. Introduction</w:t>
      </w:r>
    </w:p>
    <w:p w14:paraId="713E2583" w14:textId="0093997B" w:rsidR="00B42A92" w:rsidRDefault="00B42A92" w:rsidP="00B42A92">
      <w:pPr>
        <w:pStyle w:val="NormalWeb"/>
      </w:pPr>
      <w:r>
        <w:t xml:space="preserve">Provide an overview of the project, its purpose, and its significance. </w:t>
      </w:r>
    </w:p>
    <w:p w14:paraId="7831FDBC" w14:textId="77777777" w:rsidR="00B42A92" w:rsidRDefault="00B42A92" w:rsidP="00B42A92">
      <w:pPr>
        <w:pStyle w:val="Heading2"/>
      </w:pPr>
      <w:r>
        <w:t>4. Objectives</w:t>
      </w:r>
    </w:p>
    <w:p w14:paraId="30E00BE9" w14:textId="77777777" w:rsidR="00B42A92" w:rsidRDefault="00B42A92" w:rsidP="00B42A92">
      <w:pPr>
        <w:pStyle w:val="NormalWeb"/>
      </w:pPr>
      <w:r>
        <w:t>Clearly state the objectives of the project. What do you aim to achieve by developing this application?</w:t>
      </w:r>
    </w:p>
    <w:p w14:paraId="1E35B1CE" w14:textId="77777777" w:rsidR="00B42A92" w:rsidRDefault="00B42A92" w:rsidP="00B42A92">
      <w:pPr>
        <w:pStyle w:val="Heading2"/>
      </w:pPr>
      <w:r>
        <w:lastRenderedPageBreak/>
        <w:t>5. System Design</w:t>
      </w:r>
    </w:p>
    <w:p w14:paraId="0CF2DC3E" w14:textId="77777777" w:rsidR="00B42A92" w:rsidRDefault="00B42A92" w:rsidP="00B42A92">
      <w:pPr>
        <w:pStyle w:val="Heading3"/>
      </w:pPr>
      <w:r>
        <w:t>5.1 Architecture</w:t>
      </w:r>
    </w:p>
    <w:p w14:paraId="5BF7F709" w14:textId="77777777" w:rsidR="00B42A92" w:rsidRDefault="00B42A92" w:rsidP="00B42A92">
      <w:pPr>
        <w:pStyle w:val="NormalWeb"/>
      </w:pPr>
      <w:r>
        <w:t>Describe the overall architecture of the application. This includes the client-server model and how peers communicate with each other.</w:t>
      </w:r>
    </w:p>
    <w:p w14:paraId="52CCFD2B" w14:textId="77777777" w:rsidR="00B42A92" w:rsidRDefault="00B42A92" w:rsidP="00B42A92">
      <w:pPr>
        <w:pStyle w:val="Heading3"/>
      </w:pPr>
      <w:r>
        <w:t>5.2 Use Case Diagram</w:t>
      </w:r>
    </w:p>
    <w:p w14:paraId="1D193FDA" w14:textId="77777777" w:rsidR="00B42A92" w:rsidRDefault="00B42A92" w:rsidP="00B42A92">
      <w:pPr>
        <w:pStyle w:val="NormalWeb"/>
      </w:pPr>
      <w:r>
        <w:t>Include a use case diagram to show the interactions between users and the system.</w:t>
      </w:r>
    </w:p>
    <w:p w14:paraId="6CB350E1" w14:textId="77777777" w:rsidR="00B42A92" w:rsidRDefault="00B42A92" w:rsidP="00B42A92">
      <w:pPr>
        <w:pStyle w:val="Heading3"/>
      </w:pPr>
      <w:r>
        <w:t>5.3 Sequence Diagrams</w:t>
      </w:r>
    </w:p>
    <w:p w14:paraId="3632BAE7" w14:textId="77777777" w:rsidR="00B42A92" w:rsidRDefault="00B42A92" w:rsidP="00B42A92">
      <w:pPr>
        <w:pStyle w:val="NormalWeb"/>
      </w:pPr>
      <w:r>
        <w:t>Provide sequence diagrams to illustrate the flow of messages and actions within the system.</w:t>
      </w:r>
    </w:p>
    <w:p w14:paraId="533910CD" w14:textId="77777777" w:rsidR="00B42A92" w:rsidRDefault="00B42A92" w:rsidP="00B42A92">
      <w:pPr>
        <w:pStyle w:val="Heading2"/>
      </w:pPr>
      <w:r>
        <w:t>6. Implementation</w:t>
      </w:r>
    </w:p>
    <w:p w14:paraId="4F465CFE" w14:textId="77777777" w:rsidR="00B42A92" w:rsidRDefault="00B42A92" w:rsidP="00B42A92">
      <w:pPr>
        <w:pStyle w:val="Heading3"/>
      </w:pPr>
      <w:r>
        <w:t>6.1 Technologies Used</w:t>
      </w:r>
    </w:p>
    <w:p w14:paraId="596A51EA" w14:textId="77777777" w:rsidR="00B42A92" w:rsidRDefault="00B42A92" w:rsidP="00B42A92">
      <w:pPr>
        <w:pStyle w:val="NormalWeb"/>
      </w:pPr>
      <w:r>
        <w:t>List the programming languages, libraries, and tools used in the project.</w:t>
      </w:r>
    </w:p>
    <w:p w14:paraId="5ED56F73" w14:textId="77777777" w:rsidR="00B42A92" w:rsidRDefault="00B42A92" w:rsidP="00B42A92">
      <w:pPr>
        <w:pStyle w:val="Heading3"/>
      </w:pPr>
      <w:r>
        <w:t>6.2 Development Environment</w:t>
      </w:r>
    </w:p>
    <w:p w14:paraId="3D2168C4" w14:textId="77777777" w:rsidR="00B42A92" w:rsidRDefault="00B42A92" w:rsidP="00B42A92">
      <w:pPr>
        <w:pStyle w:val="NormalWeb"/>
      </w:pPr>
      <w:r>
        <w:t>Detail the development environment, including the hardware and software used.</w:t>
      </w:r>
    </w:p>
    <w:p w14:paraId="45BD06D0" w14:textId="77777777" w:rsidR="00B42A92" w:rsidRDefault="00B42A92" w:rsidP="00B42A92">
      <w:pPr>
        <w:pStyle w:val="Heading3"/>
      </w:pPr>
      <w:r>
        <w:t>6.3 Code Structure</w:t>
      </w:r>
    </w:p>
    <w:p w14:paraId="7FBB2AB5" w14:textId="77777777" w:rsidR="00B42A92" w:rsidRDefault="00B42A92" w:rsidP="00B42A92">
      <w:pPr>
        <w:pStyle w:val="NormalWeb"/>
      </w:pPr>
      <w:r>
        <w:t>Explain the structure of your codebase, including key modules and their functions.</w:t>
      </w:r>
    </w:p>
    <w:p w14:paraId="4A625717" w14:textId="79FC0B7E" w:rsidR="00B42A92" w:rsidRDefault="00B42A92" w:rsidP="00B42A92">
      <w:pPr>
        <w:pStyle w:val="Heading3"/>
      </w:pPr>
      <w:r>
        <w:t>6.4 Key Code Snippets</w:t>
      </w:r>
      <w:r w:rsidR="00D56B6F">
        <w:t xml:space="preserve"> and screen shot of the interface</w:t>
      </w:r>
    </w:p>
    <w:p w14:paraId="39B3F894" w14:textId="77777777" w:rsidR="00B42A92" w:rsidRDefault="00B42A92" w:rsidP="00B42A92">
      <w:pPr>
        <w:pStyle w:val="NormalWeb"/>
      </w:pPr>
      <w:r>
        <w:t>Include important pieces of code with explanations to highlight key functionality.</w:t>
      </w:r>
    </w:p>
    <w:p w14:paraId="21F163BB" w14:textId="3A1EB299" w:rsidR="000A439B" w:rsidRDefault="000A439B" w:rsidP="00B42A92">
      <w:pPr>
        <w:pStyle w:val="NormalWeb"/>
      </w:pPr>
      <w:r>
        <w:t xml:space="preserve">Include screen shots of the interface. </w:t>
      </w:r>
    </w:p>
    <w:p w14:paraId="48541CD5" w14:textId="77777777" w:rsidR="00B42A92" w:rsidRDefault="00B42A92" w:rsidP="00B42A92">
      <w:pPr>
        <w:pStyle w:val="Heading2"/>
      </w:pPr>
      <w:r>
        <w:t>7. Database Design</w:t>
      </w:r>
    </w:p>
    <w:p w14:paraId="5DE2F3C4" w14:textId="77777777" w:rsidR="00B42A92" w:rsidRDefault="00B42A92" w:rsidP="00B42A92">
      <w:pPr>
        <w:pStyle w:val="Heading3"/>
      </w:pPr>
      <w:r>
        <w:t>7.1 Schema</w:t>
      </w:r>
    </w:p>
    <w:p w14:paraId="66AE7E9E" w14:textId="77777777" w:rsidR="00B42A92" w:rsidRDefault="00B42A92" w:rsidP="00B42A92">
      <w:pPr>
        <w:pStyle w:val="NormalWeb"/>
      </w:pPr>
      <w:r>
        <w:t>Provide the database schema used for user registration and message storage.</w:t>
      </w:r>
    </w:p>
    <w:p w14:paraId="4F3C5A20" w14:textId="77777777" w:rsidR="00B42A92" w:rsidRDefault="00B42A92" w:rsidP="00B42A92">
      <w:pPr>
        <w:pStyle w:val="Heading3"/>
      </w:pPr>
      <w:r>
        <w:t>7.2 Tables and Relationships</w:t>
      </w:r>
    </w:p>
    <w:p w14:paraId="595A5896" w14:textId="77777777" w:rsidR="00B42A92" w:rsidRDefault="00B42A92" w:rsidP="00B42A92">
      <w:pPr>
        <w:pStyle w:val="NormalWeb"/>
      </w:pPr>
      <w:r>
        <w:t>Detail the tables and relationships within the database.</w:t>
      </w:r>
    </w:p>
    <w:p w14:paraId="7A055FF6" w14:textId="77777777" w:rsidR="00B42A92" w:rsidRDefault="00B42A92" w:rsidP="00B42A92">
      <w:pPr>
        <w:pStyle w:val="Heading2"/>
      </w:pPr>
      <w:r>
        <w:lastRenderedPageBreak/>
        <w:t>8. Digital Signature Integration</w:t>
      </w:r>
    </w:p>
    <w:p w14:paraId="3B3F48AB" w14:textId="77777777" w:rsidR="00B42A92" w:rsidRDefault="00B42A92" w:rsidP="00B42A92">
      <w:pPr>
        <w:pStyle w:val="Heading3"/>
      </w:pPr>
      <w:r>
        <w:t>8.1 Signing Messages</w:t>
      </w:r>
    </w:p>
    <w:p w14:paraId="05D39BF8" w14:textId="77777777" w:rsidR="00B42A92" w:rsidRDefault="00B42A92" w:rsidP="00B42A92">
      <w:pPr>
        <w:pStyle w:val="NormalWeb"/>
      </w:pPr>
      <w:r>
        <w:t>Explain how messages are signed using digital signatures, including the cryptographic methods used.</w:t>
      </w:r>
    </w:p>
    <w:p w14:paraId="22133663" w14:textId="77777777" w:rsidR="00B42A92" w:rsidRDefault="00B42A92" w:rsidP="00B42A92">
      <w:pPr>
        <w:pStyle w:val="Heading3"/>
      </w:pPr>
      <w:r>
        <w:t>8.2 Verifying Messages</w:t>
      </w:r>
    </w:p>
    <w:p w14:paraId="561A3DC5" w14:textId="77777777" w:rsidR="00B42A92" w:rsidRDefault="00B42A92" w:rsidP="00B42A92">
      <w:pPr>
        <w:pStyle w:val="NormalWeb"/>
      </w:pPr>
      <w:r>
        <w:t>Describe the process of verifying incoming messages and how this ensures authenticity and integrity.</w:t>
      </w:r>
    </w:p>
    <w:p w14:paraId="59825D94" w14:textId="1065B7C5" w:rsidR="00694537" w:rsidRDefault="00694537" w:rsidP="00B42A92">
      <w:pPr>
        <w:pStyle w:val="NormalWeb"/>
      </w:pPr>
      <w:r>
        <w:t xml:space="preserve">8.3 Password Storage </w:t>
      </w:r>
    </w:p>
    <w:p w14:paraId="420EB66C" w14:textId="6A8224DD" w:rsidR="00694537" w:rsidRDefault="00694537" w:rsidP="00B42A92">
      <w:pPr>
        <w:pStyle w:val="NormalWeb"/>
      </w:pPr>
      <w:r>
        <w:t xml:space="preserve">Explain the hashing method you used to store passwords in the database. </w:t>
      </w:r>
    </w:p>
    <w:p w14:paraId="47C0852F" w14:textId="77777777" w:rsidR="00B42A92" w:rsidRDefault="00B42A92" w:rsidP="00B42A92">
      <w:pPr>
        <w:pStyle w:val="Heading2"/>
      </w:pPr>
      <w:r>
        <w:t>9. Testing</w:t>
      </w:r>
    </w:p>
    <w:p w14:paraId="3FC23504" w14:textId="77777777" w:rsidR="00B42A92" w:rsidRDefault="00B42A92" w:rsidP="00B42A92">
      <w:pPr>
        <w:pStyle w:val="Heading3"/>
      </w:pPr>
      <w:r>
        <w:t>9.1 Test Cases</w:t>
      </w:r>
    </w:p>
    <w:p w14:paraId="1878A53C" w14:textId="77777777" w:rsidR="00B42A92" w:rsidRDefault="00B42A92" w:rsidP="00B42A92">
      <w:pPr>
        <w:pStyle w:val="NormalWeb"/>
      </w:pPr>
      <w:r>
        <w:t>List the test cases created to validate the functionality of the application.</w:t>
      </w:r>
    </w:p>
    <w:p w14:paraId="6767ACE9" w14:textId="77777777" w:rsidR="00B42A92" w:rsidRDefault="00B42A92" w:rsidP="00B42A92">
      <w:pPr>
        <w:pStyle w:val="Heading3"/>
      </w:pPr>
      <w:r>
        <w:t>9.2 Test Results</w:t>
      </w:r>
    </w:p>
    <w:p w14:paraId="0F6156BE" w14:textId="77777777" w:rsidR="00B42A92" w:rsidRDefault="00B42A92" w:rsidP="00B42A92">
      <w:pPr>
        <w:pStyle w:val="NormalWeb"/>
      </w:pPr>
      <w:r>
        <w:t>Present the results of the tests, including any issues found and how they were resolved.</w:t>
      </w:r>
    </w:p>
    <w:p w14:paraId="24496050" w14:textId="77777777" w:rsidR="00B42A92" w:rsidRDefault="00B42A92" w:rsidP="00B42A92">
      <w:pPr>
        <w:pStyle w:val="Heading2"/>
      </w:pPr>
      <w:r>
        <w:t>10. User Guide</w:t>
      </w:r>
    </w:p>
    <w:p w14:paraId="2E0093C3" w14:textId="77777777" w:rsidR="00B42A92" w:rsidRDefault="00B42A92" w:rsidP="00B42A92">
      <w:pPr>
        <w:pStyle w:val="Heading3"/>
      </w:pPr>
      <w:r>
        <w:t>10.1 Installation Instructions</w:t>
      </w:r>
    </w:p>
    <w:p w14:paraId="67316A3E" w14:textId="77777777" w:rsidR="00B42A92" w:rsidRDefault="00B42A92" w:rsidP="00B42A92">
      <w:pPr>
        <w:pStyle w:val="NormalWeb"/>
      </w:pPr>
      <w:r>
        <w:t>Provide step-by-step instructions for installing the application.</w:t>
      </w:r>
    </w:p>
    <w:p w14:paraId="6DC5B485" w14:textId="77777777" w:rsidR="00B42A92" w:rsidRDefault="00B42A92" w:rsidP="00B42A92">
      <w:pPr>
        <w:pStyle w:val="Heading3"/>
      </w:pPr>
      <w:r>
        <w:t>10.2 How to Use the Application</w:t>
      </w:r>
    </w:p>
    <w:p w14:paraId="54AB5703" w14:textId="77777777" w:rsidR="00B42A92" w:rsidRDefault="00B42A92" w:rsidP="00B42A92">
      <w:pPr>
        <w:pStyle w:val="NormalWeb"/>
      </w:pPr>
      <w:r>
        <w:t>Guide users on how to use the application, including registration, sending messages, and verifying messages.</w:t>
      </w:r>
    </w:p>
    <w:p w14:paraId="4C36024E" w14:textId="77777777" w:rsidR="00B42A92" w:rsidRDefault="00B42A92" w:rsidP="00B42A92">
      <w:pPr>
        <w:pStyle w:val="Heading2"/>
      </w:pPr>
      <w:r>
        <w:t>11. Conclusion</w:t>
      </w:r>
    </w:p>
    <w:p w14:paraId="4F03399C" w14:textId="77777777" w:rsidR="00B42A92" w:rsidRDefault="00B42A92" w:rsidP="00B42A92">
      <w:pPr>
        <w:pStyle w:val="NormalWeb"/>
      </w:pPr>
      <w:r>
        <w:t>Summarize the achievements of the project, any challenges faced, and how they were overcome.</w:t>
      </w:r>
    </w:p>
    <w:p w14:paraId="49C5F641" w14:textId="77777777" w:rsidR="00B42A92" w:rsidRDefault="00B42A92" w:rsidP="00B42A92">
      <w:pPr>
        <w:pStyle w:val="Heading2"/>
      </w:pPr>
      <w:r>
        <w:t>12. Future Work</w:t>
      </w:r>
    </w:p>
    <w:p w14:paraId="4A84FA9F" w14:textId="70F277B2" w:rsidR="00B42A92" w:rsidRDefault="00B42A92" w:rsidP="00B42A92">
      <w:pPr>
        <w:pStyle w:val="NormalWeb"/>
      </w:pPr>
      <w:r>
        <w:t xml:space="preserve">Discuss future improvements </w:t>
      </w:r>
      <w:r w:rsidR="000C4950">
        <w:t xml:space="preserve">you will make to this </w:t>
      </w:r>
      <w:r>
        <w:t>application.</w:t>
      </w:r>
    </w:p>
    <w:p w14:paraId="6A8F8BE3" w14:textId="77777777" w:rsidR="00B42A92" w:rsidRDefault="00B42A92" w:rsidP="00B42A92">
      <w:pPr>
        <w:pStyle w:val="Heading2"/>
      </w:pPr>
      <w:r>
        <w:t>13. References</w:t>
      </w:r>
    </w:p>
    <w:p w14:paraId="1FF67369" w14:textId="77777777" w:rsidR="00B42A92" w:rsidRDefault="00B42A92" w:rsidP="00B42A92">
      <w:pPr>
        <w:pStyle w:val="NormalWeb"/>
      </w:pPr>
      <w:r>
        <w:t>List all the references and resources used in the development of the project.</w:t>
      </w:r>
    </w:p>
    <w:p w14:paraId="4CB644DB" w14:textId="77777777" w:rsidR="00B42A92" w:rsidRDefault="00B42A92" w:rsidP="00B42A92">
      <w:pPr>
        <w:pStyle w:val="Heading2"/>
      </w:pPr>
      <w:r>
        <w:lastRenderedPageBreak/>
        <w:t>14. Appendices (if any)</w:t>
      </w:r>
    </w:p>
    <w:p w14:paraId="077C6ADE" w14:textId="77777777" w:rsidR="00B42A92" w:rsidRDefault="00B42A92" w:rsidP="00B42A92">
      <w:pPr>
        <w:pStyle w:val="NormalWeb"/>
      </w:pPr>
      <w:r>
        <w:t>Include any additional material, such as detailed logs, additional diagrams, or extended code snippets.</w:t>
      </w:r>
    </w:p>
    <w:p w14:paraId="64ECD818" w14:textId="77777777" w:rsidR="00927F40" w:rsidRPr="00D12D23" w:rsidRDefault="00927F40" w:rsidP="00D12D23">
      <w:pPr>
        <w:autoSpaceDE w:val="0"/>
        <w:autoSpaceDN w:val="0"/>
        <w:adjustRightInd w:val="0"/>
        <w:spacing w:after="0" w:line="240" w:lineRule="auto"/>
        <w:rPr>
          <w:rFonts w:ascii="Times-Roman" w:hAnsi="Times-Roman"/>
        </w:rPr>
      </w:pPr>
    </w:p>
    <w:sectPr w:rsidR="00927F40" w:rsidRPr="00D12D23" w:rsidSect="008305D2">
      <w:type w:val="continuous"/>
      <w:pgSz w:w="11906" w:h="16838"/>
      <w:pgMar w:top="1440" w:right="1440" w:bottom="1440" w:left="1440" w:header="708" w:footer="708" w:gutter="71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E25FA5"/>
    <w:multiLevelType w:val="multilevel"/>
    <w:tmpl w:val="FC8C3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890444"/>
    <w:multiLevelType w:val="multilevel"/>
    <w:tmpl w:val="C250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915177">
    <w:abstractNumId w:val="1"/>
  </w:num>
  <w:num w:numId="2" w16cid:durableId="145478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FE"/>
    <w:rsid w:val="000650E0"/>
    <w:rsid w:val="00095EFC"/>
    <w:rsid w:val="000A439B"/>
    <w:rsid w:val="000C24CF"/>
    <w:rsid w:val="000C4950"/>
    <w:rsid w:val="001E65FF"/>
    <w:rsid w:val="002450D9"/>
    <w:rsid w:val="002F65D8"/>
    <w:rsid w:val="005410C3"/>
    <w:rsid w:val="00694537"/>
    <w:rsid w:val="006B054C"/>
    <w:rsid w:val="007F7B3E"/>
    <w:rsid w:val="008305D2"/>
    <w:rsid w:val="00882BB1"/>
    <w:rsid w:val="00927F40"/>
    <w:rsid w:val="009830FF"/>
    <w:rsid w:val="009C713D"/>
    <w:rsid w:val="009D2EB0"/>
    <w:rsid w:val="00B42A92"/>
    <w:rsid w:val="00C5003F"/>
    <w:rsid w:val="00D12D23"/>
    <w:rsid w:val="00D56B6F"/>
    <w:rsid w:val="00E50F3B"/>
    <w:rsid w:val="00F471EA"/>
    <w:rsid w:val="00F87FFE"/>
    <w:rsid w:val="00FF3AB2"/>
    <w:rsid w:val="00FF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B70D"/>
  <w15:chartTrackingRefBased/>
  <w15:docId w15:val="{76B6A32E-83E3-4293-B5E1-B8385028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-Roman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A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EF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A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5EFC"/>
    <w:rPr>
      <w:rFonts w:eastAsiaTheme="majorEastAsia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2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A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42A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2A9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56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gulnawaz gani</dc:creator>
  <cp:keywords/>
  <dc:description/>
  <cp:lastModifiedBy>gulnawaz gani</cp:lastModifiedBy>
  <cp:revision>3</cp:revision>
  <dcterms:created xsi:type="dcterms:W3CDTF">2024-06-10T12:58:00Z</dcterms:created>
  <dcterms:modified xsi:type="dcterms:W3CDTF">2024-06-10T13:00:00Z</dcterms:modified>
</cp:coreProperties>
</file>