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0"/>
        <w:gridCol w:w="7837"/>
      </w:tblGrid>
      <w:tr w:rsidR="001C4FE3" w:rsidRPr="007B31E4" w14:paraId="25733191" w14:textId="77777777">
        <w:trPr>
          <w:trHeight w:hRule="exact" w:val="900"/>
        </w:trPr>
        <w:tc>
          <w:tcPr>
            <w:tcW w:w="1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9F80" w14:textId="113E4CB5" w:rsidR="001C4FE3" w:rsidRPr="007B31E4" w:rsidRDefault="00AE27A2" w:rsidP="007B31E4">
            <w:pPr>
              <w:spacing w:line="28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理科　生物3章「動物の分類」</w:t>
            </w:r>
            <w:r w:rsidR="007B31E4">
              <w:rPr>
                <w:rFonts w:ascii="Zen Maru Gothic Medium" w:eastAsia="Zen Maru Gothic Medium" w:hAnsi="Zen Maru Gothic Medium" w:hint="eastAsia"/>
              </w:rPr>
              <w:t xml:space="preserve">　　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8"/>
                <w:szCs w:val="28"/>
              </w:rPr>
              <w:t xml:space="preserve">全体まとめマップ　</w:t>
            </w:r>
            <w:r w:rsidR="007B31E4" w:rsidRPr="007B31E4">
              <w:rPr>
                <w:rFonts w:ascii="Zen Maru Gothic Medium" w:eastAsia="Zen Maru Gothic Medium" w:hAnsi="Zen Maru Gothic Medium" w:hint="eastAsia"/>
                <w:b/>
                <w:bCs/>
                <w:sz w:val="22"/>
                <w:szCs w:val="22"/>
              </w:rPr>
              <w:t>（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パフォーマンステスト）</w:t>
            </w:r>
          </w:p>
        </w:tc>
        <w:tc>
          <w:tcPr>
            <w:tcW w:w="7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AA2" w14:textId="5DDA4439" w:rsidR="001C4FE3" w:rsidRPr="007B31E4" w:rsidRDefault="00AE27A2">
            <w:pPr>
              <w:spacing w:line="280" w:lineRule="auto"/>
              <w:jc w:val="right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>＿＿＿　年　＿＿＿　組　＿＿＿　番</w:t>
            </w:r>
          </w:p>
          <w:p w14:paraId="64B5971D" w14:textId="5F43255B" w:rsidR="001C4FE3" w:rsidRPr="007B31E4" w:rsidRDefault="00AE27A2" w:rsidP="007B31E4">
            <w:pPr>
              <w:wordWrap w:val="0"/>
              <w:spacing w:before="60" w:line="280" w:lineRule="auto"/>
              <w:jc w:val="right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 xml:space="preserve">名前　</w:t>
            </w:r>
            <w:r w:rsidR="007B31E4" w:rsidRPr="007B31E4">
              <w:rPr>
                <w:rFonts w:ascii="Zen Maru Gothic Medium" w:eastAsia="Zen Maru Gothic Medium" w:hAnsi="Zen Maru Gothic Medium" w:hint="eastAsia"/>
                <w:sz w:val="20"/>
                <w:szCs w:val="20"/>
                <w:u w:val="single"/>
              </w:rPr>
              <w:t xml:space="preserve">　　　　　　　　　　　　　　　　　　　　</w:t>
            </w:r>
          </w:p>
        </w:tc>
      </w:tr>
    </w:tbl>
    <w:p w14:paraId="4F414F15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7"/>
      </w:tblGrid>
      <w:tr w:rsidR="001C4FE3" w:rsidRPr="007B31E4" w14:paraId="79F3E138" w14:textId="77777777" w:rsidTr="007B31E4">
        <w:trPr>
          <w:trHeight w:hRule="atLeast" w:val="1500"/>
        </w:trPr>
        <w:tc>
          <w:tcPr>
            <w:tcW w:w="22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67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B　</w:t>
            </w:r>
            <w:r w:rsidRPr="007B31E4">
              <w:rPr>
                <w:rFonts w:ascii="Zen Maru Gothic Medium" w:eastAsia="Zen Maru Gothic Medium" w:hAnsi="Zen Maru Gothic Medium"/>
              </w:rPr>
              <w:t>動物の分類について、マップを 組み立てようとしている</w:t>
            </w:r>
          </w:p>
          <w:p w14:paraId="16E212B1" w14:textId="29B7FC7A" w:rsidR="001C4FE3" w:rsidRPr="007B31E4" w:rsidRDefault="00AE27A2" w:rsidP="007B31E4">
            <w:pPr>
              <w:spacing w:after="30" w:line="260" w:lineRule="auto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A　</w:t>
            </w:r>
            <w:r w:rsidRPr="007B31E4">
              <w:rPr>
                <w:rFonts w:ascii="Zen Maru Gothic Medium" w:eastAsia="Zen Maru Gothic Medium" w:hAnsi="Zen Maru Gothic Medium"/>
              </w:rPr>
              <w:t>動物の分類について、すべての必須語句を使って 正しく組み立てられる</w:t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A＋　</w:t>
            </w:r>
            <w:r w:rsidRPr="007B31E4">
              <w:rPr>
                <w:rFonts w:ascii="Zen Maru Gothic Medium" w:eastAsia="Zen Maru Gothic Medium" w:hAnsi="Zen Maru Gothic Medium"/>
              </w:rPr>
              <w:t>動物の分類について、共通点・相違点（分類の観点）が見てわかりやすく整理・表現されている</w:t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S　</w:t>
            </w:r>
            <w:r w:rsidRPr="007B31E4">
              <w:rPr>
                <w:rFonts w:ascii="Zen Maru Gothic Medium" w:eastAsia="Zen Maru Gothic Medium" w:hAnsi="Zen Maru Gothic Medium"/>
              </w:rPr>
              <w:t>さらに、マップ全体を文章にまとめ、人に分かりやすく説明できる</w:t>
            </w:r>
          </w:p>
        </w:tc>
      </w:tr>
    </w:tbl>
    <w:p w14:paraId="1C142824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637"/>
      </w:tblGrid>
      <w:tr w:rsidR="001C4FE3" w:rsidRPr="007B31E4" w14:paraId="34C622B3" w14:textId="77777777">
        <w:trPr>
          <w:trHeight w:hRule="exact" w:val="11500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4BE3A" w14:textId="77777777" w:rsidR="001C4FE3" w:rsidRPr="007B31E4" w:rsidRDefault="00AE27A2">
            <w:pPr>
              <w:spacing w:after="3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>最低限使用する語句</w:t>
            </w:r>
          </w:p>
          <w:p w14:paraId="6A12860B" w14:textId="77777777" w:rsidR="001C4FE3" w:rsidRPr="007B31E4" w:rsidRDefault="00AE27A2">
            <w:pPr>
              <w:spacing w:after="100" w:line="22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3"/>
                <w:szCs w:val="13"/>
              </w:rPr>
              <w:t>※何回つかってもかまいません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背骨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脊椎動物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無脊椎動物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魚類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両生類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ハチュウ類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鳥類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哺乳類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えら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肺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皮膚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うろこ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しめった皮膚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羽毛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毛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卵生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胎生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殻なし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弾力のある殻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かたい殻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幼生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成体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節足動物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軟体動物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その他の無脊椎動物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外骨格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節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甲殻類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昆虫類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クモ・サソリのなかま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ムカデのなかま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外とう膜</w:t>
            </w:r>
          </w:p>
          <w:p>
            <w:pPr>
              <w:spacing w:after="1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貝殻</w:t>
            </w:r>
          </w:p>
          <w:p w14:paraId="09BC470C" w14:textId="77777777" w:rsidR="001C4FE3" w:rsidRPr="007B31E4" w:rsidRDefault="00AE27A2">
            <w:pPr>
              <w:spacing w:before="12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3"/>
                <w:szCs w:val="13"/>
              </w:rPr>
              <w:t>※必須語句以外の語も、自由に書き加えてOK</w:t>
            </w:r>
          </w:p>
        </w:tc>
        <w:tc>
          <w:tcPr>
            <w:tcW w:w="186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4C69" w14:textId="77777777" w:rsidR="001C4FE3" w:rsidRPr="007B31E4" w:rsidRDefault="00AE27A2">
            <w:pPr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</w:rPr>
              <w:t xml:space="preserve"> </w:t>
            </w:r>
          </w:p>
        </w:tc>
      </w:tr>
    </w:tbl>
    <w:p w14:paraId="302DFC9A" w14:textId="77777777" w:rsidR="00AE27A2" w:rsidRPr="007B31E4" w:rsidRDefault="00AE27A2">
      <w:pPr>
        <w:rPr>
          <w:rFonts w:ascii="Zen Maru Gothic Medium" w:eastAsia="Zen Maru Gothic Medium" w:hAnsi="Zen Maru Gothic Medium"/>
        </w:rPr>
      </w:pPr>
    </w:p>
    <w:sectPr w:rsidR="00AE27A2" w:rsidRPr="007B31E4">
      <w:pgSz w:w="23811" w:h="16838" w:orient="landscape"/>
      <w:pgMar w:top="737" w:right="737" w:bottom="737" w:left="7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7363" w14:textId="77777777" w:rsidR="00B35671" w:rsidRDefault="00B35671" w:rsidP="00C024CD">
      <w:r>
        <w:separator/>
      </w:r>
    </w:p>
  </w:endnote>
  <w:endnote w:type="continuationSeparator" w:id="0">
    <w:p w14:paraId="0FE10B08" w14:textId="77777777" w:rsidR="00B35671" w:rsidRDefault="00B35671" w:rsidP="00C0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en Maru Gothic Medium">
    <w:panose1 w:val="00000000000000000000"/>
    <w:charset w:val="80"/>
    <w:family w:val="auto"/>
    <w:pitch w:val="variable"/>
    <w:sig w:usb0="A00002E7" w:usb1="28CFECFF" w:usb2="00000012" w:usb3="00000000" w:csb0="001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1A7" w14:textId="77777777" w:rsidR="00B35671" w:rsidRDefault="00B35671" w:rsidP="00C024CD">
      <w:r>
        <w:separator/>
      </w:r>
    </w:p>
  </w:footnote>
  <w:footnote w:type="continuationSeparator" w:id="0">
    <w:p w14:paraId="70D6F529" w14:textId="77777777" w:rsidR="00B35671" w:rsidRDefault="00B35671" w:rsidP="00C02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94F"/>
    <w:multiLevelType w:val="hybridMultilevel"/>
    <w:tmpl w:val="76E80F10"/>
    <w:lvl w:ilvl="0" w:tplc="2642329A">
      <w:start w:val="1"/>
      <w:numFmt w:val="bullet"/>
      <w:lvlText w:val="●"/>
      <w:lvlJc w:val="left"/>
      <w:pPr>
        <w:ind w:left="720" w:hanging="360"/>
      </w:pPr>
    </w:lvl>
    <w:lvl w:ilvl="1" w:tplc="BA087922">
      <w:start w:val="1"/>
      <w:numFmt w:val="bullet"/>
      <w:lvlText w:val="○"/>
      <w:lvlJc w:val="left"/>
      <w:pPr>
        <w:ind w:left="1440" w:hanging="360"/>
      </w:pPr>
    </w:lvl>
    <w:lvl w:ilvl="2" w:tplc="A7E81932">
      <w:start w:val="1"/>
      <w:numFmt w:val="bullet"/>
      <w:lvlText w:val="■"/>
      <w:lvlJc w:val="left"/>
      <w:pPr>
        <w:ind w:left="2160" w:hanging="360"/>
      </w:pPr>
    </w:lvl>
    <w:lvl w:ilvl="3" w:tplc="0F10231A">
      <w:start w:val="1"/>
      <w:numFmt w:val="bullet"/>
      <w:lvlText w:val="●"/>
      <w:lvlJc w:val="left"/>
      <w:pPr>
        <w:ind w:left="2880" w:hanging="360"/>
      </w:pPr>
    </w:lvl>
    <w:lvl w:ilvl="4" w:tplc="01D8276C">
      <w:start w:val="1"/>
      <w:numFmt w:val="bullet"/>
      <w:lvlText w:val="○"/>
      <w:lvlJc w:val="left"/>
      <w:pPr>
        <w:ind w:left="3600" w:hanging="360"/>
      </w:pPr>
    </w:lvl>
    <w:lvl w:ilvl="5" w:tplc="B4D4C912">
      <w:start w:val="1"/>
      <w:numFmt w:val="bullet"/>
      <w:lvlText w:val="■"/>
      <w:lvlJc w:val="left"/>
      <w:pPr>
        <w:ind w:left="4320" w:hanging="360"/>
      </w:pPr>
    </w:lvl>
    <w:lvl w:ilvl="6" w:tplc="45E007CC">
      <w:start w:val="1"/>
      <w:numFmt w:val="bullet"/>
      <w:lvlText w:val="●"/>
      <w:lvlJc w:val="left"/>
      <w:pPr>
        <w:ind w:left="5040" w:hanging="360"/>
      </w:pPr>
    </w:lvl>
    <w:lvl w:ilvl="7" w:tplc="7C0A023C">
      <w:start w:val="1"/>
      <w:numFmt w:val="bullet"/>
      <w:lvlText w:val="●"/>
      <w:lvlJc w:val="left"/>
      <w:pPr>
        <w:ind w:left="5760" w:hanging="360"/>
      </w:pPr>
    </w:lvl>
    <w:lvl w:ilvl="8" w:tplc="FFF29ACA">
      <w:start w:val="1"/>
      <w:numFmt w:val="bullet"/>
      <w:lvlText w:val="●"/>
      <w:lvlJc w:val="left"/>
      <w:pPr>
        <w:ind w:left="6480" w:hanging="360"/>
      </w:pPr>
    </w:lvl>
  </w:abstractNum>
  <w:num w:numId="1" w16cid:durableId="1465197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E3"/>
    <w:rsid w:val="001C4FE3"/>
    <w:rsid w:val="00616002"/>
    <w:rsid w:val="007B31E4"/>
    <w:rsid w:val="00AE27A2"/>
    <w:rsid w:val="00B35671"/>
    <w:rsid w:val="00C024CD"/>
    <w:rsid w:val="00E2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56689"/>
  <w15:docId w15:val="{FE714DD1-F4B2-4B61-980F-75E6065C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024CD"/>
  </w:style>
  <w:style w:type="paragraph" w:styleId="ae">
    <w:name w:val="footer"/>
    <w:basedOn w:val="a"/>
    <w:link w:val="af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0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178</Characters>
  <Application>Microsoft Office Word</Application>
  <DocSecurity>0</DocSecurity>
  <Lines>22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masato arai</cp:lastModifiedBy>
  <cp:revision>3</cp:revision>
  <cp:lastPrinted>2026-05-20T21:57:00Z</cp:lastPrinted>
  <dcterms:created xsi:type="dcterms:W3CDTF">2026-05-20T21:57:00Z</dcterms:created>
  <dcterms:modified xsi:type="dcterms:W3CDTF">2026-05-25T08:19:00Z</dcterms:modified>
</cp:coreProperties>
</file>