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EEDBDE" w:rsidP="45C1D76E" w:rsidRDefault="4AEEDBDE" w14:paraId="123C9B97" w14:textId="342F3614">
      <w:pPr>
        <w:pStyle w:val="Heading1"/>
        <w:rPr>
          <w:rFonts w:ascii="Calibri Light" w:hAnsi="Calibri Light" w:eastAsia="" w:cs="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proofErr w:type="spellStart"/>
      <w:r w:rsidRPr="45C1D76E" w:rsidR="4AEEDBDE">
        <w:rPr>
          <w:noProof w:val="0"/>
          <w:lang w:val="en-US"/>
        </w:rPr>
        <w:t>Nodeflix</w:t>
      </w:r>
      <w:proofErr w:type="spellEnd"/>
      <w:r w:rsidRPr="45C1D76E" w:rsidR="4AEEDBDE">
        <w:rPr>
          <w:noProof w:val="0"/>
          <w:lang w:val="en-US"/>
        </w:rPr>
        <w:t xml:space="preserve"> Executive Summary/Business Proposal</w:t>
      </w:r>
    </w:p>
    <w:p w:rsidR="45C1D76E" w:rsidP="45C1D76E" w:rsidRDefault="45C1D76E" w14:paraId="08022BA4" w14:textId="652AC47D">
      <w:pPr>
        <w:pStyle w:val="Normal"/>
        <w:rPr>
          <w:noProof w:val="0"/>
          <w:lang w:val="en-US"/>
        </w:rPr>
      </w:pPr>
    </w:p>
    <w:p w:rsidR="28432D8E" w:rsidP="45C1D76E" w:rsidRDefault="28432D8E" w14:paraId="0DA2E1C9" w14:textId="7812063A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5C1D76E" w:rsidR="28432D8E">
        <w:rPr>
          <w:noProof w:val="0"/>
          <w:lang w:val="en-US"/>
        </w:rPr>
        <w:t>Our Mission</w:t>
      </w:r>
    </w:p>
    <w:p w:rsidR="28432D8E" w:rsidP="45C1D76E" w:rsidRDefault="28432D8E" w14:paraId="32F62709" w14:textId="7C13EC3E">
      <w:pPr>
        <w:pStyle w:val="Normal"/>
        <w:rPr>
          <w:noProof w:val="0"/>
          <w:lang w:val="en-US"/>
        </w:rPr>
      </w:pPr>
      <w:r w:rsidRPr="45C1D76E" w:rsidR="28432D8E">
        <w:rPr>
          <w:noProof w:val="0"/>
          <w:lang w:val="en-US"/>
        </w:rPr>
        <w:t xml:space="preserve">Team Luna is known for quality web development </w:t>
      </w:r>
      <w:proofErr w:type="spellStart"/>
      <w:r w:rsidRPr="45C1D76E" w:rsidR="28432D8E">
        <w:rPr>
          <w:noProof w:val="0"/>
          <w:lang w:val="en-US"/>
        </w:rPr>
        <w:t>services.Team</w:t>
      </w:r>
      <w:proofErr w:type="spellEnd"/>
      <w:r w:rsidRPr="45C1D76E" w:rsidR="28432D8E">
        <w:rPr>
          <w:noProof w:val="0"/>
          <w:lang w:val="en-US"/>
        </w:rPr>
        <w:t xml:space="preserve"> Luna has the </w:t>
      </w:r>
      <w:proofErr w:type="spellStart"/>
      <w:r w:rsidRPr="45C1D76E" w:rsidR="28432D8E">
        <w:rPr>
          <w:noProof w:val="0"/>
          <w:lang w:val="en-US"/>
        </w:rPr>
        <w:t>the</w:t>
      </w:r>
      <w:proofErr w:type="spellEnd"/>
      <w:r w:rsidRPr="45C1D76E" w:rsidR="28432D8E">
        <w:rPr>
          <w:noProof w:val="0"/>
          <w:lang w:val="en-US"/>
        </w:rPr>
        <w:t xml:space="preserve"> possibility of redesigning </w:t>
      </w:r>
      <w:proofErr w:type="spellStart"/>
      <w:r w:rsidRPr="45C1D76E" w:rsidR="28432D8E">
        <w:rPr>
          <w:noProof w:val="0"/>
          <w:lang w:val="en-US"/>
        </w:rPr>
        <w:t>Nodeflix</w:t>
      </w:r>
      <w:r w:rsidRPr="45C1D76E" w:rsidR="1A795DD1">
        <w:rPr>
          <w:noProof w:val="0"/>
          <w:lang w:val="en-US"/>
        </w:rPr>
        <w:t>’s</w:t>
      </w:r>
      <w:proofErr w:type="spellEnd"/>
      <w:r w:rsidRPr="45C1D76E" w:rsidR="1A795DD1">
        <w:rPr>
          <w:noProof w:val="0"/>
          <w:lang w:val="en-US"/>
        </w:rPr>
        <w:t xml:space="preserve"> newest Customer Plans - </w:t>
      </w:r>
      <w:r w:rsidRPr="45C1D76E" w:rsidR="28432D8E">
        <w:rPr>
          <w:noProof w:val="0"/>
          <w:lang w:val="en-US"/>
        </w:rPr>
        <w:t>a three-tier pricing plan for its services</w:t>
      </w:r>
      <w:r w:rsidRPr="45C1D76E" w:rsidR="55F2145D">
        <w:rPr>
          <w:noProof w:val="0"/>
          <w:lang w:val="en-US"/>
        </w:rPr>
        <w:t xml:space="preserve"> to be rolled out by the end of the year</w:t>
      </w:r>
      <w:r w:rsidRPr="45C1D76E" w:rsidR="28432D8E">
        <w:rPr>
          <w:noProof w:val="0"/>
          <w:lang w:val="en-US"/>
        </w:rPr>
        <w:t>.</w:t>
      </w:r>
    </w:p>
    <w:p w:rsidR="6A56A71E" w:rsidP="45C1D76E" w:rsidRDefault="6A56A71E" w14:paraId="434AED01" w14:textId="20656BC5">
      <w:pPr>
        <w:pStyle w:val="Normal"/>
        <w:rPr>
          <w:noProof w:val="0"/>
          <w:lang w:val="en-US"/>
        </w:rPr>
      </w:pPr>
      <w:r w:rsidRPr="45C1D76E" w:rsidR="6A56A71E">
        <w:rPr>
          <w:noProof w:val="0"/>
          <w:lang w:val="en-US"/>
        </w:rPr>
        <w:t xml:space="preserve">Team Luna </w:t>
      </w:r>
      <w:r w:rsidRPr="45C1D76E" w:rsidR="28432D8E">
        <w:rPr>
          <w:noProof w:val="0"/>
          <w:lang w:val="en-US"/>
        </w:rPr>
        <w:t>ha</w:t>
      </w:r>
      <w:r w:rsidRPr="45C1D76E" w:rsidR="231B5AA6">
        <w:rPr>
          <w:noProof w:val="0"/>
          <w:lang w:val="en-US"/>
        </w:rPr>
        <w:t>s</w:t>
      </w:r>
      <w:r w:rsidRPr="45C1D76E" w:rsidR="28432D8E">
        <w:rPr>
          <w:noProof w:val="0"/>
          <w:lang w:val="en-US"/>
        </w:rPr>
        <w:t xml:space="preserve"> developed solutions to help </w:t>
      </w:r>
      <w:proofErr w:type="spellStart"/>
      <w:r w:rsidRPr="45C1D76E" w:rsidR="28432D8E">
        <w:rPr>
          <w:noProof w:val="0"/>
          <w:lang w:val="en-US"/>
        </w:rPr>
        <w:t>Nodeflix</w:t>
      </w:r>
      <w:proofErr w:type="spellEnd"/>
      <w:r w:rsidRPr="45C1D76E" w:rsidR="28432D8E">
        <w:rPr>
          <w:noProof w:val="0"/>
          <w:lang w:val="en-US"/>
        </w:rPr>
        <w:t xml:space="preserve"> stay ahead of customer trends and propose that </w:t>
      </w:r>
      <w:r w:rsidRPr="45C1D76E" w:rsidR="19769CC5">
        <w:rPr>
          <w:noProof w:val="0"/>
          <w:lang w:val="en-US"/>
        </w:rPr>
        <w:t>Team Luna</w:t>
      </w:r>
      <w:r w:rsidRPr="45C1D76E" w:rsidR="28432D8E">
        <w:rPr>
          <w:noProof w:val="0"/>
          <w:lang w:val="en-US"/>
        </w:rPr>
        <w:t xml:space="preserve"> implement a solution focused on </w:t>
      </w:r>
      <w:proofErr w:type="gramStart"/>
      <w:r w:rsidRPr="45C1D76E" w:rsidR="60756D71">
        <w:rPr>
          <w:noProof w:val="0"/>
          <w:lang w:val="en-US"/>
        </w:rPr>
        <w:t>tier based</w:t>
      </w:r>
      <w:proofErr w:type="gramEnd"/>
      <w:r w:rsidRPr="45C1D76E" w:rsidR="60756D71">
        <w:rPr>
          <w:noProof w:val="0"/>
          <w:lang w:val="en-US"/>
        </w:rPr>
        <w:t xml:space="preserve"> services </w:t>
      </w:r>
      <w:r w:rsidRPr="45C1D76E" w:rsidR="28432D8E">
        <w:rPr>
          <w:noProof w:val="0"/>
          <w:lang w:val="en-US"/>
        </w:rPr>
        <w:t xml:space="preserve">and delivery </w:t>
      </w:r>
      <w:r w:rsidRPr="45C1D76E" w:rsidR="5AD1B793">
        <w:rPr>
          <w:noProof w:val="0"/>
          <w:lang w:val="en-US"/>
        </w:rPr>
        <w:t>of new customer sign-up and current customer options</w:t>
      </w:r>
      <w:r w:rsidRPr="45C1D76E" w:rsidR="28432D8E">
        <w:rPr>
          <w:noProof w:val="0"/>
          <w:lang w:val="en-US"/>
        </w:rPr>
        <w:t xml:space="preserve">. Our solution easily integrates with a wide range of systems like MongoDB and can enable </w:t>
      </w:r>
      <w:proofErr w:type="spellStart"/>
      <w:r w:rsidRPr="45C1D76E" w:rsidR="28432D8E">
        <w:rPr>
          <w:noProof w:val="0"/>
          <w:lang w:val="en-US"/>
        </w:rPr>
        <w:t>Nodeflix</w:t>
      </w:r>
      <w:proofErr w:type="spellEnd"/>
      <w:r w:rsidRPr="45C1D76E" w:rsidR="28432D8E">
        <w:rPr>
          <w:noProof w:val="0"/>
          <w:lang w:val="en-US"/>
        </w:rPr>
        <w:t xml:space="preserve"> to fully realize the benefits of improved productivity throughout the entire website life cycle. </w:t>
      </w:r>
      <w:r w:rsidRPr="45C1D76E" w:rsidR="7B7F44FA">
        <w:rPr>
          <w:noProof w:val="0"/>
          <w:lang w:val="en-US"/>
        </w:rPr>
        <w:t>W</w:t>
      </w:r>
      <w:r w:rsidRPr="45C1D76E" w:rsidR="28432D8E">
        <w:rPr>
          <w:noProof w:val="0"/>
          <w:lang w:val="en-US"/>
        </w:rPr>
        <w:t xml:space="preserve">e provide </w:t>
      </w:r>
      <w:r w:rsidRPr="45C1D76E" w:rsidR="36F7FB87">
        <w:rPr>
          <w:noProof w:val="0"/>
          <w:lang w:val="en-US"/>
        </w:rPr>
        <w:t xml:space="preserve">all </w:t>
      </w:r>
      <w:r w:rsidRPr="45C1D76E" w:rsidR="28432D8E">
        <w:rPr>
          <w:noProof w:val="0"/>
          <w:lang w:val="en-US"/>
        </w:rPr>
        <w:t xml:space="preserve">the training and support for </w:t>
      </w:r>
      <w:r w:rsidRPr="45C1D76E" w:rsidR="694D4DE1">
        <w:rPr>
          <w:noProof w:val="0"/>
          <w:lang w:val="en-US"/>
        </w:rPr>
        <w:t xml:space="preserve">your </w:t>
      </w:r>
      <w:r w:rsidRPr="45C1D76E" w:rsidR="28432D8E">
        <w:rPr>
          <w:noProof w:val="0"/>
          <w:lang w:val="en-US"/>
        </w:rPr>
        <w:t>new solution that ensures your staff can quickly</w:t>
      </w:r>
      <w:r w:rsidRPr="45C1D76E" w:rsidR="1084A4EA">
        <w:rPr>
          <w:noProof w:val="0"/>
          <w:lang w:val="en-US"/>
        </w:rPr>
        <w:t xml:space="preserve"> navigate</w:t>
      </w:r>
      <w:r w:rsidRPr="45C1D76E" w:rsidR="28432D8E">
        <w:rPr>
          <w:noProof w:val="0"/>
          <w:lang w:val="en-US"/>
        </w:rPr>
        <w:t xml:space="preserve"> and realize </w:t>
      </w:r>
      <w:r w:rsidRPr="45C1D76E" w:rsidR="57A588EE">
        <w:rPr>
          <w:noProof w:val="0"/>
          <w:lang w:val="en-US"/>
        </w:rPr>
        <w:t>genuine ups</w:t>
      </w:r>
      <w:r w:rsidRPr="45C1D76E" w:rsidR="1900A3BD">
        <w:rPr>
          <w:noProof w:val="0"/>
          <w:lang w:val="en-US"/>
        </w:rPr>
        <w:t xml:space="preserve">wing </w:t>
      </w:r>
      <w:r w:rsidRPr="45C1D76E" w:rsidR="28432D8E">
        <w:rPr>
          <w:noProof w:val="0"/>
          <w:lang w:val="en-US"/>
        </w:rPr>
        <w:t>in sales, customer satisfaction, and</w:t>
      </w:r>
      <w:r w:rsidRPr="45C1D76E" w:rsidR="717DB747">
        <w:rPr>
          <w:noProof w:val="0"/>
          <w:lang w:val="en-US"/>
        </w:rPr>
        <w:t xml:space="preserve"> provide sales </w:t>
      </w:r>
      <w:proofErr w:type="spellStart"/>
      <w:r w:rsidRPr="45C1D76E" w:rsidR="717DB747">
        <w:rPr>
          <w:noProof w:val="0"/>
          <w:lang w:val="en-US"/>
        </w:rPr>
        <w:t>meterics</w:t>
      </w:r>
      <w:proofErr w:type="spellEnd"/>
      <w:r w:rsidRPr="45C1D76E" w:rsidR="717DB747">
        <w:rPr>
          <w:noProof w:val="0"/>
          <w:lang w:val="en-US"/>
        </w:rPr>
        <w:t xml:space="preserve">. </w:t>
      </w:r>
    </w:p>
    <w:p w:rsidR="45C1D76E" w:rsidP="45C1D76E" w:rsidRDefault="45C1D76E" w14:paraId="7971CD88" w14:textId="402583A1">
      <w:pPr>
        <w:pStyle w:val="Normal"/>
        <w:rPr>
          <w:noProof w:val="0"/>
          <w:lang w:val="en-US"/>
        </w:rPr>
      </w:pPr>
    </w:p>
    <w:p w:rsidR="3CB74EEB" w:rsidP="45C1D76E" w:rsidRDefault="3CB74EEB" w14:paraId="4C55AE50" w14:textId="4FD703F2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5C1D76E" w:rsidR="3CB74EEB">
        <w:rPr>
          <w:noProof w:val="0"/>
          <w:lang w:val="en-US"/>
        </w:rPr>
        <w:t>Assumptions</w:t>
      </w:r>
    </w:p>
    <w:p w:rsidR="192C78F2" w:rsidP="45C1D76E" w:rsidRDefault="192C78F2" w14:paraId="11ADB2BC" w14:textId="4EFB80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5C1D76E" w:rsidR="192C78F2">
        <w:rPr>
          <w:b w:val="1"/>
          <w:bCs w:val="1"/>
          <w:noProof w:val="0"/>
          <w:lang w:val="en-US"/>
        </w:rPr>
        <w:t xml:space="preserve">Resources: </w:t>
      </w:r>
      <w:r w:rsidRPr="45C1D76E" w:rsidR="192C78F2">
        <w:rPr>
          <w:noProof w:val="0"/>
          <w:lang w:val="en-US"/>
        </w:rPr>
        <w:t xml:space="preserve">Team Luna has a full staff to complete the specified work to be done. </w:t>
      </w:r>
      <w:r w:rsidRPr="45C1D76E" w:rsidR="656091D6">
        <w:rPr>
          <w:noProof w:val="0"/>
          <w:lang w:val="en-US"/>
        </w:rPr>
        <w:t xml:space="preserve">We also work with a top staffing agency to provide our team with </w:t>
      </w:r>
      <w:r w:rsidRPr="45C1D76E" w:rsidR="5420FD5C">
        <w:rPr>
          <w:noProof w:val="0"/>
          <w:lang w:val="en-US"/>
        </w:rPr>
        <w:t>supplementary</w:t>
      </w:r>
      <w:r w:rsidRPr="45C1D76E" w:rsidR="656091D6">
        <w:rPr>
          <w:noProof w:val="0"/>
          <w:lang w:val="en-US"/>
        </w:rPr>
        <w:t xml:space="preserve"> staffing if a need arises.</w:t>
      </w:r>
    </w:p>
    <w:p w:rsidR="517900D9" w:rsidP="45C1D76E" w:rsidRDefault="517900D9" w14:paraId="3C01F408" w14:textId="073DD9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5C1D76E" w:rsidR="517900D9">
        <w:rPr>
          <w:b w:val="1"/>
          <w:bCs w:val="1"/>
          <w:noProof w:val="0"/>
          <w:lang w:val="en-US"/>
        </w:rPr>
        <w:t>Technologies:</w:t>
      </w:r>
      <w:r w:rsidRPr="45C1D76E" w:rsidR="517900D9">
        <w:rPr>
          <w:noProof w:val="0"/>
          <w:lang w:val="en-US"/>
        </w:rPr>
        <w:t xml:space="preserve"> After our consultations with </w:t>
      </w:r>
      <w:proofErr w:type="spellStart"/>
      <w:r w:rsidRPr="45C1D76E" w:rsidR="517900D9">
        <w:rPr>
          <w:noProof w:val="0"/>
          <w:lang w:val="en-US"/>
        </w:rPr>
        <w:t>Nodeflix</w:t>
      </w:r>
      <w:proofErr w:type="spellEnd"/>
      <w:r w:rsidRPr="45C1D76E" w:rsidR="517900D9">
        <w:rPr>
          <w:noProof w:val="0"/>
          <w:lang w:val="en-US"/>
        </w:rPr>
        <w:t xml:space="preserve"> we’ve predetermined that we will work with your IT and DB</w:t>
      </w:r>
      <w:r w:rsidRPr="45C1D76E" w:rsidR="18B67FEA">
        <w:rPr>
          <w:noProof w:val="0"/>
          <w:lang w:val="en-US"/>
        </w:rPr>
        <w:t>As</w:t>
      </w:r>
      <w:r w:rsidRPr="45C1D76E" w:rsidR="517900D9">
        <w:rPr>
          <w:noProof w:val="0"/>
          <w:lang w:val="en-US"/>
        </w:rPr>
        <w:t xml:space="preserve"> </w:t>
      </w:r>
      <w:r w:rsidRPr="45C1D76E" w:rsidR="50F4CEB7">
        <w:rPr>
          <w:noProof w:val="0"/>
          <w:lang w:val="en-US"/>
        </w:rPr>
        <w:t xml:space="preserve">on staff </w:t>
      </w:r>
      <w:r w:rsidRPr="45C1D76E" w:rsidR="124FE986">
        <w:rPr>
          <w:noProof w:val="0"/>
          <w:lang w:val="en-US"/>
        </w:rPr>
        <w:t xml:space="preserve">at </w:t>
      </w:r>
      <w:proofErr w:type="spellStart"/>
      <w:r w:rsidRPr="45C1D76E" w:rsidR="124FE986">
        <w:rPr>
          <w:noProof w:val="0"/>
          <w:lang w:val="en-US"/>
        </w:rPr>
        <w:t>Nodeflix</w:t>
      </w:r>
      <w:proofErr w:type="spellEnd"/>
      <w:r w:rsidRPr="45C1D76E" w:rsidR="124FE986">
        <w:rPr>
          <w:noProof w:val="0"/>
          <w:lang w:val="en-US"/>
        </w:rPr>
        <w:t xml:space="preserve"> </w:t>
      </w:r>
      <w:r w:rsidRPr="45C1D76E" w:rsidR="50F4CEB7">
        <w:rPr>
          <w:noProof w:val="0"/>
          <w:lang w:val="en-US"/>
        </w:rPr>
        <w:t xml:space="preserve">to implement </w:t>
      </w:r>
      <w:r w:rsidRPr="45C1D76E" w:rsidR="3544FA3D">
        <w:rPr>
          <w:noProof w:val="0"/>
          <w:lang w:val="en-US"/>
        </w:rPr>
        <w:t>our solutions.</w:t>
      </w:r>
    </w:p>
    <w:p w:rsidR="3544FA3D" w:rsidP="45C1D76E" w:rsidRDefault="3544FA3D" w14:paraId="751B5B50" w14:textId="69D0E4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45C1D76E" w:rsidR="3544FA3D">
        <w:rPr>
          <w:b w:val="1"/>
          <w:bCs w:val="1"/>
          <w:noProof w:val="0"/>
          <w:lang w:val="en-US"/>
        </w:rPr>
        <w:t>Scheduling:</w:t>
      </w:r>
      <w:r w:rsidRPr="45C1D76E" w:rsidR="3544FA3D">
        <w:rPr>
          <w:noProof w:val="0"/>
          <w:lang w:val="en-US"/>
        </w:rPr>
        <w:t xml:space="preserve"> We have provided a Project Execution Timeline</w:t>
      </w:r>
      <w:r w:rsidRPr="45C1D76E" w:rsidR="4280D952">
        <w:rPr>
          <w:noProof w:val="0"/>
          <w:lang w:val="en-US"/>
        </w:rPr>
        <w:t xml:space="preserve"> and this was signed and agreed upon by both parties. </w:t>
      </w:r>
    </w:p>
    <w:p w:rsidR="4435DB09" w:rsidP="45C1D76E" w:rsidRDefault="4435DB09" w14:paraId="066A2AC8" w14:textId="39805F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45C1D76E" w:rsidR="4435DB09">
        <w:rPr>
          <w:b w:val="1"/>
          <w:bCs w:val="1"/>
          <w:noProof w:val="0"/>
          <w:lang w:val="en-US"/>
        </w:rPr>
        <w:t xml:space="preserve">Business Capabilities: </w:t>
      </w:r>
      <w:r w:rsidRPr="45C1D76E" w:rsidR="45F1394E">
        <w:rPr>
          <w:b w:val="0"/>
          <w:bCs w:val="0"/>
          <w:noProof w:val="0"/>
          <w:lang w:val="en-US"/>
        </w:rPr>
        <w:t xml:space="preserve">Team Luna </w:t>
      </w:r>
      <w:r w:rsidRPr="45C1D76E" w:rsidR="45F1394E">
        <w:rPr>
          <w:b w:val="0"/>
          <w:bCs w:val="0"/>
          <w:noProof w:val="0"/>
          <w:lang w:val="en-US"/>
        </w:rPr>
        <w:t>has the ability to</w:t>
      </w:r>
      <w:r w:rsidRPr="45C1D76E" w:rsidR="45F1394E">
        <w:rPr>
          <w:b w:val="0"/>
          <w:bCs w:val="0"/>
          <w:noProof w:val="0"/>
          <w:lang w:val="en-US"/>
        </w:rPr>
        <w:t xml:space="preserve"> act fast on moving realities in order to ach</w:t>
      </w:r>
      <w:r w:rsidRPr="45C1D76E" w:rsidR="669EC6B5">
        <w:rPr>
          <w:b w:val="0"/>
          <w:bCs w:val="0"/>
          <w:noProof w:val="0"/>
          <w:lang w:val="en-US"/>
        </w:rPr>
        <w:t>ieve gains and manage risks.</w:t>
      </w:r>
    </w:p>
    <w:p w:rsidR="1BB0E6DE" w:rsidP="45C1D76E" w:rsidRDefault="1BB0E6DE" w14:paraId="52C5B0AD" w14:textId="4B0CF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lang w:val="en-US"/>
        </w:rPr>
      </w:pPr>
      <w:r w:rsidRPr="45C1D76E" w:rsidR="1BB0E6DE">
        <w:rPr>
          <w:b w:val="1"/>
          <w:bCs w:val="1"/>
          <w:noProof w:val="0"/>
          <w:lang w:val="en-US"/>
        </w:rPr>
        <w:t xml:space="preserve">Decision Making: </w:t>
      </w:r>
      <w:r w:rsidRPr="45C1D76E" w:rsidR="1BB0E6DE">
        <w:rPr>
          <w:b w:val="0"/>
          <w:bCs w:val="0"/>
          <w:noProof w:val="0"/>
          <w:lang w:val="en-US"/>
        </w:rPr>
        <w:t xml:space="preserve">Both company teams realize that we must </w:t>
      </w:r>
      <w:r w:rsidRPr="45C1D76E" w:rsidR="35F7DDE1">
        <w:rPr>
          <w:b w:val="0"/>
          <w:bCs w:val="0"/>
          <w:noProof w:val="0"/>
          <w:lang w:val="en-US"/>
        </w:rPr>
        <w:t>refer to contract information and</w:t>
      </w:r>
      <w:r w:rsidRPr="45C1D76E" w:rsidR="457B4046">
        <w:rPr>
          <w:b w:val="0"/>
          <w:bCs w:val="0"/>
          <w:noProof w:val="0"/>
          <w:lang w:val="en-US"/>
        </w:rPr>
        <w:t xml:space="preserve"> consider</w:t>
      </w:r>
      <w:r w:rsidRPr="45C1D76E" w:rsidR="35F7DDE1">
        <w:rPr>
          <w:b w:val="0"/>
          <w:bCs w:val="0"/>
          <w:noProof w:val="0"/>
          <w:lang w:val="en-US"/>
        </w:rPr>
        <w:t xml:space="preserve"> unknowns to make </w:t>
      </w:r>
      <w:r w:rsidRPr="45C1D76E" w:rsidR="3A8B90DF">
        <w:rPr>
          <w:b w:val="0"/>
          <w:bCs w:val="0"/>
          <w:noProof w:val="0"/>
          <w:lang w:val="en-US"/>
        </w:rPr>
        <w:t>reasonably</w:t>
      </w:r>
      <w:r w:rsidRPr="45C1D76E" w:rsidR="35F7DDE1">
        <w:rPr>
          <w:b w:val="0"/>
          <w:bCs w:val="0"/>
          <w:noProof w:val="0"/>
          <w:lang w:val="en-US"/>
        </w:rPr>
        <w:t xml:space="preserve"> optimal </w:t>
      </w:r>
      <w:r w:rsidRPr="45C1D76E" w:rsidR="15EE1AC2">
        <w:rPr>
          <w:b w:val="0"/>
          <w:bCs w:val="0"/>
          <w:noProof w:val="0"/>
          <w:lang w:val="en-US"/>
        </w:rPr>
        <w:t>and timely decisions.</w:t>
      </w:r>
    </w:p>
    <w:p w:rsidR="45C1D76E" w:rsidP="45C1D76E" w:rsidRDefault="45C1D76E" w14:paraId="1F391AE5" w14:textId="42B4138D">
      <w:pPr>
        <w:pStyle w:val="Normal"/>
        <w:rPr>
          <w:noProof w:val="0"/>
          <w:lang w:val="en-US"/>
        </w:rPr>
      </w:pPr>
    </w:p>
    <w:p w:rsidR="32CBAF3C" w:rsidP="45C1D76E" w:rsidRDefault="32CBAF3C" w14:paraId="6F75CFAC" w14:textId="76745FB7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5C1D76E" w:rsidR="32CBAF3C">
        <w:rPr>
          <w:noProof w:val="0"/>
          <w:lang w:val="en-US"/>
        </w:rPr>
        <w:t>Items in Scope</w:t>
      </w:r>
    </w:p>
    <w:p w:rsidR="098C90B2" w:rsidP="45C1D76E" w:rsidRDefault="098C90B2" w14:paraId="66D9FCD2" w14:textId="423B60D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C1D76E" w:rsidR="098C90B2">
        <w:rPr>
          <w:noProof w:val="0"/>
          <w:lang w:val="en-US"/>
        </w:rPr>
        <w:t>Sign Up Landing Page</w:t>
      </w:r>
      <w:r w:rsidRPr="45C1D76E" w:rsidR="2E953916">
        <w:rPr>
          <w:noProof w:val="0"/>
          <w:lang w:val="en-US"/>
        </w:rPr>
        <w:t xml:space="preserve"> for 3 Tier Plans</w:t>
      </w:r>
    </w:p>
    <w:p w:rsidR="098C90B2" w:rsidP="45C1D76E" w:rsidRDefault="098C90B2" w14:paraId="52F19DD7" w14:textId="0EAE64A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C1D76E" w:rsidR="098C90B2">
        <w:rPr>
          <w:noProof w:val="0"/>
          <w:lang w:val="en-US"/>
        </w:rPr>
        <w:t>Design</w:t>
      </w:r>
    </w:p>
    <w:p w:rsidR="098C90B2" w:rsidP="45C1D76E" w:rsidRDefault="098C90B2" w14:paraId="400A215F" w14:textId="032C671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098C90B2">
        <w:rPr>
          <w:noProof w:val="0"/>
          <w:lang w:val="en-US"/>
        </w:rPr>
        <w:t>Develop</w:t>
      </w:r>
    </w:p>
    <w:p w:rsidR="7B4D5C7A" w:rsidP="45C1D76E" w:rsidRDefault="7B4D5C7A" w14:paraId="59E4B21F" w14:textId="69C6BA3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7B4D5C7A">
        <w:rPr>
          <w:noProof w:val="0"/>
          <w:lang w:val="en-US"/>
        </w:rPr>
        <w:t>Hand-off to Nodeflix IT</w:t>
      </w:r>
    </w:p>
    <w:p w:rsidR="616E2565" w:rsidP="45C1D76E" w:rsidRDefault="616E2565" w14:paraId="448A6EB4" w14:textId="6DB7B68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616E2565">
        <w:rPr>
          <w:noProof w:val="0"/>
          <w:lang w:val="en-US"/>
        </w:rPr>
        <w:t xml:space="preserve">Credit Card Vendor Laison </w:t>
      </w:r>
    </w:p>
    <w:p w:rsidR="228660D6" w:rsidP="45C1D76E" w:rsidRDefault="228660D6" w14:paraId="64D18342" w14:textId="58DD2A9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228660D6">
        <w:rPr>
          <w:noProof w:val="0"/>
          <w:lang w:val="en-US"/>
        </w:rPr>
        <w:t xml:space="preserve">Work with </w:t>
      </w:r>
      <w:proofErr w:type="spellStart"/>
      <w:r w:rsidRPr="45C1D76E" w:rsidR="2AE4D84F">
        <w:rPr>
          <w:noProof w:val="0"/>
          <w:lang w:val="en-US"/>
        </w:rPr>
        <w:t>Nodeflix</w:t>
      </w:r>
      <w:proofErr w:type="spellEnd"/>
      <w:r w:rsidRPr="45C1D76E" w:rsidR="2AE4D84F">
        <w:rPr>
          <w:noProof w:val="0"/>
          <w:lang w:val="en-US"/>
        </w:rPr>
        <w:t xml:space="preserve"> </w:t>
      </w:r>
      <w:r w:rsidRPr="45C1D76E" w:rsidR="228660D6">
        <w:rPr>
          <w:noProof w:val="0"/>
          <w:lang w:val="en-US"/>
        </w:rPr>
        <w:t xml:space="preserve">vendor to provide guidance on </w:t>
      </w:r>
      <w:r w:rsidRPr="45C1D76E" w:rsidR="21F4EC23">
        <w:rPr>
          <w:noProof w:val="0"/>
          <w:lang w:val="en-US"/>
        </w:rPr>
        <w:t>application</w:t>
      </w:r>
    </w:p>
    <w:p w:rsidR="4043963A" w:rsidP="45C1D76E" w:rsidRDefault="4043963A" w14:paraId="147B65A9" w14:textId="28451B7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>Sign Up (Basic/Plus/Premium)</w:t>
      </w:r>
    </w:p>
    <w:p w:rsidR="4043963A" w:rsidP="45C1D76E" w:rsidRDefault="4043963A" w14:paraId="3B501179" w14:textId="06ED1C4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 xml:space="preserve">Design </w:t>
      </w:r>
    </w:p>
    <w:p w:rsidR="4043963A" w:rsidP="45C1D76E" w:rsidRDefault="4043963A" w14:paraId="0FBA927B" w14:textId="4EF2BA9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>Develop</w:t>
      </w:r>
    </w:p>
    <w:p w:rsidR="4043963A" w:rsidP="45C1D76E" w:rsidRDefault="4043963A" w14:paraId="43A45C63" w14:textId="235E4C7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 xml:space="preserve">Build </w:t>
      </w:r>
    </w:p>
    <w:p w:rsidR="4043963A" w:rsidP="45C1D76E" w:rsidRDefault="4043963A" w14:paraId="19C0A596" w14:textId="32B5733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>Implement</w:t>
      </w:r>
      <w:r w:rsidRPr="45C1D76E" w:rsidR="0D0A1A5B">
        <w:rPr>
          <w:noProof w:val="0"/>
          <w:lang w:val="en-US"/>
        </w:rPr>
        <w:t xml:space="preserve"> with Nodeflix DBs</w:t>
      </w:r>
    </w:p>
    <w:p w:rsidR="4043963A" w:rsidP="45C1D76E" w:rsidRDefault="4043963A" w14:paraId="6B4B3834" w14:textId="6A1932B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>Sign In</w:t>
      </w:r>
      <w:r w:rsidRPr="45C1D76E" w:rsidR="0D71B2A7">
        <w:rPr>
          <w:noProof w:val="0"/>
          <w:lang w:val="en-US"/>
        </w:rPr>
        <w:t xml:space="preserve"> - </w:t>
      </w:r>
      <w:proofErr w:type="spellStart"/>
      <w:r w:rsidRPr="45C1D76E" w:rsidR="0D71B2A7">
        <w:rPr>
          <w:noProof w:val="0"/>
          <w:lang w:val="en-US"/>
        </w:rPr>
        <w:t>DropDown</w:t>
      </w:r>
      <w:proofErr w:type="spellEnd"/>
      <w:r w:rsidRPr="45C1D76E" w:rsidR="0D71B2A7">
        <w:rPr>
          <w:noProof w:val="0"/>
          <w:lang w:val="en-US"/>
        </w:rPr>
        <w:t xml:space="preserve"> Navigation</w:t>
      </w:r>
      <w:r w:rsidRPr="45C1D76E" w:rsidR="4043963A">
        <w:rPr>
          <w:noProof w:val="0"/>
          <w:lang w:val="en-US"/>
        </w:rPr>
        <w:t xml:space="preserve"> (Basic/Plus/Premium)</w:t>
      </w:r>
    </w:p>
    <w:p w:rsidR="4043963A" w:rsidP="45C1D76E" w:rsidRDefault="4043963A" w14:paraId="1A940636" w14:textId="06ED1C4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 xml:space="preserve">Design </w:t>
      </w:r>
    </w:p>
    <w:p w:rsidR="4043963A" w:rsidP="45C1D76E" w:rsidRDefault="4043963A" w14:paraId="54E0B475" w14:textId="4EF2BA9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>Develop</w:t>
      </w:r>
    </w:p>
    <w:p w:rsidR="4043963A" w:rsidP="45C1D76E" w:rsidRDefault="4043963A" w14:paraId="08C39BA9" w14:textId="235E4C7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 xml:space="preserve">Build </w:t>
      </w:r>
    </w:p>
    <w:p w:rsidR="4043963A" w:rsidP="45C1D76E" w:rsidRDefault="4043963A" w14:paraId="2197F595" w14:textId="373E496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4043963A">
        <w:rPr>
          <w:noProof w:val="0"/>
          <w:lang w:val="en-US"/>
        </w:rPr>
        <w:t>Implement</w:t>
      </w:r>
      <w:r w:rsidRPr="45C1D76E" w:rsidR="56FC4CFD">
        <w:rPr>
          <w:noProof w:val="0"/>
          <w:lang w:val="en-US"/>
        </w:rPr>
        <w:t xml:space="preserve"> with </w:t>
      </w:r>
      <w:proofErr w:type="spellStart"/>
      <w:r w:rsidRPr="45C1D76E" w:rsidR="56FC4CFD">
        <w:rPr>
          <w:noProof w:val="0"/>
          <w:lang w:val="en-US"/>
        </w:rPr>
        <w:t>Nodeflix</w:t>
      </w:r>
      <w:proofErr w:type="spellEnd"/>
      <w:r w:rsidRPr="45C1D76E" w:rsidR="56FC4CFD">
        <w:rPr>
          <w:noProof w:val="0"/>
          <w:lang w:val="en-US"/>
        </w:rPr>
        <w:t xml:space="preserve"> DBs</w:t>
      </w:r>
    </w:p>
    <w:p w:rsidR="4300D493" w:rsidP="45C1D76E" w:rsidRDefault="4300D493" w14:paraId="0048C3E8" w14:textId="2BC7B20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4300D493">
        <w:rPr>
          <w:noProof w:val="0"/>
          <w:lang w:val="en-US"/>
        </w:rPr>
        <w:t>Training/Support</w:t>
      </w:r>
    </w:p>
    <w:p w:rsidR="592FD283" w:rsidP="45C1D76E" w:rsidRDefault="592FD283" w14:paraId="42362141" w14:textId="7D7A165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5C1D76E" w:rsidR="592FD283">
        <w:rPr>
          <w:noProof w:val="0"/>
          <w:lang w:val="en-US"/>
        </w:rPr>
        <w:t xml:space="preserve">30 days </w:t>
      </w:r>
      <w:r w:rsidRPr="45C1D76E" w:rsidR="4300D493">
        <w:rPr>
          <w:noProof w:val="0"/>
          <w:lang w:val="en-US"/>
        </w:rPr>
        <w:t>after project go-</w:t>
      </w:r>
      <w:r w:rsidRPr="45C1D76E" w:rsidR="4300D493">
        <w:rPr>
          <w:noProof w:val="0"/>
          <w:lang w:val="en-US"/>
        </w:rPr>
        <w:t xml:space="preserve">live </w:t>
      </w:r>
    </w:p>
    <w:p w:rsidR="19367B2B" w:rsidP="45C1D76E" w:rsidRDefault="19367B2B" w14:paraId="4B68BB10" w14:textId="5EA46E01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45C1D76E" w:rsidR="19367B2B">
        <w:rPr>
          <w:noProof w:val="0"/>
          <w:lang w:val="en-US"/>
        </w:rPr>
        <w:t xml:space="preserve">Items Out </w:t>
      </w:r>
      <w:proofErr w:type="gramStart"/>
      <w:r w:rsidRPr="45C1D76E" w:rsidR="19367B2B">
        <w:rPr>
          <w:noProof w:val="0"/>
          <w:lang w:val="en-US"/>
        </w:rPr>
        <w:t>Of</w:t>
      </w:r>
      <w:proofErr w:type="gramEnd"/>
      <w:r w:rsidRPr="45C1D76E" w:rsidR="19367B2B">
        <w:rPr>
          <w:noProof w:val="0"/>
          <w:lang w:val="en-US"/>
        </w:rPr>
        <w:t xml:space="preserve"> Scope</w:t>
      </w:r>
    </w:p>
    <w:p w:rsidR="168E7EA8" w:rsidP="45C1D76E" w:rsidRDefault="168E7EA8" w14:paraId="5E85E7F9" w14:textId="2FDFDA3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C1D76E" w:rsidR="168E7EA8">
        <w:rPr>
          <w:noProof w:val="0"/>
          <w:lang w:val="en-US"/>
        </w:rPr>
        <w:t>How-To Documents</w:t>
      </w:r>
    </w:p>
    <w:p w:rsidR="168E7EA8" w:rsidP="45C1D76E" w:rsidRDefault="168E7EA8" w14:paraId="6F8A23FB" w14:textId="35A84DE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5C1D76E" w:rsidR="168E7EA8">
        <w:rPr>
          <w:noProof w:val="0"/>
          <w:lang w:val="en-US"/>
        </w:rPr>
        <w:t xml:space="preserve">Asset Creation (to be provided by </w:t>
      </w:r>
      <w:proofErr w:type="spellStart"/>
      <w:r w:rsidRPr="45C1D76E" w:rsidR="168E7EA8">
        <w:rPr>
          <w:noProof w:val="0"/>
          <w:lang w:val="en-US"/>
        </w:rPr>
        <w:t>Nodeflix</w:t>
      </w:r>
      <w:proofErr w:type="spellEnd"/>
      <w:r w:rsidRPr="45C1D76E" w:rsidR="168E7EA8">
        <w:rPr>
          <w:noProof w:val="0"/>
          <w:lang w:val="en-US"/>
        </w:rPr>
        <w:t xml:space="preserve"> Branding)</w:t>
      </w:r>
    </w:p>
    <w:p w:rsidR="071224FF" w:rsidP="45C1D76E" w:rsidRDefault="071224FF" w14:paraId="3F25A84A" w14:textId="7BEE7DFD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5C1D76E" w:rsidR="071224FF">
        <w:rPr>
          <w:noProof w:val="0"/>
          <w:lang w:val="en-US"/>
        </w:rPr>
        <w:t xml:space="preserve">Troubleshoot </w:t>
      </w:r>
      <w:r w:rsidRPr="45C1D76E" w:rsidR="09C85A9C">
        <w:rPr>
          <w:noProof w:val="0"/>
          <w:lang w:val="en-US"/>
        </w:rPr>
        <w:t>P</w:t>
      </w:r>
      <w:r w:rsidRPr="45C1D76E" w:rsidR="071224FF">
        <w:rPr>
          <w:noProof w:val="0"/>
          <w:lang w:val="en-US"/>
        </w:rPr>
        <w:t xml:space="preserve">revious </w:t>
      </w:r>
      <w:r w:rsidRPr="45C1D76E" w:rsidR="75528F6E">
        <w:rPr>
          <w:noProof w:val="0"/>
          <w:lang w:val="en-US"/>
        </w:rPr>
        <w:t>I</w:t>
      </w:r>
      <w:r w:rsidRPr="45C1D76E" w:rsidR="071224FF">
        <w:rPr>
          <w:noProof w:val="0"/>
          <w:lang w:val="en-US"/>
        </w:rPr>
        <w:t>ssues</w:t>
      </w:r>
    </w:p>
    <w:p w:rsidR="071224FF" w:rsidP="45C1D76E" w:rsidRDefault="071224FF" w14:paraId="7F293984" w14:textId="32183F98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5C1D76E" w:rsidR="071224FF">
        <w:rPr>
          <w:noProof w:val="0"/>
          <w:lang w:val="en-US"/>
        </w:rPr>
        <w:t xml:space="preserve">Navigation </w:t>
      </w:r>
    </w:p>
    <w:p w:rsidR="071224FF" w:rsidP="45C1D76E" w:rsidRDefault="071224FF" w14:paraId="2E9FDBBF" w14:textId="166F07FF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45C1D76E" w:rsidR="071224FF">
        <w:rPr>
          <w:noProof w:val="0"/>
          <w:lang w:val="en-US"/>
        </w:rPr>
        <w:t xml:space="preserve">All navigation paths will be created and maintained by </w:t>
      </w:r>
      <w:proofErr w:type="spellStart"/>
      <w:r w:rsidRPr="45C1D76E" w:rsidR="071224FF">
        <w:rPr>
          <w:noProof w:val="0"/>
          <w:lang w:val="en-US"/>
        </w:rPr>
        <w:t>Nodeflix</w:t>
      </w:r>
      <w:proofErr w:type="spellEnd"/>
      <w:r w:rsidRPr="45C1D76E" w:rsidR="071224FF">
        <w:rPr>
          <w:noProof w:val="0"/>
          <w:lang w:val="en-US"/>
        </w:rPr>
        <w:t xml:space="preserve"> </w:t>
      </w:r>
      <w:r w:rsidRPr="45C1D76E" w:rsidR="071224FF">
        <w:rPr>
          <w:noProof w:val="0"/>
          <w:lang w:val="en-US"/>
        </w:rPr>
        <w:t xml:space="preserve">IT </w:t>
      </w:r>
    </w:p>
    <w:p w:rsidR="071224FF" w:rsidP="45C1D76E" w:rsidRDefault="071224FF" w14:paraId="2D40FFF7" w14:textId="4AA90E6D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45C1D76E" w:rsidR="071224FF">
        <w:rPr>
          <w:noProof w:val="0"/>
          <w:lang w:val="en-US"/>
        </w:rPr>
        <w:t xml:space="preserve">Unless specified in </w:t>
      </w:r>
      <w:r w:rsidRPr="45C1D76E" w:rsidR="071224FF">
        <w:rPr>
          <w:noProof w:val="0"/>
          <w:lang w:val="en-US"/>
        </w:rPr>
        <w:t>requirements</w:t>
      </w:r>
      <w:r w:rsidRPr="45C1D76E" w:rsidR="071224FF">
        <w:rPr>
          <w:noProof w:val="0"/>
          <w:lang w:val="en-US"/>
        </w:rPr>
        <w:t xml:space="preserve"> </w:t>
      </w:r>
    </w:p>
    <w:p w:rsidR="67634DA4" w:rsidP="45C1D76E" w:rsidRDefault="67634DA4" w14:paraId="21129BB5" w14:textId="0BCAB1B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45C1D76E" w:rsidR="67634DA4">
        <w:rPr>
          <w:noProof w:val="0"/>
          <w:lang w:val="en-US"/>
        </w:rPr>
        <w:t>Marketing Mat</w:t>
      </w:r>
      <w:r w:rsidRPr="45C1D76E" w:rsidR="556179A0">
        <w:rPr>
          <w:noProof w:val="0"/>
          <w:lang w:val="en-US"/>
        </w:rPr>
        <w:t>erials</w:t>
      </w:r>
    </w:p>
    <w:p w:rsidR="556179A0" w:rsidP="45C1D76E" w:rsidRDefault="556179A0" w14:paraId="13BF7A4F" w14:textId="7EC886B3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B9D6F1E" w:rsidR="556179A0">
        <w:rPr>
          <w:noProof w:val="0"/>
          <w:lang w:val="en-US"/>
        </w:rPr>
        <w:t>Risks</w:t>
      </w:r>
    </w:p>
    <w:p w:rsidR="19B327CC" w:rsidP="5B9D6F1E" w:rsidRDefault="19B327CC" w14:paraId="6F8CF230" w14:textId="67A27C16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B9D6F1E" w:rsidR="19B327CC">
        <w:rPr>
          <w:noProof w:val="0"/>
          <w:lang w:val="en-US"/>
        </w:rPr>
        <w:t xml:space="preserve">Risk </w:t>
      </w:r>
      <w:r w:rsidRPr="5B9D6F1E" w:rsidR="19B327CC">
        <w:rPr>
          <w:noProof w:val="0"/>
          <w:lang w:val="en-US"/>
        </w:rPr>
        <w:t>assessment</w:t>
      </w:r>
      <w:r w:rsidRPr="5B9D6F1E" w:rsidR="19B327CC">
        <w:rPr>
          <w:noProof w:val="0"/>
          <w:lang w:val="en-US"/>
        </w:rPr>
        <w:t xml:space="preserve"> completed on 05/16/21</w:t>
      </w:r>
    </w:p>
    <w:p w:rsidR="19B327CC" w:rsidP="3FA38784" w:rsidRDefault="19B327CC" w14:paraId="4A151502" w14:textId="50E06521">
      <w:pPr>
        <w:pStyle w:val="ListParagraph"/>
        <w:numPr>
          <w:ilvl w:val="0"/>
          <w:numId w:val="4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A38784" w:rsidR="72C245AB">
        <w:rPr>
          <w:noProof w:val="0"/>
          <w:lang w:val="en-US"/>
        </w:rPr>
        <w:t xml:space="preserve">The aim of the risk assessment process is to evaluate pain points and issues that may arise, then remove that </w:t>
      </w:r>
      <w:r w:rsidRPr="3FA38784" w:rsidR="22E4FC5E">
        <w:rPr>
          <w:noProof w:val="0"/>
          <w:lang w:val="en-US"/>
        </w:rPr>
        <w:t xml:space="preserve">threat </w:t>
      </w:r>
      <w:r w:rsidRPr="3FA38784" w:rsidR="72C245AB">
        <w:rPr>
          <w:noProof w:val="0"/>
          <w:lang w:val="en-US"/>
        </w:rPr>
        <w:t>or minimize the level of its risk by adding control measures, as necessary.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1485"/>
        <w:gridCol w:w="1185"/>
        <w:gridCol w:w="1215"/>
        <w:gridCol w:w="1170"/>
        <w:gridCol w:w="1095"/>
        <w:gridCol w:w="1275"/>
        <w:gridCol w:w="1290"/>
      </w:tblGrid>
      <w:tr w:rsidR="3FA38784" w:rsidTr="3FA38784" w14:paraId="710D9EF1">
        <w:tc>
          <w:tcPr>
            <w:tcW w:w="645" w:type="dxa"/>
            <w:tcMar/>
          </w:tcPr>
          <w:p w:rsidR="2BF38F45" w:rsidP="3FA38784" w:rsidRDefault="2BF38F45" w14:paraId="59FEACF4" w14:textId="1B14F1D7">
            <w:pPr>
              <w:pStyle w:val="Normal"/>
              <w:bidi w:val="0"/>
              <w:rPr>
                <w:noProof w:val="0"/>
                <w:lang w:val="en-US"/>
              </w:rPr>
            </w:pPr>
            <w:r w:rsidRPr="3FA38784" w:rsidR="2BF38F45">
              <w:rPr>
                <w:noProof w:val="0"/>
                <w:lang w:val="en-US"/>
              </w:rPr>
              <w:t>ID</w:t>
            </w:r>
          </w:p>
        </w:tc>
        <w:tc>
          <w:tcPr>
            <w:tcW w:w="1485" w:type="dxa"/>
            <w:tcMar/>
          </w:tcPr>
          <w:p w:rsidR="2BF38F45" w:rsidP="3FA38784" w:rsidRDefault="2BF38F45" w14:paraId="5D6C4ABA" w14:textId="6A834DFA">
            <w:pPr>
              <w:pStyle w:val="Normal"/>
              <w:bidi w:val="0"/>
              <w:rPr>
                <w:noProof w:val="0"/>
                <w:lang w:val="en-US"/>
              </w:rPr>
            </w:pPr>
            <w:r w:rsidRPr="3FA38784" w:rsidR="2BF38F45">
              <w:rPr>
                <w:noProof w:val="0"/>
                <w:lang w:val="en-US"/>
              </w:rPr>
              <w:t>Risk Descrption</w:t>
            </w:r>
          </w:p>
        </w:tc>
        <w:tc>
          <w:tcPr>
            <w:tcW w:w="1185" w:type="dxa"/>
            <w:tcMar/>
          </w:tcPr>
          <w:p w:rsidR="26112B03" w:rsidP="3FA38784" w:rsidRDefault="26112B03" w14:paraId="73E2C8AE" w14:textId="098A69D6">
            <w:pPr>
              <w:pStyle w:val="Normal"/>
              <w:bidi w:val="0"/>
              <w:rPr>
                <w:noProof w:val="0"/>
                <w:lang w:val="en-US"/>
              </w:rPr>
            </w:pPr>
            <w:r w:rsidRPr="3FA38784" w:rsidR="26112B03">
              <w:rPr>
                <w:noProof w:val="0"/>
                <w:lang w:val="en-US"/>
              </w:rPr>
              <w:t xml:space="preserve">Likelihood of the risk </w:t>
            </w:r>
            <w:r w:rsidRPr="3FA38784" w:rsidR="26112B03">
              <w:rPr>
                <w:noProof w:val="0"/>
                <w:lang w:val="en-US"/>
              </w:rPr>
              <w:t>occurring</w:t>
            </w:r>
          </w:p>
        </w:tc>
        <w:tc>
          <w:tcPr>
            <w:tcW w:w="1215" w:type="dxa"/>
            <w:tcMar/>
          </w:tcPr>
          <w:p w:rsidR="1437FDA5" w:rsidP="3FA38784" w:rsidRDefault="1437FDA5" w14:paraId="6B6F3196" w14:textId="643B5126">
            <w:pPr>
              <w:pStyle w:val="Normal"/>
              <w:bidi w:val="0"/>
              <w:rPr>
                <w:noProof w:val="0"/>
                <w:lang w:val="en-US"/>
              </w:rPr>
            </w:pPr>
            <w:r w:rsidRPr="3FA38784" w:rsidR="1437FDA5">
              <w:rPr>
                <w:noProof w:val="0"/>
                <w:lang w:val="en-US"/>
              </w:rPr>
              <w:t xml:space="preserve">Impact if the risk </w:t>
            </w:r>
            <w:r w:rsidRPr="3FA38784" w:rsidR="1437FDA5">
              <w:rPr>
                <w:noProof w:val="0"/>
                <w:lang w:val="en-US"/>
              </w:rPr>
              <w:t>occurs</w:t>
            </w:r>
          </w:p>
        </w:tc>
        <w:tc>
          <w:tcPr>
            <w:tcW w:w="1170" w:type="dxa"/>
            <w:tcMar/>
          </w:tcPr>
          <w:p w:rsidR="1437FDA5" w:rsidP="3FA38784" w:rsidRDefault="1437FDA5" w14:paraId="61A80A1A" w14:textId="36C222B2">
            <w:pPr>
              <w:pStyle w:val="Normal"/>
              <w:bidi w:val="0"/>
              <w:rPr>
                <w:noProof w:val="0"/>
                <w:lang w:val="en-US"/>
              </w:rPr>
            </w:pPr>
            <w:r w:rsidRPr="3FA38784" w:rsidR="1437FDA5">
              <w:rPr>
                <w:noProof w:val="0"/>
                <w:lang w:val="en-US"/>
              </w:rPr>
              <w:t>Severity</w:t>
            </w:r>
          </w:p>
        </w:tc>
        <w:tc>
          <w:tcPr>
            <w:tcW w:w="1095" w:type="dxa"/>
            <w:tcMar/>
          </w:tcPr>
          <w:p w:rsidR="1437FDA5" w:rsidP="3FA38784" w:rsidRDefault="1437FDA5" w14:paraId="52606048" w14:textId="05148B9C">
            <w:pPr>
              <w:pStyle w:val="Normal"/>
              <w:bidi w:val="0"/>
              <w:rPr>
                <w:noProof w:val="0"/>
                <w:lang w:val="en-US"/>
              </w:rPr>
            </w:pPr>
            <w:r w:rsidRPr="3FA38784" w:rsidR="1437FDA5">
              <w:rPr>
                <w:noProof w:val="0"/>
                <w:lang w:val="en-US"/>
              </w:rPr>
              <w:t>Owner</w:t>
            </w:r>
          </w:p>
        </w:tc>
        <w:tc>
          <w:tcPr>
            <w:tcW w:w="1275" w:type="dxa"/>
            <w:tcMar/>
          </w:tcPr>
          <w:p w:rsidR="1437FDA5" w:rsidP="3FA38784" w:rsidRDefault="1437FDA5" w14:paraId="13F07741" w14:textId="4C4EAE40">
            <w:pPr>
              <w:pStyle w:val="Normal"/>
              <w:bidi w:val="0"/>
              <w:rPr>
                <w:noProof w:val="0"/>
                <w:lang w:val="en-US"/>
              </w:rPr>
            </w:pPr>
            <w:r w:rsidRPr="3FA38784" w:rsidR="1437FDA5">
              <w:rPr>
                <w:noProof w:val="0"/>
                <w:lang w:val="en-US"/>
              </w:rPr>
              <w:t>Mitigating action</w:t>
            </w:r>
          </w:p>
        </w:tc>
        <w:tc>
          <w:tcPr>
            <w:tcW w:w="1290" w:type="dxa"/>
            <w:tcMar/>
          </w:tcPr>
          <w:p w:rsidR="1437FDA5" w:rsidP="3FA38784" w:rsidRDefault="1437FDA5" w14:paraId="49D81610" w14:textId="037C961E">
            <w:pPr>
              <w:pStyle w:val="Normal"/>
              <w:bidi w:val="0"/>
              <w:rPr>
                <w:noProof w:val="0"/>
                <w:lang w:val="en-US"/>
              </w:rPr>
            </w:pPr>
            <w:r w:rsidRPr="3FA38784" w:rsidR="1437FDA5">
              <w:rPr>
                <w:noProof w:val="0"/>
                <w:lang w:val="en-US"/>
              </w:rPr>
              <w:t>Contingent action</w:t>
            </w:r>
            <w:r>
              <w:br/>
            </w:r>
          </w:p>
        </w:tc>
      </w:tr>
      <w:tr w:rsidR="3FA38784" w:rsidTr="3FA38784" w14:paraId="57E8AE08">
        <w:tc>
          <w:tcPr>
            <w:tcW w:w="645" w:type="dxa"/>
            <w:tcMar/>
          </w:tcPr>
          <w:p w:rsidR="1437FDA5" w:rsidP="3FA38784" w:rsidRDefault="1437FDA5" w14:paraId="5D3F3E0E" w14:textId="707EEF4F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1437FDA5">
              <w:rPr>
                <w:noProof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1485" w:type="dxa"/>
            <w:tcMar/>
          </w:tcPr>
          <w:p w:rsidR="1437FDA5" w:rsidP="3FA38784" w:rsidRDefault="1437FDA5" w14:paraId="435768AF" w14:textId="632BC40D">
            <w:pPr>
              <w:pStyle w:val="Normal"/>
              <w:bidi w:val="0"/>
              <w:rPr>
                <w:rFonts w:ascii="Calibri " w:hAnsi="Calibri " w:eastAsia="Calibri " w:cs="Calibri 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66"/>
                <w:sz w:val="20"/>
                <w:szCs w:val="20"/>
                <w:lang w:val="en-US"/>
              </w:rPr>
            </w:pPr>
            <w:r w:rsidRPr="3FA38784" w:rsidR="1437FDA5">
              <w:rPr>
                <w:rFonts w:ascii="Calibri " w:hAnsi="Calibri " w:eastAsia="Calibri " w:cs="Calibri "/>
                <w:noProof w:val="0"/>
                <w:sz w:val="20"/>
                <w:szCs w:val="20"/>
                <w:lang w:val="en-US"/>
              </w:rPr>
              <w:t>Project purpose and need is not well-defined.</w:t>
            </w:r>
          </w:p>
        </w:tc>
        <w:tc>
          <w:tcPr>
            <w:tcW w:w="1185" w:type="dxa"/>
            <w:shd w:val="clear" w:color="auto" w:fill="FFC000" w:themeFill="accent4"/>
            <w:tcMar/>
          </w:tcPr>
          <w:p w:rsidR="1437FDA5" w:rsidP="3FA38784" w:rsidRDefault="1437FDA5" w14:paraId="2667ED70" w14:textId="2438BBF8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1437FDA5">
              <w:rPr>
                <w:noProof w:val="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215" w:type="dxa"/>
            <w:shd w:val="clear" w:color="auto" w:fill="FF0000"/>
            <w:tcMar/>
          </w:tcPr>
          <w:p w:rsidR="1437FDA5" w:rsidP="3FA38784" w:rsidRDefault="1437FDA5" w14:paraId="528FE76F" w14:textId="2C52A48B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1437FDA5">
              <w:rPr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170" w:type="dxa"/>
            <w:shd w:val="clear" w:color="auto" w:fill="FF0000"/>
            <w:tcMar/>
          </w:tcPr>
          <w:p w:rsidR="1437FDA5" w:rsidP="3FA38784" w:rsidRDefault="1437FDA5" w14:paraId="2C86B7B1" w14:textId="553FDE84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1437FDA5">
              <w:rPr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095" w:type="dxa"/>
            <w:tcMar/>
          </w:tcPr>
          <w:p w:rsidR="1437FDA5" w:rsidP="3FA38784" w:rsidRDefault="1437FDA5" w14:paraId="1CC11AC6" w14:textId="62DB2617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1437FDA5">
              <w:rPr>
                <w:noProof w:val="0"/>
                <w:sz w:val="20"/>
                <w:szCs w:val="20"/>
                <w:lang w:val="en-US"/>
              </w:rPr>
              <w:t>Project Sponsor</w:t>
            </w:r>
          </w:p>
        </w:tc>
        <w:tc>
          <w:tcPr>
            <w:tcW w:w="1275" w:type="dxa"/>
            <w:tcMar/>
          </w:tcPr>
          <w:p w:rsidR="1437FDA5" w:rsidP="3FA38784" w:rsidRDefault="1437FDA5" w14:paraId="6D7D50BA" w14:textId="56FC4590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1437FDA5">
              <w:rPr>
                <w:noProof w:val="0"/>
                <w:sz w:val="20"/>
                <w:szCs w:val="20"/>
                <w:lang w:val="en-US"/>
              </w:rPr>
              <w:t xml:space="preserve">Complete a business case if not already provided and ensure purpose is well defined on Project </w:t>
            </w:r>
            <w:proofErr w:type="gramStart"/>
            <w:r w:rsidRPr="3FA38784" w:rsidR="1437FDA5">
              <w:rPr>
                <w:noProof w:val="0"/>
                <w:sz w:val="20"/>
                <w:szCs w:val="20"/>
                <w:lang w:val="en-US"/>
              </w:rPr>
              <w:t>Charter</w:t>
            </w:r>
            <w:proofErr w:type="gramEnd"/>
          </w:p>
        </w:tc>
        <w:tc>
          <w:tcPr>
            <w:tcW w:w="1290" w:type="dxa"/>
            <w:tcMar/>
          </w:tcPr>
          <w:p w:rsidR="1437FDA5" w:rsidP="3FA38784" w:rsidRDefault="1437FDA5" w14:paraId="080446F4" w14:textId="21213891">
            <w:pPr>
              <w:pStyle w:val="Normal"/>
              <w:bidi w:val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66"/>
                <w:sz w:val="20"/>
                <w:szCs w:val="20"/>
                <w:lang w:val="en-US"/>
              </w:rPr>
            </w:pPr>
            <w:r w:rsidRPr="3FA38784" w:rsidR="1437FDA5">
              <w:rPr>
                <w:noProof w:val="0"/>
                <w:sz w:val="20"/>
                <w:szCs w:val="20"/>
                <w:lang w:val="en-US"/>
              </w:rPr>
              <w:t xml:space="preserve">Escalate to the Project Board with an assessment of the risk of runaway costs/never-ending </w:t>
            </w:r>
            <w:proofErr w:type="gramStart"/>
            <w:r w:rsidRPr="3FA38784" w:rsidR="1437FDA5">
              <w:rPr>
                <w:noProof w:val="0"/>
                <w:sz w:val="20"/>
                <w:szCs w:val="20"/>
                <w:lang w:val="en-US"/>
              </w:rPr>
              <w:t>project</w:t>
            </w:r>
            <w:proofErr w:type="gramEnd"/>
            <w:r>
              <w:br/>
            </w:r>
          </w:p>
        </w:tc>
      </w:tr>
      <w:tr w:rsidR="3FA38784" w:rsidTr="3FA38784" w14:paraId="216ECA0F">
        <w:tc>
          <w:tcPr>
            <w:tcW w:w="645" w:type="dxa"/>
            <w:tcMar/>
          </w:tcPr>
          <w:p w:rsidR="1437FDA5" w:rsidP="3FA38784" w:rsidRDefault="1437FDA5" w14:paraId="524CA06E" w14:textId="764A8D51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1437FDA5">
              <w:rPr>
                <w:noProof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1485" w:type="dxa"/>
            <w:tcMar/>
          </w:tcPr>
          <w:p w:rsidR="283ECF7D" w:rsidP="3FA38784" w:rsidRDefault="283ECF7D" w14:paraId="5FEC040B" w14:textId="652DC5D9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283ECF7D">
              <w:rPr>
                <w:noProof w:val="0"/>
                <w:sz w:val="20"/>
                <w:szCs w:val="20"/>
                <w:lang w:val="en-US"/>
              </w:rPr>
              <w:t>Estimating/or scheduling errors</w:t>
            </w:r>
          </w:p>
        </w:tc>
        <w:tc>
          <w:tcPr>
            <w:tcW w:w="1185" w:type="dxa"/>
            <w:shd w:val="clear" w:color="auto" w:fill="FFC000" w:themeFill="accent4"/>
            <w:tcMar/>
          </w:tcPr>
          <w:p w:rsidR="3FA38784" w:rsidP="3FA38784" w:rsidRDefault="3FA38784" w14:paraId="741BCA47" w14:textId="2438BBF8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3FA38784">
              <w:rPr>
                <w:noProof w:val="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215" w:type="dxa"/>
            <w:shd w:val="clear" w:color="auto" w:fill="FF0000"/>
            <w:tcMar/>
          </w:tcPr>
          <w:p w:rsidR="3FA38784" w:rsidP="3FA38784" w:rsidRDefault="3FA38784" w14:paraId="72A1BDA6" w14:textId="2C52A48B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3FA38784">
              <w:rPr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170" w:type="dxa"/>
            <w:shd w:val="clear" w:color="auto" w:fill="FF0000"/>
            <w:tcMar/>
          </w:tcPr>
          <w:p w:rsidR="3FA38784" w:rsidP="3FA38784" w:rsidRDefault="3FA38784" w14:paraId="042B9D4E" w14:textId="553FDE84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3FA38784">
              <w:rPr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095" w:type="dxa"/>
            <w:tcMar/>
          </w:tcPr>
          <w:p w:rsidR="66E3B4AE" w:rsidP="3FA38784" w:rsidRDefault="66E3B4AE" w14:paraId="6D344D11" w14:textId="30E40868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66E3B4AE">
              <w:rPr>
                <w:noProof w:val="0"/>
                <w:sz w:val="20"/>
                <w:szCs w:val="20"/>
                <w:lang w:val="en-US"/>
              </w:rPr>
              <w:t>Project Manager</w:t>
            </w:r>
          </w:p>
          <w:p w:rsidR="66E3B4AE" w:rsidP="3FA38784" w:rsidRDefault="66E3B4AE" w14:paraId="401210B6" w14:textId="60862A13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>
              <w:br/>
            </w:r>
          </w:p>
        </w:tc>
        <w:tc>
          <w:tcPr>
            <w:tcW w:w="1275" w:type="dxa"/>
            <w:tcMar/>
          </w:tcPr>
          <w:p w:rsidR="66E3B4AE" w:rsidP="3FA38784" w:rsidRDefault="66E3B4AE" w14:paraId="500850F6" w14:textId="470FCA6A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66E3B4AE">
              <w:rPr>
                <w:noProof w:val="0"/>
                <w:sz w:val="20"/>
                <w:szCs w:val="20"/>
                <w:lang w:val="en-US"/>
              </w:rPr>
              <w:t xml:space="preserve">Break </w:t>
            </w:r>
            <w:proofErr w:type="gramStart"/>
            <w:r w:rsidRPr="3FA38784" w:rsidR="66E3B4AE">
              <w:rPr>
                <w:noProof w:val="0"/>
                <w:sz w:val="20"/>
                <w:szCs w:val="20"/>
                <w:lang w:val="en-US"/>
              </w:rPr>
              <w:t>this two risks</w:t>
            </w:r>
            <w:proofErr w:type="gramEnd"/>
            <w:r w:rsidRPr="3FA38784" w:rsidR="66E3B4AE">
              <w:rPr>
                <w:noProof w:val="0"/>
                <w:sz w:val="20"/>
                <w:szCs w:val="20"/>
                <w:lang w:val="en-US"/>
              </w:rPr>
              <w:t xml:space="preserve"> 'cost estimating' and 'scheduling errors'.</w:t>
            </w:r>
          </w:p>
        </w:tc>
        <w:tc>
          <w:tcPr>
            <w:tcW w:w="1290" w:type="dxa"/>
            <w:tcMar/>
          </w:tcPr>
          <w:p w:rsidR="66E3B4AE" w:rsidP="3FA38784" w:rsidRDefault="66E3B4AE" w14:paraId="12D1F606" w14:textId="65B0B208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66E3B4AE">
              <w:rPr>
                <w:noProof w:val="0"/>
                <w:sz w:val="20"/>
                <w:szCs w:val="20"/>
                <w:lang w:val="en-US"/>
              </w:rPr>
              <w:t xml:space="preserve">Raise change request for change to budget or schedule. Pull down contingency. </w:t>
            </w:r>
          </w:p>
        </w:tc>
      </w:tr>
      <w:tr w:rsidR="3FA38784" w:rsidTr="3FA38784" w14:paraId="45E0D367">
        <w:tc>
          <w:tcPr>
            <w:tcW w:w="645" w:type="dxa"/>
            <w:tcMar/>
          </w:tcPr>
          <w:p w:rsidR="1437FDA5" w:rsidP="3FA38784" w:rsidRDefault="1437FDA5" w14:paraId="1EDD83B8" w14:textId="76E9D5C1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1437FDA5">
              <w:rPr>
                <w:noProof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1485" w:type="dxa"/>
            <w:tcMar/>
          </w:tcPr>
          <w:p w:rsidR="496255EC" w:rsidP="3FA38784" w:rsidRDefault="496255EC" w14:paraId="4E12A60B" w14:textId="7817E017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496255EC">
              <w:rPr>
                <w:noProof w:val="0"/>
                <w:sz w:val="20"/>
                <w:szCs w:val="20"/>
                <w:lang w:val="en-US"/>
              </w:rPr>
              <w:t>No control over staff priorities</w:t>
            </w:r>
          </w:p>
          <w:p w:rsidR="496255EC" w:rsidP="3FA38784" w:rsidRDefault="496255EC" w14:paraId="541336B0" w14:textId="32BEC33A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>
              <w:br/>
            </w:r>
          </w:p>
        </w:tc>
        <w:tc>
          <w:tcPr>
            <w:tcW w:w="1185" w:type="dxa"/>
            <w:shd w:val="clear" w:color="auto" w:fill="FFC000" w:themeFill="accent4"/>
            <w:tcMar/>
          </w:tcPr>
          <w:p w:rsidR="496255EC" w:rsidP="3FA38784" w:rsidRDefault="496255EC" w14:paraId="4453491D" w14:textId="09CE62F4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496255EC">
              <w:rPr>
                <w:noProof w:val="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215" w:type="dxa"/>
            <w:shd w:val="clear" w:color="auto" w:fill="FFC000" w:themeFill="accent4"/>
            <w:tcMar/>
          </w:tcPr>
          <w:p w:rsidR="496255EC" w:rsidP="3FA38784" w:rsidRDefault="496255EC" w14:paraId="7F7505DE" w14:textId="41AF5825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496255EC">
              <w:rPr>
                <w:noProof w:val="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170" w:type="dxa"/>
            <w:shd w:val="clear" w:color="auto" w:fill="FFC000" w:themeFill="accent4"/>
            <w:tcMar/>
          </w:tcPr>
          <w:p w:rsidR="496255EC" w:rsidP="3FA38784" w:rsidRDefault="496255EC" w14:paraId="27042938" w14:textId="76082579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496255EC">
              <w:rPr>
                <w:noProof w:val="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095" w:type="dxa"/>
            <w:tcMar/>
          </w:tcPr>
          <w:p w:rsidR="496255EC" w:rsidP="3FA38784" w:rsidRDefault="496255EC" w14:paraId="2B9894EB" w14:textId="4178234E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496255EC">
              <w:rPr>
                <w:noProof w:val="0"/>
                <w:sz w:val="20"/>
                <w:szCs w:val="20"/>
                <w:lang w:val="en-US"/>
              </w:rPr>
              <w:t>Project Manager</w:t>
            </w:r>
          </w:p>
          <w:p w:rsidR="496255EC" w:rsidP="3FA38784" w:rsidRDefault="496255EC" w14:paraId="577C1A1E" w14:textId="32FFF21E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>
              <w:br/>
            </w:r>
          </w:p>
        </w:tc>
        <w:tc>
          <w:tcPr>
            <w:tcW w:w="1275" w:type="dxa"/>
            <w:tcMar/>
          </w:tcPr>
          <w:p w:rsidR="496255EC" w:rsidP="3FA38784" w:rsidRDefault="496255EC" w14:paraId="79998913" w14:textId="39B35DCF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496255EC">
              <w:rPr>
                <w:noProof w:val="0"/>
                <w:sz w:val="20"/>
                <w:szCs w:val="20"/>
                <w:lang w:val="en-US"/>
              </w:rPr>
              <w:t xml:space="preserve">Identify </w:t>
            </w:r>
            <w:proofErr w:type="gramStart"/>
            <w:r w:rsidRPr="3FA38784" w:rsidR="496255EC">
              <w:rPr>
                <w:noProof w:val="0"/>
                <w:sz w:val="20"/>
                <w:szCs w:val="20"/>
                <w:lang w:val="en-US"/>
              </w:rPr>
              <w:t>back ups</w:t>
            </w:r>
            <w:proofErr w:type="gramEnd"/>
            <w:r w:rsidRPr="3FA38784" w:rsidR="496255EC">
              <w:rPr>
                <w:noProof w:val="0"/>
                <w:sz w:val="20"/>
                <w:szCs w:val="20"/>
                <w:lang w:val="en-US"/>
              </w:rPr>
              <w:t xml:space="preserve"> for each human resource on the project.</w:t>
            </w:r>
          </w:p>
        </w:tc>
        <w:tc>
          <w:tcPr>
            <w:tcW w:w="1290" w:type="dxa"/>
            <w:tcMar/>
          </w:tcPr>
          <w:p w:rsidR="496255EC" w:rsidP="3FA38784" w:rsidRDefault="496255EC" w14:paraId="4A5275C9" w14:textId="12DB3D15">
            <w:pPr>
              <w:pStyle w:val="Normal"/>
              <w:bidi w:val="0"/>
              <w:rPr>
                <w:noProof w:val="0"/>
                <w:sz w:val="20"/>
                <w:szCs w:val="20"/>
                <w:lang w:val="en-US"/>
              </w:rPr>
            </w:pPr>
            <w:r w:rsidRPr="3FA38784" w:rsidR="496255EC">
              <w:rPr>
                <w:noProof w:val="0"/>
                <w:sz w:val="20"/>
                <w:szCs w:val="20"/>
                <w:lang w:val="en-US"/>
              </w:rPr>
              <w:t xml:space="preserve">Escalate to the Project Sponsor and bring in back up resource. </w:t>
            </w:r>
          </w:p>
        </w:tc>
      </w:tr>
    </w:tbl>
    <w:p w:rsidR="3FA38784" w:rsidRDefault="3FA38784" w14:paraId="6E9AFACB" w14:textId="164D7936"/>
    <w:p w:rsidR="3FA38784" w:rsidP="3FA38784" w:rsidRDefault="3FA38784" w14:paraId="5B950D36" w14:textId="24B98C47">
      <w:pPr>
        <w:pStyle w:val="Heading2"/>
        <w:bidi w:val="0"/>
        <w:rPr>
          <w:noProof w:val="0"/>
          <w:lang w:val="en-US"/>
        </w:rPr>
      </w:pPr>
    </w:p>
    <w:p w:rsidR="7479F11D" w:rsidP="3FA38784" w:rsidRDefault="7479F11D" w14:paraId="2FF8E968" w14:textId="0DC309C9">
      <w:pPr>
        <w:pStyle w:val="Heading2"/>
        <w:bidi w:val="0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FA38784" w:rsidR="7479F11D">
        <w:rPr>
          <w:noProof w:val="0"/>
          <w:lang w:val="en-US"/>
        </w:rPr>
        <w:t xml:space="preserve">Technology/ Innovation </w:t>
      </w:r>
      <w:r w:rsidRPr="3FA38784" w:rsidR="1F303C96">
        <w:rPr>
          <w:noProof w:val="0"/>
          <w:lang w:val="en-US"/>
        </w:rPr>
        <w:t>to</w:t>
      </w:r>
      <w:r w:rsidRPr="3FA38784" w:rsidR="7479F11D">
        <w:rPr>
          <w:noProof w:val="0"/>
          <w:lang w:val="en-US"/>
        </w:rPr>
        <w:t xml:space="preserve"> Be </w:t>
      </w:r>
      <w:r w:rsidRPr="3FA38784" w:rsidR="722B7B6E">
        <w:rPr>
          <w:noProof w:val="0"/>
          <w:lang w:val="en-US"/>
        </w:rPr>
        <w:t>Employed</w:t>
      </w:r>
      <w:r w:rsidRPr="3FA38784" w:rsidR="722B7B6E">
        <w:rPr>
          <w:noProof w:val="0"/>
          <w:lang w:val="en-US"/>
        </w:rPr>
        <w:t xml:space="preserve"> or Developed</w:t>
      </w:r>
    </w:p>
    <w:p w:rsidR="4B33C9D7" w:rsidP="3FA38784" w:rsidRDefault="4B33C9D7" w14:paraId="1EC3F68B" w14:textId="15F6F788">
      <w:pPr>
        <w:pStyle w:val="ListParagraph"/>
        <w:numPr>
          <w:ilvl w:val="0"/>
          <w:numId w:val="5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A38784" w:rsidR="4B33C9D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Node.</w:t>
      </w:r>
      <w:proofErr w:type="spellStart"/>
      <w:r w:rsidRPr="3FA38784" w:rsidR="4B33C9D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js</w:t>
      </w:r>
      <w:proofErr w:type="spellEnd"/>
      <w:r w:rsidRPr="3FA38784" w:rsidR="4B33C9D7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, Angular with TypeScript, MongoDB, and Express</w:t>
      </w:r>
    </w:p>
    <w:p w:rsidR="0FE178E1" w:rsidP="3FA38784" w:rsidRDefault="0FE178E1" w14:paraId="0FC4A427" w14:textId="38D2B468">
      <w:pPr>
        <w:pStyle w:val="ListParagraph"/>
        <w:numPr>
          <w:ilvl w:val="0"/>
          <w:numId w:val="5"/>
        </w:numPr>
        <w:bidi w:val="0"/>
        <w:rPr>
          <w:caps w:val="0"/>
          <w:smallCaps w:val="0"/>
          <w:noProof w:val="0"/>
          <w:sz w:val="22"/>
          <w:szCs w:val="22"/>
          <w:lang w:val="en-US"/>
        </w:rPr>
      </w:pPr>
      <w:r w:rsidRPr="3FA38784" w:rsidR="0FE178E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GitHub, </w:t>
      </w:r>
      <w:r w:rsidRPr="3FA38784" w:rsidR="0FE178E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BitBucket</w:t>
      </w:r>
      <w:r w:rsidRPr="3FA38784" w:rsidR="0FE178E1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, Docker, SoapUI</w:t>
      </w:r>
    </w:p>
    <w:p w:rsidR="4B33C9D7" w:rsidP="3FA38784" w:rsidRDefault="4B33C9D7" w14:paraId="1AD0F343" w14:textId="4450F0A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A38784" w:rsidR="4B33C9D7">
        <w:rPr>
          <w:noProof w:val="0"/>
          <w:lang w:val="en-US"/>
        </w:rPr>
        <w:t>4 Servers for Dev, QA, Prod (one back up)</w:t>
      </w:r>
    </w:p>
    <w:p w:rsidR="4B33C9D7" w:rsidP="3FA38784" w:rsidRDefault="4B33C9D7" w14:paraId="49300945" w14:textId="69AC966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A38784" w:rsidR="4B33C9D7">
        <w:rPr>
          <w:noProof w:val="0"/>
          <w:lang w:val="en-US"/>
        </w:rPr>
        <w:t xml:space="preserve">Work with </w:t>
      </w:r>
      <w:proofErr w:type="spellStart"/>
      <w:r w:rsidRPr="3FA38784" w:rsidR="4B33C9D7">
        <w:rPr>
          <w:noProof w:val="0"/>
          <w:lang w:val="en-US"/>
        </w:rPr>
        <w:t>Nodeflix</w:t>
      </w:r>
      <w:proofErr w:type="spellEnd"/>
      <w:r w:rsidRPr="3FA38784" w:rsidR="4B33C9D7">
        <w:rPr>
          <w:noProof w:val="0"/>
          <w:lang w:val="en-US"/>
        </w:rPr>
        <w:t xml:space="preserve"> IT and DBAs on standing up product environments</w:t>
      </w:r>
    </w:p>
    <w:p w:rsidR="4B33C9D7" w:rsidP="3FA38784" w:rsidRDefault="4B33C9D7" w14:paraId="2144C1A5" w14:textId="37B1ECF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3FA38784" w:rsidR="4B33C9D7">
        <w:rPr>
          <w:noProof w:val="0"/>
          <w:lang w:val="en-US"/>
        </w:rPr>
        <w:t xml:space="preserve">Develop new Sign-Up and Sign-In </w:t>
      </w:r>
    </w:p>
    <w:p w:rsidR="3FA38784" w:rsidP="3FA38784" w:rsidRDefault="3FA38784" w14:paraId="1FE318A1" w14:textId="5BC0D94D">
      <w:pPr>
        <w:pStyle w:val="Normal"/>
        <w:bidi w:val="0"/>
        <w:rPr>
          <w:noProof w:val="0"/>
          <w:lang w:val="en-US"/>
        </w:rPr>
      </w:pPr>
    </w:p>
    <w:p w:rsidR="45C1D76E" w:rsidP="3FA38784" w:rsidRDefault="45C1D76E" w14:paraId="489EBF59" w14:textId="39D125F2">
      <w:pPr>
        <w:pStyle w:val="Normal"/>
        <w:rPr>
          <w:noProof w:val="0"/>
          <w:lang w:val="en-US"/>
        </w:rPr>
      </w:pPr>
      <w:r w:rsidRPr="3FA38784" w:rsidR="5931C634">
        <w:rPr>
          <w:noProof w:val="0"/>
          <w:lang w:val="en-US"/>
        </w:rPr>
        <w:t>If you have questions on this summary, feel free to contact Team Luna at your convenience by email or phone. We will be in touch with you next week to arrange a follow-up conversation on the proposal.</w:t>
      </w:r>
    </w:p>
    <w:p w:rsidR="45C1D76E" w:rsidP="3FA38784" w:rsidRDefault="45C1D76E" w14:paraId="420C268F" w14:textId="5BC2E0EA">
      <w:pPr>
        <w:pStyle w:val="Normal"/>
        <w:rPr>
          <w:noProof w:val="0"/>
          <w:lang w:val="en-US"/>
        </w:rPr>
      </w:pPr>
      <w:r w:rsidRPr="3FA38784" w:rsidR="5931C634">
        <w:rPr>
          <w:noProof w:val="0"/>
          <w:lang w:val="en-US"/>
        </w:rPr>
        <w:t>Thank you for your consideration, Team Luna</w:t>
      </w:r>
    </w:p>
    <w:p w:rsidR="45C1D76E" w:rsidP="45C1D76E" w:rsidRDefault="45C1D76E" w14:paraId="4B6376A2" w14:textId="5B691B65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A7FFF8"/>
    <w:rsid w:val="0099B272"/>
    <w:rsid w:val="0245F361"/>
    <w:rsid w:val="031285DE"/>
    <w:rsid w:val="03A49DB0"/>
    <w:rsid w:val="071224FF"/>
    <w:rsid w:val="08D10320"/>
    <w:rsid w:val="098C90B2"/>
    <w:rsid w:val="09C85A9C"/>
    <w:rsid w:val="0A13DF34"/>
    <w:rsid w:val="0ABBECA2"/>
    <w:rsid w:val="0D0A1A5B"/>
    <w:rsid w:val="0D71B2A7"/>
    <w:rsid w:val="0E0CB5C1"/>
    <w:rsid w:val="0F57CDDA"/>
    <w:rsid w:val="0FC52EC4"/>
    <w:rsid w:val="0FE178E1"/>
    <w:rsid w:val="1084A4EA"/>
    <w:rsid w:val="111D3726"/>
    <w:rsid w:val="115C91D0"/>
    <w:rsid w:val="124FE986"/>
    <w:rsid w:val="1265D5AE"/>
    <w:rsid w:val="13BAC17A"/>
    <w:rsid w:val="13FFD512"/>
    <w:rsid w:val="142B3EFD"/>
    <w:rsid w:val="1437FDA5"/>
    <w:rsid w:val="15EE1AC2"/>
    <w:rsid w:val="168E7EA8"/>
    <w:rsid w:val="1749B762"/>
    <w:rsid w:val="18B67FEA"/>
    <w:rsid w:val="1900A3BD"/>
    <w:rsid w:val="192C78F2"/>
    <w:rsid w:val="19367B2B"/>
    <w:rsid w:val="19769CC5"/>
    <w:rsid w:val="19B327CC"/>
    <w:rsid w:val="1A427DBB"/>
    <w:rsid w:val="1A795DD1"/>
    <w:rsid w:val="1A7D0D96"/>
    <w:rsid w:val="1B8988AC"/>
    <w:rsid w:val="1BB0E6DE"/>
    <w:rsid w:val="1D25590D"/>
    <w:rsid w:val="1D53ACC0"/>
    <w:rsid w:val="1E3C3E56"/>
    <w:rsid w:val="1F303C96"/>
    <w:rsid w:val="205CF9CF"/>
    <w:rsid w:val="20994482"/>
    <w:rsid w:val="20F8872E"/>
    <w:rsid w:val="21F4EC23"/>
    <w:rsid w:val="228660D6"/>
    <w:rsid w:val="2291579F"/>
    <w:rsid w:val="22E4FC5E"/>
    <w:rsid w:val="231B5AA6"/>
    <w:rsid w:val="23302CE9"/>
    <w:rsid w:val="25047427"/>
    <w:rsid w:val="26112B03"/>
    <w:rsid w:val="26A04488"/>
    <w:rsid w:val="271EE144"/>
    <w:rsid w:val="283ECF7D"/>
    <w:rsid w:val="28432D8E"/>
    <w:rsid w:val="28F4C6B1"/>
    <w:rsid w:val="2956A3AB"/>
    <w:rsid w:val="29EAB3B8"/>
    <w:rsid w:val="2AAFDA02"/>
    <w:rsid w:val="2AE4D84F"/>
    <w:rsid w:val="2B1AC15E"/>
    <w:rsid w:val="2BE3E4AF"/>
    <w:rsid w:val="2BF38F45"/>
    <w:rsid w:val="2CFD7654"/>
    <w:rsid w:val="2DC837D4"/>
    <w:rsid w:val="2DD70A36"/>
    <w:rsid w:val="2E7ACD16"/>
    <w:rsid w:val="2E953916"/>
    <w:rsid w:val="2F640835"/>
    <w:rsid w:val="2F834B25"/>
    <w:rsid w:val="329BA8F7"/>
    <w:rsid w:val="32CBAF3C"/>
    <w:rsid w:val="3386B516"/>
    <w:rsid w:val="33EEF694"/>
    <w:rsid w:val="33F3B159"/>
    <w:rsid w:val="34DD1E51"/>
    <w:rsid w:val="35095D1A"/>
    <w:rsid w:val="35228577"/>
    <w:rsid w:val="3544FA3D"/>
    <w:rsid w:val="35C8F3BE"/>
    <w:rsid w:val="35F7DDE1"/>
    <w:rsid w:val="36F7FB87"/>
    <w:rsid w:val="385A2639"/>
    <w:rsid w:val="3A8B90DF"/>
    <w:rsid w:val="3BE87B3D"/>
    <w:rsid w:val="3CB74EEB"/>
    <w:rsid w:val="3D146EFF"/>
    <w:rsid w:val="3D7CB07D"/>
    <w:rsid w:val="3D946959"/>
    <w:rsid w:val="3ED74BFF"/>
    <w:rsid w:val="3F883418"/>
    <w:rsid w:val="3FA38784"/>
    <w:rsid w:val="4043963A"/>
    <w:rsid w:val="408D31E2"/>
    <w:rsid w:val="40FCD403"/>
    <w:rsid w:val="42422AA0"/>
    <w:rsid w:val="4280D952"/>
    <w:rsid w:val="4300D493"/>
    <w:rsid w:val="433BF70D"/>
    <w:rsid w:val="43C4D2A4"/>
    <w:rsid w:val="4435DB09"/>
    <w:rsid w:val="457B4046"/>
    <w:rsid w:val="45A7FFF8"/>
    <w:rsid w:val="45C1D76E"/>
    <w:rsid w:val="45E24A46"/>
    <w:rsid w:val="45E7050E"/>
    <w:rsid w:val="45F1394E"/>
    <w:rsid w:val="45FA1B7A"/>
    <w:rsid w:val="4774030D"/>
    <w:rsid w:val="481755B6"/>
    <w:rsid w:val="496255EC"/>
    <w:rsid w:val="4A0630AF"/>
    <w:rsid w:val="4ACCB7BC"/>
    <w:rsid w:val="4ACD8C9D"/>
    <w:rsid w:val="4AEEDBDE"/>
    <w:rsid w:val="4B33C9D7"/>
    <w:rsid w:val="4BA64B9E"/>
    <w:rsid w:val="4C477430"/>
    <w:rsid w:val="4C695CFE"/>
    <w:rsid w:val="4D33499D"/>
    <w:rsid w:val="4E04587E"/>
    <w:rsid w:val="4E31242A"/>
    <w:rsid w:val="4EB5F1A1"/>
    <w:rsid w:val="4EF64A74"/>
    <w:rsid w:val="4F74BEF7"/>
    <w:rsid w:val="50F4CEB7"/>
    <w:rsid w:val="5168C4EC"/>
    <w:rsid w:val="517900D9"/>
    <w:rsid w:val="51C08A4C"/>
    <w:rsid w:val="5206BAC0"/>
    <w:rsid w:val="5304954D"/>
    <w:rsid w:val="5420FD5C"/>
    <w:rsid w:val="54746EE3"/>
    <w:rsid w:val="553E5B82"/>
    <w:rsid w:val="556179A0"/>
    <w:rsid w:val="55F2145D"/>
    <w:rsid w:val="56FC4CFD"/>
    <w:rsid w:val="57A588EE"/>
    <w:rsid w:val="57DCC138"/>
    <w:rsid w:val="592FD283"/>
    <w:rsid w:val="5931C634"/>
    <w:rsid w:val="59A22A84"/>
    <w:rsid w:val="5A38FD1B"/>
    <w:rsid w:val="5AD1B793"/>
    <w:rsid w:val="5B9D6F1E"/>
    <w:rsid w:val="5BEDF5D9"/>
    <w:rsid w:val="5C84C870"/>
    <w:rsid w:val="5CABE7CD"/>
    <w:rsid w:val="5E233EAF"/>
    <w:rsid w:val="5F0C6E3E"/>
    <w:rsid w:val="60756D71"/>
    <w:rsid w:val="616E2565"/>
    <w:rsid w:val="638594E3"/>
    <w:rsid w:val="64928033"/>
    <w:rsid w:val="656091D6"/>
    <w:rsid w:val="669EC6B5"/>
    <w:rsid w:val="66E3B4AE"/>
    <w:rsid w:val="67634DA4"/>
    <w:rsid w:val="67BC01BC"/>
    <w:rsid w:val="67CA20F5"/>
    <w:rsid w:val="68C8C4D0"/>
    <w:rsid w:val="68DF034A"/>
    <w:rsid w:val="691E37E0"/>
    <w:rsid w:val="694D4DE1"/>
    <w:rsid w:val="6A56A71E"/>
    <w:rsid w:val="6ABA0841"/>
    <w:rsid w:val="6D44005F"/>
    <w:rsid w:val="6DE06E2C"/>
    <w:rsid w:val="6F8D7964"/>
    <w:rsid w:val="717DB747"/>
    <w:rsid w:val="722B7B6E"/>
    <w:rsid w:val="72B3DF4F"/>
    <w:rsid w:val="72C245AB"/>
    <w:rsid w:val="734DF5BD"/>
    <w:rsid w:val="7479F11D"/>
    <w:rsid w:val="74D09DC1"/>
    <w:rsid w:val="75528F6E"/>
    <w:rsid w:val="758269B2"/>
    <w:rsid w:val="75833E93"/>
    <w:rsid w:val="78D81F6F"/>
    <w:rsid w:val="79E4569E"/>
    <w:rsid w:val="7AA5C8D7"/>
    <w:rsid w:val="7B4D5C7A"/>
    <w:rsid w:val="7B7F44FA"/>
    <w:rsid w:val="7E3D768B"/>
    <w:rsid w:val="7E583D17"/>
    <w:rsid w:val="7E7D90B4"/>
    <w:rsid w:val="7F7939FA"/>
    <w:rsid w:val="7FFD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FFF8"/>
  <w15:chartTrackingRefBased/>
  <w15:docId w15:val="{5cdfedbb-8371-49e2-8417-bc557ad8b3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2fe1a956a5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2021-05-15T00:15:11.0875899Z</dcterms:created>
  <dcterms:modified xsi:type="dcterms:W3CDTF">2021-05-16T14:42:13.4163373Z</dcterms:modified>
  <dc:creator>Perry Fulfs</dc:creator>
  <lastModifiedBy>Perry Fulfs</lastModifiedBy>
</coreProperties>
</file>