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kq8heu468ng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carpeta contiene el desarrollo del Trabajo de Fin de Master “Enlazado de entidades para la recomendación de textos científicos”. Está formado por: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Diversos cuadernos, en los cuales se implementan partes diferentes del proyecto. Estos cuadernos son: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Tratamiento de los datos.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Estudio del dataset.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Distancia de Levenshtein.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 Fine-Tuning.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DistilBERT Fine-Tuning.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de entrada y salida de los mismos.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