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8DA1" w14:textId="3FDA4FE4" w:rsidR="00346932" w:rsidRDefault="00957F85">
      <w:r>
        <w:t>Exercícios</w:t>
      </w:r>
    </w:p>
    <w:p w14:paraId="38ACB7DD" w14:textId="5FBA3757" w:rsidR="00957F85" w:rsidRDefault="00957F85">
      <w:r>
        <w:t>Aluno: Marcelo Picoli Moro</w:t>
      </w:r>
    </w:p>
    <w:p w14:paraId="05E9F839" w14:textId="7BE46098" w:rsidR="00957F85" w:rsidRDefault="00957F85"/>
    <w:p w14:paraId="035AA8C6" w14:textId="1E812981" w:rsidR="00957F85" w:rsidRDefault="00957F85">
      <w:r>
        <w:t>Lista 2.</w:t>
      </w:r>
    </w:p>
    <w:p w14:paraId="5C220E88" w14:textId="6363BD9B" w:rsidR="00957F85" w:rsidRDefault="00957F85">
      <w:r>
        <w:t>1)</w:t>
      </w:r>
    </w:p>
    <w:p w14:paraId="06589054" w14:textId="3244A070" w:rsidR="00B62ACC" w:rsidRDefault="0039113C">
      <w:r w:rsidRPr="0039113C">
        <w:drawing>
          <wp:inline distT="0" distB="0" distL="0" distR="0" wp14:anchorId="0DCBC5AD" wp14:editId="5D6B4148">
            <wp:extent cx="3677163" cy="2667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6A3D" w14:textId="50223113" w:rsidR="00957F85" w:rsidRDefault="00957F85">
      <w:r w:rsidRPr="00957F85">
        <w:drawing>
          <wp:inline distT="0" distB="0" distL="0" distR="0" wp14:anchorId="68DAA11B" wp14:editId="2663723C">
            <wp:extent cx="2657846" cy="211484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9878" w14:textId="0D97B3AF" w:rsidR="00957F85" w:rsidRDefault="00957F85"/>
    <w:p w14:paraId="0FD4E5E4" w14:textId="3CD1AA4E" w:rsidR="00B62ACC" w:rsidRDefault="00B62ACC">
      <w:pPr>
        <w:rPr>
          <w:noProof/>
        </w:rPr>
      </w:pPr>
      <w:r w:rsidRPr="00B62ACC">
        <w:rPr>
          <w:noProof/>
        </w:rPr>
        <w:t xml:space="preserve"> </w:t>
      </w:r>
      <w:r w:rsidRPr="00B62ACC">
        <w:drawing>
          <wp:inline distT="0" distB="0" distL="0" distR="0" wp14:anchorId="6CC083EB" wp14:editId="3091C13D">
            <wp:extent cx="3286584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5910" w14:textId="258CF905" w:rsidR="00B62ACC" w:rsidRDefault="00B62ACC">
      <w:r w:rsidRPr="00B62ACC">
        <w:drawing>
          <wp:inline distT="0" distB="0" distL="0" distR="0" wp14:anchorId="2C3A06CA" wp14:editId="49234248">
            <wp:extent cx="3534268" cy="150516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C793" w14:textId="30B23CDB" w:rsidR="00B62ACC" w:rsidRDefault="00B62ACC"/>
    <w:p w14:paraId="40D55D79" w14:textId="3FF05586" w:rsidR="00160FFB" w:rsidRDefault="00160FFB">
      <w:r w:rsidRPr="00160FFB">
        <w:drawing>
          <wp:inline distT="0" distB="0" distL="0" distR="0" wp14:anchorId="020DD4FE" wp14:editId="67B0C98C">
            <wp:extent cx="3686689" cy="32389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8C0" w14:textId="0430DF53" w:rsidR="0039113C" w:rsidRDefault="00160FFB">
      <w:r w:rsidRPr="00160FFB">
        <w:drawing>
          <wp:inline distT="0" distB="0" distL="0" distR="0" wp14:anchorId="1B3B066C" wp14:editId="42722996">
            <wp:extent cx="4258269" cy="164805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2700" w14:textId="34CD1F30" w:rsidR="00160FFB" w:rsidRDefault="00160FFB">
      <w:r>
        <w:lastRenderedPageBreak/>
        <w:t>Pode ter b sem a, mas a apenas seguido de bb</w:t>
      </w:r>
    </w:p>
    <w:sectPr w:rsidR="00160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D6"/>
    <w:rsid w:val="00160FFB"/>
    <w:rsid w:val="00346932"/>
    <w:rsid w:val="0039113C"/>
    <w:rsid w:val="00957F85"/>
    <w:rsid w:val="00A65E1C"/>
    <w:rsid w:val="00B62ACC"/>
    <w:rsid w:val="00C2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21C2"/>
  <w15:chartTrackingRefBased/>
  <w15:docId w15:val="{08283558-C24D-48C1-BBAC-4C5BCF53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5</cp:revision>
  <dcterms:created xsi:type="dcterms:W3CDTF">2025-04-08T22:30:00Z</dcterms:created>
  <dcterms:modified xsi:type="dcterms:W3CDTF">2025-04-08T23:05:00Z</dcterms:modified>
</cp:coreProperties>
</file>