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sdt>
      <w:sdtPr>
        <w:id w:val="-1922627841"/>
        <w:docPartObj>
          <w:docPartGallery w:val="Cover Pages"/>
          <w:docPartUnique/>
        </w:docPartObj>
      </w:sdtPr>
      <w:sdtEndPr/>
      <w:sdtContent>
        <w:p w14:paraId="46549524" w14:textId="08D3F6E9" w:rsidR="00061974" w:rsidRDefault="000619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A7366" wp14:editId="7E59EA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148F1BE" w14:textId="77BC1DCE" w:rsidR="00061974" w:rsidRDefault="00AE77BB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1974">
                                      <w:rPr>
                                        <w:color w:val="44546A" w:themeColor="text2"/>
                                      </w:rPr>
                                      <w:t>Marcelo Sanchez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A73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148F1BE" w14:textId="77BC1DCE" w:rsidR="00061974" w:rsidRDefault="007F413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61974">
                                <w:rPr>
                                  <w:color w:val="44546A" w:themeColor="text2"/>
                                </w:rPr>
                                <w:t>Marcelo Sanchez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A82E6F5" wp14:editId="6AE327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DA069E" w14:textId="77777777" w:rsidR="00061974" w:rsidRDefault="0006197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A82E6F5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DA069E" w14:textId="77777777" w:rsidR="00061974" w:rsidRDefault="0006197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81C65D" wp14:editId="38A3B3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13A419" w14:textId="4191898E" w:rsidR="00061974" w:rsidRDefault="00AE77B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1974">
                                      <w:rPr>
                                        <w:color w:val="FFFFFF" w:themeColor="background1"/>
                                      </w:rPr>
                                      <w:t xml:space="preserve">Plan de Pruebas de los test realizados en el Trabajo8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781C65D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F13A419" w14:textId="4191898E" w:rsidR="00061974" w:rsidRDefault="007F413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61974">
                                <w:rPr>
                                  <w:color w:val="FFFFFF" w:themeColor="background1"/>
                                </w:rPr>
                                <w:t xml:space="preserve">Plan de Pruebas de los test realizados en el Trabajo8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1BCE8E" wp14:editId="74D0080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54A217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D205A2" wp14:editId="732EFE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60FFD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D80F94" wp14:editId="37DA87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095D59" w14:textId="4A475D52" w:rsidR="00061974" w:rsidRPr="00061974" w:rsidRDefault="00061974" w:rsidP="0006197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061974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Plan de Pruebas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CD80F94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8095D59" w14:textId="4A475D52" w:rsidR="00061974" w:rsidRPr="00061974" w:rsidRDefault="00061974" w:rsidP="0006197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061974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Plan de Pruebas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7E7952" w14:textId="5592878D" w:rsidR="00061974" w:rsidRDefault="00061974">
          <w:r>
            <w:br w:type="page"/>
          </w:r>
        </w:p>
      </w:sdtContent>
    </w:sdt>
    <w:p w14:paraId="30B6FD51" w14:textId="2056F5BF" w:rsidR="00B66DDC" w:rsidRDefault="00061974" w:rsidP="00061974">
      <w:pPr>
        <w:pStyle w:val="Ttulo1"/>
        <w:jc w:val="center"/>
      </w:pPr>
      <w:r>
        <w:lastRenderedPageBreak/>
        <w:t xml:space="preserve">Pruebas </w:t>
      </w:r>
    </w:p>
    <w:p w14:paraId="01BB9F0D" w14:textId="00C89154" w:rsidR="00061974" w:rsidRDefault="00061974" w:rsidP="00061974">
      <w:r w:rsidRPr="00061974">
        <w:t xml:space="preserve">En los </w:t>
      </w:r>
      <w:proofErr w:type="spellStart"/>
      <w:r w:rsidRPr="00061974">
        <w:t>Tests</w:t>
      </w:r>
      <w:proofErr w:type="spellEnd"/>
      <w:r w:rsidRPr="00061974">
        <w:t xml:space="preserve"> unitarios se ha probado el funcionamiento de los métodos de insertado y borrado</w:t>
      </w:r>
      <w:r>
        <w:t xml:space="preserve"> a través de la herramienta de </w:t>
      </w:r>
      <w:proofErr w:type="spellStart"/>
      <w:r>
        <w:t>unit</w:t>
      </w:r>
      <w:proofErr w:type="spellEnd"/>
      <w:r>
        <w:t xml:space="preserve"> test que nos proporciona Python</w:t>
      </w:r>
      <w:r w:rsidR="004C6691">
        <w:t>.</w:t>
      </w:r>
    </w:p>
    <w:p w14:paraId="297BEC94" w14:textId="6214F280" w:rsidR="004C6691" w:rsidRPr="00B3745B" w:rsidRDefault="004C6691" w:rsidP="00061974">
      <w:pPr>
        <w:rPr>
          <w:u w:val="single"/>
        </w:rPr>
      </w:pPr>
      <w:r>
        <w:t xml:space="preserve">Luego integraremos nuestro componente </w:t>
      </w:r>
      <w:proofErr w:type="spellStart"/>
      <w:r>
        <w:t>BotonAnimado</w:t>
      </w:r>
      <w:proofErr w:type="spellEnd"/>
      <w:r>
        <w:t xml:space="preserve"> realizado en el Trabajo4.</w:t>
      </w:r>
    </w:p>
    <w:p w14:paraId="58A80BF7" w14:textId="304095DB" w:rsidR="004C6691" w:rsidRDefault="004C6691" w:rsidP="00061974">
      <w:r>
        <w:t>Luego de la integración revisaremos que no se han generado ningún error a la hora de cohesionar ambos elementos.</w:t>
      </w:r>
    </w:p>
    <w:p w14:paraId="3B771330" w14:textId="33808883" w:rsidR="004C6691" w:rsidRDefault="004C6691" w:rsidP="00061974">
      <w:r>
        <w:t xml:space="preserve">Para la prueba de volumen introduciremos </w:t>
      </w:r>
      <w:r w:rsidR="00AC0442">
        <w:t>datos masivamente en la DB</w:t>
      </w:r>
    </w:p>
    <w:p w14:paraId="6501CDB3" w14:textId="50D4FA5F" w:rsidR="00AC0442" w:rsidRDefault="00AC0442" w:rsidP="00061974">
      <w:r>
        <w:t>Posteriormente realizaremos una prueba de estrés realizando consultas masivamente.</w:t>
      </w:r>
    </w:p>
    <w:p w14:paraId="72541BA0" w14:textId="0988F5CA" w:rsidR="007903D3" w:rsidRDefault="00AC0442" w:rsidP="00061974">
      <w:r>
        <w:t xml:space="preserve">Para la prueba de seguridad intentaremos realizar una inyección SQL para verificar </w:t>
      </w:r>
      <w:r w:rsidR="00DB3FF9">
        <w:t>que el usuario no pueda acceder a la base de datos</w:t>
      </w:r>
      <w:r w:rsidR="007903D3">
        <w:t>.</w:t>
      </w:r>
    </w:p>
    <w:p w14:paraId="6649EB2C" w14:textId="03F19576" w:rsidR="007903D3" w:rsidRPr="007903D3" w:rsidRDefault="007903D3" w:rsidP="00061974">
      <w:r>
        <w:t>Y finalmente en la prueba de recursos veremos que porcentaje de nuestro sistema esta reservado a la ejecución de la app</w:t>
      </w:r>
    </w:p>
    <w:p w14:paraId="31054DA5" w14:textId="77777777" w:rsidR="00AC0442" w:rsidRPr="00061974" w:rsidRDefault="00AC0442" w:rsidP="00061974"/>
    <w:sectPr w:rsidR="00AC0442" w:rsidRPr="00061974" w:rsidSect="0006197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DB"/>
    <w:rsid w:val="00003EDB"/>
    <w:rsid w:val="00061974"/>
    <w:rsid w:val="004C6691"/>
    <w:rsid w:val="007903D3"/>
    <w:rsid w:val="007F413D"/>
    <w:rsid w:val="00A00248"/>
    <w:rsid w:val="00AC0442"/>
    <w:rsid w:val="00AE77BB"/>
    <w:rsid w:val="00B173CF"/>
    <w:rsid w:val="00B3745B"/>
    <w:rsid w:val="00B66DDC"/>
    <w:rsid w:val="00D62978"/>
    <w:rsid w:val="00DB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70E2"/>
  <w15:chartTrackingRefBased/>
  <w15:docId w15:val="{25140163-43C3-4010-937F-B545F119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197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197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61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Plan de Pruebas de los test realizados en el Trabajo8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/>
  <dc:creator>Marcelo Sanchez</dc:creator>
  <cp:keywords/>
  <dc:description/>
  <cp:lastModifiedBy>Marcelo Sanchez</cp:lastModifiedBy>
  <cp:revision>6</cp:revision>
  <dcterms:created xsi:type="dcterms:W3CDTF">2022-02-24T18:18:00Z</dcterms:created>
  <dcterms:modified xsi:type="dcterms:W3CDTF">2022-03-03T19:06:00Z</dcterms:modified>
</cp:coreProperties>
</file>